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20" w:rsidRDefault="00367720" w:rsidP="00367720">
      <w:pPr>
        <w:spacing w:line="240" w:lineRule="auto"/>
        <w:jc w:val="center"/>
      </w:pPr>
      <w:r>
        <w:t>Министерство культуры, по делам национальностей и</w:t>
      </w:r>
    </w:p>
    <w:p w:rsidR="00367720" w:rsidRDefault="00367720" w:rsidP="00367720">
      <w:pPr>
        <w:spacing w:line="240" w:lineRule="auto"/>
        <w:jc w:val="center"/>
      </w:pPr>
      <w:r>
        <w:t xml:space="preserve">архивного дела Чувашской Республики </w:t>
      </w:r>
    </w:p>
    <w:p w:rsidR="00367720" w:rsidRDefault="00367720" w:rsidP="00367720">
      <w:pPr>
        <w:spacing w:line="240" w:lineRule="auto"/>
        <w:jc w:val="center"/>
      </w:pPr>
    </w:p>
    <w:p w:rsidR="00367720" w:rsidRDefault="00367720" w:rsidP="00367720">
      <w:pPr>
        <w:spacing w:line="240" w:lineRule="auto"/>
        <w:jc w:val="center"/>
      </w:pPr>
      <w:r>
        <w:t>Бюджетное учреждение Чувашской Республики</w:t>
      </w:r>
    </w:p>
    <w:p w:rsidR="00367720" w:rsidRDefault="00367720" w:rsidP="00367720">
      <w:pPr>
        <w:spacing w:line="240" w:lineRule="auto"/>
        <w:jc w:val="center"/>
      </w:pPr>
      <w:r>
        <w:t>«Чувашская республиканская специальная библиотека</w:t>
      </w:r>
    </w:p>
    <w:p w:rsidR="00367720" w:rsidRDefault="00367720" w:rsidP="00367720">
      <w:pPr>
        <w:spacing w:line="240" w:lineRule="auto"/>
        <w:jc w:val="center"/>
      </w:pPr>
      <w:r>
        <w:t xml:space="preserve"> имени Л.Н. Толстого»</w:t>
      </w:r>
    </w:p>
    <w:p w:rsidR="00367720" w:rsidRDefault="00367720" w:rsidP="00367720">
      <w:pPr>
        <w:spacing w:line="240" w:lineRule="auto"/>
        <w:jc w:val="center"/>
      </w:pPr>
    </w:p>
    <w:p w:rsidR="00367720" w:rsidRDefault="00367720" w:rsidP="00367720">
      <w:pPr>
        <w:spacing w:line="240" w:lineRule="auto"/>
        <w:jc w:val="center"/>
        <w:rPr>
          <w:sz w:val="40"/>
        </w:rPr>
      </w:pPr>
    </w:p>
    <w:p w:rsidR="00367720" w:rsidRDefault="00367720" w:rsidP="00367720">
      <w:pPr>
        <w:spacing w:line="240" w:lineRule="auto"/>
        <w:jc w:val="center"/>
        <w:rPr>
          <w:sz w:val="40"/>
        </w:rPr>
      </w:pPr>
    </w:p>
    <w:p w:rsidR="00367720" w:rsidRDefault="00367720" w:rsidP="00367720">
      <w:pPr>
        <w:spacing w:line="240" w:lineRule="auto"/>
        <w:jc w:val="center"/>
      </w:pPr>
      <w:r>
        <w:rPr>
          <w:sz w:val="48"/>
        </w:rPr>
        <w:t>Парахин Н.П.</w:t>
      </w: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rPr>
          <w:sz w:val="48"/>
        </w:rPr>
      </w:pPr>
    </w:p>
    <w:p w:rsidR="00367720" w:rsidRDefault="00367720" w:rsidP="00367720">
      <w:pPr>
        <w:spacing w:line="240" w:lineRule="auto"/>
        <w:jc w:val="center"/>
        <w:rPr>
          <w:sz w:val="48"/>
        </w:rPr>
      </w:pPr>
      <w:r>
        <w:rPr>
          <w:sz w:val="48"/>
        </w:rPr>
        <w:t>Шаг за шагом.</w:t>
      </w:r>
    </w:p>
    <w:p w:rsidR="00367720" w:rsidRPr="00367720" w:rsidRDefault="00367720" w:rsidP="00367720">
      <w:pPr>
        <w:spacing w:line="240" w:lineRule="auto"/>
        <w:jc w:val="center"/>
        <w:rPr>
          <w:sz w:val="48"/>
          <w:lang w:val="en-US"/>
        </w:rPr>
      </w:pPr>
      <w:r w:rsidRPr="00367720">
        <w:rPr>
          <w:sz w:val="48"/>
        </w:rPr>
        <w:t>Смартфон</w:t>
      </w:r>
      <w:r w:rsidRPr="00367720">
        <w:rPr>
          <w:sz w:val="48"/>
          <w:lang w:val="en-US"/>
        </w:rPr>
        <w:t xml:space="preserve"> Samsung </w:t>
      </w:r>
      <w:r>
        <w:rPr>
          <w:sz w:val="48"/>
          <w:lang w:val="en-US"/>
        </w:rPr>
        <w:t>G</w:t>
      </w:r>
      <w:r w:rsidRPr="00367720">
        <w:rPr>
          <w:sz w:val="48"/>
          <w:lang w:val="en-US"/>
        </w:rPr>
        <w:t xml:space="preserve">alaxy </w:t>
      </w:r>
      <w:r>
        <w:rPr>
          <w:sz w:val="48"/>
          <w:lang w:val="en-US"/>
        </w:rPr>
        <w:t>A</w:t>
      </w:r>
      <w:r w:rsidRPr="00367720">
        <w:rPr>
          <w:sz w:val="48"/>
          <w:lang w:val="en-US"/>
        </w:rPr>
        <w:t>5</w:t>
      </w:r>
    </w:p>
    <w:p w:rsidR="00367720" w:rsidRPr="00367720" w:rsidRDefault="00367720" w:rsidP="00367720">
      <w:pPr>
        <w:spacing w:line="240" w:lineRule="auto"/>
        <w:jc w:val="center"/>
        <w:rPr>
          <w:sz w:val="48"/>
          <w:lang w:val="en-US"/>
        </w:rPr>
      </w:pPr>
      <w:r>
        <w:rPr>
          <w:sz w:val="48"/>
          <w:lang w:val="en-US"/>
        </w:rPr>
        <w:t>OS Android</w:t>
      </w:r>
    </w:p>
    <w:p w:rsidR="00367720" w:rsidRPr="00367720" w:rsidRDefault="00367720" w:rsidP="00367720">
      <w:pPr>
        <w:spacing w:line="240" w:lineRule="auto"/>
        <w:jc w:val="center"/>
        <w:rPr>
          <w:sz w:val="48"/>
          <w:lang w:val="en-US"/>
        </w:rPr>
      </w:pPr>
    </w:p>
    <w:p w:rsidR="00367720" w:rsidRDefault="00367720" w:rsidP="00367720">
      <w:pPr>
        <w:spacing w:line="240" w:lineRule="auto"/>
        <w:jc w:val="center"/>
        <w:rPr>
          <w:sz w:val="48"/>
        </w:rPr>
      </w:pPr>
      <w:r>
        <w:rPr>
          <w:sz w:val="48"/>
        </w:rPr>
        <w:t>для начинающих пользователей</w:t>
      </w:r>
    </w:p>
    <w:p w:rsidR="00367720" w:rsidRDefault="00367720" w:rsidP="00367720">
      <w:pPr>
        <w:spacing w:line="240" w:lineRule="auto"/>
        <w:jc w:val="center"/>
        <w:rPr>
          <w:sz w:val="48"/>
        </w:rPr>
      </w:pPr>
    </w:p>
    <w:p w:rsidR="00367720" w:rsidRDefault="00367720" w:rsidP="00367720">
      <w:pPr>
        <w:spacing w:line="240" w:lineRule="auto"/>
        <w:jc w:val="center"/>
      </w:pPr>
      <w:r>
        <w:rPr>
          <w:sz w:val="44"/>
        </w:rPr>
        <w:t>учебное пособие</w:t>
      </w: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jc w:val="center"/>
      </w:pPr>
    </w:p>
    <w:p w:rsidR="00367720" w:rsidRDefault="00367720" w:rsidP="00367720">
      <w:pPr>
        <w:spacing w:line="240" w:lineRule="auto"/>
      </w:pPr>
    </w:p>
    <w:p w:rsidR="00367720" w:rsidRDefault="00367720" w:rsidP="00367720">
      <w:pPr>
        <w:ind w:firstLine="0"/>
        <w:jc w:val="center"/>
      </w:pPr>
      <w:r>
        <w:t>Чебоксары, 2019</w:t>
      </w:r>
    </w:p>
    <w:p w:rsidR="00367720" w:rsidRDefault="00367720" w:rsidP="00367720">
      <w:r>
        <w:lastRenderedPageBreak/>
        <w:t>32.884.1</w:t>
      </w:r>
    </w:p>
    <w:p w:rsidR="00367720" w:rsidRPr="001617B7" w:rsidRDefault="00367720" w:rsidP="00367720">
      <w:r>
        <w:t>П 18</w:t>
      </w:r>
    </w:p>
    <w:p w:rsidR="00367720" w:rsidRPr="001617B7" w:rsidRDefault="00367720" w:rsidP="00367720"/>
    <w:p w:rsidR="00367720" w:rsidRPr="001617B7" w:rsidRDefault="00367720" w:rsidP="00367720"/>
    <w:p w:rsidR="00367720" w:rsidRPr="001617B7" w:rsidRDefault="00367720" w:rsidP="00367720"/>
    <w:p w:rsidR="00367720" w:rsidRDefault="00367720" w:rsidP="00367720">
      <w:pPr>
        <w:ind w:firstLine="708"/>
      </w:pPr>
      <w:r>
        <w:t xml:space="preserve">Парахин Н. П. Шаг за шагом. </w:t>
      </w:r>
      <w:r>
        <w:rPr>
          <w:lang w:val="en-US"/>
        </w:rPr>
        <w:t>Samsung</w:t>
      </w:r>
      <w:r w:rsidRPr="00126CF1">
        <w:t xml:space="preserve"> </w:t>
      </w:r>
      <w:r>
        <w:rPr>
          <w:lang w:val="en-US"/>
        </w:rPr>
        <w:t>Galaxy</w:t>
      </w:r>
      <w:r w:rsidRPr="00126CF1">
        <w:t xml:space="preserve"> </w:t>
      </w:r>
      <w:r>
        <w:rPr>
          <w:lang w:val="en-US"/>
        </w:rPr>
        <w:t>A</w:t>
      </w:r>
      <w:r>
        <w:t xml:space="preserve">5 2017 OS </w:t>
      </w:r>
      <w:r>
        <w:rPr>
          <w:lang w:val="en-US"/>
        </w:rPr>
        <w:t>Android</w:t>
      </w:r>
      <w:r w:rsidRPr="00126CF1">
        <w:t xml:space="preserve"> </w:t>
      </w:r>
      <w:r>
        <w:t xml:space="preserve">8.0 для начинающих пользователей : учебное пособие </w:t>
      </w:r>
      <w:r>
        <w:rPr>
          <w:highlight w:val="yellow"/>
        </w:rPr>
        <w:t>[Шрифт Брайля] [Укрупненный шрифт]</w:t>
      </w:r>
      <w:r>
        <w:t xml:space="preserve"> </w:t>
      </w:r>
      <w:r>
        <w:rPr>
          <w:highlight w:val="yellow"/>
        </w:rPr>
        <w:t>[Текст]</w:t>
      </w:r>
      <w:r>
        <w:t xml:space="preserve"> / Н. П. Парахин ; тех. ред. Е. В. Андреев ; отв. за вып. Л. Н. Васильева. – Чебоксары : ЧРСБ им. Л. Н. Толстого, 2019. </w:t>
      </w:r>
      <w:r>
        <w:rPr>
          <w:highlight w:val="yellow"/>
        </w:rPr>
        <w:t>– 6 кн(БРАЙЛЬ).</w:t>
      </w:r>
    </w:p>
    <w:p w:rsidR="00367720" w:rsidRDefault="00367720" w:rsidP="00367720"/>
    <w:p w:rsidR="00367720" w:rsidRDefault="00367720" w:rsidP="00367720">
      <w:pPr>
        <w:ind w:firstLine="708"/>
      </w:pPr>
      <w:r>
        <w:t xml:space="preserve">Учебное пособие позволяет незрячим людям научиться пользоваться смартфоном </w:t>
      </w:r>
      <w:r>
        <w:rPr>
          <w:lang w:val="en-US"/>
        </w:rPr>
        <w:t>Samsung</w:t>
      </w:r>
      <w:r w:rsidRPr="00126CF1">
        <w:t xml:space="preserve"> </w:t>
      </w:r>
      <w:r>
        <w:rPr>
          <w:lang w:val="en-US"/>
        </w:rPr>
        <w:t>Galaxy</w:t>
      </w:r>
      <w:r w:rsidRPr="00126CF1">
        <w:t xml:space="preserve"> </w:t>
      </w:r>
      <w:r>
        <w:rPr>
          <w:lang w:val="en-US"/>
        </w:rPr>
        <w:t>A</w:t>
      </w:r>
      <w:r>
        <w:t xml:space="preserve">5, познакомит с историей развития операционной системы </w:t>
      </w:r>
      <w:r>
        <w:rPr>
          <w:lang w:val="en-US"/>
        </w:rPr>
        <w:t>Android</w:t>
      </w:r>
      <w:r>
        <w:t>, внешним видом устройства. При помощи данных рекомендаций незрячие смогут научиться самостоятельно включить голосовую поддержку при покупке телефона, работать при помощи программы экранного доступа, используя жесты, познакомиться с условным делением экрана на рабочие области, с понятием «ярлыки» и «виджеты» приложений, пользоваться виртуальной и физической клавиатурой, устанавливать и удалять программы, запоминать основные настройки для улучшения взаимодействия пользователя с устройством.</w:t>
      </w:r>
    </w:p>
    <w:p w:rsidR="00367720" w:rsidRDefault="00367720" w:rsidP="00367720"/>
    <w:p w:rsidR="00367720" w:rsidRDefault="00367720" w:rsidP="00367720"/>
    <w:p w:rsidR="00367720" w:rsidRDefault="00367720" w:rsidP="00367720"/>
    <w:p w:rsidR="00367720" w:rsidRDefault="00367720" w:rsidP="00367720"/>
    <w:p w:rsidR="00367720" w:rsidRDefault="00367720" w:rsidP="00367720"/>
    <w:p w:rsidR="00367720" w:rsidRDefault="00367720" w:rsidP="00367720"/>
    <w:p w:rsidR="00367720" w:rsidRDefault="00367720" w:rsidP="00D025FA">
      <w:pPr>
        <w:ind w:firstLine="0"/>
      </w:pPr>
      <w:r>
        <w:t>Чувашская республиканская специальная библиотека имени Л. Н. Толстого. – Чебоксары, 2019</w:t>
      </w:r>
      <w:r>
        <w:br w:type="page"/>
      </w:r>
    </w:p>
    <w:sdt>
      <w:sdtPr>
        <w:id w:val="1788928145"/>
        <w:docPartObj>
          <w:docPartGallery w:val="Table of Contents"/>
          <w:docPartUnique/>
        </w:docPartObj>
      </w:sdtPr>
      <w:sdtEndPr>
        <w:rPr>
          <w:b/>
          <w:bCs/>
        </w:rPr>
      </w:sdtEndPr>
      <w:sdtContent>
        <w:bookmarkStart w:id="0" w:name="_GoBack" w:displacedByCustomXml="prev"/>
        <w:bookmarkEnd w:id="0" w:displacedByCustomXml="prev"/>
        <w:p w:rsidR="004674CD" w:rsidRDefault="004674CD" w:rsidP="00367720">
          <w:pPr>
            <w:ind w:firstLine="0"/>
            <w:jc w:val="center"/>
            <w:rPr>
              <w:b/>
              <w:sz w:val="32"/>
              <w:lang w:val="en-US"/>
            </w:rPr>
          </w:pPr>
          <w:r w:rsidRPr="00BF1824">
            <w:rPr>
              <w:b/>
              <w:sz w:val="32"/>
            </w:rPr>
            <w:t>Содержание</w:t>
          </w:r>
        </w:p>
        <w:p w:rsidR="004674CD" w:rsidRPr="004674CD" w:rsidRDefault="004674CD" w:rsidP="004674CD">
          <w:pPr>
            <w:jc w:val="center"/>
            <w:rPr>
              <w:lang w:val="en-US"/>
            </w:rPr>
          </w:pPr>
        </w:p>
        <w:p w:rsidR="00E978FF" w:rsidRDefault="004674CD">
          <w:pPr>
            <w:pStyle w:val="11"/>
            <w:tabs>
              <w:tab w:val="right" w:leader="dot" w:pos="9344"/>
            </w:tabs>
            <w:rPr>
              <w:rFonts w:asciiTheme="minorHAnsi" w:hAnsiTheme="minorHAnsi" w:cstheme="minorBidi"/>
              <w:noProof/>
              <w:sz w:val="22"/>
              <w:szCs w:val="22"/>
              <w:lang w:eastAsia="ru-RU"/>
            </w:rPr>
          </w:pPr>
          <w:r>
            <w:fldChar w:fldCharType="begin"/>
          </w:r>
          <w:r>
            <w:instrText xml:space="preserve"> TOC \o "1-3" \h \z \u </w:instrText>
          </w:r>
          <w:r>
            <w:fldChar w:fldCharType="separate"/>
          </w:r>
          <w:hyperlink w:anchor="_Toc23840254" w:history="1">
            <w:r w:rsidR="00E978FF" w:rsidRPr="0052035A">
              <w:rPr>
                <w:rStyle w:val="a8"/>
                <w:noProof/>
              </w:rPr>
              <w:t>Введение</w:t>
            </w:r>
            <w:r w:rsidR="00E978FF">
              <w:rPr>
                <w:noProof/>
                <w:webHidden/>
              </w:rPr>
              <w:tab/>
            </w:r>
            <w:r w:rsidR="00E978FF">
              <w:rPr>
                <w:noProof/>
                <w:webHidden/>
              </w:rPr>
              <w:fldChar w:fldCharType="begin"/>
            </w:r>
            <w:r w:rsidR="00E978FF">
              <w:rPr>
                <w:noProof/>
                <w:webHidden/>
              </w:rPr>
              <w:instrText xml:space="preserve"> PAGEREF _Toc23840254 \h </w:instrText>
            </w:r>
            <w:r w:rsidR="00E978FF">
              <w:rPr>
                <w:noProof/>
                <w:webHidden/>
              </w:rPr>
            </w:r>
            <w:r w:rsidR="00E978FF">
              <w:rPr>
                <w:noProof/>
                <w:webHidden/>
              </w:rPr>
              <w:fldChar w:fldCharType="separate"/>
            </w:r>
            <w:r w:rsidR="00E978FF">
              <w:rPr>
                <w:noProof/>
                <w:webHidden/>
              </w:rPr>
              <w:t>12</w:t>
            </w:r>
            <w:r w:rsidR="00E978FF">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55" w:history="1">
            <w:r w:rsidRPr="0052035A">
              <w:rPr>
                <w:rStyle w:val="a8"/>
                <w:noProof/>
              </w:rPr>
              <w:t>Операционная система Android</w:t>
            </w:r>
            <w:r>
              <w:rPr>
                <w:noProof/>
                <w:webHidden/>
              </w:rPr>
              <w:tab/>
            </w:r>
            <w:r>
              <w:rPr>
                <w:noProof/>
                <w:webHidden/>
              </w:rPr>
              <w:fldChar w:fldCharType="begin"/>
            </w:r>
            <w:r>
              <w:rPr>
                <w:noProof/>
                <w:webHidden/>
              </w:rPr>
              <w:instrText xml:space="preserve"> PAGEREF _Toc23840255 \h </w:instrText>
            </w:r>
            <w:r>
              <w:rPr>
                <w:noProof/>
                <w:webHidden/>
              </w:rPr>
            </w:r>
            <w:r>
              <w:rPr>
                <w:noProof/>
                <w:webHidden/>
              </w:rPr>
              <w:fldChar w:fldCharType="separate"/>
            </w:r>
            <w:r>
              <w:rPr>
                <w:noProof/>
                <w:webHidden/>
              </w:rPr>
              <w:t>14</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56" w:history="1">
            <w:r w:rsidRPr="0052035A">
              <w:rPr>
                <w:rStyle w:val="a8"/>
                <w:noProof/>
              </w:rPr>
              <w:t>Внешний вид смартфона</w:t>
            </w:r>
            <w:r>
              <w:rPr>
                <w:noProof/>
                <w:webHidden/>
              </w:rPr>
              <w:tab/>
            </w:r>
            <w:r>
              <w:rPr>
                <w:noProof/>
                <w:webHidden/>
              </w:rPr>
              <w:fldChar w:fldCharType="begin"/>
            </w:r>
            <w:r>
              <w:rPr>
                <w:noProof/>
                <w:webHidden/>
              </w:rPr>
              <w:instrText xml:space="preserve"> PAGEREF _Toc23840256 \h </w:instrText>
            </w:r>
            <w:r>
              <w:rPr>
                <w:noProof/>
                <w:webHidden/>
              </w:rPr>
            </w:r>
            <w:r>
              <w:rPr>
                <w:noProof/>
                <w:webHidden/>
              </w:rPr>
              <w:fldChar w:fldCharType="separate"/>
            </w:r>
            <w:r>
              <w:rPr>
                <w:noProof/>
                <w:webHidden/>
              </w:rPr>
              <w:t>17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57" w:history="1">
            <w:r w:rsidRPr="0052035A">
              <w:rPr>
                <w:rStyle w:val="a8"/>
                <w:noProof/>
              </w:rPr>
              <w:t>Установка SIM-карты</w:t>
            </w:r>
            <w:r>
              <w:rPr>
                <w:noProof/>
                <w:webHidden/>
              </w:rPr>
              <w:tab/>
            </w:r>
            <w:r>
              <w:rPr>
                <w:noProof/>
                <w:webHidden/>
              </w:rPr>
              <w:fldChar w:fldCharType="begin"/>
            </w:r>
            <w:r>
              <w:rPr>
                <w:noProof/>
                <w:webHidden/>
              </w:rPr>
              <w:instrText xml:space="preserve"> PAGEREF _Toc23840257 \h </w:instrText>
            </w:r>
            <w:r>
              <w:rPr>
                <w:noProof/>
                <w:webHidden/>
              </w:rPr>
            </w:r>
            <w:r>
              <w:rPr>
                <w:noProof/>
                <w:webHidden/>
              </w:rPr>
              <w:fldChar w:fldCharType="separate"/>
            </w:r>
            <w:r>
              <w:rPr>
                <w:noProof/>
                <w:webHidden/>
              </w:rPr>
              <w:t>18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58" w:history="1">
            <w:r w:rsidRPr="0052035A">
              <w:rPr>
                <w:rStyle w:val="a8"/>
                <w:noProof/>
              </w:rPr>
              <w:t>Включение смартфона</w:t>
            </w:r>
            <w:r>
              <w:rPr>
                <w:noProof/>
                <w:webHidden/>
              </w:rPr>
              <w:tab/>
            </w:r>
            <w:r>
              <w:rPr>
                <w:noProof/>
                <w:webHidden/>
              </w:rPr>
              <w:fldChar w:fldCharType="begin"/>
            </w:r>
            <w:r>
              <w:rPr>
                <w:noProof/>
                <w:webHidden/>
              </w:rPr>
              <w:instrText xml:space="preserve"> PAGEREF _Toc23840258 \h </w:instrText>
            </w:r>
            <w:r>
              <w:rPr>
                <w:noProof/>
                <w:webHidden/>
              </w:rPr>
            </w:r>
            <w:r>
              <w:rPr>
                <w:noProof/>
                <w:webHidden/>
              </w:rPr>
              <w:fldChar w:fldCharType="separate"/>
            </w:r>
            <w:r>
              <w:rPr>
                <w:noProof/>
                <w:webHidden/>
              </w:rPr>
              <w:t>19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59"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_Toc23840259 \h </w:instrText>
            </w:r>
            <w:r>
              <w:rPr>
                <w:noProof/>
                <w:webHidden/>
              </w:rPr>
            </w:r>
            <w:r>
              <w:rPr>
                <w:noProof/>
                <w:webHidden/>
              </w:rPr>
              <w:fldChar w:fldCharType="separate"/>
            </w:r>
            <w:r>
              <w:rPr>
                <w:noProof/>
                <w:webHidden/>
              </w:rPr>
              <w:t>21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0" w:history="1">
            <w:r w:rsidRPr="0052035A">
              <w:rPr>
                <w:rStyle w:val="a8"/>
                <w:noProof/>
              </w:rPr>
              <w:t>Жест «Смахивания»</w:t>
            </w:r>
            <w:r>
              <w:rPr>
                <w:noProof/>
                <w:webHidden/>
              </w:rPr>
              <w:tab/>
            </w:r>
            <w:r>
              <w:rPr>
                <w:noProof/>
                <w:webHidden/>
              </w:rPr>
              <w:fldChar w:fldCharType="begin"/>
            </w:r>
            <w:r>
              <w:rPr>
                <w:noProof/>
                <w:webHidden/>
              </w:rPr>
              <w:instrText xml:space="preserve"> PAGEREF _Toc23840260 \h </w:instrText>
            </w:r>
            <w:r>
              <w:rPr>
                <w:noProof/>
                <w:webHidden/>
              </w:rPr>
            </w:r>
            <w:r>
              <w:rPr>
                <w:noProof/>
                <w:webHidden/>
              </w:rPr>
              <w:fldChar w:fldCharType="separate"/>
            </w:r>
            <w:r>
              <w:rPr>
                <w:noProof/>
                <w:webHidden/>
              </w:rPr>
              <w:t>21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1" w:history="1">
            <w:r w:rsidRPr="0052035A">
              <w:rPr>
                <w:rStyle w:val="a8"/>
                <w:noProof/>
              </w:rPr>
              <w:t>Жест «Двойное касание»</w:t>
            </w:r>
            <w:r>
              <w:rPr>
                <w:noProof/>
                <w:webHidden/>
              </w:rPr>
              <w:tab/>
            </w:r>
            <w:r>
              <w:rPr>
                <w:noProof/>
                <w:webHidden/>
              </w:rPr>
              <w:fldChar w:fldCharType="begin"/>
            </w:r>
            <w:r>
              <w:rPr>
                <w:noProof/>
                <w:webHidden/>
              </w:rPr>
              <w:instrText xml:space="preserve"> PAGEREF _Toc23840261 \h </w:instrText>
            </w:r>
            <w:r>
              <w:rPr>
                <w:noProof/>
                <w:webHidden/>
              </w:rPr>
            </w:r>
            <w:r>
              <w:rPr>
                <w:noProof/>
                <w:webHidden/>
              </w:rPr>
              <w:fldChar w:fldCharType="separate"/>
            </w:r>
            <w:r>
              <w:rPr>
                <w:noProof/>
                <w:webHidden/>
              </w:rPr>
              <w:t>24</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62" w:history="1">
            <w:r w:rsidRPr="0052035A">
              <w:rPr>
                <w:rStyle w:val="a8"/>
                <w:noProof/>
              </w:rPr>
              <w:t>Дисплей смартфона</w:t>
            </w:r>
            <w:r>
              <w:rPr>
                <w:noProof/>
                <w:webHidden/>
              </w:rPr>
              <w:tab/>
            </w:r>
            <w:r>
              <w:rPr>
                <w:noProof/>
                <w:webHidden/>
              </w:rPr>
              <w:fldChar w:fldCharType="begin"/>
            </w:r>
            <w:r>
              <w:rPr>
                <w:noProof/>
                <w:webHidden/>
              </w:rPr>
              <w:instrText xml:space="preserve"> PAGEREF _Toc23840262 \h </w:instrText>
            </w:r>
            <w:r>
              <w:rPr>
                <w:noProof/>
                <w:webHidden/>
              </w:rPr>
            </w:r>
            <w:r>
              <w:rPr>
                <w:noProof/>
                <w:webHidden/>
              </w:rPr>
              <w:fldChar w:fldCharType="separate"/>
            </w:r>
            <w:r>
              <w:rPr>
                <w:noProof/>
                <w:webHidden/>
              </w:rPr>
              <w:t>25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3" w:history="1">
            <w:r w:rsidRPr="0052035A">
              <w:rPr>
                <w:rStyle w:val="a8"/>
                <w:noProof/>
              </w:rPr>
              <w:t>«Панель уведомления»</w:t>
            </w:r>
            <w:r>
              <w:rPr>
                <w:noProof/>
                <w:webHidden/>
              </w:rPr>
              <w:tab/>
            </w:r>
            <w:r>
              <w:rPr>
                <w:noProof/>
                <w:webHidden/>
              </w:rPr>
              <w:fldChar w:fldCharType="begin"/>
            </w:r>
            <w:r>
              <w:rPr>
                <w:noProof/>
                <w:webHidden/>
              </w:rPr>
              <w:instrText xml:space="preserve"> PAGEREF _Toc23840263 \h </w:instrText>
            </w:r>
            <w:r>
              <w:rPr>
                <w:noProof/>
                <w:webHidden/>
              </w:rPr>
            </w:r>
            <w:r>
              <w:rPr>
                <w:noProof/>
                <w:webHidden/>
              </w:rPr>
              <w:fldChar w:fldCharType="separate"/>
            </w:r>
            <w:r>
              <w:rPr>
                <w:noProof/>
                <w:webHidden/>
              </w:rPr>
              <w:t>25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4" w:history="1">
            <w:r w:rsidRPr="0052035A">
              <w:rPr>
                <w:rStyle w:val="a8"/>
                <w:noProof/>
              </w:rPr>
              <w:t>«Рабочий стол»</w:t>
            </w:r>
            <w:r>
              <w:rPr>
                <w:noProof/>
                <w:webHidden/>
              </w:rPr>
              <w:tab/>
            </w:r>
            <w:r>
              <w:rPr>
                <w:noProof/>
                <w:webHidden/>
              </w:rPr>
              <w:fldChar w:fldCharType="begin"/>
            </w:r>
            <w:r>
              <w:rPr>
                <w:noProof/>
                <w:webHidden/>
              </w:rPr>
              <w:instrText xml:space="preserve"> PAGEREF _Toc23840264 \h </w:instrText>
            </w:r>
            <w:r>
              <w:rPr>
                <w:noProof/>
                <w:webHidden/>
              </w:rPr>
            </w:r>
            <w:r>
              <w:rPr>
                <w:noProof/>
                <w:webHidden/>
              </w:rPr>
              <w:fldChar w:fldCharType="separate"/>
            </w:r>
            <w:r>
              <w:rPr>
                <w:noProof/>
                <w:webHidden/>
              </w:rPr>
              <w:t>26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5" w:history="1">
            <w:r w:rsidRPr="0052035A">
              <w:rPr>
                <w:rStyle w:val="a8"/>
                <w:noProof/>
              </w:rPr>
              <w:t>Панель «Избранного»</w:t>
            </w:r>
            <w:r>
              <w:rPr>
                <w:noProof/>
                <w:webHidden/>
              </w:rPr>
              <w:tab/>
            </w:r>
            <w:r>
              <w:rPr>
                <w:noProof/>
                <w:webHidden/>
              </w:rPr>
              <w:fldChar w:fldCharType="begin"/>
            </w:r>
            <w:r>
              <w:rPr>
                <w:noProof/>
                <w:webHidden/>
              </w:rPr>
              <w:instrText xml:space="preserve"> PAGEREF _Toc23840265 \h </w:instrText>
            </w:r>
            <w:r>
              <w:rPr>
                <w:noProof/>
                <w:webHidden/>
              </w:rPr>
            </w:r>
            <w:r>
              <w:rPr>
                <w:noProof/>
                <w:webHidden/>
              </w:rPr>
              <w:fldChar w:fldCharType="separate"/>
            </w:r>
            <w:r>
              <w:rPr>
                <w:noProof/>
                <w:webHidden/>
              </w:rPr>
              <w:t>28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6" w:history="1">
            <w:r w:rsidRPr="0052035A">
              <w:rPr>
                <w:rStyle w:val="a8"/>
                <w:noProof/>
              </w:rPr>
              <w:t>Панель сенсорно-физических кнопок</w:t>
            </w:r>
            <w:r>
              <w:rPr>
                <w:noProof/>
                <w:webHidden/>
              </w:rPr>
              <w:tab/>
            </w:r>
            <w:r>
              <w:rPr>
                <w:noProof/>
                <w:webHidden/>
              </w:rPr>
              <w:fldChar w:fldCharType="begin"/>
            </w:r>
            <w:r>
              <w:rPr>
                <w:noProof/>
                <w:webHidden/>
              </w:rPr>
              <w:instrText xml:space="preserve"> PAGEREF _Toc23840266 \h </w:instrText>
            </w:r>
            <w:r>
              <w:rPr>
                <w:noProof/>
                <w:webHidden/>
              </w:rPr>
            </w:r>
            <w:r>
              <w:rPr>
                <w:noProof/>
                <w:webHidden/>
              </w:rPr>
              <w:fldChar w:fldCharType="separate"/>
            </w:r>
            <w:r>
              <w:rPr>
                <w:noProof/>
                <w:webHidden/>
              </w:rPr>
              <w:t>29</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67" w:history="1">
            <w:r w:rsidRPr="0052035A">
              <w:rPr>
                <w:rStyle w:val="a8"/>
                <w:noProof/>
              </w:rPr>
              <w:t>Выключение смартфона</w:t>
            </w:r>
            <w:r>
              <w:rPr>
                <w:noProof/>
                <w:webHidden/>
              </w:rPr>
              <w:tab/>
            </w:r>
            <w:r>
              <w:rPr>
                <w:noProof/>
                <w:webHidden/>
              </w:rPr>
              <w:fldChar w:fldCharType="begin"/>
            </w:r>
            <w:r>
              <w:rPr>
                <w:noProof/>
                <w:webHidden/>
              </w:rPr>
              <w:instrText xml:space="preserve"> PAGEREF _Toc23840267 \h </w:instrText>
            </w:r>
            <w:r>
              <w:rPr>
                <w:noProof/>
                <w:webHidden/>
              </w:rPr>
            </w:r>
            <w:r>
              <w:rPr>
                <w:noProof/>
                <w:webHidden/>
              </w:rPr>
              <w:fldChar w:fldCharType="separate"/>
            </w:r>
            <w:r>
              <w:rPr>
                <w:noProof/>
                <w:webHidden/>
              </w:rPr>
              <w:t>31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8"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_Toc23840268 \h </w:instrText>
            </w:r>
            <w:r>
              <w:rPr>
                <w:noProof/>
                <w:webHidden/>
              </w:rPr>
            </w:r>
            <w:r>
              <w:rPr>
                <w:noProof/>
                <w:webHidden/>
              </w:rPr>
              <w:fldChar w:fldCharType="separate"/>
            </w:r>
            <w:r>
              <w:rPr>
                <w:noProof/>
                <w:webHidden/>
              </w:rPr>
              <w:t>31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69"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_Toc23840269 \h </w:instrText>
            </w:r>
            <w:r>
              <w:rPr>
                <w:noProof/>
                <w:webHidden/>
              </w:rPr>
            </w:r>
            <w:r>
              <w:rPr>
                <w:noProof/>
                <w:webHidden/>
              </w:rPr>
              <w:fldChar w:fldCharType="separate"/>
            </w:r>
            <w:r>
              <w:rPr>
                <w:noProof/>
                <w:webHidden/>
              </w:rPr>
              <w:t>32</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70" w:history="1">
            <w:r w:rsidRPr="0052035A">
              <w:rPr>
                <w:rStyle w:val="a8"/>
                <w:noProof/>
              </w:rPr>
              <w:t>Жесты</w:t>
            </w:r>
            <w:r>
              <w:rPr>
                <w:noProof/>
                <w:webHidden/>
              </w:rPr>
              <w:tab/>
            </w:r>
            <w:r>
              <w:rPr>
                <w:noProof/>
                <w:webHidden/>
              </w:rPr>
              <w:fldChar w:fldCharType="begin"/>
            </w:r>
            <w:r>
              <w:rPr>
                <w:noProof/>
                <w:webHidden/>
              </w:rPr>
              <w:instrText xml:space="preserve"> PAGEREF _Toc23840270 \h </w:instrText>
            </w:r>
            <w:r>
              <w:rPr>
                <w:noProof/>
                <w:webHidden/>
              </w:rPr>
            </w:r>
            <w:r>
              <w:rPr>
                <w:noProof/>
                <w:webHidden/>
              </w:rPr>
              <w:fldChar w:fldCharType="separate"/>
            </w:r>
            <w:r>
              <w:rPr>
                <w:noProof/>
                <w:webHidden/>
              </w:rPr>
              <w:t>33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1" w:history="1">
            <w:r w:rsidRPr="0052035A">
              <w:rPr>
                <w:rStyle w:val="a8"/>
                <w:noProof/>
              </w:rPr>
              <w:t>Общие сведения о жестах</w:t>
            </w:r>
            <w:r>
              <w:rPr>
                <w:noProof/>
                <w:webHidden/>
              </w:rPr>
              <w:tab/>
            </w:r>
            <w:r>
              <w:rPr>
                <w:noProof/>
                <w:webHidden/>
              </w:rPr>
              <w:fldChar w:fldCharType="begin"/>
            </w:r>
            <w:r>
              <w:rPr>
                <w:noProof/>
                <w:webHidden/>
              </w:rPr>
              <w:instrText xml:space="preserve"> PAGEREF _Toc23840271 \h </w:instrText>
            </w:r>
            <w:r>
              <w:rPr>
                <w:noProof/>
                <w:webHidden/>
              </w:rPr>
            </w:r>
            <w:r>
              <w:rPr>
                <w:noProof/>
                <w:webHidden/>
              </w:rPr>
              <w:fldChar w:fldCharType="separate"/>
            </w:r>
            <w:r>
              <w:rPr>
                <w:noProof/>
                <w:webHidden/>
              </w:rPr>
              <w:t>33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2" w:history="1">
            <w:r w:rsidRPr="0052035A">
              <w:rPr>
                <w:rStyle w:val="a8"/>
                <w:noProof/>
              </w:rPr>
              <w:t>Лёгкость</w:t>
            </w:r>
            <w:r>
              <w:rPr>
                <w:noProof/>
                <w:webHidden/>
              </w:rPr>
              <w:tab/>
            </w:r>
            <w:r>
              <w:rPr>
                <w:noProof/>
                <w:webHidden/>
              </w:rPr>
              <w:fldChar w:fldCharType="begin"/>
            </w:r>
            <w:r>
              <w:rPr>
                <w:noProof/>
                <w:webHidden/>
              </w:rPr>
              <w:instrText xml:space="preserve"> PAGEREF _Toc23840272 \h </w:instrText>
            </w:r>
            <w:r>
              <w:rPr>
                <w:noProof/>
                <w:webHidden/>
              </w:rPr>
            </w:r>
            <w:r>
              <w:rPr>
                <w:noProof/>
                <w:webHidden/>
              </w:rPr>
              <w:fldChar w:fldCharType="separate"/>
            </w:r>
            <w:r>
              <w:rPr>
                <w:noProof/>
                <w:webHidden/>
              </w:rPr>
              <w:t>34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3" w:history="1">
            <w:r w:rsidRPr="0052035A">
              <w:rPr>
                <w:rStyle w:val="a8"/>
                <w:noProof/>
              </w:rPr>
              <w:t>Активность</w:t>
            </w:r>
            <w:r>
              <w:rPr>
                <w:noProof/>
                <w:webHidden/>
              </w:rPr>
              <w:tab/>
            </w:r>
            <w:r>
              <w:rPr>
                <w:noProof/>
                <w:webHidden/>
              </w:rPr>
              <w:fldChar w:fldCharType="begin"/>
            </w:r>
            <w:r>
              <w:rPr>
                <w:noProof/>
                <w:webHidden/>
              </w:rPr>
              <w:instrText xml:space="preserve"> PAGEREF _Toc23840273 \h </w:instrText>
            </w:r>
            <w:r>
              <w:rPr>
                <w:noProof/>
                <w:webHidden/>
              </w:rPr>
            </w:r>
            <w:r>
              <w:rPr>
                <w:noProof/>
                <w:webHidden/>
              </w:rPr>
              <w:fldChar w:fldCharType="separate"/>
            </w:r>
            <w:r>
              <w:rPr>
                <w:noProof/>
                <w:webHidden/>
              </w:rPr>
              <w:t>35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4" w:history="1">
            <w:r w:rsidRPr="0052035A">
              <w:rPr>
                <w:rStyle w:val="a8"/>
                <w:noProof/>
              </w:rPr>
              <w:t>Удобство</w:t>
            </w:r>
            <w:r>
              <w:rPr>
                <w:noProof/>
                <w:webHidden/>
              </w:rPr>
              <w:tab/>
            </w:r>
            <w:r>
              <w:rPr>
                <w:noProof/>
                <w:webHidden/>
              </w:rPr>
              <w:fldChar w:fldCharType="begin"/>
            </w:r>
            <w:r>
              <w:rPr>
                <w:noProof/>
                <w:webHidden/>
              </w:rPr>
              <w:instrText xml:space="preserve"> PAGEREF _Toc23840274 \h </w:instrText>
            </w:r>
            <w:r>
              <w:rPr>
                <w:noProof/>
                <w:webHidden/>
              </w:rPr>
            </w:r>
            <w:r>
              <w:rPr>
                <w:noProof/>
                <w:webHidden/>
              </w:rPr>
              <w:fldChar w:fldCharType="separate"/>
            </w:r>
            <w:r>
              <w:rPr>
                <w:noProof/>
                <w:webHidden/>
              </w:rPr>
              <w:t>35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5" w:history="1">
            <w:r w:rsidRPr="0052035A">
              <w:rPr>
                <w:rStyle w:val="a8"/>
                <w:noProof/>
              </w:rPr>
              <w:t>Эстетика</w:t>
            </w:r>
            <w:r>
              <w:rPr>
                <w:noProof/>
                <w:webHidden/>
              </w:rPr>
              <w:tab/>
            </w:r>
            <w:r>
              <w:rPr>
                <w:noProof/>
                <w:webHidden/>
              </w:rPr>
              <w:fldChar w:fldCharType="begin"/>
            </w:r>
            <w:r>
              <w:rPr>
                <w:noProof/>
                <w:webHidden/>
              </w:rPr>
              <w:instrText xml:space="preserve"> PAGEREF _Toc23840275 \h </w:instrText>
            </w:r>
            <w:r>
              <w:rPr>
                <w:noProof/>
                <w:webHidden/>
              </w:rPr>
            </w:r>
            <w:r>
              <w:rPr>
                <w:noProof/>
                <w:webHidden/>
              </w:rPr>
              <w:fldChar w:fldCharType="separate"/>
            </w:r>
            <w:r>
              <w:rPr>
                <w:noProof/>
                <w:webHidden/>
              </w:rPr>
              <w:t>36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6" w:history="1">
            <w:r w:rsidRPr="0052035A">
              <w:rPr>
                <w:rStyle w:val="a8"/>
                <w:noProof/>
              </w:rPr>
              <w:t>Ошибки</w:t>
            </w:r>
            <w:r>
              <w:rPr>
                <w:noProof/>
                <w:webHidden/>
              </w:rPr>
              <w:tab/>
            </w:r>
            <w:r>
              <w:rPr>
                <w:noProof/>
                <w:webHidden/>
              </w:rPr>
              <w:fldChar w:fldCharType="begin"/>
            </w:r>
            <w:r>
              <w:rPr>
                <w:noProof/>
                <w:webHidden/>
              </w:rPr>
              <w:instrText xml:space="preserve"> PAGEREF _Toc23840276 \h </w:instrText>
            </w:r>
            <w:r>
              <w:rPr>
                <w:noProof/>
                <w:webHidden/>
              </w:rPr>
            </w:r>
            <w:r>
              <w:rPr>
                <w:noProof/>
                <w:webHidden/>
              </w:rPr>
              <w:fldChar w:fldCharType="separate"/>
            </w:r>
            <w:r>
              <w:rPr>
                <w:noProof/>
                <w:webHidden/>
              </w:rPr>
              <w:t>37</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77" w:history="1">
            <w:r w:rsidRPr="0052035A">
              <w:rPr>
                <w:rStyle w:val="a8"/>
                <w:noProof/>
              </w:rPr>
              <w:t>Жесты управления TalkBack</w:t>
            </w:r>
            <w:r>
              <w:rPr>
                <w:noProof/>
                <w:webHidden/>
              </w:rPr>
              <w:tab/>
            </w:r>
            <w:r>
              <w:rPr>
                <w:noProof/>
                <w:webHidden/>
              </w:rPr>
              <w:fldChar w:fldCharType="begin"/>
            </w:r>
            <w:r>
              <w:rPr>
                <w:noProof/>
                <w:webHidden/>
              </w:rPr>
              <w:instrText xml:space="preserve"> PAGEREF _Toc23840277 \h </w:instrText>
            </w:r>
            <w:r>
              <w:rPr>
                <w:noProof/>
                <w:webHidden/>
              </w:rPr>
            </w:r>
            <w:r>
              <w:rPr>
                <w:noProof/>
                <w:webHidden/>
              </w:rPr>
              <w:fldChar w:fldCharType="separate"/>
            </w:r>
            <w:r>
              <w:rPr>
                <w:noProof/>
                <w:webHidden/>
              </w:rPr>
              <w:t>38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8" w:history="1">
            <w:r w:rsidRPr="0052035A">
              <w:rPr>
                <w:rStyle w:val="a8"/>
                <w:noProof/>
              </w:rPr>
              <w:t>Жест «Изучение касанием»</w:t>
            </w:r>
            <w:r>
              <w:rPr>
                <w:noProof/>
                <w:webHidden/>
              </w:rPr>
              <w:tab/>
            </w:r>
            <w:r>
              <w:rPr>
                <w:noProof/>
                <w:webHidden/>
              </w:rPr>
              <w:fldChar w:fldCharType="begin"/>
            </w:r>
            <w:r>
              <w:rPr>
                <w:noProof/>
                <w:webHidden/>
              </w:rPr>
              <w:instrText xml:space="preserve"> PAGEREF _Toc23840278 \h </w:instrText>
            </w:r>
            <w:r>
              <w:rPr>
                <w:noProof/>
                <w:webHidden/>
              </w:rPr>
            </w:r>
            <w:r>
              <w:rPr>
                <w:noProof/>
                <w:webHidden/>
              </w:rPr>
              <w:fldChar w:fldCharType="separate"/>
            </w:r>
            <w:r>
              <w:rPr>
                <w:noProof/>
                <w:webHidden/>
              </w:rPr>
              <w:t>38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79" w:history="1">
            <w:r w:rsidRPr="0052035A">
              <w:rPr>
                <w:rStyle w:val="a8"/>
                <w:noProof/>
              </w:rPr>
              <w:t>Жест «Смахивания»</w:t>
            </w:r>
            <w:r>
              <w:rPr>
                <w:noProof/>
                <w:webHidden/>
              </w:rPr>
              <w:tab/>
            </w:r>
            <w:r>
              <w:rPr>
                <w:noProof/>
                <w:webHidden/>
              </w:rPr>
              <w:fldChar w:fldCharType="begin"/>
            </w:r>
            <w:r>
              <w:rPr>
                <w:noProof/>
                <w:webHidden/>
              </w:rPr>
              <w:instrText xml:space="preserve"> PAGEREF _Toc23840279 \h </w:instrText>
            </w:r>
            <w:r>
              <w:rPr>
                <w:noProof/>
                <w:webHidden/>
              </w:rPr>
            </w:r>
            <w:r>
              <w:rPr>
                <w:noProof/>
                <w:webHidden/>
              </w:rPr>
              <w:fldChar w:fldCharType="separate"/>
            </w:r>
            <w:r>
              <w:rPr>
                <w:noProof/>
                <w:webHidden/>
              </w:rPr>
              <w:t>39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0" w:history="1">
            <w:r w:rsidRPr="0052035A">
              <w:rPr>
                <w:rStyle w:val="a8"/>
                <w:noProof/>
              </w:rPr>
              <w:t>Жест «Смахивания двумя пальцами»</w:t>
            </w:r>
            <w:r>
              <w:rPr>
                <w:noProof/>
                <w:webHidden/>
              </w:rPr>
              <w:tab/>
            </w:r>
            <w:r>
              <w:rPr>
                <w:noProof/>
                <w:webHidden/>
              </w:rPr>
              <w:fldChar w:fldCharType="begin"/>
            </w:r>
            <w:r>
              <w:rPr>
                <w:noProof/>
                <w:webHidden/>
              </w:rPr>
              <w:instrText xml:space="preserve"> PAGEREF _Toc23840280 \h </w:instrText>
            </w:r>
            <w:r>
              <w:rPr>
                <w:noProof/>
                <w:webHidden/>
              </w:rPr>
            </w:r>
            <w:r>
              <w:rPr>
                <w:noProof/>
                <w:webHidden/>
              </w:rPr>
              <w:fldChar w:fldCharType="separate"/>
            </w:r>
            <w:r>
              <w:rPr>
                <w:noProof/>
                <w:webHidden/>
              </w:rPr>
              <w:t>39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1" w:history="1">
            <w:r w:rsidRPr="0052035A">
              <w:rPr>
                <w:rStyle w:val="a8"/>
                <w:noProof/>
              </w:rPr>
              <w:t>Угловые жесты</w:t>
            </w:r>
            <w:r>
              <w:rPr>
                <w:noProof/>
                <w:webHidden/>
              </w:rPr>
              <w:tab/>
            </w:r>
            <w:r>
              <w:rPr>
                <w:noProof/>
                <w:webHidden/>
              </w:rPr>
              <w:fldChar w:fldCharType="begin"/>
            </w:r>
            <w:r>
              <w:rPr>
                <w:noProof/>
                <w:webHidden/>
              </w:rPr>
              <w:instrText xml:space="preserve"> PAGEREF _Toc23840281 \h </w:instrText>
            </w:r>
            <w:r>
              <w:rPr>
                <w:noProof/>
                <w:webHidden/>
              </w:rPr>
            </w:r>
            <w:r>
              <w:rPr>
                <w:noProof/>
                <w:webHidden/>
              </w:rPr>
              <w:fldChar w:fldCharType="separate"/>
            </w:r>
            <w:r>
              <w:rPr>
                <w:noProof/>
                <w:webHidden/>
              </w:rPr>
              <w:t>40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2" w:history="1">
            <w:r w:rsidRPr="0052035A">
              <w:rPr>
                <w:rStyle w:val="a8"/>
                <w:noProof/>
              </w:rPr>
              <w:t>Постукивание по краю</w:t>
            </w:r>
            <w:r>
              <w:rPr>
                <w:noProof/>
                <w:webHidden/>
              </w:rPr>
              <w:tab/>
            </w:r>
            <w:r>
              <w:rPr>
                <w:noProof/>
                <w:webHidden/>
              </w:rPr>
              <w:fldChar w:fldCharType="begin"/>
            </w:r>
            <w:r>
              <w:rPr>
                <w:noProof/>
                <w:webHidden/>
              </w:rPr>
              <w:instrText xml:space="preserve"> PAGEREF _Toc23840282 \h </w:instrText>
            </w:r>
            <w:r>
              <w:rPr>
                <w:noProof/>
                <w:webHidden/>
              </w:rPr>
            </w:r>
            <w:r>
              <w:rPr>
                <w:noProof/>
                <w:webHidden/>
              </w:rPr>
              <w:fldChar w:fldCharType="separate"/>
            </w:r>
            <w:r>
              <w:rPr>
                <w:noProof/>
                <w:webHidden/>
              </w:rPr>
              <w:t>40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3"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_Toc23840283 \h </w:instrText>
            </w:r>
            <w:r>
              <w:rPr>
                <w:noProof/>
                <w:webHidden/>
              </w:rPr>
            </w:r>
            <w:r>
              <w:rPr>
                <w:noProof/>
                <w:webHidden/>
              </w:rPr>
              <w:fldChar w:fldCharType="separate"/>
            </w:r>
            <w:r>
              <w:rPr>
                <w:noProof/>
                <w:webHidden/>
              </w:rPr>
              <w:t>41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4"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_Toc23840284 \h </w:instrText>
            </w:r>
            <w:r>
              <w:rPr>
                <w:noProof/>
                <w:webHidden/>
              </w:rPr>
            </w:r>
            <w:r>
              <w:rPr>
                <w:noProof/>
                <w:webHidden/>
              </w:rPr>
              <w:fldChar w:fldCharType="separate"/>
            </w:r>
            <w:r>
              <w:rPr>
                <w:noProof/>
                <w:webHidden/>
              </w:rPr>
              <w:t>41</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85" w:history="1">
            <w:r w:rsidRPr="0052035A">
              <w:rPr>
                <w:rStyle w:val="a8"/>
                <w:noProof/>
              </w:rPr>
              <w:t>Приложение «Телефон»</w:t>
            </w:r>
            <w:r>
              <w:rPr>
                <w:noProof/>
                <w:webHidden/>
              </w:rPr>
              <w:tab/>
            </w:r>
            <w:r>
              <w:rPr>
                <w:noProof/>
                <w:webHidden/>
              </w:rPr>
              <w:fldChar w:fldCharType="begin"/>
            </w:r>
            <w:r>
              <w:rPr>
                <w:noProof/>
                <w:webHidden/>
              </w:rPr>
              <w:instrText xml:space="preserve"> PAGEREF _Toc23840285 \h </w:instrText>
            </w:r>
            <w:r>
              <w:rPr>
                <w:noProof/>
                <w:webHidden/>
              </w:rPr>
            </w:r>
            <w:r>
              <w:rPr>
                <w:noProof/>
                <w:webHidden/>
              </w:rPr>
              <w:fldChar w:fldCharType="separate"/>
            </w:r>
            <w:r>
              <w:rPr>
                <w:noProof/>
                <w:webHidden/>
              </w:rPr>
              <w:t>42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6" w:history="1">
            <w:r w:rsidRPr="0052035A">
              <w:rPr>
                <w:rStyle w:val="a8"/>
                <w:noProof/>
              </w:rPr>
              <w:t>Внешний вид приложения «Телефон»</w:t>
            </w:r>
            <w:r>
              <w:rPr>
                <w:noProof/>
                <w:webHidden/>
              </w:rPr>
              <w:tab/>
            </w:r>
            <w:r>
              <w:rPr>
                <w:noProof/>
                <w:webHidden/>
              </w:rPr>
              <w:fldChar w:fldCharType="begin"/>
            </w:r>
            <w:r>
              <w:rPr>
                <w:noProof/>
                <w:webHidden/>
              </w:rPr>
              <w:instrText xml:space="preserve"> PAGEREF _Toc23840286 \h </w:instrText>
            </w:r>
            <w:r>
              <w:rPr>
                <w:noProof/>
                <w:webHidden/>
              </w:rPr>
            </w:r>
            <w:r>
              <w:rPr>
                <w:noProof/>
                <w:webHidden/>
              </w:rPr>
              <w:fldChar w:fldCharType="separate"/>
            </w:r>
            <w:r>
              <w:rPr>
                <w:noProof/>
                <w:webHidden/>
              </w:rPr>
              <w:t>42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7" w:history="1">
            <w:r w:rsidRPr="0052035A">
              <w:rPr>
                <w:rStyle w:val="a8"/>
                <w:noProof/>
              </w:rPr>
              <w:t>Кнопка «Клавиатура»</w:t>
            </w:r>
            <w:r>
              <w:rPr>
                <w:noProof/>
                <w:webHidden/>
              </w:rPr>
              <w:tab/>
            </w:r>
            <w:r>
              <w:rPr>
                <w:noProof/>
                <w:webHidden/>
              </w:rPr>
              <w:fldChar w:fldCharType="begin"/>
            </w:r>
            <w:r>
              <w:rPr>
                <w:noProof/>
                <w:webHidden/>
              </w:rPr>
              <w:instrText xml:space="preserve"> PAGEREF _Toc23840287 \h </w:instrText>
            </w:r>
            <w:r>
              <w:rPr>
                <w:noProof/>
                <w:webHidden/>
              </w:rPr>
            </w:r>
            <w:r>
              <w:rPr>
                <w:noProof/>
                <w:webHidden/>
              </w:rPr>
              <w:fldChar w:fldCharType="separate"/>
            </w:r>
            <w:r>
              <w:rPr>
                <w:noProof/>
                <w:webHidden/>
              </w:rPr>
              <w:t>42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8" w:history="1">
            <w:r w:rsidRPr="0052035A">
              <w:rPr>
                <w:rStyle w:val="a8"/>
                <w:noProof/>
              </w:rPr>
              <w:t>Сохранение контакта</w:t>
            </w:r>
            <w:r>
              <w:rPr>
                <w:noProof/>
                <w:webHidden/>
              </w:rPr>
              <w:tab/>
            </w:r>
            <w:r>
              <w:rPr>
                <w:noProof/>
                <w:webHidden/>
              </w:rPr>
              <w:fldChar w:fldCharType="begin"/>
            </w:r>
            <w:r>
              <w:rPr>
                <w:noProof/>
                <w:webHidden/>
              </w:rPr>
              <w:instrText xml:space="preserve"> PAGEREF _Toc23840288 \h </w:instrText>
            </w:r>
            <w:r>
              <w:rPr>
                <w:noProof/>
                <w:webHidden/>
              </w:rPr>
            </w:r>
            <w:r>
              <w:rPr>
                <w:noProof/>
                <w:webHidden/>
              </w:rPr>
              <w:fldChar w:fldCharType="separate"/>
            </w:r>
            <w:r>
              <w:rPr>
                <w:noProof/>
                <w:webHidden/>
              </w:rPr>
              <w:t>45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89" w:history="1">
            <w:r w:rsidRPr="0052035A">
              <w:rPr>
                <w:rStyle w:val="a8"/>
                <w:noProof/>
              </w:rPr>
              <w:t>Внешний вид карточки контакта</w:t>
            </w:r>
            <w:r>
              <w:rPr>
                <w:noProof/>
                <w:webHidden/>
              </w:rPr>
              <w:tab/>
            </w:r>
            <w:r>
              <w:rPr>
                <w:noProof/>
                <w:webHidden/>
              </w:rPr>
              <w:fldChar w:fldCharType="begin"/>
            </w:r>
            <w:r>
              <w:rPr>
                <w:noProof/>
                <w:webHidden/>
              </w:rPr>
              <w:instrText xml:space="preserve"> PAGEREF _Toc23840289 \h </w:instrText>
            </w:r>
            <w:r>
              <w:rPr>
                <w:noProof/>
                <w:webHidden/>
              </w:rPr>
            </w:r>
            <w:r>
              <w:rPr>
                <w:noProof/>
                <w:webHidden/>
              </w:rPr>
              <w:fldChar w:fldCharType="separate"/>
            </w:r>
            <w:r>
              <w:rPr>
                <w:noProof/>
                <w:webHidden/>
              </w:rPr>
              <w:t>45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0" w:history="1">
            <w:r w:rsidRPr="0052035A">
              <w:rPr>
                <w:rStyle w:val="a8"/>
                <w:noProof/>
              </w:rPr>
              <w:t>Экранная клавиатура</w:t>
            </w:r>
            <w:r>
              <w:rPr>
                <w:noProof/>
                <w:webHidden/>
              </w:rPr>
              <w:tab/>
            </w:r>
            <w:r>
              <w:rPr>
                <w:noProof/>
                <w:webHidden/>
              </w:rPr>
              <w:fldChar w:fldCharType="begin"/>
            </w:r>
            <w:r>
              <w:rPr>
                <w:noProof/>
                <w:webHidden/>
              </w:rPr>
              <w:instrText xml:space="preserve"> PAGEREF _Toc23840290 \h </w:instrText>
            </w:r>
            <w:r>
              <w:rPr>
                <w:noProof/>
                <w:webHidden/>
              </w:rPr>
            </w:r>
            <w:r>
              <w:rPr>
                <w:noProof/>
                <w:webHidden/>
              </w:rPr>
              <w:fldChar w:fldCharType="separate"/>
            </w:r>
            <w:r>
              <w:rPr>
                <w:noProof/>
                <w:webHidden/>
              </w:rPr>
              <w:t>46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1"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_Toc23840291 \h </w:instrText>
            </w:r>
            <w:r>
              <w:rPr>
                <w:noProof/>
                <w:webHidden/>
              </w:rPr>
            </w:r>
            <w:r>
              <w:rPr>
                <w:noProof/>
                <w:webHidden/>
              </w:rPr>
              <w:fldChar w:fldCharType="separate"/>
            </w:r>
            <w:r>
              <w:rPr>
                <w:noProof/>
                <w:webHidden/>
              </w:rPr>
              <w:t>50</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92" w:history="1">
            <w:r w:rsidRPr="0052035A">
              <w:rPr>
                <w:rStyle w:val="a8"/>
                <w:noProof/>
              </w:rPr>
              <w:t>Вкладка «Последние»</w:t>
            </w:r>
            <w:r>
              <w:rPr>
                <w:noProof/>
                <w:webHidden/>
              </w:rPr>
              <w:tab/>
            </w:r>
            <w:r>
              <w:rPr>
                <w:noProof/>
                <w:webHidden/>
              </w:rPr>
              <w:fldChar w:fldCharType="begin"/>
            </w:r>
            <w:r>
              <w:rPr>
                <w:noProof/>
                <w:webHidden/>
              </w:rPr>
              <w:instrText xml:space="preserve"> PAGEREF _Toc23840292 \h </w:instrText>
            </w:r>
            <w:r>
              <w:rPr>
                <w:noProof/>
                <w:webHidden/>
              </w:rPr>
            </w:r>
            <w:r>
              <w:rPr>
                <w:noProof/>
                <w:webHidden/>
              </w:rPr>
              <w:fldChar w:fldCharType="separate"/>
            </w:r>
            <w:r>
              <w:rPr>
                <w:noProof/>
                <w:webHidden/>
              </w:rPr>
              <w:t>50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3" w:history="1">
            <w:r w:rsidRPr="0052035A">
              <w:rPr>
                <w:rStyle w:val="a8"/>
                <w:noProof/>
              </w:rPr>
              <w:t>Внешний вид вкладки «Последние»</w:t>
            </w:r>
            <w:r>
              <w:rPr>
                <w:noProof/>
                <w:webHidden/>
              </w:rPr>
              <w:tab/>
            </w:r>
            <w:r>
              <w:rPr>
                <w:noProof/>
                <w:webHidden/>
              </w:rPr>
              <w:fldChar w:fldCharType="begin"/>
            </w:r>
            <w:r>
              <w:rPr>
                <w:noProof/>
                <w:webHidden/>
              </w:rPr>
              <w:instrText xml:space="preserve"> PAGEREF _Toc23840293 \h </w:instrText>
            </w:r>
            <w:r>
              <w:rPr>
                <w:noProof/>
                <w:webHidden/>
              </w:rPr>
            </w:r>
            <w:r>
              <w:rPr>
                <w:noProof/>
                <w:webHidden/>
              </w:rPr>
              <w:fldChar w:fldCharType="separate"/>
            </w:r>
            <w:r>
              <w:rPr>
                <w:noProof/>
                <w:webHidden/>
              </w:rPr>
              <w:t>50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4" w:history="1">
            <w:r w:rsidRPr="0052035A">
              <w:rPr>
                <w:rStyle w:val="a8"/>
                <w:noProof/>
              </w:rPr>
              <w:t>Операции на вкладке «Последние»</w:t>
            </w:r>
            <w:r>
              <w:rPr>
                <w:noProof/>
                <w:webHidden/>
              </w:rPr>
              <w:tab/>
            </w:r>
            <w:r>
              <w:rPr>
                <w:noProof/>
                <w:webHidden/>
              </w:rPr>
              <w:fldChar w:fldCharType="begin"/>
            </w:r>
            <w:r>
              <w:rPr>
                <w:noProof/>
                <w:webHidden/>
              </w:rPr>
              <w:instrText xml:space="preserve"> PAGEREF _Toc23840294 \h </w:instrText>
            </w:r>
            <w:r>
              <w:rPr>
                <w:noProof/>
                <w:webHidden/>
              </w:rPr>
            </w:r>
            <w:r>
              <w:rPr>
                <w:noProof/>
                <w:webHidden/>
              </w:rPr>
              <w:fldChar w:fldCharType="separate"/>
            </w:r>
            <w:r>
              <w:rPr>
                <w:noProof/>
                <w:webHidden/>
              </w:rPr>
              <w:t>51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5" w:history="1">
            <w:r w:rsidRPr="0052035A">
              <w:rPr>
                <w:rStyle w:val="a8"/>
                <w:noProof/>
              </w:rPr>
              <w:t>Сохранение контакта</w:t>
            </w:r>
            <w:r>
              <w:rPr>
                <w:noProof/>
                <w:webHidden/>
              </w:rPr>
              <w:tab/>
            </w:r>
            <w:r>
              <w:rPr>
                <w:noProof/>
                <w:webHidden/>
              </w:rPr>
              <w:fldChar w:fldCharType="begin"/>
            </w:r>
            <w:r>
              <w:rPr>
                <w:noProof/>
                <w:webHidden/>
              </w:rPr>
              <w:instrText xml:space="preserve"> PAGEREF _Toc23840295 \h </w:instrText>
            </w:r>
            <w:r>
              <w:rPr>
                <w:noProof/>
                <w:webHidden/>
              </w:rPr>
            </w:r>
            <w:r>
              <w:rPr>
                <w:noProof/>
                <w:webHidden/>
              </w:rPr>
              <w:fldChar w:fldCharType="separate"/>
            </w:r>
            <w:r>
              <w:rPr>
                <w:noProof/>
                <w:webHidden/>
              </w:rPr>
              <w:t>52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6" w:history="1">
            <w:r w:rsidRPr="0052035A">
              <w:rPr>
                <w:rStyle w:val="a8"/>
                <w:noProof/>
              </w:rPr>
              <w:t>Удаление событий</w:t>
            </w:r>
            <w:r>
              <w:rPr>
                <w:noProof/>
                <w:webHidden/>
              </w:rPr>
              <w:tab/>
            </w:r>
            <w:r>
              <w:rPr>
                <w:noProof/>
                <w:webHidden/>
              </w:rPr>
              <w:fldChar w:fldCharType="begin"/>
            </w:r>
            <w:r>
              <w:rPr>
                <w:noProof/>
                <w:webHidden/>
              </w:rPr>
              <w:instrText xml:space="preserve"> PAGEREF _Toc23840296 \h </w:instrText>
            </w:r>
            <w:r>
              <w:rPr>
                <w:noProof/>
                <w:webHidden/>
              </w:rPr>
            </w:r>
            <w:r>
              <w:rPr>
                <w:noProof/>
                <w:webHidden/>
              </w:rPr>
              <w:fldChar w:fldCharType="separate"/>
            </w:r>
            <w:r>
              <w:rPr>
                <w:noProof/>
                <w:webHidden/>
              </w:rPr>
              <w:t>53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7"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_Toc23840297 \h </w:instrText>
            </w:r>
            <w:r>
              <w:rPr>
                <w:noProof/>
                <w:webHidden/>
              </w:rPr>
            </w:r>
            <w:r>
              <w:rPr>
                <w:noProof/>
                <w:webHidden/>
              </w:rPr>
              <w:fldChar w:fldCharType="separate"/>
            </w:r>
            <w:r>
              <w:rPr>
                <w:noProof/>
                <w:webHidden/>
              </w:rPr>
              <w:t>54</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298" w:history="1">
            <w:r w:rsidRPr="0052035A">
              <w:rPr>
                <w:rStyle w:val="a8"/>
                <w:noProof/>
              </w:rPr>
              <w:t>Вкладка «Контакты»</w:t>
            </w:r>
            <w:r>
              <w:rPr>
                <w:noProof/>
                <w:webHidden/>
              </w:rPr>
              <w:tab/>
            </w:r>
            <w:r>
              <w:rPr>
                <w:noProof/>
                <w:webHidden/>
              </w:rPr>
              <w:fldChar w:fldCharType="begin"/>
            </w:r>
            <w:r>
              <w:rPr>
                <w:noProof/>
                <w:webHidden/>
              </w:rPr>
              <w:instrText xml:space="preserve"> PAGEREF _Toc23840298 \h </w:instrText>
            </w:r>
            <w:r>
              <w:rPr>
                <w:noProof/>
                <w:webHidden/>
              </w:rPr>
            </w:r>
            <w:r>
              <w:rPr>
                <w:noProof/>
                <w:webHidden/>
              </w:rPr>
              <w:fldChar w:fldCharType="separate"/>
            </w:r>
            <w:r>
              <w:rPr>
                <w:noProof/>
                <w:webHidden/>
              </w:rPr>
              <w:t>54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299" w:history="1">
            <w:r w:rsidRPr="0052035A">
              <w:rPr>
                <w:rStyle w:val="a8"/>
                <w:noProof/>
              </w:rPr>
              <w:t>Внешний вид вкладки «Контакты»</w:t>
            </w:r>
            <w:r>
              <w:rPr>
                <w:noProof/>
                <w:webHidden/>
              </w:rPr>
              <w:tab/>
            </w:r>
            <w:r>
              <w:rPr>
                <w:noProof/>
                <w:webHidden/>
              </w:rPr>
              <w:fldChar w:fldCharType="begin"/>
            </w:r>
            <w:r>
              <w:rPr>
                <w:noProof/>
                <w:webHidden/>
              </w:rPr>
              <w:instrText xml:space="preserve"> PAGEREF _Toc23840299 \h </w:instrText>
            </w:r>
            <w:r>
              <w:rPr>
                <w:noProof/>
                <w:webHidden/>
              </w:rPr>
            </w:r>
            <w:r>
              <w:rPr>
                <w:noProof/>
                <w:webHidden/>
              </w:rPr>
              <w:fldChar w:fldCharType="separate"/>
            </w:r>
            <w:r>
              <w:rPr>
                <w:noProof/>
                <w:webHidden/>
              </w:rPr>
              <w:t>54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0" w:history="1">
            <w:r w:rsidRPr="0052035A">
              <w:rPr>
                <w:rStyle w:val="a8"/>
                <w:noProof/>
              </w:rPr>
              <w:t>Создание карточки контакта</w:t>
            </w:r>
            <w:r>
              <w:rPr>
                <w:noProof/>
                <w:webHidden/>
              </w:rPr>
              <w:tab/>
            </w:r>
            <w:r>
              <w:rPr>
                <w:noProof/>
                <w:webHidden/>
              </w:rPr>
              <w:fldChar w:fldCharType="begin"/>
            </w:r>
            <w:r>
              <w:rPr>
                <w:noProof/>
                <w:webHidden/>
              </w:rPr>
              <w:instrText xml:space="preserve"> PAGEREF _Toc23840300 \h </w:instrText>
            </w:r>
            <w:r>
              <w:rPr>
                <w:noProof/>
                <w:webHidden/>
              </w:rPr>
            </w:r>
            <w:r>
              <w:rPr>
                <w:noProof/>
                <w:webHidden/>
              </w:rPr>
              <w:fldChar w:fldCharType="separate"/>
            </w:r>
            <w:r>
              <w:rPr>
                <w:noProof/>
                <w:webHidden/>
              </w:rPr>
              <w:t>55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1" w:history="1">
            <w:r w:rsidRPr="0052035A">
              <w:rPr>
                <w:rStyle w:val="a8"/>
                <w:noProof/>
              </w:rPr>
              <w:t>Поиск карточки контакта</w:t>
            </w:r>
            <w:r>
              <w:rPr>
                <w:noProof/>
                <w:webHidden/>
              </w:rPr>
              <w:tab/>
            </w:r>
            <w:r>
              <w:rPr>
                <w:noProof/>
                <w:webHidden/>
              </w:rPr>
              <w:fldChar w:fldCharType="begin"/>
            </w:r>
            <w:r>
              <w:rPr>
                <w:noProof/>
                <w:webHidden/>
              </w:rPr>
              <w:instrText xml:space="preserve"> PAGEREF _Toc23840301 \h </w:instrText>
            </w:r>
            <w:r>
              <w:rPr>
                <w:noProof/>
                <w:webHidden/>
              </w:rPr>
            </w:r>
            <w:r>
              <w:rPr>
                <w:noProof/>
                <w:webHidden/>
              </w:rPr>
              <w:fldChar w:fldCharType="separate"/>
            </w:r>
            <w:r>
              <w:rPr>
                <w:noProof/>
                <w:webHidden/>
              </w:rPr>
              <w:t>61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2" w:history="1">
            <w:r w:rsidRPr="0052035A">
              <w:rPr>
                <w:rStyle w:val="a8"/>
                <w:noProof/>
              </w:rPr>
              <w:t>Голосовой поиск</w:t>
            </w:r>
            <w:r>
              <w:rPr>
                <w:noProof/>
                <w:webHidden/>
              </w:rPr>
              <w:tab/>
            </w:r>
            <w:r>
              <w:rPr>
                <w:noProof/>
                <w:webHidden/>
              </w:rPr>
              <w:fldChar w:fldCharType="begin"/>
            </w:r>
            <w:r>
              <w:rPr>
                <w:noProof/>
                <w:webHidden/>
              </w:rPr>
              <w:instrText xml:space="preserve"> PAGEREF _Toc23840302 \h </w:instrText>
            </w:r>
            <w:r>
              <w:rPr>
                <w:noProof/>
                <w:webHidden/>
              </w:rPr>
            </w:r>
            <w:r>
              <w:rPr>
                <w:noProof/>
                <w:webHidden/>
              </w:rPr>
              <w:fldChar w:fldCharType="separate"/>
            </w:r>
            <w:r>
              <w:rPr>
                <w:noProof/>
                <w:webHidden/>
              </w:rPr>
              <w:t>61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3" w:history="1">
            <w:r w:rsidRPr="0052035A">
              <w:rPr>
                <w:rStyle w:val="a8"/>
                <w:noProof/>
              </w:rPr>
              <w:t>Текстовый поиск</w:t>
            </w:r>
            <w:r>
              <w:rPr>
                <w:noProof/>
                <w:webHidden/>
              </w:rPr>
              <w:tab/>
            </w:r>
            <w:r>
              <w:rPr>
                <w:noProof/>
                <w:webHidden/>
              </w:rPr>
              <w:fldChar w:fldCharType="begin"/>
            </w:r>
            <w:r>
              <w:rPr>
                <w:noProof/>
                <w:webHidden/>
              </w:rPr>
              <w:instrText xml:space="preserve"> PAGEREF _Toc23840303 \h </w:instrText>
            </w:r>
            <w:r>
              <w:rPr>
                <w:noProof/>
                <w:webHidden/>
              </w:rPr>
            </w:r>
            <w:r>
              <w:rPr>
                <w:noProof/>
                <w:webHidden/>
              </w:rPr>
              <w:fldChar w:fldCharType="separate"/>
            </w:r>
            <w:r>
              <w:rPr>
                <w:noProof/>
                <w:webHidden/>
              </w:rPr>
              <w:t>62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4" w:history="1">
            <w:r w:rsidRPr="0052035A">
              <w:rPr>
                <w:rStyle w:val="a8"/>
                <w:noProof/>
              </w:rPr>
              <w:t>Редактирование карточки контакта</w:t>
            </w:r>
            <w:r>
              <w:rPr>
                <w:noProof/>
                <w:webHidden/>
              </w:rPr>
              <w:tab/>
            </w:r>
            <w:r>
              <w:rPr>
                <w:noProof/>
                <w:webHidden/>
              </w:rPr>
              <w:fldChar w:fldCharType="begin"/>
            </w:r>
            <w:r>
              <w:rPr>
                <w:noProof/>
                <w:webHidden/>
              </w:rPr>
              <w:instrText xml:space="preserve"> PAGEREF _Toc23840304 \h </w:instrText>
            </w:r>
            <w:r>
              <w:rPr>
                <w:noProof/>
                <w:webHidden/>
              </w:rPr>
            </w:r>
            <w:r>
              <w:rPr>
                <w:noProof/>
                <w:webHidden/>
              </w:rPr>
              <w:fldChar w:fldCharType="separate"/>
            </w:r>
            <w:r>
              <w:rPr>
                <w:noProof/>
                <w:webHidden/>
              </w:rPr>
              <w:t>62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5" w:history="1">
            <w:r w:rsidRPr="0052035A">
              <w:rPr>
                <w:rStyle w:val="a8"/>
                <w:noProof/>
              </w:rPr>
              <w:t>Удаление карточки контакта</w:t>
            </w:r>
            <w:r>
              <w:rPr>
                <w:noProof/>
                <w:webHidden/>
              </w:rPr>
              <w:tab/>
            </w:r>
            <w:r>
              <w:rPr>
                <w:noProof/>
                <w:webHidden/>
              </w:rPr>
              <w:fldChar w:fldCharType="begin"/>
            </w:r>
            <w:r>
              <w:rPr>
                <w:noProof/>
                <w:webHidden/>
              </w:rPr>
              <w:instrText xml:space="preserve"> PAGEREF _Toc23840305 \h </w:instrText>
            </w:r>
            <w:r>
              <w:rPr>
                <w:noProof/>
                <w:webHidden/>
              </w:rPr>
            </w:r>
            <w:r>
              <w:rPr>
                <w:noProof/>
                <w:webHidden/>
              </w:rPr>
              <w:fldChar w:fldCharType="separate"/>
            </w:r>
            <w:r>
              <w:rPr>
                <w:noProof/>
                <w:webHidden/>
              </w:rPr>
              <w:t>63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6" w:history="1">
            <w:r w:rsidRPr="0052035A">
              <w:rPr>
                <w:rStyle w:val="a8"/>
                <w:noProof/>
              </w:rPr>
              <w:t>Групповое удаление</w:t>
            </w:r>
            <w:r>
              <w:rPr>
                <w:noProof/>
                <w:webHidden/>
              </w:rPr>
              <w:tab/>
            </w:r>
            <w:r>
              <w:rPr>
                <w:noProof/>
                <w:webHidden/>
              </w:rPr>
              <w:fldChar w:fldCharType="begin"/>
            </w:r>
            <w:r>
              <w:rPr>
                <w:noProof/>
                <w:webHidden/>
              </w:rPr>
              <w:instrText xml:space="preserve"> PAGEREF _Toc23840306 \h </w:instrText>
            </w:r>
            <w:r>
              <w:rPr>
                <w:noProof/>
                <w:webHidden/>
              </w:rPr>
            </w:r>
            <w:r>
              <w:rPr>
                <w:noProof/>
                <w:webHidden/>
              </w:rPr>
              <w:fldChar w:fldCharType="separate"/>
            </w:r>
            <w:r>
              <w:rPr>
                <w:noProof/>
                <w:webHidden/>
              </w:rPr>
              <w:t>63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7"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_Toc23840307 \h </w:instrText>
            </w:r>
            <w:r>
              <w:rPr>
                <w:noProof/>
                <w:webHidden/>
              </w:rPr>
            </w:r>
            <w:r>
              <w:rPr>
                <w:noProof/>
                <w:webHidden/>
              </w:rPr>
              <w:fldChar w:fldCharType="separate"/>
            </w:r>
            <w:r>
              <w:rPr>
                <w:noProof/>
                <w:webHidden/>
              </w:rPr>
              <w:t>64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08"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_Toc23840308 \h </w:instrText>
            </w:r>
            <w:r>
              <w:rPr>
                <w:noProof/>
                <w:webHidden/>
              </w:rPr>
            </w:r>
            <w:r>
              <w:rPr>
                <w:noProof/>
                <w:webHidden/>
              </w:rPr>
              <w:fldChar w:fldCharType="separate"/>
            </w:r>
            <w:r>
              <w:rPr>
                <w:noProof/>
                <w:webHidden/>
              </w:rPr>
              <w:t>64</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09" w:history="1">
            <w:r w:rsidRPr="0052035A">
              <w:rPr>
                <w:rStyle w:val="a8"/>
                <w:noProof/>
              </w:rPr>
              <w:t>Приложение «Сообщения»</w:t>
            </w:r>
            <w:r>
              <w:rPr>
                <w:noProof/>
                <w:webHidden/>
              </w:rPr>
              <w:tab/>
            </w:r>
            <w:r>
              <w:rPr>
                <w:noProof/>
                <w:webHidden/>
              </w:rPr>
              <w:fldChar w:fldCharType="begin"/>
            </w:r>
            <w:r>
              <w:rPr>
                <w:noProof/>
                <w:webHidden/>
              </w:rPr>
              <w:instrText xml:space="preserve"> PAGEREF _Toc23840309 \h </w:instrText>
            </w:r>
            <w:r>
              <w:rPr>
                <w:noProof/>
                <w:webHidden/>
              </w:rPr>
            </w:r>
            <w:r>
              <w:rPr>
                <w:noProof/>
                <w:webHidden/>
              </w:rPr>
              <w:fldChar w:fldCharType="separate"/>
            </w:r>
            <w:r>
              <w:rPr>
                <w:noProof/>
                <w:webHidden/>
              </w:rPr>
              <w:t>65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0" w:history="1">
            <w:r w:rsidRPr="0052035A">
              <w:rPr>
                <w:rStyle w:val="a8"/>
                <w:noProof/>
              </w:rPr>
              <w:t>Внешний вид приложения «Сообщения»</w:t>
            </w:r>
            <w:r>
              <w:rPr>
                <w:noProof/>
                <w:webHidden/>
              </w:rPr>
              <w:tab/>
            </w:r>
            <w:r>
              <w:rPr>
                <w:noProof/>
                <w:webHidden/>
              </w:rPr>
              <w:fldChar w:fldCharType="begin"/>
            </w:r>
            <w:r>
              <w:rPr>
                <w:noProof/>
                <w:webHidden/>
              </w:rPr>
              <w:instrText xml:space="preserve"> PAGEREF _Toc23840310 \h </w:instrText>
            </w:r>
            <w:r>
              <w:rPr>
                <w:noProof/>
                <w:webHidden/>
              </w:rPr>
            </w:r>
            <w:r>
              <w:rPr>
                <w:noProof/>
                <w:webHidden/>
              </w:rPr>
              <w:fldChar w:fldCharType="separate"/>
            </w:r>
            <w:r>
              <w:rPr>
                <w:noProof/>
                <w:webHidden/>
              </w:rPr>
              <w:t>65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1" w:history="1">
            <w:r w:rsidRPr="0052035A">
              <w:rPr>
                <w:rStyle w:val="a8"/>
                <w:noProof/>
              </w:rPr>
              <w:t>Карточка сообщения. Внешний вид карточки сообщения</w:t>
            </w:r>
            <w:r>
              <w:rPr>
                <w:noProof/>
                <w:webHidden/>
              </w:rPr>
              <w:tab/>
            </w:r>
            <w:r>
              <w:rPr>
                <w:noProof/>
                <w:webHidden/>
              </w:rPr>
              <w:fldChar w:fldCharType="begin"/>
            </w:r>
            <w:r>
              <w:rPr>
                <w:noProof/>
                <w:webHidden/>
              </w:rPr>
              <w:instrText xml:space="preserve"> PAGEREF _Toc23840311 \h </w:instrText>
            </w:r>
            <w:r>
              <w:rPr>
                <w:noProof/>
                <w:webHidden/>
              </w:rPr>
            </w:r>
            <w:r>
              <w:rPr>
                <w:noProof/>
                <w:webHidden/>
              </w:rPr>
              <w:fldChar w:fldCharType="separate"/>
            </w:r>
            <w:r>
              <w:rPr>
                <w:noProof/>
                <w:webHidden/>
              </w:rPr>
              <w:t>66</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12" w:history="1">
            <w:r w:rsidRPr="0052035A">
              <w:rPr>
                <w:rStyle w:val="a8"/>
                <w:noProof/>
              </w:rPr>
              <w:t>Создание и отправка сообщения</w:t>
            </w:r>
            <w:r>
              <w:rPr>
                <w:noProof/>
                <w:webHidden/>
              </w:rPr>
              <w:tab/>
            </w:r>
            <w:r>
              <w:rPr>
                <w:noProof/>
                <w:webHidden/>
              </w:rPr>
              <w:fldChar w:fldCharType="begin"/>
            </w:r>
            <w:r>
              <w:rPr>
                <w:noProof/>
                <w:webHidden/>
              </w:rPr>
              <w:instrText xml:space="preserve"> PAGEREF _Toc23840312 \h </w:instrText>
            </w:r>
            <w:r>
              <w:rPr>
                <w:noProof/>
                <w:webHidden/>
              </w:rPr>
            </w:r>
            <w:r>
              <w:rPr>
                <w:noProof/>
                <w:webHidden/>
              </w:rPr>
              <w:fldChar w:fldCharType="separate"/>
            </w:r>
            <w:r>
              <w:rPr>
                <w:noProof/>
                <w:webHidden/>
              </w:rPr>
              <w:t>67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3" w:history="1">
            <w:r w:rsidRPr="0052035A">
              <w:rPr>
                <w:rStyle w:val="a8"/>
                <w:noProof/>
              </w:rPr>
              <w:t>Первый способ</w:t>
            </w:r>
            <w:r>
              <w:rPr>
                <w:noProof/>
                <w:webHidden/>
              </w:rPr>
              <w:tab/>
            </w:r>
            <w:r>
              <w:rPr>
                <w:noProof/>
                <w:webHidden/>
              </w:rPr>
              <w:fldChar w:fldCharType="begin"/>
            </w:r>
            <w:r>
              <w:rPr>
                <w:noProof/>
                <w:webHidden/>
              </w:rPr>
              <w:instrText xml:space="preserve"> PAGEREF _Toc23840313 \h </w:instrText>
            </w:r>
            <w:r>
              <w:rPr>
                <w:noProof/>
                <w:webHidden/>
              </w:rPr>
            </w:r>
            <w:r>
              <w:rPr>
                <w:noProof/>
                <w:webHidden/>
              </w:rPr>
              <w:fldChar w:fldCharType="separate"/>
            </w:r>
            <w:r>
              <w:rPr>
                <w:noProof/>
                <w:webHidden/>
              </w:rPr>
              <w:t>67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4" w:history="1">
            <w:r w:rsidRPr="0052035A">
              <w:rPr>
                <w:rStyle w:val="a8"/>
                <w:noProof/>
              </w:rPr>
              <w:t>Второй способ</w:t>
            </w:r>
            <w:r>
              <w:rPr>
                <w:noProof/>
                <w:webHidden/>
              </w:rPr>
              <w:tab/>
            </w:r>
            <w:r>
              <w:rPr>
                <w:noProof/>
                <w:webHidden/>
              </w:rPr>
              <w:fldChar w:fldCharType="begin"/>
            </w:r>
            <w:r>
              <w:rPr>
                <w:noProof/>
                <w:webHidden/>
              </w:rPr>
              <w:instrText xml:space="preserve"> PAGEREF _Toc23840314 \h </w:instrText>
            </w:r>
            <w:r>
              <w:rPr>
                <w:noProof/>
                <w:webHidden/>
              </w:rPr>
            </w:r>
            <w:r>
              <w:rPr>
                <w:noProof/>
                <w:webHidden/>
              </w:rPr>
              <w:fldChar w:fldCharType="separate"/>
            </w:r>
            <w:r>
              <w:rPr>
                <w:noProof/>
                <w:webHidden/>
              </w:rPr>
              <w:t>68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5" w:history="1">
            <w:r w:rsidRPr="0052035A">
              <w:rPr>
                <w:rStyle w:val="a8"/>
                <w:noProof/>
              </w:rPr>
              <w:t>Третий способ</w:t>
            </w:r>
            <w:r>
              <w:rPr>
                <w:noProof/>
                <w:webHidden/>
              </w:rPr>
              <w:tab/>
            </w:r>
            <w:r>
              <w:rPr>
                <w:noProof/>
                <w:webHidden/>
              </w:rPr>
              <w:fldChar w:fldCharType="begin"/>
            </w:r>
            <w:r>
              <w:rPr>
                <w:noProof/>
                <w:webHidden/>
              </w:rPr>
              <w:instrText xml:space="preserve"> PAGEREF _Toc23840315 \h </w:instrText>
            </w:r>
            <w:r>
              <w:rPr>
                <w:noProof/>
                <w:webHidden/>
              </w:rPr>
            </w:r>
            <w:r>
              <w:rPr>
                <w:noProof/>
                <w:webHidden/>
              </w:rPr>
              <w:fldChar w:fldCharType="separate"/>
            </w:r>
            <w:r>
              <w:rPr>
                <w:noProof/>
                <w:webHidden/>
              </w:rPr>
              <w:t>68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6" w:history="1">
            <w:r w:rsidRPr="0052035A">
              <w:rPr>
                <w:rStyle w:val="a8"/>
                <w:noProof/>
              </w:rPr>
              <w:t>Четвёртый способ</w:t>
            </w:r>
            <w:r>
              <w:rPr>
                <w:noProof/>
                <w:webHidden/>
              </w:rPr>
              <w:tab/>
            </w:r>
            <w:r>
              <w:rPr>
                <w:noProof/>
                <w:webHidden/>
              </w:rPr>
              <w:fldChar w:fldCharType="begin"/>
            </w:r>
            <w:r>
              <w:rPr>
                <w:noProof/>
                <w:webHidden/>
              </w:rPr>
              <w:instrText xml:space="preserve"> PAGEREF _Toc23840316 \h </w:instrText>
            </w:r>
            <w:r>
              <w:rPr>
                <w:noProof/>
                <w:webHidden/>
              </w:rPr>
            </w:r>
            <w:r>
              <w:rPr>
                <w:noProof/>
                <w:webHidden/>
              </w:rPr>
              <w:fldChar w:fldCharType="separate"/>
            </w:r>
            <w:r>
              <w:rPr>
                <w:noProof/>
                <w:webHidden/>
              </w:rPr>
              <w:t>69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7" w:history="1">
            <w:r w:rsidRPr="0052035A">
              <w:rPr>
                <w:rStyle w:val="a8"/>
                <w:noProof/>
              </w:rPr>
              <w:t>Ответ на полученное сообщение</w:t>
            </w:r>
            <w:r>
              <w:rPr>
                <w:noProof/>
                <w:webHidden/>
              </w:rPr>
              <w:tab/>
            </w:r>
            <w:r>
              <w:rPr>
                <w:noProof/>
                <w:webHidden/>
              </w:rPr>
              <w:fldChar w:fldCharType="begin"/>
            </w:r>
            <w:r>
              <w:rPr>
                <w:noProof/>
                <w:webHidden/>
              </w:rPr>
              <w:instrText xml:space="preserve"> PAGEREF _Toc23840317 \h </w:instrText>
            </w:r>
            <w:r>
              <w:rPr>
                <w:noProof/>
                <w:webHidden/>
              </w:rPr>
            </w:r>
            <w:r>
              <w:rPr>
                <w:noProof/>
                <w:webHidden/>
              </w:rPr>
              <w:fldChar w:fldCharType="separate"/>
            </w:r>
            <w:r>
              <w:rPr>
                <w:noProof/>
                <w:webHidden/>
              </w:rPr>
              <w:t>70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8" w:history="1">
            <w:r w:rsidRPr="0052035A">
              <w:rPr>
                <w:rStyle w:val="a8"/>
                <w:noProof/>
              </w:rPr>
              <w:t>Удаление сообщения</w:t>
            </w:r>
            <w:r>
              <w:rPr>
                <w:noProof/>
                <w:webHidden/>
              </w:rPr>
              <w:tab/>
            </w:r>
            <w:r>
              <w:rPr>
                <w:noProof/>
                <w:webHidden/>
              </w:rPr>
              <w:fldChar w:fldCharType="begin"/>
            </w:r>
            <w:r>
              <w:rPr>
                <w:noProof/>
                <w:webHidden/>
              </w:rPr>
              <w:instrText xml:space="preserve"> PAGEREF _Toc23840318 \h </w:instrText>
            </w:r>
            <w:r>
              <w:rPr>
                <w:noProof/>
                <w:webHidden/>
              </w:rPr>
            </w:r>
            <w:r>
              <w:rPr>
                <w:noProof/>
                <w:webHidden/>
              </w:rPr>
              <w:fldChar w:fldCharType="separate"/>
            </w:r>
            <w:r>
              <w:rPr>
                <w:noProof/>
                <w:webHidden/>
              </w:rPr>
              <w:t>71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19" w:history="1">
            <w:r w:rsidRPr="0052035A">
              <w:rPr>
                <w:rStyle w:val="a8"/>
                <w:noProof/>
              </w:rPr>
              <w:t>Групповое удаление</w:t>
            </w:r>
            <w:r>
              <w:rPr>
                <w:noProof/>
                <w:webHidden/>
              </w:rPr>
              <w:tab/>
            </w:r>
            <w:r>
              <w:rPr>
                <w:noProof/>
                <w:webHidden/>
              </w:rPr>
              <w:fldChar w:fldCharType="begin"/>
            </w:r>
            <w:r>
              <w:rPr>
                <w:noProof/>
                <w:webHidden/>
              </w:rPr>
              <w:instrText xml:space="preserve"> PAGEREF _Toc23840319 \h </w:instrText>
            </w:r>
            <w:r>
              <w:rPr>
                <w:noProof/>
                <w:webHidden/>
              </w:rPr>
            </w:r>
            <w:r>
              <w:rPr>
                <w:noProof/>
                <w:webHidden/>
              </w:rPr>
              <w:fldChar w:fldCharType="separate"/>
            </w:r>
            <w:r>
              <w:rPr>
                <w:noProof/>
                <w:webHidden/>
              </w:rPr>
              <w:t>71</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20" w:history="1">
            <w:r w:rsidRPr="0052035A">
              <w:rPr>
                <w:rStyle w:val="a8"/>
                <w:noProof/>
              </w:rPr>
              <w:t>«Беседа»</w:t>
            </w:r>
            <w:r>
              <w:rPr>
                <w:noProof/>
                <w:webHidden/>
              </w:rPr>
              <w:tab/>
            </w:r>
            <w:r>
              <w:rPr>
                <w:noProof/>
                <w:webHidden/>
              </w:rPr>
              <w:fldChar w:fldCharType="begin"/>
            </w:r>
            <w:r>
              <w:rPr>
                <w:noProof/>
                <w:webHidden/>
              </w:rPr>
              <w:instrText xml:space="preserve"> PAGEREF _Toc23840320 \h </w:instrText>
            </w:r>
            <w:r>
              <w:rPr>
                <w:noProof/>
                <w:webHidden/>
              </w:rPr>
            </w:r>
            <w:r>
              <w:rPr>
                <w:noProof/>
                <w:webHidden/>
              </w:rPr>
              <w:fldChar w:fldCharType="separate"/>
            </w:r>
            <w:r>
              <w:rPr>
                <w:noProof/>
                <w:webHidden/>
              </w:rPr>
              <w:t>71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21" w:history="1">
            <w:r w:rsidRPr="0052035A">
              <w:rPr>
                <w:rStyle w:val="a8"/>
                <w:noProof/>
              </w:rPr>
              <w:t>Удаление беседы</w:t>
            </w:r>
            <w:r>
              <w:rPr>
                <w:noProof/>
                <w:webHidden/>
              </w:rPr>
              <w:tab/>
            </w:r>
            <w:r>
              <w:rPr>
                <w:noProof/>
                <w:webHidden/>
              </w:rPr>
              <w:fldChar w:fldCharType="begin"/>
            </w:r>
            <w:r>
              <w:rPr>
                <w:noProof/>
                <w:webHidden/>
              </w:rPr>
              <w:instrText xml:space="preserve"> PAGEREF _Toc23840321 \h </w:instrText>
            </w:r>
            <w:r>
              <w:rPr>
                <w:noProof/>
                <w:webHidden/>
              </w:rPr>
            </w:r>
            <w:r>
              <w:rPr>
                <w:noProof/>
                <w:webHidden/>
              </w:rPr>
              <w:fldChar w:fldCharType="separate"/>
            </w:r>
            <w:r>
              <w:rPr>
                <w:noProof/>
                <w:webHidden/>
              </w:rPr>
              <w:t>73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22" w:history="1">
            <w:r w:rsidRPr="0052035A">
              <w:rPr>
                <w:rStyle w:val="a8"/>
                <w:noProof/>
              </w:rPr>
              <w:t>Групповое удаление</w:t>
            </w:r>
            <w:r>
              <w:rPr>
                <w:noProof/>
                <w:webHidden/>
              </w:rPr>
              <w:tab/>
            </w:r>
            <w:r>
              <w:rPr>
                <w:noProof/>
                <w:webHidden/>
              </w:rPr>
              <w:fldChar w:fldCharType="begin"/>
            </w:r>
            <w:r>
              <w:rPr>
                <w:noProof/>
                <w:webHidden/>
              </w:rPr>
              <w:instrText xml:space="preserve"> PAGEREF _Toc23840322 \h </w:instrText>
            </w:r>
            <w:r>
              <w:rPr>
                <w:noProof/>
                <w:webHidden/>
              </w:rPr>
            </w:r>
            <w:r>
              <w:rPr>
                <w:noProof/>
                <w:webHidden/>
              </w:rPr>
              <w:fldChar w:fldCharType="separate"/>
            </w:r>
            <w:r>
              <w:rPr>
                <w:noProof/>
                <w:webHidden/>
              </w:rPr>
              <w:t>73</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23" w:history="1">
            <w:r w:rsidRPr="0052035A">
              <w:rPr>
                <w:rStyle w:val="a8"/>
                <w:noProof/>
              </w:rPr>
              <w:t>ММС-сообщение</w:t>
            </w:r>
            <w:r>
              <w:rPr>
                <w:noProof/>
                <w:webHidden/>
              </w:rPr>
              <w:tab/>
            </w:r>
            <w:r>
              <w:rPr>
                <w:noProof/>
                <w:webHidden/>
              </w:rPr>
              <w:fldChar w:fldCharType="begin"/>
            </w:r>
            <w:r>
              <w:rPr>
                <w:noProof/>
                <w:webHidden/>
              </w:rPr>
              <w:instrText xml:space="preserve"> PAGEREF _Toc23840323 \h </w:instrText>
            </w:r>
            <w:r>
              <w:rPr>
                <w:noProof/>
                <w:webHidden/>
              </w:rPr>
            </w:r>
            <w:r>
              <w:rPr>
                <w:noProof/>
                <w:webHidden/>
              </w:rPr>
              <w:fldChar w:fldCharType="separate"/>
            </w:r>
            <w:r>
              <w:rPr>
                <w:noProof/>
                <w:webHidden/>
              </w:rPr>
              <w:t>74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24"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_Toc23840324 \h </w:instrText>
            </w:r>
            <w:r>
              <w:rPr>
                <w:noProof/>
                <w:webHidden/>
              </w:rPr>
            </w:r>
            <w:r>
              <w:rPr>
                <w:noProof/>
                <w:webHidden/>
              </w:rPr>
              <w:fldChar w:fldCharType="separate"/>
            </w:r>
            <w:r>
              <w:rPr>
                <w:noProof/>
                <w:webHidden/>
              </w:rPr>
              <w:t>75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25"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_Toc23840325 \h </w:instrText>
            </w:r>
            <w:r>
              <w:rPr>
                <w:noProof/>
                <w:webHidden/>
              </w:rPr>
            </w:r>
            <w:r>
              <w:rPr>
                <w:noProof/>
                <w:webHidden/>
              </w:rPr>
              <w:fldChar w:fldCharType="separate"/>
            </w:r>
            <w:r>
              <w:rPr>
                <w:noProof/>
                <w:webHidden/>
              </w:rPr>
              <w:t>75</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26" w:history="1">
            <w:r w:rsidRPr="0052035A">
              <w:rPr>
                <w:rStyle w:val="a8"/>
                <w:noProof/>
              </w:rPr>
              <w:t>Редактирование текста</w:t>
            </w:r>
            <w:r>
              <w:rPr>
                <w:noProof/>
                <w:webHidden/>
              </w:rPr>
              <w:tab/>
            </w:r>
            <w:r>
              <w:rPr>
                <w:noProof/>
                <w:webHidden/>
              </w:rPr>
              <w:fldChar w:fldCharType="begin"/>
            </w:r>
            <w:r>
              <w:rPr>
                <w:noProof/>
                <w:webHidden/>
              </w:rPr>
              <w:instrText xml:space="preserve"> PAGEREF _Toc23840326 \h </w:instrText>
            </w:r>
            <w:r>
              <w:rPr>
                <w:noProof/>
                <w:webHidden/>
              </w:rPr>
            </w:r>
            <w:r>
              <w:rPr>
                <w:noProof/>
                <w:webHidden/>
              </w:rPr>
              <w:fldChar w:fldCharType="separate"/>
            </w:r>
            <w:r>
              <w:rPr>
                <w:noProof/>
                <w:webHidden/>
              </w:rPr>
              <w:t>75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27" w:history="1">
            <w:r w:rsidRPr="0052035A">
              <w:rPr>
                <w:rStyle w:val="a8"/>
                <w:noProof/>
              </w:rPr>
              <w:t>Приложение «OI Notepad»</w:t>
            </w:r>
            <w:r>
              <w:rPr>
                <w:noProof/>
                <w:webHidden/>
              </w:rPr>
              <w:tab/>
            </w:r>
            <w:r>
              <w:rPr>
                <w:noProof/>
                <w:webHidden/>
              </w:rPr>
              <w:fldChar w:fldCharType="begin"/>
            </w:r>
            <w:r>
              <w:rPr>
                <w:noProof/>
                <w:webHidden/>
              </w:rPr>
              <w:instrText xml:space="preserve"> PAGEREF _Toc23840327 \h </w:instrText>
            </w:r>
            <w:r>
              <w:rPr>
                <w:noProof/>
                <w:webHidden/>
              </w:rPr>
            </w:r>
            <w:r>
              <w:rPr>
                <w:noProof/>
                <w:webHidden/>
              </w:rPr>
              <w:fldChar w:fldCharType="separate"/>
            </w:r>
            <w:r>
              <w:rPr>
                <w:noProof/>
                <w:webHidden/>
              </w:rPr>
              <w:t>76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28" w:history="1">
            <w:r w:rsidRPr="0052035A">
              <w:rPr>
                <w:rStyle w:val="a8"/>
                <w:noProof/>
              </w:rPr>
              <w:t>Внешний вид приложения</w:t>
            </w:r>
            <w:r>
              <w:rPr>
                <w:noProof/>
                <w:webHidden/>
              </w:rPr>
              <w:tab/>
            </w:r>
            <w:r>
              <w:rPr>
                <w:noProof/>
                <w:webHidden/>
              </w:rPr>
              <w:fldChar w:fldCharType="begin"/>
            </w:r>
            <w:r>
              <w:rPr>
                <w:noProof/>
                <w:webHidden/>
              </w:rPr>
              <w:instrText xml:space="preserve"> PAGEREF _Toc23840328 \h </w:instrText>
            </w:r>
            <w:r>
              <w:rPr>
                <w:noProof/>
                <w:webHidden/>
              </w:rPr>
            </w:r>
            <w:r>
              <w:rPr>
                <w:noProof/>
                <w:webHidden/>
              </w:rPr>
              <w:fldChar w:fldCharType="separate"/>
            </w:r>
            <w:r>
              <w:rPr>
                <w:noProof/>
                <w:webHidden/>
              </w:rPr>
              <w:t>76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29" w:history="1">
            <w:r w:rsidRPr="0052035A">
              <w:rPr>
                <w:rStyle w:val="a8"/>
                <w:noProof/>
              </w:rPr>
              <w:t>Контекстное меню</w:t>
            </w:r>
            <w:r>
              <w:rPr>
                <w:noProof/>
                <w:webHidden/>
              </w:rPr>
              <w:tab/>
            </w:r>
            <w:r>
              <w:rPr>
                <w:noProof/>
                <w:webHidden/>
              </w:rPr>
              <w:fldChar w:fldCharType="begin"/>
            </w:r>
            <w:r>
              <w:rPr>
                <w:noProof/>
                <w:webHidden/>
              </w:rPr>
              <w:instrText xml:space="preserve"> PAGEREF _Toc23840329 \h </w:instrText>
            </w:r>
            <w:r>
              <w:rPr>
                <w:noProof/>
                <w:webHidden/>
              </w:rPr>
            </w:r>
            <w:r>
              <w:rPr>
                <w:noProof/>
                <w:webHidden/>
              </w:rPr>
              <w:fldChar w:fldCharType="separate"/>
            </w:r>
            <w:r>
              <w:rPr>
                <w:noProof/>
                <w:webHidden/>
              </w:rPr>
              <w:t>77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0" w:history="1">
            <w:r w:rsidRPr="0052035A">
              <w:rPr>
                <w:rStyle w:val="a8"/>
                <w:noProof/>
              </w:rPr>
              <w:t>Общее контекстное меню</w:t>
            </w:r>
            <w:r>
              <w:rPr>
                <w:noProof/>
                <w:webHidden/>
              </w:rPr>
              <w:tab/>
            </w:r>
            <w:r>
              <w:rPr>
                <w:noProof/>
                <w:webHidden/>
              </w:rPr>
              <w:fldChar w:fldCharType="begin"/>
            </w:r>
            <w:r>
              <w:rPr>
                <w:noProof/>
                <w:webHidden/>
              </w:rPr>
              <w:instrText xml:space="preserve"> PAGEREF _Toc23840330 \h </w:instrText>
            </w:r>
            <w:r>
              <w:rPr>
                <w:noProof/>
                <w:webHidden/>
              </w:rPr>
            </w:r>
            <w:r>
              <w:rPr>
                <w:noProof/>
                <w:webHidden/>
              </w:rPr>
              <w:fldChar w:fldCharType="separate"/>
            </w:r>
            <w:r>
              <w:rPr>
                <w:noProof/>
                <w:webHidden/>
              </w:rPr>
              <w:t>77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1" w:history="1">
            <w:r w:rsidRPr="0052035A">
              <w:rPr>
                <w:rStyle w:val="a8"/>
                <w:noProof/>
              </w:rPr>
              <w:t>Локальное контекстное меню</w:t>
            </w:r>
            <w:r>
              <w:rPr>
                <w:noProof/>
                <w:webHidden/>
              </w:rPr>
              <w:tab/>
            </w:r>
            <w:r>
              <w:rPr>
                <w:noProof/>
                <w:webHidden/>
              </w:rPr>
              <w:fldChar w:fldCharType="begin"/>
            </w:r>
            <w:r>
              <w:rPr>
                <w:noProof/>
                <w:webHidden/>
              </w:rPr>
              <w:instrText xml:space="preserve"> PAGEREF _Toc23840331 \h </w:instrText>
            </w:r>
            <w:r>
              <w:rPr>
                <w:noProof/>
                <w:webHidden/>
              </w:rPr>
            </w:r>
            <w:r>
              <w:rPr>
                <w:noProof/>
                <w:webHidden/>
              </w:rPr>
              <w:fldChar w:fldCharType="separate"/>
            </w:r>
            <w:r>
              <w:rPr>
                <w:noProof/>
                <w:webHidden/>
              </w:rPr>
              <w:t>78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2" w:history="1">
            <w:r w:rsidRPr="0052035A">
              <w:rPr>
                <w:rStyle w:val="a8"/>
                <w:noProof/>
              </w:rPr>
              <w:t>Работа с текстом</w:t>
            </w:r>
            <w:r>
              <w:rPr>
                <w:noProof/>
                <w:webHidden/>
              </w:rPr>
              <w:tab/>
            </w:r>
            <w:r>
              <w:rPr>
                <w:noProof/>
                <w:webHidden/>
              </w:rPr>
              <w:fldChar w:fldCharType="begin"/>
            </w:r>
            <w:r>
              <w:rPr>
                <w:noProof/>
                <w:webHidden/>
              </w:rPr>
              <w:instrText xml:space="preserve"> PAGEREF _Toc23840332 \h </w:instrText>
            </w:r>
            <w:r>
              <w:rPr>
                <w:noProof/>
                <w:webHidden/>
              </w:rPr>
            </w:r>
            <w:r>
              <w:rPr>
                <w:noProof/>
                <w:webHidden/>
              </w:rPr>
              <w:fldChar w:fldCharType="separate"/>
            </w:r>
            <w:r>
              <w:rPr>
                <w:noProof/>
                <w:webHidden/>
              </w:rPr>
              <w:t>79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3" w:history="1">
            <w:r w:rsidRPr="0052035A">
              <w:rPr>
                <w:rStyle w:val="a8"/>
                <w:noProof/>
              </w:rPr>
              <w:t>Перемещение фокуса курсора</w:t>
            </w:r>
            <w:r>
              <w:rPr>
                <w:noProof/>
                <w:webHidden/>
              </w:rPr>
              <w:tab/>
            </w:r>
            <w:r>
              <w:rPr>
                <w:noProof/>
                <w:webHidden/>
              </w:rPr>
              <w:fldChar w:fldCharType="begin"/>
            </w:r>
            <w:r>
              <w:rPr>
                <w:noProof/>
                <w:webHidden/>
              </w:rPr>
              <w:instrText xml:space="preserve"> PAGEREF _Toc23840333 \h </w:instrText>
            </w:r>
            <w:r>
              <w:rPr>
                <w:noProof/>
                <w:webHidden/>
              </w:rPr>
            </w:r>
            <w:r>
              <w:rPr>
                <w:noProof/>
                <w:webHidden/>
              </w:rPr>
              <w:fldChar w:fldCharType="separate"/>
            </w:r>
            <w:r>
              <w:rPr>
                <w:noProof/>
                <w:webHidden/>
              </w:rPr>
              <w:t>79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4" w:history="1">
            <w:r w:rsidRPr="0052035A">
              <w:rPr>
                <w:rStyle w:val="a8"/>
                <w:noProof/>
              </w:rPr>
              <w:t>Удаление/вставка символа в тексте</w:t>
            </w:r>
            <w:r>
              <w:rPr>
                <w:noProof/>
                <w:webHidden/>
              </w:rPr>
              <w:tab/>
            </w:r>
            <w:r>
              <w:rPr>
                <w:noProof/>
                <w:webHidden/>
              </w:rPr>
              <w:fldChar w:fldCharType="begin"/>
            </w:r>
            <w:r>
              <w:rPr>
                <w:noProof/>
                <w:webHidden/>
              </w:rPr>
              <w:instrText xml:space="preserve"> PAGEREF _Toc23840334 \h </w:instrText>
            </w:r>
            <w:r>
              <w:rPr>
                <w:noProof/>
                <w:webHidden/>
              </w:rPr>
            </w:r>
            <w:r>
              <w:rPr>
                <w:noProof/>
                <w:webHidden/>
              </w:rPr>
              <w:fldChar w:fldCharType="separate"/>
            </w:r>
            <w:r>
              <w:rPr>
                <w:noProof/>
                <w:webHidden/>
              </w:rPr>
              <w:t>81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5"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_Toc23840335 \h </w:instrText>
            </w:r>
            <w:r>
              <w:rPr>
                <w:noProof/>
                <w:webHidden/>
              </w:rPr>
            </w:r>
            <w:r>
              <w:rPr>
                <w:noProof/>
                <w:webHidden/>
              </w:rPr>
              <w:fldChar w:fldCharType="separate"/>
            </w:r>
            <w:r>
              <w:rPr>
                <w:noProof/>
                <w:webHidden/>
              </w:rPr>
              <w:t>82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6" w:history="1">
            <w:r w:rsidRPr="0052035A">
              <w:rPr>
                <w:rStyle w:val="a8"/>
                <w:noProof/>
              </w:rPr>
              <w:t>Редактирование текста</w:t>
            </w:r>
            <w:r>
              <w:rPr>
                <w:noProof/>
                <w:webHidden/>
              </w:rPr>
              <w:tab/>
            </w:r>
            <w:r>
              <w:rPr>
                <w:noProof/>
                <w:webHidden/>
              </w:rPr>
              <w:fldChar w:fldCharType="begin"/>
            </w:r>
            <w:r>
              <w:rPr>
                <w:noProof/>
                <w:webHidden/>
              </w:rPr>
              <w:instrText xml:space="preserve"> PAGEREF _Toc23840336 \h </w:instrText>
            </w:r>
            <w:r>
              <w:rPr>
                <w:noProof/>
                <w:webHidden/>
              </w:rPr>
            </w:r>
            <w:r>
              <w:rPr>
                <w:noProof/>
                <w:webHidden/>
              </w:rPr>
              <w:fldChar w:fldCharType="separate"/>
            </w:r>
            <w:r>
              <w:rPr>
                <w:noProof/>
                <w:webHidden/>
              </w:rPr>
              <w:t>84</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37"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_Toc23840337 \h </w:instrText>
            </w:r>
            <w:r>
              <w:rPr>
                <w:noProof/>
                <w:webHidden/>
              </w:rPr>
            </w:r>
            <w:r>
              <w:rPr>
                <w:noProof/>
                <w:webHidden/>
              </w:rPr>
              <w:fldChar w:fldCharType="separate"/>
            </w:r>
            <w:r>
              <w:rPr>
                <w:noProof/>
                <w:webHidden/>
              </w:rPr>
              <w:t>85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8" w:history="1">
            <w:r w:rsidRPr="0052035A">
              <w:rPr>
                <w:rStyle w:val="a8"/>
                <w:noProof/>
              </w:rPr>
              <w:t>Перенос фамилии в начало текста</w:t>
            </w:r>
            <w:r>
              <w:rPr>
                <w:noProof/>
                <w:webHidden/>
              </w:rPr>
              <w:tab/>
            </w:r>
            <w:r>
              <w:rPr>
                <w:noProof/>
                <w:webHidden/>
              </w:rPr>
              <w:fldChar w:fldCharType="begin"/>
            </w:r>
            <w:r>
              <w:rPr>
                <w:noProof/>
                <w:webHidden/>
              </w:rPr>
              <w:instrText xml:space="preserve"> PAGEREF _Toc23840338 \h </w:instrText>
            </w:r>
            <w:r>
              <w:rPr>
                <w:noProof/>
                <w:webHidden/>
              </w:rPr>
            </w:r>
            <w:r>
              <w:rPr>
                <w:noProof/>
                <w:webHidden/>
              </w:rPr>
              <w:fldChar w:fldCharType="separate"/>
            </w:r>
            <w:r>
              <w:rPr>
                <w:noProof/>
                <w:webHidden/>
              </w:rPr>
              <w:t>85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39" w:history="1">
            <w:r w:rsidRPr="0052035A">
              <w:rPr>
                <w:rStyle w:val="a8"/>
                <w:noProof/>
              </w:rPr>
              <w:t>Сортировка фруктов по алфавиту</w:t>
            </w:r>
            <w:r>
              <w:rPr>
                <w:noProof/>
                <w:webHidden/>
              </w:rPr>
              <w:tab/>
            </w:r>
            <w:r>
              <w:rPr>
                <w:noProof/>
                <w:webHidden/>
              </w:rPr>
              <w:fldChar w:fldCharType="begin"/>
            </w:r>
            <w:r>
              <w:rPr>
                <w:noProof/>
                <w:webHidden/>
              </w:rPr>
              <w:instrText xml:space="preserve"> PAGEREF _Toc23840339 \h </w:instrText>
            </w:r>
            <w:r>
              <w:rPr>
                <w:noProof/>
                <w:webHidden/>
              </w:rPr>
            </w:r>
            <w:r>
              <w:rPr>
                <w:noProof/>
                <w:webHidden/>
              </w:rPr>
              <w:fldChar w:fldCharType="separate"/>
            </w:r>
            <w:r>
              <w:rPr>
                <w:noProof/>
                <w:webHidden/>
              </w:rPr>
              <w:t>86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0" w:history="1">
            <w:r w:rsidRPr="0052035A">
              <w:rPr>
                <w:rStyle w:val="a8"/>
                <w:noProof/>
              </w:rPr>
              <w:t>Построчная сортировка праздников</w:t>
            </w:r>
            <w:r>
              <w:rPr>
                <w:noProof/>
                <w:webHidden/>
              </w:rPr>
              <w:tab/>
            </w:r>
            <w:r>
              <w:rPr>
                <w:noProof/>
                <w:webHidden/>
              </w:rPr>
              <w:fldChar w:fldCharType="begin"/>
            </w:r>
            <w:r>
              <w:rPr>
                <w:noProof/>
                <w:webHidden/>
              </w:rPr>
              <w:instrText xml:space="preserve"> PAGEREF _Toc23840340 \h </w:instrText>
            </w:r>
            <w:r>
              <w:rPr>
                <w:noProof/>
                <w:webHidden/>
              </w:rPr>
            </w:r>
            <w:r>
              <w:rPr>
                <w:noProof/>
                <w:webHidden/>
              </w:rPr>
              <w:fldChar w:fldCharType="separate"/>
            </w:r>
            <w:r>
              <w:rPr>
                <w:noProof/>
                <w:webHidden/>
              </w:rPr>
              <w:t>88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1" w:history="1">
            <w:r w:rsidRPr="0052035A">
              <w:rPr>
                <w:rStyle w:val="a8"/>
                <w:noProof/>
              </w:rPr>
              <w:t>Выделение всего текста</w:t>
            </w:r>
            <w:r>
              <w:rPr>
                <w:noProof/>
                <w:webHidden/>
              </w:rPr>
              <w:tab/>
            </w:r>
            <w:r>
              <w:rPr>
                <w:noProof/>
                <w:webHidden/>
              </w:rPr>
              <w:fldChar w:fldCharType="begin"/>
            </w:r>
            <w:r>
              <w:rPr>
                <w:noProof/>
                <w:webHidden/>
              </w:rPr>
              <w:instrText xml:space="preserve"> PAGEREF _Toc23840341 \h </w:instrText>
            </w:r>
            <w:r>
              <w:rPr>
                <w:noProof/>
                <w:webHidden/>
              </w:rPr>
            </w:r>
            <w:r>
              <w:rPr>
                <w:noProof/>
                <w:webHidden/>
              </w:rPr>
              <w:fldChar w:fldCharType="separate"/>
            </w:r>
            <w:r>
              <w:rPr>
                <w:noProof/>
                <w:webHidden/>
              </w:rPr>
              <w:t>89</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42" w:history="1">
            <w:r w:rsidRPr="0052035A">
              <w:rPr>
                <w:rStyle w:val="a8"/>
                <w:noProof/>
              </w:rPr>
              <w:t>Голосовой набор текста</w:t>
            </w:r>
            <w:r>
              <w:rPr>
                <w:noProof/>
                <w:webHidden/>
              </w:rPr>
              <w:tab/>
            </w:r>
            <w:r>
              <w:rPr>
                <w:noProof/>
                <w:webHidden/>
              </w:rPr>
              <w:fldChar w:fldCharType="begin"/>
            </w:r>
            <w:r>
              <w:rPr>
                <w:noProof/>
                <w:webHidden/>
              </w:rPr>
              <w:instrText xml:space="preserve"> PAGEREF _Toc23840342 \h </w:instrText>
            </w:r>
            <w:r>
              <w:rPr>
                <w:noProof/>
                <w:webHidden/>
              </w:rPr>
            </w:r>
            <w:r>
              <w:rPr>
                <w:noProof/>
                <w:webHidden/>
              </w:rPr>
              <w:fldChar w:fldCharType="separate"/>
            </w:r>
            <w:r>
              <w:rPr>
                <w:noProof/>
                <w:webHidden/>
              </w:rPr>
              <w:t>89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3" w:history="1">
            <w:r w:rsidRPr="0052035A">
              <w:rPr>
                <w:rStyle w:val="a8"/>
                <w:noProof/>
              </w:rPr>
              <w:t>Знаки препинания</w:t>
            </w:r>
            <w:r>
              <w:rPr>
                <w:noProof/>
                <w:webHidden/>
              </w:rPr>
              <w:tab/>
            </w:r>
            <w:r>
              <w:rPr>
                <w:noProof/>
                <w:webHidden/>
              </w:rPr>
              <w:fldChar w:fldCharType="begin"/>
            </w:r>
            <w:r>
              <w:rPr>
                <w:noProof/>
                <w:webHidden/>
              </w:rPr>
              <w:instrText xml:space="preserve"> PAGEREF _Toc23840343 \h </w:instrText>
            </w:r>
            <w:r>
              <w:rPr>
                <w:noProof/>
                <w:webHidden/>
              </w:rPr>
            </w:r>
            <w:r>
              <w:rPr>
                <w:noProof/>
                <w:webHidden/>
              </w:rPr>
              <w:fldChar w:fldCharType="separate"/>
            </w:r>
            <w:r>
              <w:rPr>
                <w:noProof/>
                <w:webHidden/>
              </w:rPr>
              <w:t>91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4" w:history="1">
            <w:r w:rsidRPr="0052035A">
              <w:rPr>
                <w:rStyle w:val="a8"/>
                <w:noProof/>
              </w:rPr>
              <w:t>Советы по голосовому набору</w:t>
            </w:r>
            <w:r>
              <w:rPr>
                <w:noProof/>
                <w:webHidden/>
              </w:rPr>
              <w:tab/>
            </w:r>
            <w:r>
              <w:rPr>
                <w:noProof/>
                <w:webHidden/>
              </w:rPr>
              <w:fldChar w:fldCharType="begin"/>
            </w:r>
            <w:r>
              <w:rPr>
                <w:noProof/>
                <w:webHidden/>
              </w:rPr>
              <w:instrText xml:space="preserve"> PAGEREF _Toc23840344 \h </w:instrText>
            </w:r>
            <w:r>
              <w:rPr>
                <w:noProof/>
                <w:webHidden/>
              </w:rPr>
            </w:r>
            <w:r>
              <w:rPr>
                <w:noProof/>
                <w:webHidden/>
              </w:rPr>
              <w:fldChar w:fldCharType="separate"/>
            </w:r>
            <w:r>
              <w:rPr>
                <w:noProof/>
                <w:webHidden/>
              </w:rPr>
              <w:t>93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5"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_Toc23840345 \h </w:instrText>
            </w:r>
            <w:r>
              <w:rPr>
                <w:noProof/>
                <w:webHidden/>
              </w:rPr>
            </w:r>
            <w:r>
              <w:rPr>
                <w:noProof/>
                <w:webHidden/>
              </w:rPr>
              <w:fldChar w:fldCharType="separate"/>
            </w:r>
            <w:r>
              <w:rPr>
                <w:noProof/>
                <w:webHidden/>
              </w:rPr>
              <w:t>94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6"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_Toc23840346 \h </w:instrText>
            </w:r>
            <w:r>
              <w:rPr>
                <w:noProof/>
                <w:webHidden/>
              </w:rPr>
            </w:r>
            <w:r>
              <w:rPr>
                <w:noProof/>
                <w:webHidden/>
              </w:rPr>
              <w:fldChar w:fldCharType="separate"/>
            </w:r>
            <w:r>
              <w:rPr>
                <w:noProof/>
                <w:webHidden/>
              </w:rPr>
              <w:t>95</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47" w:history="1">
            <w:r w:rsidRPr="0052035A">
              <w:rPr>
                <w:rStyle w:val="a8"/>
                <w:noProof/>
              </w:rPr>
              <w:t>Приложение «Chrome»</w:t>
            </w:r>
            <w:r>
              <w:rPr>
                <w:noProof/>
                <w:webHidden/>
              </w:rPr>
              <w:tab/>
            </w:r>
            <w:r>
              <w:rPr>
                <w:noProof/>
                <w:webHidden/>
              </w:rPr>
              <w:fldChar w:fldCharType="begin"/>
            </w:r>
            <w:r>
              <w:rPr>
                <w:noProof/>
                <w:webHidden/>
              </w:rPr>
              <w:instrText xml:space="preserve"> PAGEREF _Toc23840347 \h </w:instrText>
            </w:r>
            <w:r>
              <w:rPr>
                <w:noProof/>
                <w:webHidden/>
              </w:rPr>
            </w:r>
            <w:r>
              <w:rPr>
                <w:noProof/>
                <w:webHidden/>
              </w:rPr>
              <w:fldChar w:fldCharType="separate"/>
            </w:r>
            <w:r>
              <w:rPr>
                <w:noProof/>
                <w:webHidden/>
              </w:rPr>
              <w:t>95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8" w:history="1">
            <w:r w:rsidRPr="0052035A">
              <w:rPr>
                <w:rStyle w:val="a8"/>
                <w:noProof/>
              </w:rPr>
              <w:t>Первый запуск</w:t>
            </w:r>
            <w:r>
              <w:rPr>
                <w:noProof/>
                <w:webHidden/>
              </w:rPr>
              <w:tab/>
            </w:r>
            <w:r>
              <w:rPr>
                <w:noProof/>
                <w:webHidden/>
              </w:rPr>
              <w:fldChar w:fldCharType="begin"/>
            </w:r>
            <w:r>
              <w:rPr>
                <w:noProof/>
                <w:webHidden/>
              </w:rPr>
              <w:instrText xml:space="preserve"> PAGEREF _Toc23840348 \h </w:instrText>
            </w:r>
            <w:r>
              <w:rPr>
                <w:noProof/>
                <w:webHidden/>
              </w:rPr>
            </w:r>
            <w:r>
              <w:rPr>
                <w:noProof/>
                <w:webHidden/>
              </w:rPr>
              <w:fldChar w:fldCharType="separate"/>
            </w:r>
            <w:r>
              <w:rPr>
                <w:noProof/>
                <w:webHidden/>
              </w:rPr>
              <w:t>96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49" w:history="1">
            <w:r w:rsidRPr="0052035A">
              <w:rPr>
                <w:rStyle w:val="a8"/>
                <w:noProof/>
              </w:rPr>
              <w:t>Внешний вид</w:t>
            </w:r>
            <w:r>
              <w:rPr>
                <w:noProof/>
                <w:webHidden/>
              </w:rPr>
              <w:tab/>
            </w:r>
            <w:r>
              <w:rPr>
                <w:noProof/>
                <w:webHidden/>
              </w:rPr>
              <w:fldChar w:fldCharType="begin"/>
            </w:r>
            <w:r>
              <w:rPr>
                <w:noProof/>
                <w:webHidden/>
              </w:rPr>
              <w:instrText xml:space="preserve"> PAGEREF _Toc23840349 \h </w:instrText>
            </w:r>
            <w:r>
              <w:rPr>
                <w:noProof/>
                <w:webHidden/>
              </w:rPr>
            </w:r>
            <w:r>
              <w:rPr>
                <w:noProof/>
                <w:webHidden/>
              </w:rPr>
              <w:fldChar w:fldCharType="separate"/>
            </w:r>
            <w:r>
              <w:rPr>
                <w:noProof/>
                <w:webHidden/>
              </w:rPr>
              <w:t>96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0" w:history="1">
            <w:r w:rsidRPr="0052035A">
              <w:rPr>
                <w:rStyle w:val="a8"/>
                <w:noProof/>
              </w:rPr>
              <w:t>Поисковая строка</w:t>
            </w:r>
            <w:r>
              <w:rPr>
                <w:noProof/>
                <w:webHidden/>
              </w:rPr>
              <w:tab/>
            </w:r>
            <w:r>
              <w:rPr>
                <w:noProof/>
                <w:webHidden/>
              </w:rPr>
              <w:fldChar w:fldCharType="begin"/>
            </w:r>
            <w:r>
              <w:rPr>
                <w:noProof/>
                <w:webHidden/>
              </w:rPr>
              <w:instrText xml:space="preserve"> PAGEREF _Toc23840350 \h </w:instrText>
            </w:r>
            <w:r>
              <w:rPr>
                <w:noProof/>
                <w:webHidden/>
              </w:rPr>
            </w:r>
            <w:r>
              <w:rPr>
                <w:noProof/>
                <w:webHidden/>
              </w:rPr>
              <w:fldChar w:fldCharType="separate"/>
            </w:r>
            <w:r>
              <w:rPr>
                <w:noProof/>
                <w:webHidden/>
              </w:rPr>
              <w:t>97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1" w:history="1">
            <w:r w:rsidRPr="0052035A">
              <w:rPr>
                <w:rStyle w:val="a8"/>
                <w:noProof/>
              </w:rPr>
              <w:t>Навигация в браузере «Chrome»</w:t>
            </w:r>
            <w:r>
              <w:rPr>
                <w:noProof/>
                <w:webHidden/>
              </w:rPr>
              <w:tab/>
            </w:r>
            <w:r>
              <w:rPr>
                <w:noProof/>
                <w:webHidden/>
              </w:rPr>
              <w:fldChar w:fldCharType="begin"/>
            </w:r>
            <w:r>
              <w:rPr>
                <w:noProof/>
                <w:webHidden/>
              </w:rPr>
              <w:instrText xml:space="preserve"> PAGEREF _Toc23840351 \h </w:instrText>
            </w:r>
            <w:r>
              <w:rPr>
                <w:noProof/>
                <w:webHidden/>
              </w:rPr>
            </w:r>
            <w:r>
              <w:rPr>
                <w:noProof/>
                <w:webHidden/>
              </w:rPr>
              <w:fldChar w:fldCharType="separate"/>
            </w:r>
            <w:r>
              <w:rPr>
                <w:noProof/>
                <w:webHidden/>
              </w:rPr>
              <w:t>98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2" w:history="1">
            <w:r w:rsidRPr="0052035A">
              <w:rPr>
                <w:rStyle w:val="a8"/>
                <w:noProof/>
              </w:rPr>
              <w:t>Контекстное меню ссылки</w:t>
            </w:r>
            <w:r>
              <w:rPr>
                <w:noProof/>
                <w:webHidden/>
              </w:rPr>
              <w:tab/>
            </w:r>
            <w:r>
              <w:rPr>
                <w:noProof/>
                <w:webHidden/>
              </w:rPr>
              <w:fldChar w:fldCharType="begin"/>
            </w:r>
            <w:r>
              <w:rPr>
                <w:noProof/>
                <w:webHidden/>
              </w:rPr>
              <w:instrText xml:space="preserve"> PAGEREF _Toc23840352 \h </w:instrText>
            </w:r>
            <w:r>
              <w:rPr>
                <w:noProof/>
                <w:webHidden/>
              </w:rPr>
            </w:r>
            <w:r>
              <w:rPr>
                <w:noProof/>
                <w:webHidden/>
              </w:rPr>
              <w:fldChar w:fldCharType="separate"/>
            </w:r>
            <w:r>
              <w:rPr>
                <w:noProof/>
                <w:webHidden/>
              </w:rPr>
              <w:t>99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3" w:history="1">
            <w:r w:rsidRPr="0052035A">
              <w:rPr>
                <w:rStyle w:val="a8"/>
                <w:noProof/>
              </w:rPr>
              <w:t>«Главное меню Chrome»</w:t>
            </w:r>
            <w:r>
              <w:rPr>
                <w:noProof/>
                <w:webHidden/>
              </w:rPr>
              <w:tab/>
            </w:r>
            <w:r>
              <w:rPr>
                <w:noProof/>
                <w:webHidden/>
              </w:rPr>
              <w:fldChar w:fldCharType="begin"/>
            </w:r>
            <w:r>
              <w:rPr>
                <w:noProof/>
                <w:webHidden/>
              </w:rPr>
              <w:instrText xml:space="preserve"> PAGEREF _Toc23840353 \h </w:instrText>
            </w:r>
            <w:r>
              <w:rPr>
                <w:noProof/>
                <w:webHidden/>
              </w:rPr>
            </w:r>
            <w:r>
              <w:rPr>
                <w:noProof/>
                <w:webHidden/>
              </w:rPr>
              <w:fldChar w:fldCharType="separate"/>
            </w:r>
            <w:r>
              <w:rPr>
                <w:noProof/>
                <w:webHidden/>
              </w:rPr>
              <w:t>100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4" w:history="1">
            <w:r w:rsidRPr="0052035A">
              <w:rPr>
                <w:rStyle w:val="a8"/>
                <w:noProof/>
              </w:rPr>
              <w:t>Работа в браузере «Chrome»</w:t>
            </w:r>
            <w:r>
              <w:rPr>
                <w:noProof/>
                <w:webHidden/>
              </w:rPr>
              <w:tab/>
            </w:r>
            <w:r>
              <w:rPr>
                <w:noProof/>
                <w:webHidden/>
              </w:rPr>
              <w:fldChar w:fldCharType="begin"/>
            </w:r>
            <w:r>
              <w:rPr>
                <w:noProof/>
                <w:webHidden/>
              </w:rPr>
              <w:instrText xml:space="preserve"> PAGEREF _Toc23840354 \h </w:instrText>
            </w:r>
            <w:r>
              <w:rPr>
                <w:noProof/>
                <w:webHidden/>
              </w:rPr>
            </w:r>
            <w:r>
              <w:rPr>
                <w:noProof/>
                <w:webHidden/>
              </w:rPr>
              <w:fldChar w:fldCharType="separate"/>
            </w:r>
            <w:r>
              <w:rPr>
                <w:noProof/>
                <w:webHidden/>
              </w:rPr>
              <w:t>101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5" w:history="1">
            <w:r w:rsidRPr="0052035A">
              <w:rPr>
                <w:rStyle w:val="a8"/>
                <w:noProof/>
              </w:rPr>
              <w:t>Вариант 1: Ввод адреса</w:t>
            </w:r>
            <w:r>
              <w:rPr>
                <w:noProof/>
                <w:webHidden/>
              </w:rPr>
              <w:tab/>
            </w:r>
            <w:r>
              <w:rPr>
                <w:noProof/>
                <w:webHidden/>
              </w:rPr>
              <w:fldChar w:fldCharType="begin"/>
            </w:r>
            <w:r>
              <w:rPr>
                <w:noProof/>
                <w:webHidden/>
              </w:rPr>
              <w:instrText xml:space="preserve"> PAGEREF _Toc23840355 \h </w:instrText>
            </w:r>
            <w:r>
              <w:rPr>
                <w:noProof/>
                <w:webHidden/>
              </w:rPr>
            </w:r>
            <w:r>
              <w:rPr>
                <w:noProof/>
                <w:webHidden/>
              </w:rPr>
              <w:fldChar w:fldCharType="separate"/>
            </w:r>
            <w:r>
              <w:rPr>
                <w:noProof/>
                <w:webHidden/>
              </w:rPr>
              <w:t>102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6" w:history="1">
            <w:r w:rsidRPr="0052035A">
              <w:rPr>
                <w:rStyle w:val="a8"/>
                <w:noProof/>
              </w:rPr>
              <w:t>Вариант 2: Поисковый запрос с помощью экранной клавиатуры</w:t>
            </w:r>
            <w:r>
              <w:rPr>
                <w:noProof/>
                <w:webHidden/>
              </w:rPr>
              <w:tab/>
            </w:r>
            <w:r>
              <w:rPr>
                <w:noProof/>
                <w:webHidden/>
              </w:rPr>
              <w:fldChar w:fldCharType="begin"/>
            </w:r>
            <w:r>
              <w:rPr>
                <w:noProof/>
                <w:webHidden/>
              </w:rPr>
              <w:instrText xml:space="preserve"> PAGEREF _Toc23840356 \h </w:instrText>
            </w:r>
            <w:r>
              <w:rPr>
                <w:noProof/>
                <w:webHidden/>
              </w:rPr>
            </w:r>
            <w:r>
              <w:rPr>
                <w:noProof/>
                <w:webHidden/>
              </w:rPr>
              <w:fldChar w:fldCharType="separate"/>
            </w:r>
            <w:r>
              <w:rPr>
                <w:noProof/>
                <w:webHidden/>
              </w:rPr>
              <w:t>105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7" w:history="1">
            <w:r w:rsidRPr="0052035A">
              <w:rPr>
                <w:rStyle w:val="a8"/>
                <w:noProof/>
              </w:rPr>
              <w:t>Вариант 3: Голосовой поиск</w:t>
            </w:r>
            <w:r>
              <w:rPr>
                <w:noProof/>
                <w:webHidden/>
              </w:rPr>
              <w:tab/>
            </w:r>
            <w:r>
              <w:rPr>
                <w:noProof/>
                <w:webHidden/>
              </w:rPr>
              <w:fldChar w:fldCharType="begin"/>
            </w:r>
            <w:r>
              <w:rPr>
                <w:noProof/>
                <w:webHidden/>
              </w:rPr>
              <w:instrText xml:space="preserve"> PAGEREF _Toc23840357 \h </w:instrText>
            </w:r>
            <w:r>
              <w:rPr>
                <w:noProof/>
                <w:webHidden/>
              </w:rPr>
            </w:r>
            <w:r>
              <w:rPr>
                <w:noProof/>
                <w:webHidden/>
              </w:rPr>
              <w:fldChar w:fldCharType="separate"/>
            </w:r>
            <w:r>
              <w:rPr>
                <w:noProof/>
                <w:webHidden/>
              </w:rPr>
              <w:t>106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8"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_Toc23840358 \h </w:instrText>
            </w:r>
            <w:r>
              <w:rPr>
                <w:noProof/>
                <w:webHidden/>
              </w:rPr>
            </w:r>
            <w:r>
              <w:rPr>
                <w:noProof/>
                <w:webHidden/>
              </w:rPr>
              <w:fldChar w:fldCharType="separate"/>
            </w:r>
            <w:r>
              <w:rPr>
                <w:noProof/>
                <w:webHidden/>
              </w:rPr>
              <w:t>108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59"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_Toc23840359 \h </w:instrText>
            </w:r>
            <w:r>
              <w:rPr>
                <w:noProof/>
                <w:webHidden/>
              </w:rPr>
            </w:r>
            <w:r>
              <w:rPr>
                <w:noProof/>
                <w:webHidden/>
              </w:rPr>
              <w:fldChar w:fldCharType="separate"/>
            </w:r>
            <w:r>
              <w:rPr>
                <w:noProof/>
                <w:webHidden/>
              </w:rPr>
              <w:t>109</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60" w:history="1">
            <w:r w:rsidRPr="0052035A">
              <w:rPr>
                <w:rStyle w:val="a8"/>
                <w:noProof/>
              </w:rPr>
              <w:t>Файловый менеджер</w:t>
            </w:r>
            <w:r>
              <w:rPr>
                <w:noProof/>
                <w:webHidden/>
              </w:rPr>
              <w:tab/>
            </w:r>
            <w:r>
              <w:rPr>
                <w:noProof/>
                <w:webHidden/>
              </w:rPr>
              <w:fldChar w:fldCharType="begin"/>
            </w:r>
            <w:r>
              <w:rPr>
                <w:noProof/>
                <w:webHidden/>
              </w:rPr>
              <w:instrText xml:space="preserve"> PAGEREF _Toc23840360 \h </w:instrText>
            </w:r>
            <w:r>
              <w:rPr>
                <w:noProof/>
                <w:webHidden/>
              </w:rPr>
            </w:r>
            <w:r>
              <w:rPr>
                <w:noProof/>
                <w:webHidden/>
              </w:rPr>
              <w:fldChar w:fldCharType="separate"/>
            </w:r>
            <w:r>
              <w:rPr>
                <w:noProof/>
                <w:webHidden/>
              </w:rPr>
              <w:t>109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1" w:history="1">
            <w:r w:rsidRPr="0052035A">
              <w:rPr>
                <w:rStyle w:val="a8"/>
                <w:noProof/>
              </w:rPr>
              <w:t>Внешний вид «Мои файлы»</w:t>
            </w:r>
            <w:r>
              <w:rPr>
                <w:noProof/>
                <w:webHidden/>
              </w:rPr>
              <w:tab/>
            </w:r>
            <w:r>
              <w:rPr>
                <w:noProof/>
                <w:webHidden/>
              </w:rPr>
              <w:fldChar w:fldCharType="begin"/>
            </w:r>
            <w:r>
              <w:rPr>
                <w:noProof/>
                <w:webHidden/>
              </w:rPr>
              <w:instrText xml:space="preserve"> PAGEREF _Toc23840361 \h </w:instrText>
            </w:r>
            <w:r>
              <w:rPr>
                <w:noProof/>
                <w:webHidden/>
              </w:rPr>
            </w:r>
            <w:r>
              <w:rPr>
                <w:noProof/>
                <w:webHidden/>
              </w:rPr>
              <w:fldChar w:fldCharType="separate"/>
            </w:r>
            <w:r>
              <w:rPr>
                <w:noProof/>
                <w:webHidden/>
              </w:rPr>
              <w:t>109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2" w:history="1">
            <w:r w:rsidRPr="0052035A">
              <w:rPr>
                <w:rStyle w:val="a8"/>
                <w:noProof/>
              </w:rPr>
              <w:t>Работа с файловым менеджером</w:t>
            </w:r>
            <w:r>
              <w:rPr>
                <w:noProof/>
                <w:webHidden/>
              </w:rPr>
              <w:tab/>
            </w:r>
            <w:r>
              <w:rPr>
                <w:noProof/>
                <w:webHidden/>
              </w:rPr>
              <w:fldChar w:fldCharType="begin"/>
            </w:r>
            <w:r>
              <w:rPr>
                <w:noProof/>
                <w:webHidden/>
              </w:rPr>
              <w:instrText xml:space="preserve"> PAGEREF _Toc23840362 \h </w:instrText>
            </w:r>
            <w:r>
              <w:rPr>
                <w:noProof/>
                <w:webHidden/>
              </w:rPr>
            </w:r>
            <w:r>
              <w:rPr>
                <w:noProof/>
                <w:webHidden/>
              </w:rPr>
              <w:fldChar w:fldCharType="separate"/>
            </w:r>
            <w:r>
              <w:rPr>
                <w:noProof/>
                <w:webHidden/>
              </w:rPr>
              <w:t>110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3"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_Toc23840363 \h </w:instrText>
            </w:r>
            <w:r>
              <w:rPr>
                <w:noProof/>
                <w:webHidden/>
              </w:rPr>
            </w:r>
            <w:r>
              <w:rPr>
                <w:noProof/>
                <w:webHidden/>
              </w:rPr>
              <w:fldChar w:fldCharType="separate"/>
            </w:r>
            <w:r>
              <w:rPr>
                <w:noProof/>
                <w:webHidden/>
              </w:rPr>
              <w:t>112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4"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_Toc23840364 \h </w:instrText>
            </w:r>
            <w:r>
              <w:rPr>
                <w:noProof/>
                <w:webHidden/>
              </w:rPr>
            </w:r>
            <w:r>
              <w:rPr>
                <w:noProof/>
                <w:webHidden/>
              </w:rPr>
              <w:fldChar w:fldCharType="separate"/>
            </w:r>
            <w:r>
              <w:rPr>
                <w:noProof/>
                <w:webHidden/>
              </w:rPr>
              <w:t>113</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65" w:history="1">
            <w:r w:rsidRPr="0052035A">
              <w:rPr>
                <w:rStyle w:val="a8"/>
                <w:noProof/>
              </w:rPr>
              <w:t xml:space="preserve">«Play </w:t>
            </w:r>
            <w:r w:rsidRPr="0052035A">
              <w:rPr>
                <w:rStyle w:val="a8"/>
                <w:noProof/>
                <w:lang w:val="en-US"/>
              </w:rPr>
              <w:t>M</w:t>
            </w:r>
            <w:r w:rsidRPr="0052035A">
              <w:rPr>
                <w:rStyle w:val="a8"/>
                <w:noProof/>
              </w:rPr>
              <w:t>arket»</w:t>
            </w:r>
            <w:r>
              <w:rPr>
                <w:noProof/>
                <w:webHidden/>
              </w:rPr>
              <w:tab/>
            </w:r>
            <w:r>
              <w:rPr>
                <w:noProof/>
                <w:webHidden/>
              </w:rPr>
              <w:fldChar w:fldCharType="begin"/>
            </w:r>
            <w:r>
              <w:rPr>
                <w:noProof/>
                <w:webHidden/>
              </w:rPr>
              <w:instrText xml:space="preserve"> PAGEREF _Toc23840365 \h </w:instrText>
            </w:r>
            <w:r>
              <w:rPr>
                <w:noProof/>
                <w:webHidden/>
              </w:rPr>
            </w:r>
            <w:r>
              <w:rPr>
                <w:noProof/>
                <w:webHidden/>
              </w:rPr>
              <w:fldChar w:fldCharType="separate"/>
            </w:r>
            <w:r>
              <w:rPr>
                <w:noProof/>
                <w:webHidden/>
              </w:rPr>
              <w:t>113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6" w:history="1">
            <w:r w:rsidRPr="0052035A">
              <w:rPr>
                <w:rStyle w:val="a8"/>
                <w:noProof/>
              </w:rPr>
              <w:t>Внешний вид «Play Market»</w:t>
            </w:r>
            <w:r>
              <w:rPr>
                <w:noProof/>
                <w:webHidden/>
              </w:rPr>
              <w:tab/>
            </w:r>
            <w:r>
              <w:rPr>
                <w:noProof/>
                <w:webHidden/>
              </w:rPr>
              <w:fldChar w:fldCharType="begin"/>
            </w:r>
            <w:r>
              <w:rPr>
                <w:noProof/>
                <w:webHidden/>
              </w:rPr>
              <w:instrText xml:space="preserve"> PAGEREF _Toc23840366 \h </w:instrText>
            </w:r>
            <w:r>
              <w:rPr>
                <w:noProof/>
                <w:webHidden/>
              </w:rPr>
            </w:r>
            <w:r>
              <w:rPr>
                <w:noProof/>
                <w:webHidden/>
              </w:rPr>
              <w:fldChar w:fldCharType="separate"/>
            </w:r>
            <w:r>
              <w:rPr>
                <w:noProof/>
                <w:webHidden/>
              </w:rPr>
              <w:t>115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7" w:history="1">
            <w:r w:rsidRPr="0052035A">
              <w:rPr>
                <w:rStyle w:val="a8"/>
                <w:noProof/>
              </w:rPr>
              <w:t>«Мои приложения и игры»</w:t>
            </w:r>
            <w:r>
              <w:rPr>
                <w:noProof/>
                <w:webHidden/>
              </w:rPr>
              <w:tab/>
            </w:r>
            <w:r>
              <w:rPr>
                <w:noProof/>
                <w:webHidden/>
              </w:rPr>
              <w:fldChar w:fldCharType="begin"/>
            </w:r>
            <w:r>
              <w:rPr>
                <w:noProof/>
                <w:webHidden/>
              </w:rPr>
              <w:instrText xml:space="preserve"> PAGEREF _Toc23840367 \h </w:instrText>
            </w:r>
            <w:r>
              <w:rPr>
                <w:noProof/>
                <w:webHidden/>
              </w:rPr>
            </w:r>
            <w:r>
              <w:rPr>
                <w:noProof/>
                <w:webHidden/>
              </w:rPr>
              <w:fldChar w:fldCharType="separate"/>
            </w:r>
            <w:r>
              <w:rPr>
                <w:noProof/>
                <w:webHidden/>
              </w:rPr>
              <w:t>116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8" w:history="1">
            <w:r w:rsidRPr="0052035A">
              <w:rPr>
                <w:rStyle w:val="a8"/>
                <w:noProof/>
              </w:rPr>
              <w:t>Внешний вид</w:t>
            </w:r>
            <w:r>
              <w:rPr>
                <w:noProof/>
                <w:webHidden/>
              </w:rPr>
              <w:tab/>
            </w:r>
            <w:r>
              <w:rPr>
                <w:noProof/>
                <w:webHidden/>
              </w:rPr>
              <w:fldChar w:fldCharType="begin"/>
            </w:r>
            <w:r>
              <w:rPr>
                <w:noProof/>
                <w:webHidden/>
              </w:rPr>
              <w:instrText xml:space="preserve"> PAGEREF _Toc23840368 \h </w:instrText>
            </w:r>
            <w:r>
              <w:rPr>
                <w:noProof/>
                <w:webHidden/>
              </w:rPr>
            </w:r>
            <w:r>
              <w:rPr>
                <w:noProof/>
                <w:webHidden/>
              </w:rPr>
              <w:fldChar w:fldCharType="separate"/>
            </w:r>
            <w:r>
              <w:rPr>
                <w:noProof/>
                <w:webHidden/>
              </w:rPr>
              <w:t>117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69" w:history="1">
            <w:r w:rsidRPr="0052035A">
              <w:rPr>
                <w:rStyle w:val="a8"/>
                <w:noProof/>
              </w:rPr>
              <w:t>Панель вкладок</w:t>
            </w:r>
            <w:r>
              <w:rPr>
                <w:noProof/>
                <w:webHidden/>
              </w:rPr>
              <w:tab/>
            </w:r>
            <w:r>
              <w:rPr>
                <w:noProof/>
                <w:webHidden/>
              </w:rPr>
              <w:fldChar w:fldCharType="begin"/>
            </w:r>
            <w:r>
              <w:rPr>
                <w:noProof/>
                <w:webHidden/>
              </w:rPr>
              <w:instrText xml:space="preserve"> PAGEREF _Toc23840369 \h </w:instrText>
            </w:r>
            <w:r>
              <w:rPr>
                <w:noProof/>
                <w:webHidden/>
              </w:rPr>
            </w:r>
            <w:r>
              <w:rPr>
                <w:noProof/>
                <w:webHidden/>
              </w:rPr>
              <w:fldChar w:fldCharType="separate"/>
            </w:r>
            <w:r>
              <w:rPr>
                <w:noProof/>
                <w:webHidden/>
              </w:rPr>
              <w:t>117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0" w:history="1">
            <w:r w:rsidRPr="0052035A">
              <w:rPr>
                <w:rStyle w:val="a8"/>
                <w:noProof/>
              </w:rPr>
              <w:t>Поиск приложений</w:t>
            </w:r>
            <w:r>
              <w:rPr>
                <w:noProof/>
                <w:webHidden/>
              </w:rPr>
              <w:tab/>
            </w:r>
            <w:r>
              <w:rPr>
                <w:noProof/>
                <w:webHidden/>
              </w:rPr>
              <w:fldChar w:fldCharType="begin"/>
            </w:r>
            <w:r>
              <w:rPr>
                <w:noProof/>
                <w:webHidden/>
              </w:rPr>
              <w:instrText xml:space="preserve"> PAGEREF _Toc23840370 \h </w:instrText>
            </w:r>
            <w:r>
              <w:rPr>
                <w:noProof/>
                <w:webHidden/>
              </w:rPr>
            </w:r>
            <w:r>
              <w:rPr>
                <w:noProof/>
                <w:webHidden/>
              </w:rPr>
              <w:fldChar w:fldCharType="separate"/>
            </w:r>
            <w:r>
              <w:rPr>
                <w:noProof/>
                <w:webHidden/>
              </w:rPr>
              <w:t>122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1" w:history="1">
            <w:r w:rsidRPr="0052035A">
              <w:rPr>
                <w:rStyle w:val="a8"/>
                <w:noProof/>
              </w:rPr>
              <w:t>Внешний вид карточки приложения</w:t>
            </w:r>
            <w:r>
              <w:rPr>
                <w:noProof/>
                <w:webHidden/>
              </w:rPr>
              <w:tab/>
            </w:r>
            <w:r>
              <w:rPr>
                <w:noProof/>
                <w:webHidden/>
              </w:rPr>
              <w:fldChar w:fldCharType="begin"/>
            </w:r>
            <w:r>
              <w:rPr>
                <w:noProof/>
                <w:webHidden/>
              </w:rPr>
              <w:instrText xml:space="preserve"> PAGEREF _Toc23840371 \h </w:instrText>
            </w:r>
            <w:r>
              <w:rPr>
                <w:noProof/>
                <w:webHidden/>
              </w:rPr>
            </w:r>
            <w:r>
              <w:rPr>
                <w:noProof/>
                <w:webHidden/>
              </w:rPr>
              <w:fldChar w:fldCharType="separate"/>
            </w:r>
            <w:r>
              <w:rPr>
                <w:noProof/>
                <w:webHidden/>
              </w:rPr>
              <w:t>123</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72" w:history="1">
            <w:r w:rsidRPr="0052035A">
              <w:rPr>
                <w:rStyle w:val="a8"/>
                <w:noProof/>
              </w:rPr>
              <w:t>Установка программ</w:t>
            </w:r>
            <w:r>
              <w:rPr>
                <w:noProof/>
                <w:webHidden/>
              </w:rPr>
              <w:tab/>
            </w:r>
            <w:r>
              <w:rPr>
                <w:noProof/>
                <w:webHidden/>
              </w:rPr>
              <w:fldChar w:fldCharType="begin"/>
            </w:r>
            <w:r>
              <w:rPr>
                <w:noProof/>
                <w:webHidden/>
              </w:rPr>
              <w:instrText xml:space="preserve"> PAGEREF _Toc23840372 \h </w:instrText>
            </w:r>
            <w:r>
              <w:rPr>
                <w:noProof/>
                <w:webHidden/>
              </w:rPr>
            </w:r>
            <w:r>
              <w:rPr>
                <w:noProof/>
                <w:webHidden/>
              </w:rPr>
              <w:fldChar w:fldCharType="separate"/>
            </w:r>
            <w:r>
              <w:rPr>
                <w:noProof/>
                <w:webHidden/>
              </w:rPr>
              <w:t>124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3" w:history="1">
            <w:r w:rsidRPr="0052035A">
              <w:rPr>
                <w:rStyle w:val="a8"/>
                <w:noProof/>
              </w:rPr>
              <w:t>Установка приложения из «Play маркет»</w:t>
            </w:r>
            <w:r>
              <w:rPr>
                <w:noProof/>
                <w:webHidden/>
              </w:rPr>
              <w:tab/>
            </w:r>
            <w:r>
              <w:rPr>
                <w:noProof/>
                <w:webHidden/>
              </w:rPr>
              <w:fldChar w:fldCharType="begin"/>
            </w:r>
            <w:r>
              <w:rPr>
                <w:noProof/>
                <w:webHidden/>
              </w:rPr>
              <w:instrText xml:space="preserve"> PAGEREF _Toc23840373 \h </w:instrText>
            </w:r>
            <w:r>
              <w:rPr>
                <w:noProof/>
                <w:webHidden/>
              </w:rPr>
            </w:r>
            <w:r>
              <w:rPr>
                <w:noProof/>
                <w:webHidden/>
              </w:rPr>
              <w:fldChar w:fldCharType="separate"/>
            </w:r>
            <w:r>
              <w:rPr>
                <w:noProof/>
                <w:webHidden/>
              </w:rPr>
              <w:t>124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4" w:history="1">
            <w:r w:rsidRPr="0052035A">
              <w:rPr>
                <w:rStyle w:val="a8"/>
                <w:noProof/>
              </w:rPr>
              <w:t>Установка программ с помощью интернет-браузера ПК</w:t>
            </w:r>
            <w:r>
              <w:rPr>
                <w:noProof/>
                <w:webHidden/>
              </w:rPr>
              <w:tab/>
            </w:r>
            <w:r>
              <w:rPr>
                <w:noProof/>
                <w:webHidden/>
              </w:rPr>
              <w:fldChar w:fldCharType="begin"/>
            </w:r>
            <w:r>
              <w:rPr>
                <w:noProof/>
                <w:webHidden/>
              </w:rPr>
              <w:instrText xml:space="preserve"> PAGEREF _Toc23840374 \h </w:instrText>
            </w:r>
            <w:r>
              <w:rPr>
                <w:noProof/>
                <w:webHidden/>
              </w:rPr>
            </w:r>
            <w:r>
              <w:rPr>
                <w:noProof/>
                <w:webHidden/>
              </w:rPr>
              <w:fldChar w:fldCharType="separate"/>
            </w:r>
            <w:r>
              <w:rPr>
                <w:noProof/>
                <w:webHidden/>
              </w:rPr>
              <w:t>126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5" w:history="1">
            <w:r w:rsidRPr="0052035A">
              <w:rPr>
                <w:rStyle w:val="a8"/>
                <w:noProof/>
              </w:rPr>
              <w:t>Установка «Acapela TTS Voices»</w:t>
            </w:r>
            <w:r>
              <w:rPr>
                <w:noProof/>
                <w:webHidden/>
              </w:rPr>
              <w:tab/>
            </w:r>
            <w:r>
              <w:rPr>
                <w:noProof/>
                <w:webHidden/>
              </w:rPr>
              <w:fldChar w:fldCharType="begin"/>
            </w:r>
            <w:r>
              <w:rPr>
                <w:noProof/>
                <w:webHidden/>
              </w:rPr>
              <w:instrText xml:space="preserve"> PAGEREF _Toc23840375 \h </w:instrText>
            </w:r>
            <w:r>
              <w:rPr>
                <w:noProof/>
                <w:webHidden/>
              </w:rPr>
            </w:r>
            <w:r>
              <w:rPr>
                <w:noProof/>
                <w:webHidden/>
              </w:rPr>
              <w:fldChar w:fldCharType="separate"/>
            </w:r>
            <w:r>
              <w:rPr>
                <w:noProof/>
                <w:webHidden/>
              </w:rPr>
              <w:t>127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6" w:history="1">
            <w:r w:rsidRPr="0052035A">
              <w:rPr>
                <w:rStyle w:val="a8"/>
                <w:noProof/>
              </w:rPr>
              <w:t>Установка программ из неизвестных источников</w:t>
            </w:r>
            <w:r>
              <w:rPr>
                <w:noProof/>
                <w:webHidden/>
              </w:rPr>
              <w:tab/>
            </w:r>
            <w:r>
              <w:rPr>
                <w:noProof/>
                <w:webHidden/>
              </w:rPr>
              <w:fldChar w:fldCharType="begin"/>
            </w:r>
            <w:r>
              <w:rPr>
                <w:noProof/>
                <w:webHidden/>
              </w:rPr>
              <w:instrText xml:space="preserve"> PAGEREF _Toc23840376 \h </w:instrText>
            </w:r>
            <w:r>
              <w:rPr>
                <w:noProof/>
                <w:webHidden/>
              </w:rPr>
            </w:r>
            <w:r>
              <w:rPr>
                <w:noProof/>
                <w:webHidden/>
              </w:rPr>
              <w:fldChar w:fldCharType="separate"/>
            </w:r>
            <w:r>
              <w:rPr>
                <w:noProof/>
                <w:webHidden/>
              </w:rPr>
              <w:t>127</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77" w:history="1">
            <w:r w:rsidRPr="0052035A">
              <w:rPr>
                <w:rStyle w:val="a8"/>
                <w:noProof/>
              </w:rPr>
              <w:t>Удаления приложений через «Play маркет»</w:t>
            </w:r>
            <w:r>
              <w:rPr>
                <w:noProof/>
                <w:webHidden/>
              </w:rPr>
              <w:tab/>
            </w:r>
            <w:r>
              <w:rPr>
                <w:noProof/>
                <w:webHidden/>
              </w:rPr>
              <w:fldChar w:fldCharType="begin"/>
            </w:r>
            <w:r>
              <w:rPr>
                <w:noProof/>
                <w:webHidden/>
              </w:rPr>
              <w:instrText xml:space="preserve"> PAGEREF _Toc23840377 \h </w:instrText>
            </w:r>
            <w:r>
              <w:rPr>
                <w:noProof/>
                <w:webHidden/>
              </w:rPr>
            </w:r>
            <w:r>
              <w:rPr>
                <w:noProof/>
                <w:webHidden/>
              </w:rPr>
              <w:fldChar w:fldCharType="separate"/>
            </w:r>
            <w:r>
              <w:rPr>
                <w:noProof/>
                <w:webHidden/>
              </w:rPr>
              <w:t>129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8"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_Toc23840378 \h </w:instrText>
            </w:r>
            <w:r>
              <w:rPr>
                <w:noProof/>
                <w:webHidden/>
              </w:rPr>
            </w:r>
            <w:r>
              <w:rPr>
                <w:noProof/>
                <w:webHidden/>
              </w:rPr>
              <w:fldChar w:fldCharType="separate"/>
            </w:r>
            <w:r>
              <w:rPr>
                <w:noProof/>
                <w:webHidden/>
              </w:rPr>
              <w:t>129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79"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_Toc23840379 \h </w:instrText>
            </w:r>
            <w:r>
              <w:rPr>
                <w:noProof/>
                <w:webHidden/>
              </w:rPr>
            </w:r>
            <w:r>
              <w:rPr>
                <w:noProof/>
                <w:webHidden/>
              </w:rPr>
              <w:fldChar w:fldCharType="separate"/>
            </w:r>
            <w:r>
              <w:rPr>
                <w:noProof/>
                <w:webHidden/>
              </w:rPr>
              <w:t>130</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80" w:history="1">
            <w:r w:rsidRPr="0052035A">
              <w:rPr>
                <w:rStyle w:val="a8"/>
                <w:noProof/>
              </w:rPr>
              <w:t>Работа с ярлыками и папками</w:t>
            </w:r>
            <w:r>
              <w:rPr>
                <w:noProof/>
                <w:webHidden/>
              </w:rPr>
              <w:tab/>
            </w:r>
            <w:r>
              <w:rPr>
                <w:noProof/>
                <w:webHidden/>
              </w:rPr>
              <w:fldChar w:fldCharType="begin"/>
            </w:r>
            <w:r>
              <w:rPr>
                <w:noProof/>
                <w:webHidden/>
              </w:rPr>
              <w:instrText xml:space="preserve"> PAGEREF _Toc23840380 \h </w:instrText>
            </w:r>
            <w:r>
              <w:rPr>
                <w:noProof/>
                <w:webHidden/>
              </w:rPr>
            </w:r>
            <w:r>
              <w:rPr>
                <w:noProof/>
                <w:webHidden/>
              </w:rPr>
              <w:fldChar w:fldCharType="separate"/>
            </w:r>
            <w:r>
              <w:rPr>
                <w:noProof/>
                <w:webHidden/>
              </w:rPr>
              <w:t>130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1" w:history="1">
            <w:r w:rsidRPr="0052035A">
              <w:rPr>
                <w:rStyle w:val="a8"/>
                <w:noProof/>
              </w:rPr>
              <w:t>Добавление кнопки «Меню» на рабочий стол</w:t>
            </w:r>
            <w:r>
              <w:rPr>
                <w:noProof/>
                <w:webHidden/>
              </w:rPr>
              <w:tab/>
            </w:r>
            <w:r>
              <w:rPr>
                <w:noProof/>
                <w:webHidden/>
              </w:rPr>
              <w:fldChar w:fldCharType="begin"/>
            </w:r>
            <w:r>
              <w:rPr>
                <w:noProof/>
                <w:webHidden/>
              </w:rPr>
              <w:instrText xml:space="preserve"> PAGEREF _Toc23840381 \h </w:instrText>
            </w:r>
            <w:r>
              <w:rPr>
                <w:noProof/>
                <w:webHidden/>
              </w:rPr>
            </w:r>
            <w:r>
              <w:rPr>
                <w:noProof/>
                <w:webHidden/>
              </w:rPr>
              <w:fldChar w:fldCharType="separate"/>
            </w:r>
            <w:r>
              <w:rPr>
                <w:noProof/>
                <w:webHidden/>
              </w:rPr>
              <w:t>130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2" w:history="1">
            <w:r w:rsidRPr="0052035A">
              <w:rPr>
                <w:rStyle w:val="a8"/>
                <w:noProof/>
              </w:rPr>
              <w:t>«Экран приложений»</w:t>
            </w:r>
            <w:r>
              <w:rPr>
                <w:noProof/>
                <w:webHidden/>
              </w:rPr>
              <w:tab/>
            </w:r>
            <w:r>
              <w:rPr>
                <w:noProof/>
                <w:webHidden/>
              </w:rPr>
              <w:fldChar w:fldCharType="begin"/>
            </w:r>
            <w:r>
              <w:rPr>
                <w:noProof/>
                <w:webHidden/>
              </w:rPr>
              <w:instrText xml:space="preserve"> PAGEREF _Toc23840382 \h </w:instrText>
            </w:r>
            <w:r>
              <w:rPr>
                <w:noProof/>
                <w:webHidden/>
              </w:rPr>
            </w:r>
            <w:r>
              <w:rPr>
                <w:noProof/>
                <w:webHidden/>
              </w:rPr>
              <w:fldChar w:fldCharType="separate"/>
            </w:r>
            <w:r>
              <w:rPr>
                <w:noProof/>
                <w:webHidden/>
              </w:rPr>
              <w:t>131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3" w:history="1">
            <w:r w:rsidRPr="0052035A">
              <w:rPr>
                <w:rStyle w:val="a8"/>
                <w:noProof/>
              </w:rPr>
              <w:t>Добавление ярлыка на рабочий стол</w:t>
            </w:r>
            <w:r>
              <w:rPr>
                <w:noProof/>
                <w:webHidden/>
              </w:rPr>
              <w:tab/>
            </w:r>
            <w:r>
              <w:rPr>
                <w:noProof/>
                <w:webHidden/>
              </w:rPr>
              <w:fldChar w:fldCharType="begin"/>
            </w:r>
            <w:r>
              <w:rPr>
                <w:noProof/>
                <w:webHidden/>
              </w:rPr>
              <w:instrText xml:space="preserve"> PAGEREF _Toc23840383 \h </w:instrText>
            </w:r>
            <w:r>
              <w:rPr>
                <w:noProof/>
                <w:webHidden/>
              </w:rPr>
            </w:r>
            <w:r>
              <w:rPr>
                <w:noProof/>
                <w:webHidden/>
              </w:rPr>
              <w:fldChar w:fldCharType="separate"/>
            </w:r>
            <w:r>
              <w:rPr>
                <w:noProof/>
                <w:webHidden/>
              </w:rPr>
              <w:t>133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4" w:history="1">
            <w:r w:rsidRPr="0052035A">
              <w:rPr>
                <w:rStyle w:val="a8"/>
                <w:noProof/>
              </w:rPr>
              <w:t>Перемещение ярлыков</w:t>
            </w:r>
            <w:r>
              <w:rPr>
                <w:noProof/>
                <w:webHidden/>
              </w:rPr>
              <w:tab/>
            </w:r>
            <w:r>
              <w:rPr>
                <w:noProof/>
                <w:webHidden/>
              </w:rPr>
              <w:fldChar w:fldCharType="begin"/>
            </w:r>
            <w:r>
              <w:rPr>
                <w:noProof/>
                <w:webHidden/>
              </w:rPr>
              <w:instrText xml:space="preserve"> PAGEREF _Toc23840384 \h </w:instrText>
            </w:r>
            <w:r>
              <w:rPr>
                <w:noProof/>
                <w:webHidden/>
              </w:rPr>
            </w:r>
            <w:r>
              <w:rPr>
                <w:noProof/>
                <w:webHidden/>
              </w:rPr>
              <w:fldChar w:fldCharType="separate"/>
            </w:r>
            <w:r>
              <w:rPr>
                <w:noProof/>
                <w:webHidden/>
              </w:rPr>
              <w:t>133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5" w:history="1">
            <w:r w:rsidRPr="0052035A">
              <w:rPr>
                <w:rStyle w:val="a8"/>
                <w:noProof/>
              </w:rPr>
              <w:t>Перемещение ярлыка в пределах одной страницы рабочего стола:</w:t>
            </w:r>
            <w:r>
              <w:rPr>
                <w:noProof/>
                <w:webHidden/>
              </w:rPr>
              <w:tab/>
            </w:r>
            <w:r>
              <w:rPr>
                <w:noProof/>
                <w:webHidden/>
              </w:rPr>
              <w:fldChar w:fldCharType="begin"/>
            </w:r>
            <w:r>
              <w:rPr>
                <w:noProof/>
                <w:webHidden/>
              </w:rPr>
              <w:instrText xml:space="preserve"> PAGEREF _Toc23840385 \h </w:instrText>
            </w:r>
            <w:r>
              <w:rPr>
                <w:noProof/>
                <w:webHidden/>
              </w:rPr>
            </w:r>
            <w:r>
              <w:rPr>
                <w:noProof/>
                <w:webHidden/>
              </w:rPr>
              <w:fldChar w:fldCharType="separate"/>
            </w:r>
            <w:r>
              <w:rPr>
                <w:noProof/>
                <w:webHidden/>
              </w:rPr>
              <w:t>134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6" w:history="1">
            <w:r w:rsidRPr="0052035A">
              <w:rPr>
                <w:rStyle w:val="a8"/>
                <w:noProof/>
              </w:rPr>
              <w:t>Перемещение ярлыка между страницами рабочего стола:</w:t>
            </w:r>
            <w:r>
              <w:rPr>
                <w:noProof/>
                <w:webHidden/>
              </w:rPr>
              <w:tab/>
            </w:r>
            <w:r>
              <w:rPr>
                <w:noProof/>
                <w:webHidden/>
              </w:rPr>
              <w:fldChar w:fldCharType="begin"/>
            </w:r>
            <w:r>
              <w:rPr>
                <w:noProof/>
                <w:webHidden/>
              </w:rPr>
              <w:instrText xml:space="preserve"> PAGEREF _Toc23840386 \h </w:instrText>
            </w:r>
            <w:r>
              <w:rPr>
                <w:noProof/>
                <w:webHidden/>
              </w:rPr>
            </w:r>
            <w:r>
              <w:rPr>
                <w:noProof/>
                <w:webHidden/>
              </w:rPr>
              <w:fldChar w:fldCharType="separate"/>
            </w:r>
            <w:r>
              <w:rPr>
                <w:noProof/>
                <w:webHidden/>
              </w:rPr>
              <w:t>134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7" w:history="1">
            <w:r w:rsidRPr="0052035A">
              <w:rPr>
                <w:rStyle w:val="a8"/>
                <w:noProof/>
              </w:rPr>
              <w:t>Способ 1 «Добавочный»</w:t>
            </w:r>
            <w:r>
              <w:rPr>
                <w:noProof/>
                <w:webHidden/>
              </w:rPr>
              <w:tab/>
            </w:r>
            <w:r>
              <w:rPr>
                <w:noProof/>
                <w:webHidden/>
              </w:rPr>
              <w:fldChar w:fldCharType="begin"/>
            </w:r>
            <w:r>
              <w:rPr>
                <w:noProof/>
                <w:webHidden/>
              </w:rPr>
              <w:instrText xml:space="preserve"> PAGEREF _Toc23840387 \h </w:instrText>
            </w:r>
            <w:r>
              <w:rPr>
                <w:noProof/>
                <w:webHidden/>
              </w:rPr>
            </w:r>
            <w:r>
              <w:rPr>
                <w:noProof/>
                <w:webHidden/>
              </w:rPr>
              <w:fldChar w:fldCharType="separate"/>
            </w:r>
            <w:r>
              <w:rPr>
                <w:noProof/>
                <w:webHidden/>
              </w:rPr>
              <w:t>135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8" w:history="1">
            <w:r w:rsidRPr="0052035A">
              <w:rPr>
                <w:rStyle w:val="a8"/>
                <w:noProof/>
              </w:rPr>
              <w:t>Способ 2 «Избранный»</w:t>
            </w:r>
            <w:r>
              <w:rPr>
                <w:noProof/>
                <w:webHidden/>
              </w:rPr>
              <w:tab/>
            </w:r>
            <w:r>
              <w:rPr>
                <w:noProof/>
                <w:webHidden/>
              </w:rPr>
              <w:fldChar w:fldCharType="begin"/>
            </w:r>
            <w:r>
              <w:rPr>
                <w:noProof/>
                <w:webHidden/>
              </w:rPr>
              <w:instrText xml:space="preserve"> PAGEREF _Toc23840388 \h </w:instrText>
            </w:r>
            <w:r>
              <w:rPr>
                <w:noProof/>
                <w:webHidden/>
              </w:rPr>
            </w:r>
            <w:r>
              <w:rPr>
                <w:noProof/>
                <w:webHidden/>
              </w:rPr>
              <w:fldChar w:fldCharType="separate"/>
            </w:r>
            <w:r>
              <w:rPr>
                <w:noProof/>
                <w:webHidden/>
              </w:rPr>
              <w:t>135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89" w:history="1">
            <w:r w:rsidRPr="0052035A">
              <w:rPr>
                <w:rStyle w:val="a8"/>
                <w:noProof/>
              </w:rPr>
              <w:t>Способ 3 «Классический»</w:t>
            </w:r>
            <w:r>
              <w:rPr>
                <w:noProof/>
                <w:webHidden/>
              </w:rPr>
              <w:tab/>
            </w:r>
            <w:r>
              <w:rPr>
                <w:noProof/>
                <w:webHidden/>
              </w:rPr>
              <w:fldChar w:fldCharType="begin"/>
            </w:r>
            <w:r>
              <w:rPr>
                <w:noProof/>
                <w:webHidden/>
              </w:rPr>
              <w:instrText xml:space="preserve"> PAGEREF _Toc23840389 \h </w:instrText>
            </w:r>
            <w:r>
              <w:rPr>
                <w:noProof/>
                <w:webHidden/>
              </w:rPr>
            </w:r>
            <w:r>
              <w:rPr>
                <w:noProof/>
                <w:webHidden/>
              </w:rPr>
              <w:fldChar w:fldCharType="separate"/>
            </w:r>
            <w:r>
              <w:rPr>
                <w:noProof/>
                <w:webHidden/>
              </w:rPr>
              <w:t>136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0" w:history="1">
            <w:r w:rsidRPr="0052035A">
              <w:rPr>
                <w:rStyle w:val="a8"/>
                <w:noProof/>
              </w:rPr>
              <w:t>Формирование панели «Избранное»</w:t>
            </w:r>
            <w:r>
              <w:rPr>
                <w:noProof/>
                <w:webHidden/>
              </w:rPr>
              <w:tab/>
            </w:r>
            <w:r>
              <w:rPr>
                <w:noProof/>
                <w:webHidden/>
              </w:rPr>
              <w:fldChar w:fldCharType="begin"/>
            </w:r>
            <w:r>
              <w:rPr>
                <w:noProof/>
                <w:webHidden/>
              </w:rPr>
              <w:instrText xml:space="preserve"> PAGEREF _Toc23840390 \h </w:instrText>
            </w:r>
            <w:r>
              <w:rPr>
                <w:noProof/>
                <w:webHidden/>
              </w:rPr>
            </w:r>
            <w:r>
              <w:rPr>
                <w:noProof/>
                <w:webHidden/>
              </w:rPr>
              <w:fldChar w:fldCharType="separate"/>
            </w:r>
            <w:r>
              <w:rPr>
                <w:noProof/>
                <w:webHidden/>
              </w:rPr>
              <w:t>137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1" w:history="1">
            <w:r w:rsidRPr="0052035A">
              <w:rPr>
                <w:rStyle w:val="a8"/>
                <w:noProof/>
              </w:rPr>
              <w:t>Окно «Быстрые параметры»</w:t>
            </w:r>
            <w:r>
              <w:rPr>
                <w:noProof/>
                <w:webHidden/>
              </w:rPr>
              <w:tab/>
            </w:r>
            <w:r>
              <w:rPr>
                <w:noProof/>
                <w:webHidden/>
              </w:rPr>
              <w:fldChar w:fldCharType="begin"/>
            </w:r>
            <w:r>
              <w:rPr>
                <w:noProof/>
                <w:webHidden/>
              </w:rPr>
              <w:instrText xml:space="preserve"> PAGEREF _Toc23840391 \h </w:instrText>
            </w:r>
            <w:r>
              <w:rPr>
                <w:noProof/>
                <w:webHidden/>
              </w:rPr>
            </w:r>
            <w:r>
              <w:rPr>
                <w:noProof/>
                <w:webHidden/>
              </w:rPr>
              <w:fldChar w:fldCharType="separate"/>
            </w:r>
            <w:r>
              <w:rPr>
                <w:noProof/>
                <w:webHidden/>
              </w:rPr>
              <w:t>137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2" w:history="1">
            <w:r w:rsidRPr="0052035A">
              <w:rPr>
                <w:rStyle w:val="a8"/>
                <w:noProof/>
              </w:rPr>
              <w:t>Удаление ярлыка</w:t>
            </w:r>
            <w:r>
              <w:rPr>
                <w:noProof/>
                <w:webHidden/>
              </w:rPr>
              <w:tab/>
            </w:r>
            <w:r>
              <w:rPr>
                <w:noProof/>
                <w:webHidden/>
              </w:rPr>
              <w:fldChar w:fldCharType="begin"/>
            </w:r>
            <w:r>
              <w:rPr>
                <w:noProof/>
                <w:webHidden/>
              </w:rPr>
              <w:instrText xml:space="preserve"> PAGEREF _Toc23840392 \h </w:instrText>
            </w:r>
            <w:r>
              <w:rPr>
                <w:noProof/>
                <w:webHidden/>
              </w:rPr>
            </w:r>
            <w:r>
              <w:rPr>
                <w:noProof/>
                <w:webHidden/>
              </w:rPr>
              <w:fldChar w:fldCharType="separate"/>
            </w:r>
            <w:r>
              <w:rPr>
                <w:noProof/>
                <w:webHidden/>
              </w:rPr>
              <w:t>138</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93" w:history="1">
            <w:r w:rsidRPr="0052035A">
              <w:rPr>
                <w:rStyle w:val="a8"/>
                <w:noProof/>
              </w:rPr>
              <w:t>Создание папки</w:t>
            </w:r>
            <w:r>
              <w:rPr>
                <w:noProof/>
                <w:webHidden/>
              </w:rPr>
              <w:tab/>
            </w:r>
            <w:r>
              <w:rPr>
                <w:noProof/>
                <w:webHidden/>
              </w:rPr>
              <w:fldChar w:fldCharType="begin"/>
            </w:r>
            <w:r>
              <w:rPr>
                <w:noProof/>
                <w:webHidden/>
              </w:rPr>
              <w:instrText xml:space="preserve"> PAGEREF _Toc23840393 \h </w:instrText>
            </w:r>
            <w:r>
              <w:rPr>
                <w:noProof/>
                <w:webHidden/>
              </w:rPr>
            </w:r>
            <w:r>
              <w:rPr>
                <w:noProof/>
                <w:webHidden/>
              </w:rPr>
              <w:fldChar w:fldCharType="separate"/>
            </w:r>
            <w:r>
              <w:rPr>
                <w:noProof/>
                <w:webHidden/>
              </w:rPr>
              <w:t>139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4" w:history="1">
            <w:r w:rsidRPr="0052035A">
              <w:rPr>
                <w:rStyle w:val="a8"/>
                <w:noProof/>
              </w:rPr>
              <w:t>Способ 1 «Современный»</w:t>
            </w:r>
            <w:r>
              <w:rPr>
                <w:noProof/>
                <w:webHidden/>
              </w:rPr>
              <w:tab/>
            </w:r>
            <w:r>
              <w:rPr>
                <w:noProof/>
                <w:webHidden/>
              </w:rPr>
              <w:fldChar w:fldCharType="begin"/>
            </w:r>
            <w:r>
              <w:rPr>
                <w:noProof/>
                <w:webHidden/>
              </w:rPr>
              <w:instrText xml:space="preserve"> PAGEREF _Toc23840394 \h </w:instrText>
            </w:r>
            <w:r>
              <w:rPr>
                <w:noProof/>
                <w:webHidden/>
              </w:rPr>
            </w:r>
            <w:r>
              <w:rPr>
                <w:noProof/>
                <w:webHidden/>
              </w:rPr>
              <w:fldChar w:fldCharType="separate"/>
            </w:r>
            <w:r>
              <w:rPr>
                <w:noProof/>
                <w:webHidden/>
              </w:rPr>
              <w:t>139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5" w:history="1">
            <w:r w:rsidRPr="0052035A">
              <w:rPr>
                <w:rStyle w:val="a8"/>
                <w:noProof/>
              </w:rPr>
              <w:t>Способ 2 «Классический»</w:t>
            </w:r>
            <w:r>
              <w:rPr>
                <w:noProof/>
                <w:webHidden/>
              </w:rPr>
              <w:tab/>
            </w:r>
            <w:r>
              <w:rPr>
                <w:noProof/>
                <w:webHidden/>
              </w:rPr>
              <w:fldChar w:fldCharType="begin"/>
            </w:r>
            <w:r>
              <w:rPr>
                <w:noProof/>
                <w:webHidden/>
              </w:rPr>
              <w:instrText xml:space="preserve"> PAGEREF _Toc23840395 \h </w:instrText>
            </w:r>
            <w:r>
              <w:rPr>
                <w:noProof/>
                <w:webHidden/>
              </w:rPr>
            </w:r>
            <w:r>
              <w:rPr>
                <w:noProof/>
                <w:webHidden/>
              </w:rPr>
              <w:fldChar w:fldCharType="separate"/>
            </w:r>
            <w:r>
              <w:rPr>
                <w:noProof/>
                <w:webHidden/>
              </w:rPr>
              <w:t>140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6" w:history="1">
            <w:r w:rsidRPr="0052035A">
              <w:rPr>
                <w:rStyle w:val="a8"/>
                <w:noProof/>
              </w:rPr>
              <w:t>Удаление ярлыка из папки</w:t>
            </w:r>
            <w:r>
              <w:rPr>
                <w:noProof/>
                <w:webHidden/>
              </w:rPr>
              <w:tab/>
            </w:r>
            <w:r>
              <w:rPr>
                <w:noProof/>
                <w:webHidden/>
              </w:rPr>
              <w:fldChar w:fldCharType="begin"/>
            </w:r>
            <w:r>
              <w:rPr>
                <w:noProof/>
                <w:webHidden/>
              </w:rPr>
              <w:instrText xml:space="preserve"> PAGEREF _Toc23840396 \h </w:instrText>
            </w:r>
            <w:r>
              <w:rPr>
                <w:noProof/>
                <w:webHidden/>
              </w:rPr>
            </w:r>
            <w:r>
              <w:rPr>
                <w:noProof/>
                <w:webHidden/>
              </w:rPr>
              <w:fldChar w:fldCharType="separate"/>
            </w:r>
            <w:r>
              <w:rPr>
                <w:noProof/>
                <w:webHidden/>
              </w:rPr>
              <w:t>141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7" w:history="1">
            <w:r w:rsidRPr="0052035A">
              <w:rPr>
                <w:rStyle w:val="a8"/>
                <w:noProof/>
              </w:rPr>
              <w:t>Удаление папки</w:t>
            </w:r>
            <w:r>
              <w:rPr>
                <w:noProof/>
                <w:webHidden/>
              </w:rPr>
              <w:tab/>
            </w:r>
            <w:r>
              <w:rPr>
                <w:noProof/>
                <w:webHidden/>
              </w:rPr>
              <w:fldChar w:fldCharType="begin"/>
            </w:r>
            <w:r>
              <w:rPr>
                <w:noProof/>
                <w:webHidden/>
              </w:rPr>
              <w:instrText xml:space="preserve"> PAGEREF _Toc23840397 \h </w:instrText>
            </w:r>
            <w:r>
              <w:rPr>
                <w:noProof/>
                <w:webHidden/>
              </w:rPr>
            </w:r>
            <w:r>
              <w:rPr>
                <w:noProof/>
                <w:webHidden/>
              </w:rPr>
              <w:fldChar w:fldCharType="separate"/>
            </w:r>
            <w:r>
              <w:rPr>
                <w:noProof/>
                <w:webHidden/>
              </w:rPr>
              <w:t>141</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398" w:history="1">
            <w:r w:rsidRPr="0052035A">
              <w:rPr>
                <w:rStyle w:val="a8"/>
                <w:noProof/>
              </w:rPr>
              <w:t>Виджеты</w:t>
            </w:r>
            <w:r>
              <w:rPr>
                <w:noProof/>
                <w:webHidden/>
              </w:rPr>
              <w:tab/>
            </w:r>
            <w:r>
              <w:rPr>
                <w:noProof/>
                <w:webHidden/>
              </w:rPr>
              <w:fldChar w:fldCharType="begin"/>
            </w:r>
            <w:r>
              <w:rPr>
                <w:noProof/>
                <w:webHidden/>
              </w:rPr>
              <w:instrText xml:space="preserve"> PAGEREF _Toc23840398 \h </w:instrText>
            </w:r>
            <w:r>
              <w:rPr>
                <w:noProof/>
                <w:webHidden/>
              </w:rPr>
            </w:r>
            <w:r>
              <w:rPr>
                <w:noProof/>
                <w:webHidden/>
              </w:rPr>
              <w:fldChar w:fldCharType="separate"/>
            </w:r>
            <w:r>
              <w:rPr>
                <w:noProof/>
                <w:webHidden/>
              </w:rPr>
              <w:t>142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399" w:history="1">
            <w:r w:rsidRPr="0052035A">
              <w:rPr>
                <w:rStyle w:val="a8"/>
                <w:noProof/>
              </w:rPr>
              <w:t>Добавление виджета на рабочий стол</w:t>
            </w:r>
            <w:r>
              <w:rPr>
                <w:noProof/>
                <w:webHidden/>
              </w:rPr>
              <w:tab/>
            </w:r>
            <w:r>
              <w:rPr>
                <w:noProof/>
                <w:webHidden/>
              </w:rPr>
              <w:fldChar w:fldCharType="begin"/>
            </w:r>
            <w:r>
              <w:rPr>
                <w:noProof/>
                <w:webHidden/>
              </w:rPr>
              <w:instrText xml:space="preserve"> PAGEREF _Toc23840399 \h </w:instrText>
            </w:r>
            <w:r>
              <w:rPr>
                <w:noProof/>
                <w:webHidden/>
              </w:rPr>
            </w:r>
            <w:r>
              <w:rPr>
                <w:noProof/>
                <w:webHidden/>
              </w:rPr>
              <w:fldChar w:fldCharType="separate"/>
            </w:r>
            <w:r>
              <w:rPr>
                <w:noProof/>
                <w:webHidden/>
              </w:rPr>
              <w:t>142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0" w:history="1">
            <w:r w:rsidRPr="0052035A">
              <w:rPr>
                <w:rStyle w:val="a8"/>
                <w:noProof/>
              </w:rPr>
              <w:t>Практическое задание</w:t>
            </w:r>
            <w:r>
              <w:rPr>
                <w:noProof/>
                <w:webHidden/>
              </w:rPr>
              <w:tab/>
            </w:r>
            <w:r>
              <w:rPr>
                <w:noProof/>
                <w:webHidden/>
              </w:rPr>
              <w:fldChar w:fldCharType="begin"/>
            </w:r>
            <w:r>
              <w:rPr>
                <w:noProof/>
                <w:webHidden/>
              </w:rPr>
              <w:instrText xml:space="preserve"> PAGEREF _Toc23840400 \h </w:instrText>
            </w:r>
            <w:r>
              <w:rPr>
                <w:noProof/>
                <w:webHidden/>
              </w:rPr>
            </w:r>
            <w:r>
              <w:rPr>
                <w:noProof/>
                <w:webHidden/>
              </w:rPr>
              <w:fldChar w:fldCharType="separate"/>
            </w:r>
            <w:r>
              <w:rPr>
                <w:noProof/>
                <w:webHidden/>
              </w:rPr>
              <w:t>143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1" w:history="1">
            <w:r w:rsidRPr="0052035A">
              <w:rPr>
                <w:rStyle w:val="a8"/>
                <w:noProof/>
              </w:rPr>
              <w:t>Добавление/Удаление страниц рабочего стола</w:t>
            </w:r>
            <w:r>
              <w:rPr>
                <w:noProof/>
                <w:webHidden/>
              </w:rPr>
              <w:tab/>
            </w:r>
            <w:r>
              <w:rPr>
                <w:noProof/>
                <w:webHidden/>
              </w:rPr>
              <w:fldChar w:fldCharType="begin"/>
            </w:r>
            <w:r>
              <w:rPr>
                <w:noProof/>
                <w:webHidden/>
              </w:rPr>
              <w:instrText xml:space="preserve"> PAGEREF _Toc23840401 \h </w:instrText>
            </w:r>
            <w:r>
              <w:rPr>
                <w:noProof/>
                <w:webHidden/>
              </w:rPr>
            </w:r>
            <w:r>
              <w:rPr>
                <w:noProof/>
                <w:webHidden/>
              </w:rPr>
              <w:fldChar w:fldCharType="separate"/>
            </w:r>
            <w:r>
              <w:rPr>
                <w:noProof/>
                <w:webHidden/>
              </w:rPr>
              <w:t>144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2"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_Toc23840402 \h </w:instrText>
            </w:r>
            <w:r>
              <w:rPr>
                <w:noProof/>
                <w:webHidden/>
              </w:rPr>
            </w:r>
            <w:r>
              <w:rPr>
                <w:noProof/>
                <w:webHidden/>
              </w:rPr>
              <w:fldChar w:fldCharType="separate"/>
            </w:r>
            <w:r>
              <w:rPr>
                <w:noProof/>
                <w:webHidden/>
              </w:rPr>
              <w:t>145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3"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_Toc23840403 \h </w:instrText>
            </w:r>
            <w:r>
              <w:rPr>
                <w:noProof/>
                <w:webHidden/>
              </w:rPr>
            </w:r>
            <w:r>
              <w:rPr>
                <w:noProof/>
                <w:webHidden/>
              </w:rPr>
              <w:fldChar w:fldCharType="separate"/>
            </w:r>
            <w:r>
              <w:rPr>
                <w:noProof/>
                <w:webHidden/>
              </w:rPr>
              <w:t>145</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04" w:history="1">
            <w:r w:rsidRPr="0052035A">
              <w:rPr>
                <w:rStyle w:val="a8"/>
                <w:noProof/>
              </w:rPr>
              <w:t>Управление персональными ярлыками</w:t>
            </w:r>
            <w:r>
              <w:rPr>
                <w:noProof/>
                <w:webHidden/>
              </w:rPr>
              <w:tab/>
            </w:r>
            <w:r>
              <w:rPr>
                <w:noProof/>
                <w:webHidden/>
              </w:rPr>
              <w:fldChar w:fldCharType="begin"/>
            </w:r>
            <w:r>
              <w:rPr>
                <w:noProof/>
                <w:webHidden/>
              </w:rPr>
              <w:instrText xml:space="preserve"> PAGEREF _Toc23840404 \h </w:instrText>
            </w:r>
            <w:r>
              <w:rPr>
                <w:noProof/>
                <w:webHidden/>
              </w:rPr>
            </w:r>
            <w:r>
              <w:rPr>
                <w:noProof/>
                <w:webHidden/>
              </w:rPr>
              <w:fldChar w:fldCharType="separate"/>
            </w:r>
            <w:r>
              <w:rPr>
                <w:noProof/>
                <w:webHidden/>
              </w:rPr>
              <w:t>145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5" w:history="1">
            <w:r w:rsidRPr="0052035A">
              <w:rPr>
                <w:rStyle w:val="a8"/>
                <w:noProof/>
              </w:rPr>
              <w:t>Присвоение персональной метки</w:t>
            </w:r>
            <w:r>
              <w:rPr>
                <w:noProof/>
                <w:webHidden/>
              </w:rPr>
              <w:tab/>
            </w:r>
            <w:r>
              <w:rPr>
                <w:noProof/>
                <w:webHidden/>
              </w:rPr>
              <w:fldChar w:fldCharType="begin"/>
            </w:r>
            <w:r>
              <w:rPr>
                <w:noProof/>
                <w:webHidden/>
              </w:rPr>
              <w:instrText xml:space="preserve"> PAGEREF _Toc23840405 \h </w:instrText>
            </w:r>
            <w:r>
              <w:rPr>
                <w:noProof/>
                <w:webHidden/>
              </w:rPr>
            </w:r>
            <w:r>
              <w:rPr>
                <w:noProof/>
                <w:webHidden/>
              </w:rPr>
              <w:fldChar w:fldCharType="separate"/>
            </w:r>
            <w:r>
              <w:rPr>
                <w:noProof/>
                <w:webHidden/>
              </w:rPr>
              <w:t>146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6" w:history="1">
            <w:r w:rsidRPr="0052035A">
              <w:rPr>
                <w:rStyle w:val="a8"/>
                <w:noProof/>
              </w:rPr>
              <w:t>Работа с персональными ярлыками</w:t>
            </w:r>
            <w:r>
              <w:rPr>
                <w:noProof/>
                <w:webHidden/>
              </w:rPr>
              <w:tab/>
            </w:r>
            <w:r>
              <w:rPr>
                <w:noProof/>
                <w:webHidden/>
              </w:rPr>
              <w:fldChar w:fldCharType="begin"/>
            </w:r>
            <w:r>
              <w:rPr>
                <w:noProof/>
                <w:webHidden/>
              </w:rPr>
              <w:instrText xml:space="preserve"> PAGEREF _Toc23840406 \h </w:instrText>
            </w:r>
            <w:r>
              <w:rPr>
                <w:noProof/>
                <w:webHidden/>
              </w:rPr>
            </w:r>
            <w:r>
              <w:rPr>
                <w:noProof/>
                <w:webHidden/>
              </w:rPr>
              <w:fldChar w:fldCharType="separate"/>
            </w:r>
            <w:r>
              <w:rPr>
                <w:noProof/>
                <w:webHidden/>
              </w:rPr>
              <w:t>147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7"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_Toc23840407 \h </w:instrText>
            </w:r>
            <w:r>
              <w:rPr>
                <w:noProof/>
                <w:webHidden/>
              </w:rPr>
            </w:r>
            <w:r>
              <w:rPr>
                <w:noProof/>
                <w:webHidden/>
              </w:rPr>
              <w:fldChar w:fldCharType="separate"/>
            </w:r>
            <w:r>
              <w:rPr>
                <w:noProof/>
                <w:webHidden/>
              </w:rPr>
              <w:t>147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08"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_Toc23840408 \h </w:instrText>
            </w:r>
            <w:r>
              <w:rPr>
                <w:noProof/>
                <w:webHidden/>
              </w:rPr>
            </w:r>
            <w:r>
              <w:rPr>
                <w:noProof/>
                <w:webHidden/>
              </w:rPr>
              <w:fldChar w:fldCharType="separate"/>
            </w:r>
            <w:r>
              <w:rPr>
                <w:noProof/>
                <w:webHidden/>
              </w:rPr>
              <w:t>147</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09" w:history="1">
            <w:r w:rsidRPr="0052035A">
              <w:rPr>
                <w:rStyle w:val="a8"/>
                <w:noProof/>
              </w:rPr>
              <w:t>Работа с доступными приложениями</w:t>
            </w:r>
            <w:r>
              <w:rPr>
                <w:noProof/>
                <w:webHidden/>
              </w:rPr>
              <w:tab/>
            </w:r>
            <w:r>
              <w:rPr>
                <w:noProof/>
                <w:webHidden/>
              </w:rPr>
              <w:fldChar w:fldCharType="begin"/>
            </w:r>
            <w:r>
              <w:rPr>
                <w:noProof/>
                <w:webHidden/>
              </w:rPr>
              <w:instrText xml:space="preserve"> PAGEREF _Toc23840409 \h </w:instrText>
            </w:r>
            <w:r>
              <w:rPr>
                <w:noProof/>
                <w:webHidden/>
              </w:rPr>
            </w:r>
            <w:r>
              <w:rPr>
                <w:noProof/>
                <w:webHidden/>
              </w:rPr>
              <w:fldChar w:fldCharType="separate"/>
            </w:r>
            <w:r>
              <w:rPr>
                <w:noProof/>
                <w:webHidden/>
              </w:rPr>
              <w:t>148</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10" w:history="1">
            <w:r w:rsidRPr="0052035A">
              <w:rPr>
                <w:rStyle w:val="a8"/>
                <w:noProof/>
              </w:rPr>
              <w:t>Часы</w:t>
            </w:r>
            <w:r>
              <w:rPr>
                <w:noProof/>
                <w:webHidden/>
              </w:rPr>
              <w:tab/>
            </w:r>
            <w:r>
              <w:rPr>
                <w:noProof/>
                <w:webHidden/>
              </w:rPr>
              <w:fldChar w:fldCharType="begin"/>
            </w:r>
            <w:r>
              <w:rPr>
                <w:noProof/>
                <w:webHidden/>
              </w:rPr>
              <w:instrText xml:space="preserve"> PAGEREF _Toc23840410 \h </w:instrText>
            </w:r>
            <w:r>
              <w:rPr>
                <w:noProof/>
                <w:webHidden/>
              </w:rPr>
            </w:r>
            <w:r>
              <w:rPr>
                <w:noProof/>
                <w:webHidden/>
              </w:rPr>
              <w:fldChar w:fldCharType="separate"/>
            </w:r>
            <w:r>
              <w:rPr>
                <w:noProof/>
                <w:webHidden/>
              </w:rPr>
              <w:t>149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1" w:history="1">
            <w:r w:rsidRPr="0052035A">
              <w:rPr>
                <w:rStyle w:val="a8"/>
                <w:noProof/>
              </w:rPr>
              <w:t>Вкладка «Будильник»</w:t>
            </w:r>
            <w:r>
              <w:rPr>
                <w:noProof/>
                <w:webHidden/>
              </w:rPr>
              <w:tab/>
            </w:r>
            <w:r>
              <w:rPr>
                <w:noProof/>
                <w:webHidden/>
              </w:rPr>
              <w:fldChar w:fldCharType="begin"/>
            </w:r>
            <w:r>
              <w:rPr>
                <w:noProof/>
                <w:webHidden/>
              </w:rPr>
              <w:instrText xml:space="preserve"> PAGEREF _Toc23840411 \h </w:instrText>
            </w:r>
            <w:r>
              <w:rPr>
                <w:noProof/>
                <w:webHidden/>
              </w:rPr>
            </w:r>
            <w:r>
              <w:rPr>
                <w:noProof/>
                <w:webHidden/>
              </w:rPr>
              <w:fldChar w:fldCharType="separate"/>
            </w:r>
            <w:r>
              <w:rPr>
                <w:noProof/>
                <w:webHidden/>
              </w:rPr>
              <w:t>150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2" w:history="1">
            <w:r w:rsidRPr="0052035A">
              <w:rPr>
                <w:rStyle w:val="a8"/>
                <w:noProof/>
              </w:rPr>
              <w:t>Вкладка «Мировые часы»</w:t>
            </w:r>
            <w:r>
              <w:rPr>
                <w:noProof/>
                <w:webHidden/>
              </w:rPr>
              <w:tab/>
            </w:r>
            <w:r>
              <w:rPr>
                <w:noProof/>
                <w:webHidden/>
              </w:rPr>
              <w:fldChar w:fldCharType="begin"/>
            </w:r>
            <w:r>
              <w:rPr>
                <w:noProof/>
                <w:webHidden/>
              </w:rPr>
              <w:instrText xml:space="preserve"> PAGEREF _Toc23840412 \h </w:instrText>
            </w:r>
            <w:r>
              <w:rPr>
                <w:noProof/>
                <w:webHidden/>
              </w:rPr>
            </w:r>
            <w:r>
              <w:rPr>
                <w:noProof/>
                <w:webHidden/>
              </w:rPr>
              <w:fldChar w:fldCharType="separate"/>
            </w:r>
            <w:r>
              <w:rPr>
                <w:noProof/>
                <w:webHidden/>
              </w:rPr>
              <w:t>152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3" w:history="1">
            <w:r w:rsidRPr="0052035A">
              <w:rPr>
                <w:rStyle w:val="a8"/>
                <w:noProof/>
              </w:rPr>
              <w:t>Вкладка «Секундомер»</w:t>
            </w:r>
            <w:r>
              <w:rPr>
                <w:noProof/>
                <w:webHidden/>
              </w:rPr>
              <w:tab/>
            </w:r>
            <w:r>
              <w:rPr>
                <w:noProof/>
                <w:webHidden/>
              </w:rPr>
              <w:fldChar w:fldCharType="begin"/>
            </w:r>
            <w:r>
              <w:rPr>
                <w:noProof/>
                <w:webHidden/>
              </w:rPr>
              <w:instrText xml:space="preserve"> PAGEREF _Toc23840413 \h </w:instrText>
            </w:r>
            <w:r>
              <w:rPr>
                <w:noProof/>
                <w:webHidden/>
              </w:rPr>
            </w:r>
            <w:r>
              <w:rPr>
                <w:noProof/>
                <w:webHidden/>
              </w:rPr>
              <w:fldChar w:fldCharType="separate"/>
            </w:r>
            <w:r>
              <w:rPr>
                <w:noProof/>
                <w:webHidden/>
              </w:rPr>
              <w:t>154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4" w:history="1">
            <w:r w:rsidRPr="0052035A">
              <w:rPr>
                <w:rStyle w:val="a8"/>
                <w:noProof/>
              </w:rPr>
              <w:t>Вкладка «Таймер»</w:t>
            </w:r>
            <w:r>
              <w:rPr>
                <w:noProof/>
                <w:webHidden/>
              </w:rPr>
              <w:tab/>
            </w:r>
            <w:r>
              <w:rPr>
                <w:noProof/>
                <w:webHidden/>
              </w:rPr>
              <w:fldChar w:fldCharType="begin"/>
            </w:r>
            <w:r>
              <w:rPr>
                <w:noProof/>
                <w:webHidden/>
              </w:rPr>
              <w:instrText xml:space="preserve"> PAGEREF _Toc23840414 \h </w:instrText>
            </w:r>
            <w:r>
              <w:rPr>
                <w:noProof/>
                <w:webHidden/>
              </w:rPr>
            </w:r>
            <w:r>
              <w:rPr>
                <w:noProof/>
                <w:webHidden/>
              </w:rPr>
              <w:fldChar w:fldCharType="separate"/>
            </w:r>
            <w:r>
              <w:rPr>
                <w:noProof/>
                <w:webHidden/>
              </w:rPr>
              <w:t>154</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15" w:history="1">
            <w:r w:rsidRPr="0052035A">
              <w:rPr>
                <w:rStyle w:val="a8"/>
                <w:noProof/>
              </w:rPr>
              <w:t>Приложение «Почта»</w:t>
            </w:r>
            <w:r>
              <w:rPr>
                <w:noProof/>
                <w:webHidden/>
              </w:rPr>
              <w:tab/>
            </w:r>
            <w:r>
              <w:rPr>
                <w:noProof/>
                <w:webHidden/>
              </w:rPr>
              <w:fldChar w:fldCharType="begin"/>
            </w:r>
            <w:r>
              <w:rPr>
                <w:noProof/>
                <w:webHidden/>
              </w:rPr>
              <w:instrText xml:space="preserve"> PAGEREF _Toc23840415 \h </w:instrText>
            </w:r>
            <w:r>
              <w:rPr>
                <w:noProof/>
                <w:webHidden/>
              </w:rPr>
            </w:r>
            <w:r>
              <w:rPr>
                <w:noProof/>
                <w:webHidden/>
              </w:rPr>
              <w:fldChar w:fldCharType="separate"/>
            </w:r>
            <w:r>
              <w:rPr>
                <w:noProof/>
                <w:webHidden/>
              </w:rPr>
              <w:t>155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6" w:history="1">
            <w:r w:rsidRPr="0052035A">
              <w:rPr>
                <w:rStyle w:val="a8"/>
                <w:noProof/>
              </w:rPr>
              <w:t>Внешний вид</w:t>
            </w:r>
            <w:r>
              <w:rPr>
                <w:noProof/>
                <w:webHidden/>
              </w:rPr>
              <w:tab/>
            </w:r>
            <w:r>
              <w:rPr>
                <w:noProof/>
                <w:webHidden/>
              </w:rPr>
              <w:fldChar w:fldCharType="begin"/>
            </w:r>
            <w:r>
              <w:rPr>
                <w:noProof/>
                <w:webHidden/>
              </w:rPr>
              <w:instrText xml:space="preserve"> PAGEREF _Toc23840416 \h </w:instrText>
            </w:r>
            <w:r>
              <w:rPr>
                <w:noProof/>
                <w:webHidden/>
              </w:rPr>
            </w:r>
            <w:r>
              <w:rPr>
                <w:noProof/>
                <w:webHidden/>
              </w:rPr>
              <w:fldChar w:fldCharType="separate"/>
            </w:r>
            <w:r>
              <w:rPr>
                <w:noProof/>
                <w:webHidden/>
              </w:rPr>
              <w:t>156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7" w:history="1">
            <w:r w:rsidRPr="0052035A">
              <w:rPr>
                <w:rStyle w:val="a8"/>
                <w:noProof/>
              </w:rPr>
              <w:t>Настройка почтового приложения</w:t>
            </w:r>
            <w:r>
              <w:rPr>
                <w:noProof/>
                <w:webHidden/>
              </w:rPr>
              <w:tab/>
            </w:r>
            <w:r>
              <w:rPr>
                <w:noProof/>
                <w:webHidden/>
              </w:rPr>
              <w:fldChar w:fldCharType="begin"/>
            </w:r>
            <w:r>
              <w:rPr>
                <w:noProof/>
                <w:webHidden/>
              </w:rPr>
              <w:instrText xml:space="preserve"> PAGEREF _Toc23840417 \h </w:instrText>
            </w:r>
            <w:r>
              <w:rPr>
                <w:noProof/>
                <w:webHidden/>
              </w:rPr>
            </w:r>
            <w:r>
              <w:rPr>
                <w:noProof/>
                <w:webHidden/>
              </w:rPr>
              <w:fldChar w:fldCharType="separate"/>
            </w:r>
            <w:r>
              <w:rPr>
                <w:noProof/>
                <w:webHidden/>
              </w:rPr>
              <w:t>157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8" w:history="1">
            <w:r w:rsidRPr="0052035A">
              <w:rPr>
                <w:rStyle w:val="a8"/>
                <w:noProof/>
              </w:rPr>
              <w:t>Создание почтового сообщения</w:t>
            </w:r>
            <w:r>
              <w:rPr>
                <w:noProof/>
                <w:webHidden/>
              </w:rPr>
              <w:tab/>
            </w:r>
            <w:r>
              <w:rPr>
                <w:noProof/>
                <w:webHidden/>
              </w:rPr>
              <w:fldChar w:fldCharType="begin"/>
            </w:r>
            <w:r>
              <w:rPr>
                <w:noProof/>
                <w:webHidden/>
              </w:rPr>
              <w:instrText xml:space="preserve"> PAGEREF _Toc23840418 \h </w:instrText>
            </w:r>
            <w:r>
              <w:rPr>
                <w:noProof/>
                <w:webHidden/>
              </w:rPr>
            </w:r>
            <w:r>
              <w:rPr>
                <w:noProof/>
                <w:webHidden/>
              </w:rPr>
              <w:fldChar w:fldCharType="separate"/>
            </w:r>
            <w:r>
              <w:rPr>
                <w:noProof/>
                <w:webHidden/>
              </w:rPr>
              <w:t>158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19" w:history="1">
            <w:r w:rsidRPr="0052035A">
              <w:rPr>
                <w:rStyle w:val="a8"/>
                <w:noProof/>
              </w:rPr>
              <w:t>Отправка вложения</w:t>
            </w:r>
            <w:r>
              <w:rPr>
                <w:noProof/>
                <w:webHidden/>
              </w:rPr>
              <w:tab/>
            </w:r>
            <w:r>
              <w:rPr>
                <w:noProof/>
                <w:webHidden/>
              </w:rPr>
              <w:fldChar w:fldCharType="begin"/>
            </w:r>
            <w:r>
              <w:rPr>
                <w:noProof/>
                <w:webHidden/>
              </w:rPr>
              <w:instrText xml:space="preserve"> PAGEREF _Toc23840419 \h </w:instrText>
            </w:r>
            <w:r>
              <w:rPr>
                <w:noProof/>
                <w:webHidden/>
              </w:rPr>
            </w:r>
            <w:r>
              <w:rPr>
                <w:noProof/>
                <w:webHidden/>
              </w:rPr>
              <w:fldChar w:fldCharType="separate"/>
            </w:r>
            <w:r>
              <w:rPr>
                <w:noProof/>
                <w:webHidden/>
              </w:rPr>
              <w:t>158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20" w:history="1">
            <w:r w:rsidRPr="0052035A">
              <w:rPr>
                <w:rStyle w:val="a8"/>
                <w:noProof/>
              </w:rPr>
              <w:t>Операции с полученным почтовым сообщением</w:t>
            </w:r>
            <w:r>
              <w:rPr>
                <w:noProof/>
                <w:webHidden/>
              </w:rPr>
              <w:tab/>
            </w:r>
            <w:r>
              <w:rPr>
                <w:noProof/>
                <w:webHidden/>
              </w:rPr>
              <w:fldChar w:fldCharType="begin"/>
            </w:r>
            <w:r>
              <w:rPr>
                <w:noProof/>
                <w:webHidden/>
              </w:rPr>
              <w:instrText xml:space="preserve"> PAGEREF _Toc23840420 \h </w:instrText>
            </w:r>
            <w:r>
              <w:rPr>
                <w:noProof/>
                <w:webHidden/>
              </w:rPr>
            </w:r>
            <w:r>
              <w:rPr>
                <w:noProof/>
                <w:webHidden/>
              </w:rPr>
              <w:fldChar w:fldCharType="separate"/>
            </w:r>
            <w:r>
              <w:rPr>
                <w:noProof/>
                <w:webHidden/>
              </w:rPr>
              <w:t>159</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21" w:history="1">
            <w:r w:rsidRPr="0052035A">
              <w:rPr>
                <w:rStyle w:val="a8"/>
                <w:noProof/>
              </w:rPr>
              <w:t>Приложение «Погода»</w:t>
            </w:r>
            <w:r>
              <w:rPr>
                <w:noProof/>
                <w:webHidden/>
              </w:rPr>
              <w:tab/>
            </w:r>
            <w:r>
              <w:rPr>
                <w:noProof/>
                <w:webHidden/>
              </w:rPr>
              <w:fldChar w:fldCharType="begin"/>
            </w:r>
            <w:r>
              <w:rPr>
                <w:noProof/>
                <w:webHidden/>
              </w:rPr>
              <w:instrText xml:space="preserve"> PAGEREF _Toc23840421 \h </w:instrText>
            </w:r>
            <w:r>
              <w:rPr>
                <w:noProof/>
                <w:webHidden/>
              </w:rPr>
            </w:r>
            <w:r>
              <w:rPr>
                <w:noProof/>
                <w:webHidden/>
              </w:rPr>
              <w:fldChar w:fldCharType="separate"/>
            </w:r>
            <w:r>
              <w:rPr>
                <w:noProof/>
                <w:webHidden/>
              </w:rPr>
              <w:t>160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22" w:history="1">
            <w:r w:rsidRPr="0052035A">
              <w:rPr>
                <w:rStyle w:val="a8"/>
                <w:noProof/>
              </w:rPr>
              <w:t>Внешний вид</w:t>
            </w:r>
            <w:r>
              <w:rPr>
                <w:noProof/>
                <w:webHidden/>
              </w:rPr>
              <w:tab/>
            </w:r>
            <w:r>
              <w:rPr>
                <w:noProof/>
                <w:webHidden/>
              </w:rPr>
              <w:fldChar w:fldCharType="begin"/>
            </w:r>
            <w:r>
              <w:rPr>
                <w:noProof/>
                <w:webHidden/>
              </w:rPr>
              <w:instrText xml:space="preserve"> PAGEREF _Toc23840422 \h </w:instrText>
            </w:r>
            <w:r>
              <w:rPr>
                <w:noProof/>
                <w:webHidden/>
              </w:rPr>
            </w:r>
            <w:r>
              <w:rPr>
                <w:noProof/>
                <w:webHidden/>
              </w:rPr>
              <w:fldChar w:fldCharType="separate"/>
            </w:r>
            <w:r>
              <w:rPr>
                <w:noProof/>
                <w:webHidden/>
              </w:rPr>
              <w:t>160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23" w:history="1">
            <w:r w:rsidRPr="0052035A">
              <w:rPr>
                <w:rStyle w:val="a8"/>
                <w:noProof/>
              </w:rPr>
              <w:t>Настройка приложения</w:t>
            </w:r>
            <w:r>
              <w:rPr>
                <w:noProof/>
                <w:webHidden/>
              </w:rPr>
              <w:tab/>
            </w:r>
            <w:r>
              <w:rPr>
                <w:noProof/>
                <w:webHidden/>
              </w:rPr>
              <w:fldChar w:fldCharType="begin"/>
            </w:r>
            <w:r>
              <w:rPr>
                <w:noProof/>
                <w:webHidden/>
              </w:rPr>
              <w:instrText xml:space="preserve"> PAGEREF _Toc23840423 \h </w:instrText>
            </w:r>
            <w:r>
              <w:rPr>
                <w:noProof/>
                <w:webHidden/>
              </w:rPr>
            </w:r>
            <w:r>
              <w:rPr>
                <w:noProof/>
                <w:webHidden/>
              </w:rPr>
              <w:fldChar w:fldCharType="separate"/>
            </w:r>
            <w:r>
              <w:rPr>
                <w:noProof/>
                <w:webHidden/>
              </w:rPr>
              <w:t>162</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24" w:history="1">
            <w:r w:rsidRPr="0052035A">
              <w:rPr>
                <w:rStyle w:val="a8"/>
                <w:noProof/>
              </w:rPr>
              <w:t>Be My Eyes. «Маленькие добрые дела с глобальным значением»</w:t>
            </w:r>
            <w:r>
              <w:rPr>
                <w:noProof/>
                <w:webHidden/>
              </w:rPr>
              <w:tab/>
            </w:r>
            <w:r>
              <w:rPr>
                <w:noProof/>
                <w:webHidden/>
              </w:rPr>
              <w:fldChar w:fldCharType="begin"/>
            </w:r>
            <w:r>
              <w:rPr>
                <w:noProof/>
                <w:webHidden/>
              </w:rPr>
              <w:instrText xml:space="preserve"> PAGEREF _Toc23840424 \h </w:instrText>
            </w:r>
            <w:r>
              <w:rPr>
                <w:noProof/>
                <w:webHidden/>
              </w:rPr>
            </w:r>
            <w:r>
              <w:rPr>
                <w:noProof/>
                <w:webHidden/>
              </w:rPr>
              <w:fldChar w:fldCharType="separate"/>
            </w:r>
            <w:r>
              <w:rPr>
                <w:noProof/>
                <w:webHidden/>
              </w:rPr>
              <w:t>162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25" w:history="1">
            <w:r w:rsidRPr="0052035A">
              <w:rPr>
                <w:rStyle w:val="a8"/>
                <w:noProof/>
              </w:rPr>
              <w:t>Установка приложения</w:t>
            </w:r>
            <w:r>
              <w:rPr>
                <w:noProof/>
                <w:webHidden/>
              </w:rPr>
              <w:tab/>
            </w:r>
            <w:r>
              <w:rPr>
                <w:noProof/>
                <w:webHidden/>
              </w:rPr>
              <w:fldChar w:fldCharType="begin"/>
            </w:r>
            <w:r>
              <w:rPr>
                <w:noProof/>
                <w:webHidden/>
              </w:rPr>
              <w:instrText xml:space="preserve"> PAGEREF _Toc23840425 \h </w:instrText>
            </w:r>
            <w:r>
              <w:rPr>
                <w:noProof/>
                <w:webHidden/>
              </w:rPr>
            </w:r>
            <w:r>
              <w:rPr>
                <w:noProof/>
                <w:webHidden/>
              </w:rPr>
              <w:fldChar w:fldCharType="separate"/>
            </w:r>
            <w:r>
              <w:rPr>
                <w:noProof/>
                <w:webHidden/>
              </w:rPr>
              <w:t>163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26" w:history="1">
            <w:r w:rsidRPr="0052035A">
              <w:rPr>
                <w:rStyle w:val="a8"/>
                <w:noProof/>
              </w:rPr>
              <w:t>Настройки приложения</w:t>
            </w:r>
            <w:r>
              <w:rPr>
                <w:noProof/>
                <w:webHidden/>
              </w:rPr>
              <w:tab/>
            </w:r>
            <w:r>
              <w:rPr>
                <w:noProof/>
                <w:webHidden/>
              </w:rPr>
              <w:fldChar w:fldCharType="begin"/>
            </w:r>
            <w:r>
              <w:rPr>
                <w:noProof/>
                <w:webHidden/>
              </w:rPr>
              <w:instrText xml:space="preserve"> PAGEREF _Toc23840426 \h </w:instrText>
            </w:r>
            <w:r>
              <w:rPr>
                <w:noProof/>
                <w:webHidden/>
              </w:rPr>
            </w:r>
            <w:r>
              <w:rPr>
                <w:noProof/>
                <w:webHidden/>
              </w:rPr>
              <w:fldChar w:fldCharType="separate"/>
            </w:r>
            <w:r>
              <w:rPr>
                <w:noProof/>
                <w:webHidden/>
              </w:rPr>
              <w:t>165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27" w:history="1">
            <w:r w:rsidRPr="0052035A">
              <w:rPr>
                <w:rStyle w:val="a8"/>
                <w:noProof/>
              </w:rPr>
              <w:t>Внешний вид</w:t>
            </w:r>
            <w:r>
              <w:rPr>
                <w:noProof/>
                <w:webHidden/>
              </w:rPr>
              <w:tab/>
            </w:r>
            <w:r>
              <w:rPr>
                <w:noProof/>
                <w:webHidden/>
              </w:rPr>
              <w:fldChar w:fldCharType="begin"/>
            </w:r>
            <w:r>
              <w:rPr>
                <w:noProof/>
                <w:webHidden/>
              </w:rPr>
              <w:instrText xml:space="preserve"> PAGEREF _Toc23840427 \h </w:instrText>
            </w:r>
            <w:r>
              <w:rPr>
                <w:noProof/>
                <w:webHidden/>
              </w:rPr>
            </w:r>
            <w:r>
              <w:rPr>
                <w:noProof/>
                <w:webHidden/>
              </w:rPr>
              <w:fldChar w:fldCharType="separate"/>
            </w:r>
            <w:r>
              <w:rPr>
                <w:noProof/>
                <w:webHidden/>
              </w:rPr>
              <w:t>165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28" w:history="1">
            <w:r w:rsidRPr="0052035A">
              <w:rPr>
                <w:rStyle w:val="a8"/>
                <w:noProof/>
              </w:rPr>
              <w:t>Работа с приложением</w:t>
            </w:r>
            <w:r>
              <w:rPr>
                <w:noProof/>
                <w:webHidden/>
              </w:rPr>
              <w:tab/>
            </w:r>
            <w:r>
              <w:rPr>
                <w:noProof/>
                <w:webHidden/>
              </w:rPr>
              <w:fldChar w:fldCharType="begin"/>
            </w:r>
            <w:r>
              <w:rPr>
                <w:noProof/>
                <w:webHidden/>
              </w:rPr>
              <w:instrText xml:space="preserve"> PAGEREF _Toc23840428 \h </w:instrText>
            </w:r>
            <w:r>
              <w:rPr>
                <w:noProof/>
                <w:webHidden/>
              </w:rPr>
            </w:r>
            <w:r>
              <w:rPr>
                <w:noProof/>
                <w:webHidden/>
              </w:rPr>
              <w:fldChar w:fldCharType="separate"/>
            </w:r>
            <w:r>
              <w:rPr>
                <w:noProof/>
                <w:webHidden/>
              </w:rPr>
              <w:t>166</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29" w:history="1">
            <w:r w:rsidRPr="0052035A">
              <w:rPr>
                <w:rStyle w:val="a8"/>
                <w:noProof/>
              </w:rPr>
              <w:t>Smart AudioBook Player</w:t>
            </w:r>
            <w:r>
              <w:rPr>
                <w:noProof/>
                <w:webHidden/>
              </w:rPr>
              <w:tab/>
            </w:r>
            <w:r>
              <w:rPr>
                <w:noProof/>
                <w:webHidden/>
              </w:rPr>
              <w:fldChar w:fldCharType="begin"/>
            </w:r>
            <w:r>
              <w:rPr>
                <w:noProof/>
                <w:webHidden/>
              </w:rPr>
              <w:instrText xml:space="preserve"> PAGEREF _Toc23840429 \h </w:instrText>
            </w:r>
            <w:r>
              <w:rPr>
                <w:noProof/>
                <w:webHidden/>
              </w:rPr>
            </w:r>
            <w:r>
              <w:rPr>
                <w:noProof/>
                <w:webHidden/>
              </w:rPr>
              <w:fldChar w:fldCharType="separate"/>
            </w:r>
            <w:r>
              <w:rPr>
                <w:noProof/>
                <w:webHidden/>
              </w:rPr>
              <w:t>166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0" w:history="1">
            <w:r w:rsidRPr="0052035A">
              <w:rPr>
                <w:rStyle w:val="a8"/>
                <w:noProof/>
              </w:rPr>
              <w:t>Первый запуск</w:t>
            </w:r>
            <w:r>
              <w:rPr>
                <w:noProof/>
                <w:webHidden/>
              </w:rPr>
              <w:tab/>
            </w:r>
            <w:r>
              <w:rPr>
                <w:noProof/>
                <w:webHidden/>
              </w:rPr>
              <w:fldChar w:fldCharType="begin"/>
            </w:r>
            <w:r>
              <w:rPr>
                <w:noProof/>
                <w:webHidden/>
              </w:rPr>
              <w:instrText xml:space="preserve"> PAGEREF _Toc23840430 \h </w:instrText>
            </w:r>
            <w:r>
              <w:rPr>
                <w:noProof/>
                <w:webHidden/>
              </w:rPr>
            </w:r>
            <w:r>
              <w:rPr>
                <w:noProof/>
                <w:webHidden/>
              </w:rPr>
              <w:fldChar w:fldCharType="separate"/>
            </w:r>
            <w:r>
              <w:rPr>
                <w:noProof/>
                <w:webHidden/>
              </w:rPr>
              <w:t>167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1" w:history="1">
            <w:r w:rsidRPr="0052035A">
              <w:rPr>
                <w:rStyle w:val="a8"/>
                <w:noProof/>
              </w:rPr>
              <w:t>Внешний вид</w:t>
            </w:r>
            <w:r>
              <w:rPr>
                <w:noProof/>
                <w:webHidden/>
              </w:rPr>
              <w:tab/>
            </w:r>
            <w:r>
              <w:rPr>
                <w:noProof/>
                <w:webHidden/>
              </w:rPr>
              <w:fldChar w:fldCharType="begin"/>
            </w:r>
            <w:r>
              <w:rPr>
                <w:noProof/>
                <w:webHidden/>
              </w:rPr>
              <w:instrText xml:space="preserve"> PAGEREF _Toc23840431 \h </w:instrText>
            </w:r>
            <w:r>
              <w:rPr>
                <w:noProof/>
                <w:webHidden/>
              </w:rPr>
            </w:r>
            <w:r>
              <w:rPr>
                <w:noProof/>
                <w:webHidden/>
              </w:rPr>
              <w:fldChar w:fldCharType="separate"/>
            </w:r>
            <w:r>
              <w:rPr>
                <w:noProof/>
                <w:webHidden/>
              </w:rPr>
              <w:t>168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2" w:history="1">
            <w:r w:rsidRPr="0052035A">
              <w:rPr>
                <w:rStyle w:val="a8"/>
                <w:noProof/>
              </w:rPr>
              <w:t>Настройки приложения</w:t>
            </w:r>
            <w:r>
              <w:rPr>
                <w:noProof/>
                <w:webHidden/>
              </w:rPr>
              <w:tab/>
            </w:r>
            <w:r>
              <w:rPr>
                <w:noProof/>
                <w:webHidden/>
              </w:rPr>
              <w:fldChar w:fldCharType="begin"/>
            </w:r>
            <w:r>
              <w:rPr>
                <w:noProof/>
                <w:webHidden/>
              </w:rPr>
              <w:instrText xml:space="preserve"> PAGEREF _Toc23840432 \h </w:instrText>
            </w:r>
            <w:r>
              <w:rPr>
                <w:noProof/>
                <w:webHidden/>
              </w:rPr>
            </w:r>
            <w:r>
              <w:rPr>
                <w:noProof/>
                <w:webHidden/>
              </w:rPr>
              <w:fldChar w:fldCharType="separate"/>
            </w:r>
            <w:r>
              <w:rPr>
                <w:noProof/>
                <w:webHidden/>
              </w:rPr>
              <w:t>170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3" w:history="1">
            <w:r w:rsidRPr="0052035A">
              <w:rPr>
                <w:rStyle w:val="a8"/>
                <w:noProof/>
              </w:rPr>
              <w:t>Работа с приложением</w:t>
            </w:r>
            <w:r>
              <w:rPr>
                <w:noProof/>
                <w:webHidden/>
              </w:rPr>
              <w:tab/>
            </w:r>
            <w:r>
              <w:rPr>
                <w:noProof/>
                <w:webHidden/>
              </w:rPr>
              <w:fldChar w:fldCharType="begin"/>
            </w:r>
            <w:r>
              <w:rPr>
                <w:noProof/>
                <w:webHidden/>
              </w:rPr>
              <w:instrText xml:space="preserve"> PAGEREF _Toc23840433 \h </w:instrText>
            </w:r>
            <w:r>
              <w:rPr>
                <w:noProof/>
                <w:webHidden/>
              </w:rPr>
            </w:r>
            <w:r>
              <w:rPr>
                <w:noProof/>
                <w:webHidden/>
              </w:rPr>
              <w:fldChar w:fldCharType="separate"/>
            </w:r>
            <w:r>
              <w:rPr>
                <w:noProof/>
                <w:webHidden/>
              </w:rPr>
              <w:t>173</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34" w:history="1">
            <w:r w:rsidRPr="0052035A">
              <w:rPr>
                <w:rStyle w:val="a8"/>
                <w:noProof/>
              </w:rPr>
              <w:t>AV3715 - библиотека Михайлова</w:t>
            </w:r>
            <w:r>
              <w:rPr>
                <w:noProof/>
                <w:webHidden/>
              </w:rPr>
              <w:tab/>
            </w:r>
            <w:r>
              <w:rPr>
                <w:noProof/>
                <w:webHidden/>
              </w:rPr>
              <w:fldChar w:fldCharType="begin"/>
            </w:r>
            <w:r>
              <w:rPr>
                <w:noProof/>
                <w:webHidden/>
              </w:rPr>
              <w:instrText xml:space="preserve"> PAGEREF _Toc23840434 \h </w:instrText>
            </w:r>
            <w:r>
              <w:rPr>
                <w:noProof/>
                <w:webHidden/>
              </w:rPr>
            </w:r>
            <w:r>
              <w:rPr>
                <w:noProof/>
                <w:webHidden/>
              </w:rPr>
              <w:fldChar w:fldCharType="separate"/>
            </w:r>
            <w:r>
              <w:rPr>
                <w:noProof/>
                <w:webHidden/>
              </w:rPr>
              <w:t>173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5" w:history="1">
            <w:r w:rsidRPr="0052035A">
              <w:rPr>
                <w:rStyle w:val="a8"/>
                <w:noProof/>
              </w:rPr>
              <w:t>Первый запуск библиотеки AV3715</w:t>
            </w:r>
            <w:r>
              <w:rPr>
                <w:noProof/>
                <w:webHidden/>
              </w:rPr>
              <w:tab/>
            </w:r>
            <w:r>
              <w:rPr>
                <w:noProof/>
                <w:webHidden/>
              </w:rPr>
              <w:fldChar w:fldCharType="begin"/>
            </w:r>
            <w:r>
              <w:rPr>
                <w:noProof/>
                <w:webHidden/>
              </w:rPr>
              <w:instrText xml:space="preserve"> PAGEREF _Toc23840435 \h </w:instrText>
            </w:r>
            <w:r>
              <w:rPr>
                <w:noProof/>
                <w:webHidden/>
              </w:rPr>
            </w:r>
            <w:r>
              <w:rPr>
                <w:noProof/>
                <w:webHidden/>
              </w:rPr>
              <w:fldChar w:fldCharType="separate"/>
            </w:r>
            <w:r>
              <w:rPr>
                <w:noProof/>
                <w:webHidden/>
              </w:rPr>
              <w:t>175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6" w:history="1">
            <w:r w:rsidRPr="0052035A">
              <w:rPr>
                <w:rStyle w:val="a8"/>
                <w:noProof/>
              </w:rPr>
              <w:t>Внешний вид</w:t>
            </w:r>
            <w:r>
              <w:rPr>
                <w:noProof/>
                <w:webHidden/>
              </w:rPr>
              <w:tab/>
            </w:r>
            <w:r>
              <w:rPr>
                <w:noProof/>
                <w:webHidden/>
              </w:rPr>
              <w:fldChar w:fldCharType="begin"/>
            </w:r>
            <w:r>
              <w:rPr>
                <w:noProof/>
                <w:webHidden/>
              </w:rPr>
              <w:instrText xml:space="preserve"> PAGEREF _Toc23840436 \h </w:instrText>
            </w:r>
            <w:r>
              <w:rPr>
                <w:noProof/>
                <w:webHidden/>
              </w:rPr>
            </w:r>
            <w:r>
              <w:rPr>
                <w:noProof/>
                <w:webHidden/>
              </w:rPr>
              <w:fldChar w:fldCharType="separate"/>
            </w:r>
            <w:r>
              <w:rPr>
                <w:noProof/>
                <w:webHidden/>
              </w:rPr>
              <w:t>177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7" w:history="1">
            <w:r w:rsidRPr="0052035A">
              <w:rPr>
                <w:rStyle w:val="a8"/>
                <w:noProof/>
              </w:rPr>
              <w:t>Внешний вид окна «Выбранной аудиокниги»</w:t>
            </w:r>
            <w:r>
              <w:rPr>
                <w:noProof/>
                <w:webHidden/>
              </w:rPr>
              <w:tab/>
            </w:r>
            <w:r>
              <w:rPr>
                <w:noProof/>
                <w:webHidden/>
              </w:rPr>
              <w:fldChar w:fldCharType="begin"/>
            </w:r>
            <w:r>
              <w:rPr>
                <w:noProof/>
                <w:webHidden/>
              </w:rPr>
              <w:instrText xml:space="preserve"> PAGEREF _Toc23840437 \h </w:instrText>
            </w:r>
            <w:r>
              <w:rPr>
                <w:noProof/>
                <w:webHidden/>
              </w:rPr>
            </w:r>
            <w:r>
              <w:rPr>
                <w:noProof/>
                <w:webHidden/>
              </w:rPr>
              <w:fldChar w:fldCharType="separate"/>
            </w:r>
            <w:r>
              <w:rPr>
                <w:noProof/>
                <w:webHidden/>
              </w:rPr>
              <w:t>178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8" w:history="1">
            <w:r w:rsidRPr="0052035A">
              <w:rPr>
                <w:rStyle w:val="a8"/>
                <w:noProof/>
              </w:rPr>
              <w:t>Работа с библиотекой</w:t>
            </w:r>
            <w:r>
              <w:rPr>
                <w:noProof/>
                <w:webHidden/>
              </w:rPr>
              <w:tab/>
            </w:r>
            <w:r>
              <w:rPr>
                <w:noProof/>
                <w:webHidden/>
              </w:rPr>
              <w:fldChar w:fldCharType="begin"/>
            </w:r>
            <w:r>
              <w:rPr>
                <w:noProof/>
                <w:webHidden/>
              </w:rPr>
              <w:instrText xml:space="preserve"> PAGEREF _Toc23840438 \h </w:instrText>
            </w:r>
            <w:r>
              <w:rPr>
                <w:noProof/>
                <w:webHidden/>
              </w:rPr>
            </w:r>
            <w:r>
              <w:rPr>
                <w:noProof/>
                <w:webHidden/>
              </w:rPr>
              <w:fldChar w:fldCharType="separate"/>
            </w:r>
            <w:r>
              <w:rPr>
                <w:noProof/>
                <w:webHidden/>
              </w:rPr>
              <w:t>181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39" w:history="1">
            <w:r w:rsidRPr="0052035A">
              <w:rPr>
                <w:rStyle w:val="a8"/>
                <w:noProof/>
              </w:rPr>
              <w:t>Поиск по библиотеке</w:t>
            </w:r>
            <w:r>
              <w:rPr>
                <w:noProof/>
                <w:webHidden/>
              </w:rPr>
              <w:tab/>
            </w:r>
            <w:r>
              <w:rPr>
                <w:noProof/>
                <w:webHidden/>
              </w:rPr>
              <w:fldChar w:fldCharType="begin"/>
            </w:r>
            <w:r>
              <w:rPr>
                <w:noProof/>
                <w:webHidden/>
              </w:rPr>
              <w:instrText xml:space="preserve"> PAGEREF _Toc23840439 \h </w:instrText>
            </w:r>
            <w:r>
              <w:rPr>
                <w:noProof/>
                <w:webHidden/>
              </w:rPr>
            </w:r>
            <w:r>
              <w:rPr>
                <w:noProof/>
                <w:webHidden/>
              </w:rPr>
              <w:fldChar w:fldCharType="separate"/>
            </w:r>
            <w:r>
              <w:rPr>
                <w:noProof/>
                <w:webHidden/>
              </w:rPr>
              <w:t>182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0" w:history="1">
            <w:r w:rsidRPr="0052035A">
              <w:rPr>
                <w:rStyle w:val="a8"/>
                <w:noProof/>
              </w:rPr>
              <w:t>Другие виды поиск:</w:t>
            </w:r>
            <w:r>
              <w:rPr>
                <w:noProof/>
                <w:webHidden/>
              </w:rPr>
              <w:tab/>
            </w:r>
            <w:r>
              <w:rPr>
                <w:noProof/>
                <w:webHidden/>
              </w:rPr>
              <w:fldChar w:fldCharType="begin"/>
            </w:r>
            <w:r>
              <w:rPr>
                <w:noProof/>
                <w:webHidden/>
              </w:rPr>
              <w:instrText xml:space="preserve"> PAGEREF _Toc23840440 \h </w:instrText>
            </w:r>
            <w:r>
              <w:rPr>
                <w:noProof/>
                <w:webHidden/>
              </w:rPr>
            </w:r>
            <w:r>
              <w:rPr>
                <w:noProof/>
                <w:webHidden/>
              </w:rPr>
              <w:fldChar w:fldCharType="separate"/>
            </w:r>
            <w:r>
              <w:rPr>
                <w:noProof/>
                <w:webHidden/>
              </w:rPr>
              <w:t>182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1" w:history="1">
            <w:r w:rsidRPr="0052035A">
              <w:rPr>
                <w:rStyle w:val="a8"/>
                <w:noProof/>
              </w:rPr>
              <w:t>«Книжная полка»</w:t>
            </w:r>
            <w:r>
              <w:rPr>
                <w:noProof/>
                <w:webHidden/>
              </w:rPr>
              <w:tab/>
            </w:r>
            <w:r>
              <w:rPr>
                <w:noProof/>
                <w:webHidden/>
              </w:rPr>
              <w:fldChar w:fldCharType="begin"/>
            </w:r>
            <w:r>
              <w:rPr>
                <w:noProof/>
                <w:webHidden/>
              </w:rPr>
              <w:instrText xml:space="preserve"> PAGEREF _Toc23840441 \h </w:instrText>
            </w:r>
            <w:r>
              <w:rPr>
                <w:noProof/>
                <w:webHidden/>
              </w:rPr>
            </w:r>
            <w:r>
              <w:rPr>
                <w:noProof/>
                <w:webHidden/>
              </w:rPr>
              <w:fldChar w:fldCharType="separate"/>
            </w:r>
            <w:r>
              <w:rPr>
                <w:noProof/>
                <w:webHidden/>
              </w:rPr>
              <w:t>183</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42" w:history="1">
            <w:r w:rsidRPr="0052035A">
              <w:rPr>
                <w:rStyle w:val="a8"/>
                <w:noProof/>
              </w:rPr>
              <w:t>Приложение «WhatsApp»</w:t>
            </w:r>
            <w:r>
              <w:rPr>
                <w:noProof/>
                <w:webHidden/>
              </w:rPr>
              <w:tab/>
            </w:r>
            <w:r>
              <w:rPr>
                <w:noProof/>
                <w:webHidden/>
              </w:rPr>
              <w:fldChar w:fldCharType="begin"/>
            </w:r>
            <w:r>
              <w:rPr>
                <w:noProof/>
                <w:webHidden/>
              </w:rPr>
              <w:instrText xml:space="preserve"> PAGEREF _Toc23840442 \h </w:instrText>
            </w:r>
            <w:r>
              <w:rPr>
                <w:noProof/>
                <w:webHidden/>
              </w:rPr>
            </w:r>
            <w:r>
              <w:rPr>
                <w:noProof/>
                <w:webHidden/>
              </w:rPr>
              <w:fldChar w:fldCharType="separate"/>
            </w:r>
            <w:r>
              <w:rPr>
                <w:noProof/>
                <w:webHidden/>
              </w:rPr>
              <w:t>184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3" w:history="1">
            <w:r w:rsidRPr="0052035A">
              <w:rPr>
                <w:rStyle w:val="a8"/>
                <w:noProof/>
              </w:rPr>
              <w:t>Первый запуск</w:t>
            </w:r>
            <w:r>
              <w:rPr>
                <w:noProof/>
                <w:webHidden/>
              </w:rPr>
              <w:tab/>
            </w:r>
            <w:r>
              <w:rPr>
                <w:noProof/>
                <w:webHidden/>
              </w:rPr>
              <w:fldChar w:fldCharType="begin"/>
            </w:r>
            <w:r>
              <w:rPr>
                <w:noProof/>
                <w:webHidden/>
              </w:rPr>
              <w:instrText xml:space="preserve"> PAGEREF _Toc23840443 \h </w:instrText>
            </w:r>
            <w:r>
              <w:rPr>
                <w:noProof/>
                <w:webHidden/>
              </w:rPr>
            </w:r>
            <w:r>
              <w:rPr>
                <w:noProof/>
                <w:webHidden/>
              </w:rPr>
              <w:fldChar w:fldCharType="separate"/>
            </w:r>
            <w:r>
              <w:rPr>
                <w:noProof/>
                <w:webHidden/>
              </w:rPr>
              <w:t>184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4" w:history="1">
            <w:r w:rsidRPr="0052035A">
              <w:rPr>
                <w:rStyle w:val="a8"/>
                <w:noProof/>
              </w:rPr>
              <w:t>Внешний вид</w:t>
            </w:r>
            <w:r>
              <w:rPr>
                <w:noProof/>
                <w:webHidden/>
              </w:rPr>
              <w:tab/>
            </w:r>
            <w:r>
              <w:rPr>
                <w:noProof/>
                <w:webHidden/>
              </w:rPr>
              <w:fldChar w:fldCharType="begin"/>
            </w:r>
            <w:r>
              <w:rPr>
                <w:noProof/>
                <w:webHidden/>
              </w:rPr>
              <w:instrText xml:space="preserve"> PAGEREF _Toc23840444 \h </w:instrText>
            </w:r>
            <w:r>
              <w:rPr>
                <w:noProof/>
                <w:webHidden/>
              </w:rPr>
            </w:r>
            <w:r>
              <w:rPr>
                <w:noProof/>
                <w:webHidden/>
              </w:rPr>
              <w:fldChar w:fldCharType="separate"/>
            </w:r>
            <w:r>
              <w:rPr>
                <w:noProof/>
                <w:webHidden/>
              </w:rPr>
              <w:t>185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5" w:history="1">
            <w:r w:rsidRPr="0052035A">
              <w:rPr>
                <w:rStyle w:val="a8"/>
                <w:noProof/>
              </w:rPr>
              <w:t>Кнопка «Другие Параметры»</w:t>
            </w:r>
            <w:r>
              <w:rPr>
                <w:noProof/>
                <w:webHidden/>
              </w:rPr>
              <w:tab/>
            </w:r>
            <w:r>
              <w:rPr>
                <w:noProof/>
                <w:webHidden/>
              </w:rPr>
              <w:fldChar w:fldCharType="begin"/>
            </w:r>
            <w:r>
              <w:rPr>
                <w:noProof/>
                <w:webHidden/>
              </w:rPr>
              <w:instrText xml:space="preserve"> PAGEREF _Toc23840445 \h </w:instrText>
            </w:r>
            <w:r>
              <w:rPr>
                <w:noProof/>
                <w:webHidden/>
              </w:rPr>
            </w:r>
            <w:r>
              <w:rPr>
                <w:noProof/>
                <w:webHidden/>
              </w:rPr>
              <w:fldChar w:fldCharType="separate"/>
            </w:r>
            <w:r>
              <w:rPr>
                <w:noProof/>
                <w:webHidden/>
              </w:rPr>
              <w:t>186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6" w:history="1">
            <w:r w:rsidRPr="0052035A">
              <w:rPr>
                <w:rStyle w:val="a8"/>
                <w:noProof/>
              </w:rPr>
              <w:t>Настройки приложения</w:t>
            </w:r>
            <w:r>
              <w:rPr>
                <w:noProof/>
                <w:webHidden/>
              </w:rPr>
              <w:tab/>
            </w:r>
            <w:r>
              <w:rPr>
                <w:noProof/>
                <w:webHidden/>
              </w:rPr>
              <w:fldChar w:fldCharType="begin"/>
            </w:r>
            <w:r>
              <w:rPr>
                <w:noProof/>
                <w:webHidden/>
              </w:rPr>
              <w:instrText xml:space="preserve"> PAGEREF _Toc23840446 \h </w:instrText>
            </w:r>
            <w:r>
              <w:rPr>
                <w:noProof/>
                <w:webHidden/>
              </w:rPr>
            </w:r>
            <w:r>
              <w:rPr>
                <w:noProof/>
                <w:webHidden/>
              </w:rPr>
              <w:fldChar w:fldCharType="separate"/>
            </w:r>
            <w:r>
              <w:rPr>
                <w:noProof/>
                <w:webHidden/>
              </w:rPr>
              <w:t>186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7" w:history="1">
            <w:r w:rsidRPr="0052035A">
              <w:rPr>
                <w:rStyle w:val="a8"/>
                <w:noProof/>
              </w:rPr>
              <w:t>Вкладка «Чаты»</w:t>
            </w:r>
            <w:r>
              <w:rPr>
                <w:noProof/>
                <w:webHidden/>
              </w:rPr>
              <w:tab/>
            </w:r>
            <w:r>
              <w:rPr>
                <w:noProof/>
                <w:webHidden/>
              </w:rPr>
              <w:fldChar w:fldCharType="begin"/>
            </w:r>
            <w:r>
              <w:rPr>
                <w:noProof/>
                <w:webHidden/>
              </w:rPr>
              <w:instrText xml:space="preserve"> PAGEREF _Toc23840447 \h </w:instrText>
            </w:r>
            <w:r>
              <w:rPr>
                <w:noProof/>
                <w:webHidden/>
              </w:rPr>
            </w:r>
            <w:r>
              <w:rPr>
                <w:noProof/>
                <w:webHidden/>
              </w:rPr>
              <w:fldChar w:fldCharType="separate"/>
            </w:r>
            <w:r>
              <w:rPr>
                <w:noProof/>
                <w:webHidden/>
              </w:rPr>
              <w:t>190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8" w:history="1">
            <w:r w:rsidRPr="0052035A">
              <w:rPr>
                <w:rStyle w:val="a8"/>
                <w:noProof/>
              </w:rPr>
              <w:t>Новый чат</w:t>
            </w:r>
            <w:r>
              <w:rPr>
                <w:noProof/>
                <w:webHidden/>
              </w:rPr>
              <w:tab/>
            </w:r>
            <w:r>
              <w:rPr>
                <w:noProof/>
                <w:webHidden/>
              </w:rPr>
              <w:fldChar w:fldCharType="begin"/>
            </w:r>
            <w:r>
              <w:rPr>
                <w:noProof/>
                <w:webHidden/>
              </w:rPr>
              <w:instrText xml:space="preserve"> PAGEREF _Toc23840448 \h </w:instrText>
            </w:r>
            <w:r>
              <w:rPr>
                <w:noProof/>
                <w:webHidden/>
              </w:rPr>
            </w:r>
            <w:r>
              <w:rPr>
                <w:noProof/>
                <w:webHidden/>
              </w:rPr>
              <w:fldChar w:fldCharType="separate"/>
            </w:r>
            <w:r>
              <w:rPr>
                <w:noProof/>
                <w:webHidden/>
              </w:rPr>
              <w:t>190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49" w:history="1">
            <w:r w:rsidRPr="0052035A">
              <w:rPr>
                <w:rStyle w:val="a8"/>
                <w:noProof/>
              </w:rPr>
              <w:t>Голосовое сообщение</w:t>
            </w:r>
            <w:r>
              <w:rPr>
                <w:noProof/>
                <w:webHidden/>
              </w:rPr>
              <w:tab/>
            </w:r>
            <w:r>
              <w:rPr>
                <w:noProof/>
                <w:webHidden/>
              </w:rPr>
              <w:fldChar w:fldCharType="begin"/>
            </w:r>
            <w:r>
              <w:rPr>
                <w:noProof/>
                <w:webHidden/>
              </w:rPr>
              <w:instrText xml:space="preserve"> PAGEREF _Toc23840449 \h </w:instrText>
            </w:r>
            <w:r>
              <w:rPr>
                <w:noProof/>
                <w:webHidden/>
              </w:rPr>
            </w:r>
            <w:r>
              <w:rPr>
                <w:noProof/>
                <w:webHidden/>
              </w:rPr>
              <w:fldChar w:fldCharType="separate"/>
            </w:r>
            <w:r>
              <w:rPr>
                <w:noProof/>
                <w:webHidden/>
              </w:rPr>
              <w:t>192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0" w:history="1">
            <w:r w:rsidRPr="0052035A">
              <w:rPr>
                <w:rStyle w:val="a8"/>
                <w:noProof/>
              </w:rPr>
              <w:t>Голосовое сообщение «Под замком»:</w:t>
            </w:r>
            <w:r>
              <w:rPr>
                <w:noProof/>
                <w:webHidden/>
              </w:rPr>
              <w:tab/>
            </w:r>
            <w:r>
              <w:rPr>
                <w:noProof/>
                <w:webHidden/>
              </w:rPr>
              <w:fldChar w:fldCharType="begin"/>
            </w:r>
            <w:r>
              <w:rPr>
                <w:noProof/>
                <w:webHidden/>
              </w:rPr>
              <w:instrText xml:space="preserve"> PAGEREF _Toc23840450 \h </w:instrText>
            </w:r>
            <w:r>
              <w:rPr>
                <w:noProof/>
                <w:webHidden/>
              </w:rPr>
            </w:r>
            <w:r>
              <w:rPr>
                <w:noProof/>
                <w:webHidden/>
              </w:rPr>
              <w:fldChar w:fldCharType="separate"/>
            </w:r>
            <w:r>
              <w:rPr>
                <w:noProof/>
                <w:webHidden/>
              </w:rPr>
              <w:t>192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1" w:history="1">
            <w:r w:rsidRPr="0052035A">
              <w:rPr>
                <w:rStyle w:val="a8"/>
                <w:noProof/>
              </w:rPr>
              <w:t>Операции с чатом</w:t>
            </w:r>
            <w:r>
              <w:rPr>
                <w:noProof/>
                <w:webHidden/>
              </w:rPr>
              <w:tab/>
            </w:r>
            <w:r>
              <w:rPr>
                <w:noProof/>
                <w:webHidden/>
              </w:rPr>
              <w:fldChar w:fldCharType="begin"/>
            </w:r>
            <w:r>
              <w:rPr>
                <w:noProof/>
                <w:webHidden/>
              </w:rPr>
              <w:instrText xml:space="preserve"> PAGEREF _Toc23840451 \h </w:instrText>
            </w:r>
            <w:r>
              <w:rPr>
                <w:noProof/>
                <w:webHidden/>
              </w:rPr>
            </w:r>
            <w:r>
              <w:rPr>
                <w:noProof/>
                <w:webHidden/>
              </w:rPr>
              <w:fldChar w:fldCharType="separate"/>
            </w:r>
            <w:r>
              <w:rPr>
                <w:noProof/>
                <w:webHidden/>
              </w:rPr>
              <w:t>193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2" w:history="1">
            <w:r w:rsidRPr="0052035A">
              <w:rPr>
                <w:rStyle w:val="a8"/>
                <w:noProof/>
              </w:rPr>
              <w:t>Кнопка «Другие параметры» сообщения</w:t>
            </w:r>
            <w:r>
              <w:rPr>
                <w:noProof/>
                <w:webHidden/>
              </w:rPr>
              <w:tab/>
            </w:r>
            <w:r>
              <w:rPr>
                <w:noProof/>
                <w:webHidden/>
              </w:rPr>
              <w:fldChar w:fldCharType="begin"/>
            </w:r>
            <w:r>
              <w:rPr>
                <w:noProof/>
                <w:webHidden/>
              </w:rPr>
              <w:instrText xml:space="preserve"> PAGEREF _Toc23840452 \h </w:instrText>
            </w:r>
            <w:r>
              <w:rPr>
                <w:noProof/>
                <w:webHidden/>
              </w:rPr>
            </w:r>
            <w:r>
              <w:rPr>
                <w:noProof/>
                <w:webHidden/>
              </w:rPr>
              <w:fldChar w:fldCharType="separate"/>
            </w:r>
            <w:r>
              <w:rPr>
                <w:noProof/>
                <w:webHidden/>
              </w:rPr>
              <w:t>194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3" w:history="1">
            <w:r w:rsidRPr="0052035A">
              <w:rPr>
                <w:rStyle w:val="a8"/>
                <w:noProof/>
              </w:rPr>
              <w:t>Действия с сообщением</w:t>
            </w:r>
            <w:r>
              <w:rPr>
                <w:noProof/>
                <w:webHidden/>
              </w:rPr>
              <w:tab/>
            </w:r>
            <w:r>
              <w:rPr>
                <w:noProof/>
                <w:webHidden/>
              </w:rPr>
              <w:fldChar w:fldCharType="begin"/>
            </w:r>
            <w:r>
              <w:rPr>
                <w:noProof/>
                <w:webHidden/>
              </w:rPr>
              <w:instrText xml:space="preserve"> PAGEREF _Toc23840453 \h </w:instrText>
            </w:r>
            <w:r>
              <w:rPr>
                <w:noProof/>
                <w:webHidden/>
              </w:rPr>
            </w:r>
            <w:r>
              <w:rPr>
                <w:noProof/>
                <w:webHidden/>
              </w:rPr>
              <w:fldChar w:fldCharType="separate"/>
            </w:r>
            <w:r>
              <w:rPr>
                <w:noProof/>
                <w:webHidden/>
              </w:rPr>
              <w:t>196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4" w:history="1">
            <w:r w:rsidRPr="0052035A">
              <w:rPr>
                <w:rStyle w:val="a8"/>
                <w:noProof/>
              </w:rPr>
              <w:t>Чтение сообщений</w:t>
            </w:r>
            <w:r>
              <w:rPr>
                <w:noProof/>
                <w:webHidden/>
              </w:rPr>
              <w:tab/>
            </w:r>
            <w:r>
              <w:rPr>
                <w:noProof/>
                <w:webHidden/>
              </w:rPr>
              <w:fldChar w:fldCharType="begin"/>
            </w:r>
            <w:r>
              <w:rPr>
                <w:noProof/>
                <w:webHidden/>
              </w:rPr>
              <w:instrText xml:space="preserve"> PAGEREF _Toc23840454 \h </w:instrText>
            </w:r>
            <w:r>
              <w:rPr>
                <w:noProof/>
                <w:webHidden/>
              </w:rPr>
            </w:r>
            <w:r>
              <w:rPr>
                <w:noProof/>
                <w:webHidden/>
              </w:rPr>
              <w:fldChar w:fldCharType="separate"/>
            </w:r>
            <w:r>
              <w:rPr>
                <w:noProof/>
                <w:webHidden/>
              </w:rPr>
              <w:t>197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5" w:history="1">
            <w:r w:rsidRPr="0052035A">
              <w:rPr>
                <w:rStyle w:val="a8"/>
                <w:noProof/>
              </w:rPr>
              <w:t>Удаление сообщения</w:t>
            </w:r>
            <w:r>
              <w:rPr>
                <w:noProof/>
                <w:webHidden/>
              </w:rPr>
              <w:tab/>
            </w:r>
            <w:r>
              <w:rPr>
                <w:noProof/>
                <w:webHidden/>
              </w:rPr>
              <w:fldChar w:fldCharType="begin"/>
            </w:r>
            <w:r>
              <w:rPr>
                <w:noProof/>
                <w:webHidden/>
              </w:rPr>
              <w:instrText xml:space="preserve"> PAGEREF _Toc23840455 \h </w:instrText>
            </w:r>
            <w:r>
              <w:rPr>
                <w:noProof/>
                <w:webHidden/>
              </w:rPr>
            </w:r>
            <w:r>
              <w:rPr>
                <w:noProof/>
                <w:webHidden/>
              </w:rPr>
              <w:fldChar w:fldCharType="separate"/>
            </w:r>
            <w:r>
              <w:rPr>
                <w:noProof/>
                <w:webHidden/>
              </w:rPr>
              <w:t>197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6" w:history="1">
            <w:r w:rsidRPr="0052035A">
              <w:rPr>
                <w:rStyle w:val="a8"/>
                <w:noProof/>
              </w:rPr>
              <w:t>Аудио/Видеосвязь</w:t>
            </w:r>
            <w:r>
              <w:rPr>
                <w:noProof/>
                <w:webHidden/>
              </w:rPr>
              <w:tab/>
            </w:r>
            <w:r>
              <w:rPr>
                <w:noProof/>
                <w:webHidden/>
              </w:rPr>
              <w:fldChar w:fldCharType="begin"/>
            </w:r>
            <w:r>
              <w:rPr>
                <w:noProof/>
                <w:webHidden/>
              </w:rPr>
              <w:instrText xml:space="preserve"> PAGEREF _Toc23840456 \h </w:instrText>
            </w:r>
            <w:r>
              <w:rPr>
                <w:noProof/>
                <w:webHidden/>
              </w:rPr>
            </w:r>
            <w:r>
              <w:rPr>
                <w:noProof/>
                <w:webHidden/>
              </w:rPr>
              <w:fldChar w:fldCharType="separate"/>
            </w:r>
            <w:r>
              <w:rPr>
                <w:noProof/>
                <w:webHidden/>
              </w:rPr>
              <w:t>198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7" w:history="1">
            <w:r w:rsidRPr="0052035A">
              <w:rPr>
                <w:rStyle w:val="a8"/>
                <w:noProof/>
              </w:rPr>
              <w:t>Фото и видеосъёмка</w:t>
            </w:r>
            <w:r>
              <w:rPr>
                <w:noProof/>
                <w:webHidden/>
              </w:rPr>
              <w:tab/>
            </w:r>
            <w:r>
              <w:rPr>
                <w:noProof/>
                <w:webHidden/>
              </w:rPr>
              <w:fldChar w:fldCharType="begin"/>
            </w:r>
            <w:r>
              <w:rPr>
                <w:noProof/>
                <w:webHidden/>
              </w:rPr>
              <w:instrText xml:space="preserve"> PAGEREF _Toc23840457 \h </w:instrText>
            </w:r>
            <w:r>
              <w:rPr>
                <w:noProof/>
                <w:webHidden/>
              </w:rPr>
            </w:r>
            <w:r>
              <w:rPr>
                <w:noProof/>
                <w:webHidden/>
              </w:rPr>
              <w:fldChar w:fldCharType="separate"/>
            </w:r>
            <w:r>
              <w:rPr>
                <w:noProof/>
                <w:webHidden/>
              </w:rPr>
              <w:t>198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8" w:history="1">
            <w:r w:rsidRPr="0052035A">
              <w:rPr>
                <w:rStyle w:val="a8"/>
                <w:noProof/>
              </w:rPr>
              <w:t>Отправка файла</w:t>
            </w:r>
            <w:r>
              <w:rPr>
                <w:noProof/>
                <w:webHidden/>
              </w:rPr>
              <w:tab/>
            </w:r>
            <w:r>
              <w:rPr>
                <w:noProof/>
                <w:webHidden/>
              </w:rPr>
              <w:fldChar w:fldCharType="begin"/>
            </w:r>
            <w:r>
              <w:rPr>
                <w:noProof/>
                <w:webHidden/>
              </w:rPr>
              <w:instrText xml:space="preserve"> PAGEREF _Toc23840458 \h </w:instrText>
            </w:r>
            <w:r>
              <w:rPr>
                <w:noProof/>
                <w:webHidden/>
              </w:rPr>
            </w:r>
            <w:r>
              <w:rPr>
                <w:noProof/>
                <w:webHidden/>
              </w:rPr>
              <w:fldChar w:fldCharType="separate"/>
            </w:r>
            <w:r>
              <w:rPr>
                <w:noProof/>
                <w:webHidden/>
              </w:rPr>
              <w:t>199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59" w:history="1">
            <w:r w:rsidRPr="0052035A">
              <w:rPr>
                <w:rStyle w:val="a8"/>
                <w:noProof/>
              </w:rPr>
              <w:t>Смайлики</w:t>
            </w:r>
            <w:r>
              <w:rPr>
                <w:noProof/>
                <w:webHidden/>
              </w:rPr>
              <w:tab/>
            </w:r>
            <w:r>
              <w:rPr>
                <w:noProof/>
                <w:webHidden/>
              </w:rPr>
              <w:fldChar w:fldCharType="begin"/>
            </w:r>
            <w:r>
              <w:rPr>
                <w:noProof/>
                <w:webHidden/>
              </w:rPr>
              <w:instrText xml:space="preserve"> PAGEREF _Toc23840459 \h </w:instrText>
            </w:r>
            <w:r>
              <w:rPr>
                <w:noProof/>
                <w:webHidden/>
              </w:rPr>
            </w:r>
            <w:r>
              <w:rPr>
                <w:noProof/>
                <w:webHidden/>
              </w:rPr>
              <w:fldChar w:fldCharType="separate"/>
            </w:r>
            <w:r>
              <w:rPr>
                <w:noProof/>
                <w:webHidden/>
              </w:rPr>
              <w:t>200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0" w:history="1">
            <w:r w:rsidRPr="0052035A">
              <w:rPr>
                <w:rStyle w:val="a8"/>
                <w:noProof/>
              </w:rPr>
              <w:t>Новая Группа</w:t>
            </w:r>
            <w:r>
              <w:rPr>
                <w:noProof/>
                <w:webHidden/>
              </w:rPr>
              <w:tab/>
            </w:r>
            <w:r>
              <w:rPr>
                <w:noProof/>
                <w:webHidden/>
              </w:rPr>
              <w:fldChar w:fldCharType="begin"/>
            </w:r>
            <w:r>
              <w:rPr>
                <w:noProof/>
                <w:webHidden/>
              </w:rPr>
              <w:instrText xml:space="preserve"> PAGEREF _Toc23840460 \h </w:instrText>
            </w:r>
            <w:r>
              <w:rPr>
                <w:noProof/>
                <w:webHidden/>
              </w:rPr>
            </w:r>
            <w:r>
              <w:rPr>
                <w:noProof/>
                <w:webHidden/>
              </w:rPr>
              <w:fldChar w:fldCharType="separate"/>
            </w:r>
            <w:r>
              <w:rPr>
                <w:noProof/>
                <w:webHidden/>
              </w:rPr>
              <w:t>201</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61" w:history="1">
            <w:r w:rsidRPr="0052035A">
              <w:rPr>
                <w:rStyle w:val="a8"/>
                <w:noProof/>
              </w:rPr>
              <w:t>Технология NFC</w:t>
            </w:r>
            <w:r>
              <w:rPr>
                <w:noProof/>
                <w:webHidden/>
              </w:rPr>
              <w:tab/>
            </w:r>
            <w:r>
              <w:rPr>
                <w:noProof/>
                <w:webHidden/>
              </w:rPr>
              <w:fldChar w:fldCharType="begin"/>
            </w:r>
            <w:r>
              <w:rPr>
                <w:noProof/>
                <w:webHidden/>
              </w:rPr>
              <w:instrText xml:space="preserve"> PAGEREF _Toc23840461 \h </w:instrText>
            </w:r>
            <w:r>
              <w:rPr>
                <w:noProof/>
                <w:webHidden/>
              </w:rPr>
            </w:r>
            <w:r>
              <w:rPr>
                <w:noProof/>
                <w:webHidden/>
              </w:rPr>
              <w:fldChar w:fldCharType="separate"/>
            </w:r>
            <w:r>
              <w:rPr>
                <w:noProof/>
                <w:webHidden/>
              </w:rPr>
              <w:t>202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2" w:history="1">
            <w:r w:rsidRPr="0052035A">
              <w:rPr>
                <w:rStyle w:val="a8"/>
                <w:noProof/>
              </w:rPr>
              <w:t>Включение NFC-модуля</w:t>
            </w:r>
            <w:r>
              <w:rPr>
                <w:noProof/>
                <w:webHidden/>
              </w:rPr>
              <w:tab/>
            </w:r>
            <w:r>
              <w:rPr>
                <w:noProof/>
                <w:webHidden/>
              </w:rPr>
              <w:fldChar w:fldCharType="begin"/>
            </w:r>
            <w:r>
              <w:rPr>
                <w:noProof/>
                <w:webHidden/>
              </w:rPr>
              <w:instrText xml:space="preserve"> PAGEREF _Toc23840462 \h </w:instrText>
            </w:r>
            <w:r>
              <w:rPr>
                <w:noProof/>
                <w:webHidden/>
              </w:rPr>
            </w:r>
            <w:r>
              <w:rPr>
                <w:noProof/>
                <w:webHidden/>
              </w:rPr>
              <w:fldChar w:fldCharType="separate"/>
            </w:r>
            <w:r>
              <w:rPr>
                <w:noProof/>
                <w:webHidden/>
              </w:rPr>
              <w:t>204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3" w:history="1">
            <w:r w:rsidRPr="0052035A">
              <w:rPr>
                <w:rStyle w:val="a8"/>
                <w:noProof/>
              </w:rPr>
              <w:t>Голосовая NFC-метка</w:t>
            </w:r>
            <w:r>
              <w:rPr>
                <w:noProof/>
                <w:webHidden/>
              </w:rPr>
              <w:tab/>
            </w:r>
            <w:r>
              <w:rPr>
                <w:noProof/>
                <w:webHidden/>
              </w:rPr>
              <w:fldChar w:fldCharType="begin"/>
            </w:r>
            <w:r>
              <w:rPr>
                <w:noProof/>
                <w:webHidden/>
              </w:rPr>
              <w:instrText xml:space="preserve"> PAGEREF _Toc23840463 \h </w:instrText>
            </w:r>
            <w:r>
              <w:rPr>
                <w:noProof/>
                <w:webHidden/>
              </w:rPr>
            </w:r>
            <w:r>
              <w:rPr>
                <w:noProof/>
                <w:webHidden/>
              </w:rPr>
              <w:fldChar w:fldCharType="separate"/>
            </w:r>
            <w:r>
              <w:rPr>
                <w:noProof/>
                <w:webHidden/>
              </w:rPr>
              <w:t>204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4"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_Toc23840464 \h </w:instrText>
            </w:r>
            <w:r>
              <w:rPr>
                <w:noProof/>
                <w:webHidden/>
              </w:rPr>
            </w:r>
            <w:r>
              <w:rPr>
                <w:noProof/>
                <w:webHidden/>
              </w:rPr>
              <w:fldChar w:fldCharType="separate"/>
            </w:r>
            <w:r>
              <w:rPr>
                <w:noProof/>
                <w:webHidden/>
              </w:rPr>
              <w:t>205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5"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_Toc23840465 \h </w:instrText>
            </w:r>
            <w:r>
              <w:rPr>
                <w:noProof/>
                <w:webHidden/>
              </w:rPr>
            </w:r>
            <w:r>
              <w:rPr>
                <w:noProof/>
                <w:webHidden/>
              </w:rPr>
              <w:fldChar w:fldCharType="separate"/>
            </w:r>
            <w:r>
              <w:rPr>
                <w:noProof/>
                <w:webHidden/>
              </w:rPr>
              <w:t>205</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66" w:history="1">
            <w:r w:rsidRPr="0052035A">
              <w:rPr>
                <w:rStyle w:val="a8"/>
                <w:noProof/>
              </w:rPr>
              <w:t>Инициализация устройства</w:t>
            </w:r>
            <w:r>
              <w:rPr>
                <w:noProof/>
                <w:webHidden/>
              </w:rPr>
              <w:tab/>
            </w:r>
            <w:r>
              <w:rPr>
                <w:noProof/>
                <w:webHidden/>
              </w:rPr>
              <w:fldChar w:fldCharType="begin"/>
            </w:r>
            <w:r>
              <w:rPr>
                <w:noProof/>
                <w:webHidden/>
              </w:rPr>
              <w:instrText xml:space="preserve"> PAGEREF _Toc23840466 \h </w:instrText>
            </w:r>
            <w:r>
              <w:rPr>
                <w:noProof/>
                <w:webHidden/>
              </w:rPr>
            </w:r>
            <w:r>
              <w:rPr>
                <w:noProof/>
                <w:webHidden/>
              </w:rPr>
              <w:fldChar w:fldCharType="separate"/>
            </w:r>
            <w:r>
              <w:rPr>
                <w:noProof/>
                <w:webHidden/>
              </w:rPr>
              <w:t>206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7" w:history="1">
            <w:r w:rsidRPr="0052035A">
              <w:rPr>
                <w:rStyle w:val="a8"/>
                <w:noProof/>
              </w:rPr>
              <w:t>Запуск смартфона «из коробки»</w:t>
            </w:r>
            <w:r>
              <w:rPr>
                <w:noProof/>
                <w:webHidden/>
              </w:rPr>
              <w:tab/>
            </w:r>
            <w:r>
              <w:rPr>
                <w:noProof/>
                <w:webHidden/>
              </w:rPr>
              <w:fldChar w:fldCharType="begin"/>
            </w:r>
            <w:r>
              <w:rPr>
                <w:noProof/>
                <w:webHidden/>
              </w:rPr>
              <w:instrText xml:space="preserve"> PAGEREF _Toc23840467 \h </w:instrText>
            </w:r>
            <w:r>
              <w:rPr>
                <w:noProof/>
                <w:webHidden/>
              </w:rPr>
            </w:r>
            <w:r>
              <w:rPr>
                <w:noProof/>
                <w:webHidden/>
              </w:rPr>
              <w:fldChar w:fldCharType="separate"/>
            </w:r>
            <w:r>
              <w:rPr>
                <w:noProof/>
                <w:webHidden/>
              </w:rPr>
              <w:t>206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8" w:history="1">
            <w:r w:rsidRPr="0052035A">
              <w:rPr>
                <w:rStyle w:val="a8"/>
                <w:noProof/>
              </w:rPr>
              <w:t>Сброс смартфона к заводским настройкам</w:t>
            </w:r>
            <w:r>
              <w:rPr>
                <w:noProof/>
                <w:webHidden/>
              </w:rPr>
              <w:tab/>
            </w:r>
            <w:r>
              <w:rPr>
                <w:noProof/>
                <w:webHidden/>
              </w:rPr>
              <w:fldChar w:fldCharType="begin"/>
            </w:r>
            <w:r>
              <w:rPr>
                <w:noProof/>
                <w:webHidden/>
              </w:rPr>
              <w:instrText xml:space="preserve"> PAGEREF _Toc23840468 \h </w:instrText>
            </w:r>
            <w:r>
              <w:rPr>
                <w:noProof/>
                <w:webHidden/>
              </w:rPr>
            </w:r>
            <w:r>
              <w:rPr>
                <w:noProof/>
                <w:webHidden/>
              </w:rPr>
              <w:fldChar w:fldCharType="separate"/>
            </w:r>
            <w:r>
              <w:rPr>
                <w:noProof/>
                <w:webHidden/>
              </w:rPr>
              <w:t>207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69" w:history="1">
            <w:r w:rsidRPr="0052035A">
              <w:rPr>
                <w:rStyle w:val="a8"/>
                <w:noProof/>
              </w:rPr>
              <w:t>Мастер настройки Samsung</w:t>
            </w:r>
            <w:r>
              <w:rPr>
                <w:noProof/>
                <w:webHidden/>
              </w:rPr>
              <w:tab/>
            </w:r>
            <w:r>
              <w:rPr>
                <w:noProof/>
                <w:webHidden/>
              </w:rPr>
              <w:fldChar w:fldCharType="begin"/>
            </w:r>
            <w:r>
              <w:rPr>
                <w:noProof/>
                <w:webHidden/>
              </w:rPr>
              <w:instrText xml:space="preserve"> PAGEREF _Toc23840469 \h </w:instrText>
            </w:r>
            <w:r>
              <w:rPr>
                <w:noProof/>
                <w:webHidden/>
              </w:rPr>
            </w:r>
            <w:r>
              <w:rPr>
                <w:noProof/>
                <w:webHidden/>
              </w:rPr>
              <w:fldChar w:fldCharType="separate"/>
            </w:r>
            <w:r>
              <w:rPr>
                <w:noProof/>
                <w:webHidden/>
              </w:rPr>
              <w:t>208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0" w:history="1">
            <w:r w:rsidRPr="0052035A">
              <w:rPr>
                <w:rStyle w:val="a8"/>
                <w:noProof/>
              </w:rPr>
              <w:t>Установка программы экранного доступа TalkBack</w:t>
            </w:r>
            <w:r>
              <w:rPr>
                <w:noProof/>
                <w:webHidden/>
              </w:rPr>
              <w:tab/>
            </w:r>
            <w:r>
              <w:rPr>
                <w:noProof/>
                <w:webHidden/>
              </w:rPr>
              <w:fldChar w:fldCharType="begin"/>
            </w:r>
            <w:r>
              <w:rPr>
                <w:noProof/>
                <w:webHidden/>
              </w:rPr>
              <w:instrText xml:space="preserve"> PAGEREF _Toc23840470 \h </w:instrText>
            </w:r>
            <w:r>
              <w:rPr>
                <w:noProof/>
                <w:webHidden/>
              </w:rPr>
            </w:r>
            <w:r>
              <w:rPr>
                <w:noProof/>
                <w:webHidden/>
              </w:rPr>
              <w:fldChar w:fldCharType="separate"/>
            </w:r>
            <w:r>
              <w:rPr>
                <w:noProof/>
                <w:webHidden/>
              </w:rPr>
              <w:t>211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1"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_Toc23840471 \h </w:instrText>
            </w:r>
            <w:r>
              <w:rPr>
                <w:noProof/>
                <w:webHidden/>
              </w:rPr>
            </w:r>
            <w:r>
              <w:rPr>
                <w:noProof/>
                <w:webHidden/>
              </w:rPr>
              <w:fldChar w:fldCharType="separate"/>
            </w:r>
            <w:r>
              <w:rPr>
                <w:noProof/>
                <w:webHidden/>
              </w:rPr>
              <w:t>213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2"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_Toc23840472 \h </w:instrText>
            </w:r>
            <w:r>
              <w:rPr>
                <w:noProof/>
                <w:webHidden/>
              </w:rPr>
            </w:r>
            <w:r>
              <w:rPr>
                <w:noProof/>
                <w:webHidden/>
              </w:rPr>
              <w:fldChar w:fldCharType="separate"/>
            </w:r>
            <w:r>
              <w:rPr>
                <w:noProof/>
                <w:webHidden/>
              </w:rPr>
              <w:t>213</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73" w:history="1">
            <w:r w:rsidRPr="0052035A">
              <w:rPr>
                <w:rStyle w:val="a8"/>
                <w:noProof/>
              </w:rPr>
              <w:t>Настройки</w:t>
            </w:r>
            <w:r>
              <w:rPr>
                <w:noProof/>
                <w:webHidden/>
              </w:rPr>
              <w:tab/>
            </w:r>
            <w:r>
              <w:rPr>
                <w:noProof/>
                <w:webHidden/>
              </w:rPr>
              <w:fldChar w:fldCharType="begin"/>
            </w:r>
            <w:r>
              <w:rPr>
                <w:noProof/>
                <w:webHidden/>
              </w:rPr>
              <w:instrText xml:space="preserve"> PAGEREF _Toc23840473 \h </w:instrText>
            </w:r>
            <w:r>
              <w:rPr>
                <w:noProof/>
                <w:webHidden/>
              </w:rPr>
            </w:r>
            <w:r>
              <w:rPr>
                <w:noProof/>
                <w:webHidden/>
              </w:rPr>
              <w:fldChar w:fldCharType="separate"/>
            </w:r>
            <w:r>
              <w:rPr>
                <w:noProof/>
                <w:webHidden/>
              </w:rPr>
              <w:t>213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4" w:history="1">
            <w:r w:rsidRPr="0052035A">
              <w:rPr>
                <w:rStyle w:val="a8"/>
                <w:noProof/>
              </w:rPr>
              <w:t>Внешний вид</w:t>
            </w:r>
            <w:r>
              <w:rPr>
                <w:noProof/>
                <w:webHidden/>
              </w:rPr>
              <w:tab/>
            </w:r>
            <w:r>
              <w:rPr>
                <w:noProof/>
                <w:webHidden/>
              </w:rPr>
              <w:fldChar w:fldCharType="begin"/>
            </w:r>
            <w:r>
              <w:rPr>
                <w:noProof/>
                <w:webHidden/>
              </w:rPr>
              <w:instrText xml:space="preserve"> PAGEREF _Toc23840474 \h </w:instrText>
            </w:r>
            <w:r>
              <w:rPr>
                <w:noProof/>
                <w:webHidden/>
              </w:rPr>
            </w:r>
            <w:r>
              <w:rPr>
                <w:noProof/>
                <w:webHidden/>
              </w:rPr>
              <w:fldChar w:fldCharType="separate"/>
            </w:r>
            <w:r>
              <w:rPr>
                <w:noProof/>
                <w:webHidden/>
              </w:rPr>
              <w:t>213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5" w:history="1">
            <w:r w:rsidRPr="0052035A">
              <w:rPr>
                <w:rStyle w:val="a8"/>
                <w:noProof/>
              </w:rPr>
              <w:t>Окно редактирования «Поиск»</w:t>
            </w:r>
            <w:r>
              <w:rPr>
                <w:noProof/>
                <w:webHidden/>
              </w:rPr>
              <w:tab/>
            </w:r>
            <w:r>
              <w:rPr>
                <w:noProof/>
                <w:webHidden/>
              </w:rPr>
              <w:fldChar w:fldCharType="begin"/>
            </w:r>
            <w:r>
              <w:rPr>
                <w:noProof/>
                <w:webHidden/>
              </w:rPr>
              <w:instrText xml:space="preserve"> PAGEREF _Toc23840475 \h </w:instrText>
            </w:r>
            <w:r>
              <w:rPr>
                <w:noProof/>
                <w:webHidden/>
              </w:rPr>
            </w:r>
            <w:r>
              <w:rPr>
                <w:noProof/>
                <w:webHidden/>
              </w:rPr>
              <w:fldChar w:fldCharType="separate"/>
            </w:r>
            <w:r>
              <w:rPr>
                <w:noProof/>
                <w:webHidden/>
              </w:rPr>
              <w:t>214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6" w:history="1">
            <w:r w:rsidRPr="0052035A">
              <w:rPr>
                <w:rStyle w:val="a8"/>
                <w:noProof/>
              </w:rPr>
              <w:t>«Расшифровка настроек»</w:t>
            </w:r>
            <w:r>
              <w:rPr>
                <w:noProof/>
                <w:webHidden/>
              </w:rPr>
              <w:tab/>
            </w:r>
            <w:r>
              <w:rPr>
                <w:noProof/>
                <w:webHidden/>
              </w:rPr>
              <w:fldChar w:fldCharType="begin"/>
            </w:r>
            <w:r>
              <w:rPr>
                <w:noProof/>
                <w:webHidden/>
              </w:rPr>
              <w:instrText xml:space="preserve"> PAGEREF _Toc23840476 \h </w:instrText>
            </w:r>
            <w:r>
              <w:rPr>
                <w:noProof/>
                <w:webHidden/>
              </w:rPr>
            </w:r>
            <w:r>
              <w:rPr>
                <w:noProof/>
                <w:webHidden/>
              </w:rPr>
              <w:fldChar w:fldCharType="separate"/>
            </w:r>
            <w:r>
              <w:rPr>
                <w:noProof/>
                <w:webHidden/>
              </w:rPr>
              <w:t>215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7" w:history="1">
            <w:r w:rsidRPr="0052035A">
              <w:rPr>
                <w:rStyle w:val="a8"/>
                <w:noProof/>
              </w:rPr>
              <w:t>Основные настройки</w:t>
            </w:r>
            <w:r>
              <w:rPr>
                <w:noProof/>
                <w:webHidden/>
              </w:rPr>
              <w:tab/>
            </w:r>
            <w:r>
              <w:rPr>
                <w:noProof/>
                <w:webHidden/>
              </w:rPr>
              <w:fldChar w:fldCharType="begin"/>
            </w:r>
            <w:r>
              <w:rPr>
                <w:noProof/>
                <w:webHidden/>
              </w:rPr>
              <w:instrText xml:space="preserve"> PAGEREF _Toc23840477 \h </w:instrText>
            </w:r>
            <w:r>
              <w:rPr>
                <w:noProof/>
                <w:webHidden/>
              </w:rPr>
            </w:r>
            <w:r>
              <w:rPr>
                <w:noProof/>
                <w:webHidden/>
              </w:rPr>
              <w:fldChar w:fldCharType="separate"/>
            </w:r>
            <w:r>
              <w:rPr>
                <w:noProof/>
                <w:webHidden/>
              </w:rPr>
              <w:t>216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8" w:history="1">
            <w:r w:rsidRPr="0052035A">
              <w:rPr>
                <w:rStyle w:val="a8"/>
                <w:noProof/>
              </w:rPr>
              <w:t>Раздел 1 - «Подключения»</w:t>
            </w:r>
            <w:r>
              <w:rPr>
                <w:noProof/>
                <w:webHidden/>
              </w:rPr>
              <w:tab/>
            </w:r>
            <w:r>
              <w:rPr>
                <w:noProof/>
                <w:webHidden/>
              </w:rPr>
              <w:fldChar w:fldCharType="begin"/>
            </w:r>
            <w:r>
              <w:rPr>
                <w:noProof/>
                <w:webHidden/>
              </w:rPr>
              <w:instrText xml:space="preserve"> PAGEREF _Toc23840478 \h </w:instrText>
            </w:r>
            <w:r>
              <w:rPr>
                <w:noProof/>
                <w:webHidden/>
              </w:rPr>
            </w:r>
            <w:r>
              <w:rPr>
                <w:noProof/>
                <w:webHidden/>
              </w:rPr>
              <w:fldChar w:fldCharType="separate"/>
            </w:r>
            <w:r>
              <w:rPr>
                <w:noProof/>
                <w:webHidden/>
              </w:rPr>
              <w:t>216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79" w:history="1">
            <w:r w:rsidRPr="0052035A">
              <w:rPr>
                <w:rStyle w:val="a8"/>
                <w:noProof/>
              </w:rPr>
              <w:t>Раздел 2 - «Звуки и вибрация»</w:t>
            </w:r>
            <w:r>
              <w:rPr>
                <w:noProof/>
                <w:webHidden/>
              </w:rPr>
              <w:tab/>
            </w:r>
            <w:r>
              <w:rPr>
                <w:noProof/>
                <w:webHidden/>
              </w:rPr>
              <w:fldChar w:fldCharType="begin"/>
            </w:r>
            <w:r>
              <w:rPr>
                <w:noProof/>
                <w:webHidden/>
              </w:rPr>
              <w:instrText xml:space="preserve"> PAGEREF _Toc23840479 \h </w:instrText>
            </w:r>
            <w:r>
              <w:rPr>
                <w:noProof/>
                <w:webHidden/>
              </w:rPr>
            </w:r>
            <w:r>
              <w:rPr>
                <w:noProof/>
                <w:webHidden/>
              </w:rPr>
              <w:fldChar w:fldCharType="separate"/>
            </w:r>
            <w:r>
              <w:rPr>
                <w:noProof/>
                <w:webHidden/>
              </w:rPr>
              <w:t>220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0" w:history="1">
            <w:r w:rsidRPr="0052035A">
              <w:rPr>
                <w:rStyle w:val="a8"/>
                <w:noProof/>
              </w:rPr>
              <w:t>Раздел 3 - «Уведомления»</w:t>
            </w:r>
            <w:r>
              <w:rPr>
                <w:noProof/>
                <w:webHidden/>
              </w:rPr>
              <w:tab/>
            </w:r>
            <w:r>
              <w:rPr>
                <w:noProof/>
                <w:webHidden/>
              </w:rPr>
              <w:fldChar w:fldCharType="begin"/>
            </w:r>
            <w:r>
              <w:rPr>
                <w:noProof/>
                <w:webHidden/>
              </w:rPr>
              <w:instrText xml:space="preserve"> PAGEREF _Toc23840480 \h </w:instrText>
            </w:r>
            <w:r>
              <w:rPr>
                <w:noProof/>
                <w:webHidden/>
              </w:rPr>
            </w:r>
            <w:r>
              <w:rPr>
                <w:noProof/>
                <w:webHidden/>
              </w:rPr>
              <w:fldChar w:fldCharType="separate"/>
            </w:r>
            <w:r>
              <w:rPr>
                <w:noProof/>
                <w:webHidden/>
              </w:rPr>
              <w:t>222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1" w:history="1">
            <w:r w:rsidRPr="0052035A">
              <w:rPr>
                <w:rStyle w:val="a8"/>
                <w:noProof/>
              </w:rPr>
              <w:t>Раздел 4 - «Дисплей»</w:t>
            </w:r>
            <w:r>
              <w:rPr>
                <w:noProof/>
                <w:webHidden/>
              </w:rPr>
              <w:tab/>
            </w:r>
            <w:r>
              <w:rPr>
                <w:noProof/>
                <w:webHidden/>
              </w:rPr>
              <w:fldChar w:fldCharType="begin"/>
            </w:r>
            <w:r>
              <w:rPr>
                <w:noProof/>
                <w:webHidden/>
              </w:rPr>
              <w:instrText xml:space="preserve"> PAGEREF _Toc23840481 \h </w:instrText>
            </w:r>
            <w:r>
              <w:rPr>
                <w:noProof/>
                <w:webHidden/>
              </w:rPr>
            </w:r>
            <w:r>
              <w:rPr>
                <w:noProof/>
                <w:webHidden/>
              </w:rPr>
              <w:fldChar w:fldCharType="separate"/>
            </w:r>
            <w:r>
              <w:rPr>
                <w:noProof/>
                <w:webHidden/>
              </w:rPr>
              <w:t>223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2" w:history="1">
            <w:r w:rsidRPr="0052035A">
              <w:rPr>
                <w:rStyle w:val="a8"/>
                <w:noProof/>
              </w:rPr>
              <w:t>Раздел 5 - «Обои и темы»</w:t>
            </w:r>
            <w:r>
              <w:rPr>
                <w:noProof/>
                <w:webHidden/>
              </w:rPr>
              <w:tab/>
            </w:r>
            <w:r>
              <w:rPr>
                <w:noProof/>
                <w:webHidden/>
              </w:rPr>
              <w:fldChar w:fldCharType="begin"/>
            </w:r>
            <w:r>
              <w:rPr>
                <w:noProof/>
                <w:webHidden/>
              </w:rPr>
              <w:instrText xml:space="preserve"> PAGEREF _Toc23840482 \h </w:instrText>
            </w:r>
            <w:r>
              <w:rPr>
                <w:noProof/>
                <w:webHidden/>
              </w:rPr>
            </w:r>
            <w:r>
              <w:rPr>
                <w:noProof/>
                <w:webHidden/>
              </w:rPr>
              <w:fldChar w:fldCharType="separate"/>
            </w:r>
            <w:r>
              <w:rPr>
                <w:noProof/>
                <w:webHidden/>
              </w:rPr>
              <w:t>226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3" w:history="1">
            <w:r w:rsidRPr="0052035A">
              <w:rPr>
                <w:rStyle w:val="a8"/>
                <w:noProof/>
              </w:rPr>
              <w:t>Раздел 6 - «Дополнительные функции»</w:t>
            </w:r>
            <w:r>
              <w:rPr>
                <w:noProof/>
                <w:webHidden/>
              </w:rPr>
              <w:tab/>
            </w:r>
            <w:r>
              <w:rPr>
                <w:noProof/>
                <w:webHidden/>
              </w:rPr>
              <w:fldChar w:fldCharType="begin"/>
            </w:r>
            <w:r>
              <w:rPr>
                <w:noProof/>
                <w:webHidden/>
              </w:rPr>
              <w:instrText xml:space="preserve"> PAGEREF _Toc23840483 \h </w:instrText>
            </w:r>
            <w:r>
              <w:rPr>
                <w:noProof/>
                <w:webHidden/>
              </w:rPr>
            </w:r>
            <w:r>
              <w:rPr>
                <w:noProof/>
                <w:webHidden/>
              </w:rPr>
              <w:fldChar w:fldCharType="separate"/>
            </w:r>
            <w:r>
              <w:rPr>
                <w:noProof/>
                <w:webHidden/>
              </w:rPr>
              <w:t>226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4" w:history="1">
            <w:r w:rsidRPr="0052035A">
              <w:rPr>
                <w:rStyle w:val="a8"/>
                <w:noProof/>
              </w:rPr>
              <w:t>Раздел 7 - «Оптимизация»</w:t>
            </w:r>
            <w:r>
              <w:rPr>
                <w:noProof/>
                <w:webHidden/>
              </w:rPr>
              <w:tab/>
            </w:r>
            <w:r>
              <w:rPr>
                <w:noProof/>
                <w:webHidden/>
              </w:rPr>
              <w:fldChar w:fldCharType="begin"/>
            </w:r>
            <w:r>
              <w:rPr>
                <w:noProof/>
                <w:webHidden/>
              </w:rPr>
              <w:instrText xml:space="preserve"> PAGEREF _Toc23840484 \h </w:instrText>
            </w:r>
            <w:r>
              <w:rPr>
                <w:noProof/>
                <w:webHidden/>
              </w:rPr>
            </w:r>
            <w:r>
              <w:rPr>
                <w:noProof/>
                <w:webHidden/>
              </w:rPr>
              <w:fldChar w:fldCharType="separate"/>
            </w:r>
            <w:r>
              <w:rPr>
                <w:noProof/>
                <w:webHidden/>
              </w:rPr>
              <w:t>229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5" w:history="1">
            <w:r w:rsidRPr="0052035A">
              <w:rPr>
                <w:rStyle w:val="a8"/>
                <w:noProof/>
              </w:rPr>
              <w:t>Раздел 8 - «Приложения»</w:t>
            </w:r>
            <w:r>
              <w:rPr>
                <w:noProof/>
                <w:webHidden/>
              </w:rPr>
              <w:tab/>
            </w:r>
            <w:r>
              <w:rPr>
                <w:noProof/>
                <w:webHidden/>
              </w:rPr>
              <w:fldChar w:fldCharType="begin"/>
            </w:r>
            <w:r>
              <w:rPr>
                <w:noProof/>
                <w:webHidden/>
              </w:rPr>
              <w:instrText xml:space="preserve"> PAGEREF _Toc23840485 \h </w:instrText>
            </w:r>
            <w:r>
              <w:rPr>
                <w:noProof/>
                <w:webHidden/>
              </w:rPr>
            </w:r>
            <w:r>
              <w:rPr>
                <w:noProof/>
                <w:webHidden/>
              </w:rPr>
              <w:fldChar w:fldCharType="separate"/>
            </w:r>
            <w:r>
              <w:rPr>
                <w:noProof/>
                <w:webHidden/>
              </w:rPr>
              <w:t>232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6" w:history="1">
            <w:r w:rsidRPr="0052035A">
              <w:rPr>
                <w:rStyle w:val="a8"/>
                <w:noProof/>
              </w:rPr>
              <w:t>Раздел 9 - «Экран блокировки»</w:t>
            </w:r>
            <w:r>
              <w:rPr>
                <w:noProof/>
                <w:webHidden/>
              </w:rPr>
              <w:tab/>
            </w:r>
            <w:r>
              <w:rPr>
                <w:noProof/>
                <w:webHidden/>
              </w:rPr>
              <w:fldChar w:fldCharType="begin"/>
            </w:r>
            <w:r>
              <w:rPr>
                <w:noProof/>
                <w:webHidden/>
              </w:rPr>
              <w:instrText xml:space="preserve"> PAGEREF _Toc23840486 \h </w:instrText>
            </w:r>
            <w:r>
              <w:rPr>
                <w:noProof/>
                <w:webHidden/>
              </w:rPr>
            </w:r>
            <w:r>
              <w:rPr>
                <w:noProof/>
                <w:webHidden/>
              </w:rPr>
              <w:fldChar w:fldCharType="separate"/>
            </w:r>
            <w:r>
              <w:rPr>
                <w:noProof/>
                <w:webHidden/>
              </w:rPr>
              <w:t>235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7" w:history="1">
            <w:r w:rsidRPr="0052035A">
              <w:rPr>
                <w:rStyle w:val="a8"/>
                <w:noProof/>
              </w:rPr>
              <w:t>Раздел 10 - «Биометр. Данные и безопасность»</w:t>
            </w:r>
            <w:r>
              <w:rPr>
                <w:noProof/>
                <w:webHidden/>
              </w:rPr>
              <w:tab/>
            </w:r>
            <w:r>
              <w:rPr>
                <w:noProof/>
                <w:webHidden/>
              </w:rPr>
              <w:fldChar w:fldCharType="begin"/>
            </w:r>
            <w:r>
              <w:rPr>
                <w:noProof/>
                <w:webHidden/>
              </w:rPr>
              <w:instrText xml:space="preserve"> PAGEREF _Toc23840487 \h </w:instrText>
            </w:r>
            <w:r>
              <w:rPr>
                <w:noProof/>
                <w:webHidden/>
              </w:rPr>
            </w:r>
            <w:r>
              <w:rPr>
                <w:noProof/>
                <w:webHidden/>
              </w:rPr>
              <w:fldChar w:fldCharType="separate"/>
            </w:r>
            <w:r>
              <w:rPr>
                <w:noProof/>
                <w:webHidden/>
              </w:rPr>
              <w:t>237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8" w:history="1">
            <w:r w:rsidRPr="0052035A">
              <w:rPr>
                <w:rStyle w:val="a8"/>
                <w:noProof/>
              </w:rPr>
              <w:t>Раздел 11 - «Облако и учётные записи»</w:t>
            </w:r>
            <w:r>
              <w:rPr>
                <w:noProof/>
                <w:webHidden/>
              </w:rPr>
              <w:tab/>
            </w:r>
            <w:r>
              <w:rPr>
                <w:noProof/>
                <w:webHidden/>
              </w:rPr>
              <w:fldChar w:fldCharType="begin"/>
            </w:r>
            <w:r>
              <w:rPr>
                <w:noProof/>
                <w:webHidden/>
              </w:rPr>
              <w:instrText xml:space="preserve"> PAGEREF _Toc23840488 \h </w:instrText>
            </w:r>
            <w:r>
              <w:rPr>
                <w:noProof/>
                <w:webHidden/>
              </w:rPr>
            </w:r>
            <w:r>
              <w:rPr>
                <w:noProof/>
                <w:webHidden/>
              </w:rPr>
              <w:fldChar w:fldCharType="separate"/>
            </w:r>
            <w:r>
              <w:rPr>
                <w:noProof/>
                <w:webHidden/>
              </w:rPr>
              <w:t>238</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89" w:history="1">
            <w:r w:rsidRPr="0052035A">
              <w:rPr>
                <w:rStyle w:val="a8"/>
                <w:noProof/>
              </w:rPr>
              <w:t>Раздел 12 - «Google»</w:t>
            </w:r>
            <w:r>
              <w:rPr>
                <w:noProof/>
                <w:webHidden/>
              </w:rPr>
              <w:tab/>
            </w:r>
            <w:r>
              <w:rPr>
                <w:noProof/>
                <w:webHidden/>
              </w:rPr>
              <w:fldChar w:fldCharType="begin"/>
            </w:r>
            <w:r>
              <w:rPr>
                <w:noProof/>
                <w:webHidden/>
              </w:rPr>
              <w:instrText xml:space="preserve"> PAGEREF _Toc23840489 \h </w:instrText>
            </w:r>
            <w:r>
              <w:rPr>
                <w:noProof/>
                <w:webHidden/>
              </w:rPr>
            </w:r>
            <w:r>
              <w:rPr>
                <w:noProof/>
                <w:webHidden/>
              </w:rPr>
              <w:fldChar w:fldCharType="separate"/>
            </w:r>
            <w:r>
              <w:rPr>
                <w:noProof/>
                <w:webHidden/>
              </w:rPr>
              <w:t>240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0" w:history="1">
            <w:r w:rsidRPr="0052035A">
              <w:rPr>
                <w:rStyle w:val="a8"/>
                <w:noProof/>
              </w:rPr>
              <w:t>Раздел 13 - «Специальные возможности»</w:t>
            </w:r>
            <w:r>
              <w:rPr>
                <w:noProof/>
                <w:webHidden/>
              </w:rPr>
              <w:tab/>
            </w:r>
            <w:r>
              <w:rPr>
                <w:noProof/>
                <w:webHidden/>
              </w:rPr>
              <w:fldChar w:fldCharType="begin"/>
            </w:r>
            <w:r>
              <w:rPr>
                <w:noProof/>
                <w:webHidden/>
              </w:rPr>
              <w:instrText xml:space="preserve"> PAGEREF _Toc23840490 \h </w:instrText>
            </w:r>
            <w:r>
              <w:rPr>
                <w:noProof/>
                <w:webHidden/>
              </w:rPr>
            </w:r>
            <w:r>
              <w:rPr>
                <w:noProof/>
                <w:webHidden/>
              </w:rPr>
              <w:fldChar w:fldCharType="separate"/>
            </w:r>
            <w:r>
              <w:rPr>
                <w:noProof/>
                <w:webHidden/>
              </w:rPr>
              <w:t>241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1" w:history="1">
            <w:r w:rsidRPr="0052035A">
              <w:rPr>
                <w:rStyle w:val="a8"/>
                <w:noProof/>
              </w:rPr>
              <w:t>Раздел 14 - «Общие настройки»</w:t>
            </w:r>
            <w:r>
              <w:rPr>
                <w:noProof/>
                <w:webHidden/>
              </w:rPr>
              <w:tab/>
            </w:r>
            <w:r>
              <w:rPr>
                <w:noProof/>
                <w:webHidden/>
              </w:rPr>
              <w:fldChar w:fldCharType="begin"/>
            </w:r>
            <w:r>
              <w:rPr>
                <w:noProof/>
                <w:webHidden/>
              </w:rPr>
              <w:instrText xml:space="preserve"> PAGEREF _Toc23840491 \h </w:instrText>
            </w:r>
            <w:r>
              <w:rPr>
                <w:noProof/>
                <w:webHidden/>
              </w:rPr>
            </w:r>
            <w:r>
              <w:rPr>
                <w:noProof/>
                <w:webHidden/>
              </w:rPr>
              <w:fldChar w:fldCharType="separate"/>
            </w:r>
            <w:r>
              <w:rPr>
                <w:noProof/>
                <w:webHidden/>
              </w:rPr>
              <w:t>241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2" w:history="1">
            <w:r w:rsidRPr="0052035A">
              <w:rPr>
                <w:rStyle w:val="a8"/>
                <w:noProof/>
              </w:rPr>
              <w:t>Раздел 15 - «Обновление ПО»</w:t>
            </w:r>
            <w:r>
              <w:rPr>
                <w:noProof/>
                <w:webHidden/>
              </w:rPr>
              <w:tab/>
            </w:r>
            <w:r>
              <w:rPr>
                <w:noProof/>
                <w:webHidden/>
              </w:rPr>
              <w:fldChar w:fldCharType="begin"/>
            </w:r>
            <w:r>
              <w:rPr>
                <w:noProof/>
                <w:webHidden/>
              </w:rPr>
              <w:instrText xml:space="preserve"> PAGEREF _Toc23840492 \h </w:instrText>
            </w:r>
            <w:r>
              <w:rPr>
                <w:noProof/>
                <w:webHidden/>
              </w:rPr>
            </w:r>
            <w:r>
              <w:rPr>
                <w:noProof/>
                <w:webHidden/>
              </w:rPr>
              <w:fldChar w:fldCharType="separate"/>
            </w:r>
            <w:r>
              <w:rPr>
                <w:noProof/>
                <w:webHidden/>
              </w:rPr>
              <w:t>246</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3" w:history="1">
            <w:r w:rsidRPr="0052035A">
              <w:rPr>
                <w:rStyle w:val="a8"/>
                <w:noProof/>
              </w:rPr>
              <w:t>Раздел 16 - «Руководство пользователя»</w:t>
            </w:r>
            <w:r>
              <w:rPr>
                <w:noProof/>
                <w:webHidden/>
              </w:rPr>
              <w:tab/>
            </w:r>
            <w:r>
              <w:rPr>
                <w:noProof/>
                <w:webHidden/>
              </w:rPr>
              <w:fldChar w:fldCharType="begin"/>
            </w:r>
            <w:r>
              <w:rPr>
                <w:noProof/>
                <w:webHidden/>
              </w:rPr>
              <w:instrText xml:space="preserve"> PAGEREF _Toc23840493 \h </w:instrText>
            </w:r>
            <w:r>
              <w:rPr>
                <w:noProof/>
                <w:webHidden/>
              </w:rPr>
            </w:r>
            <w:r>
              <w:rPr>
                <w:noProof/>
                <w:webHidden/>
              </w:rPr>
              <w:fldChar w:fldCharType="separate"/>
            </w:r>
            <w:r>
              <w:rPr>
                <w:noProof/>
                <w:webHidden/>
              </w:rPr>
              <w:t>247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4" w:history="1">
            <w:r w:rsidRPr="0052035A">
              <w:rPr>
                <w:rStyle w:val="a8"/>
                <w:noProof/>
              </w:rPr>
              <w:t>Раздел 17 - «Сведения о телефоне»</w:t>
            </w:r>
            <w:r>
              <w:rPr>
                <w:noProof/>
                <w:webHidden/>
              </w:rPr>
              <w:tab/>
            </w:r>
            <w:r>
              <w:rPr>
                <w:noProof/>
                <w:webHidden/>
              </w:rPr>
              <w:fldChar w:fldCharType="begin"/>
            </w:r>
            <w:r>
              <w:rPr>
                <w:noProof/>
                <w:webHidden/>
              </w:rPr>
              <w:instrText xml:space="preserve"> PAGEREF _Toc23840494 \h </w:instrText>
            </w:r>
            <w:r>
              <w:rPr>
                <w:noProof/>
                <w:webHidden/>
              </w:rPr>
            </w:r>
            <w:r>
              <w:rPr>
                <w:noProof/>
                <w:webHidden/>
              </w:rPr>
              <w:fldChar w:fldCharType="separate"/>
            </w:r>
            <w:r>
              <w:rPr>
                <w:noProof/>
                <w:webHidden/>
              </w:rPr>
              <w:t>247</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5"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_Toc23840495 \h </w:instrText>
            </w:r>
            <w:r>
              <w:rPr>
                <w:noProof/>
                <w:webHidden/>
              </w:rPr>
            </w:r>
            <w:r>
              <w:rPr>
                <w:noProof/>
                <w:webHidden/>
              </w:rPr>
              <w:fldChar w:fldCharType="separate"/>
            </w:r>
            <w:r>
              <w:rPr>
                <w:noProof/>
                <w:webHidden/>
              </w:rPr>
              <w:t>249</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6"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_Toc23840496 \h </w:instrText>
            </w:r>
            <w:r>
              <w:rPr>
                <w:noProof/>
                <w:webHidden/>
              </w:rPr>
            </w:r>
            <w:r>
              <w:rPr>
                <w:noProof/>
                <w:webHidden/>
              </w:rPr>
              <w:fldChar w:fldCharType="separate"/>
            </w:r>
            <w:r>
              <w:rPr>
                <w:noProof/>
                <w:webHidden/>
              </w:rPr>
              <w:t>250</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497" w:history="1">
            <w:r w:rsidRPr="0052035A">
              <w:rPr>
                <w:rStyle w:val="a8"/>
                <w:noProof/>
              </w:rPr>
              <w:t>Настройки «Специальные возможности»</w:t>
            </w:r>
            <w:r>
              <w:rPr>
                <w:noProof/>
                <w:webHidden/>
              </w:rPr>
              <w:tab/>
            </w:r>
            <w:r>
              <w:rPr>
                <w:noProof/>
                <w:webHidden/>
              </w:rPr>
              <w:fldChar w:fldCharType="begin"/>
            </w:r>
            <w:r>
              <w:rPr>
                <w:noProof/>
                <w:webHidden/>
              </w:rPr>
              <w:instrText xml:space="preserve"> PAGEREF _Toc23840497 \h </w:instrText>
            </w:r>
            <w:r>
              <w:rPr>
                <w:noProof/>
                <w:webHidden/>
              </w:rPr>
            </w:r>
            <w:r>
              <w:rPr>
                <w:noProof/>
                <w:webHidden/>
              </w:rPr>
              <w:fldChar w:fldCharType="separate"/>
            </w:r>
            <w:r>
              <w:rPr>
                <w:noProof/>
                <w:webHidden/>
              </w:rPr>
              <w:t>250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8" w:history="1">
            <w:r w:rsidRPr="0052035A">
              <w:rPr>
                <w:rStyle w:val="a8"/>
                <w:noProof/>
              </w:rPr>
              <w:t>«Зрение»</w:t>
            </w:r>
            <w:r>
              <w:rPr>
                <w:noProof/>
                <w:webHidden/>
              </w:rPr>
              <w:tab/>
            </w:r>
            <w:r>
              <w:rPr>
                <w:noProof/>
                <w:webHidden/>
              </w:rPr>
              <w:fldChar w:fldCharType="begin"/>
            </w:r>
            <w:r>
              <w:rPr>
                <w:noProof/>
                <w:webHidden/>
              </w:rPr>
              <w:instrText xml:space="preserve"> PAGEREF _Toc23840498 \h </w:instrText>
            </w:r>
            <w:r>
              <w:rPr>
                <w:noProof/>
                <w:webHidden/>
              </w:rPr>
            </w:r>
            <w:r>
              <w:rPr>
                <w:noProof/>
                <w:webHidden/>
              </w:rPr>
              <w:fldChar w:fldCharType="separate"/>
            </w:r>
            <w:r>
              <w:rPr>
                <w:noProof/>
                <w:webHidden/>
              </w:rPr>
              <w:t>250</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499" w:history="1">
            <w:r w:rsidRPr="0052035A">
              <w:rPr>
                <w:rStyle w:val="a8"/>
                <w:noProof/>
              </w:rPr>
              <w:t>«Слух»</w:t>
            </w:r>
            <w:r>
              <w:rPr>
                <w:noProof/>
                <w:webHidden/>
              </w:rPr>
              <w:tab/>
            </w:r>
            <w:r>
              <w:rPr>
                <w:noProof/>
                <w:webHidden/>
              </w:rPr>
              <w:fldChar w:fldCharType="begin"/>
            </w:r>
            <w:r>
              <w:rPr>
                <w:noProof/>
                <w:webHidden/>
              </w:rPr>
              <w:instrText xml:space="preserve"> PAGEREF _Toc23840499 \h </w:instrText>
            </w:r>
            <w:r>
              <w:rPr>
                <w:noProof/>
                <w:webHidden/>
              </w:rPr>
            </w:r>
            <w:r>
              <w:rPr>
                <w:noProof/>
                <w:webHidden/>
              </w:rPr>
              <w:fldChar w:fldCharType="separate"/>
            </w:r>
            <w:r>
              <w:rPr>
                <w:noProof/>
                <w:webHidden/>
              </w:rPr>
              <w:t>252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500" w:history="1">
            <w:r w:rsidRPr="0052035A">
              <w:rPr>
                <w:rStyle w:val="a8"/>
                <w:noProof/>
              </w:rPr>
              <w:t>«Нарушение координации и взаимодействия»</w:t>
            </w:r>
            <w:r>
              <w:rPr>
                <w:noProof/>
                <w:webHidden/>
              </w:rPr>
              <w:tab/>
            </w:r>
            <w:r>
              <w:rPr>
                <w:noProof/>
                <w:webHidden/>
              </w:rPr>
              <w:fldChar w:fldCharType="begin"/>
            </w:r>
            <w:r>
              <w:rPr>
                <w:noProof/>
                <w:webHidden/>
              </w:rPr>
              <w:instrText xml:space="preserve"> PAGEREF _Toc23840500 \h </w:instrText>
            </w:r>
            <w:r>
              <w:rPr>
                <w:noProof/>
                <w:webHidden/>
              </w:rPr>
            </w:r>
            <w:r>
              <w:rPr>
                <w:noProof/>
                <w:webHidden/>
              </w:rPr>
              <w:fldChar w:fldCharType="separate"/>
            </w:r>
            <w:r>
              <w:rPr>
                <w:noProof/>
                <w:webHidden/>
              </w:rPr>
              <w:t>252</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501" w:history="1">
            <w:r w:rsidRPr="0052035A">
              <w:rPr>
                <w:rStyle w:val="a8"/>
                <w:noProof/>
              </w:rPr>
              <w:t>«Услуги»</w:t>
            </w:r>
            <w:r>
              <w:rPr>
                <w:noProof/>
                <w:webHidden/>
              </w:rPr>
              <w:tab/>
            </w:r>
            <w:r>
              <w:rPr>
                <w:noProof/>
                <w:webHidden/>
              </w:rPr>
              <w:fldChar w:fldCharType="begin"/>
            </w:r>
            <w:r>
              <w:rPr>
                <w:noProof/>
                <w:webHidden/>
              </w:rPr>
              <w:instrText xml:space="preserve"> PAGEREF _Toc23840501 \h </w:instrText>
            </w:r>
            <w:r>
              <w:rPr>
                <w:noProof/>
                <w:webHidden/>
              </w:rPr>
            </w:r>
            <w:r>
              <w:rPr>
                <w:noProof/>
                <w:webHidden/>
              </w:rPr>
              <w:fldChar w:fldCharType="separate"/>
            </w:r>
            <w:r>
              <w:rPr>
                <w:noProof/>
                <w:webHidden/>
              </w:rPr>
              <w:t>253</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502"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_Toc23840502 \h </w:instrText>
            </w:r>
            <w:r>
              <w:rPr>
                <w:noProof/>
                <w:webHidden/>
              </w:rPr>
            </w:r>
            <w:r>
              <w:rPr>
                <w:noProof/>
                <w:webHidden/>
              </w:rPr>
              <w:fldChar w:fldCharType="separate"/>
            </w:r>
            <w:r>
              <w:rPr>
                <w:noProof/>
                <w:webHidden/>
              </w:rPr>
              <w:t>254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503"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_Toc23840503 \h </w:instrText>
            </w:r>
            <w:r>
              <w:rPr>
                <w:noProof/>
                <w:webHidden/>
              </w:rPr>
            </w:r>
            <w:r>
              <w:rPr>
                <w:noProof/>
                <w:webHidden/>
              </w:rPr>
              <w:fldChar w:fldCharType="separate"/>
            </w:r>
            <w:r>
              <w:rPr>
                <w:noProof/>
                <w:webHidden/>
              </w:rPr>
              <w:t>254</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504" w:history="1">
            <w:r w:rsidRPr="0052035A">
              <w:rPr>
                <w:rStyle w:val="a8"/>
                <w:noProof/>
              </w:rPr>
              <w:t>Настройки программы экранного доступа TalkBack</w:t>
            </w:r>
            <w:r>
              <w:rPr>
                <w:noProof/>
                <w:webHidden/>
              </w:rPr>
              <w:tab/>
            </w:r>
            <w:r>
              <w:rPr>
                <w:noProof/>
                <w:webHidden/>
              </w:rPr>
              <w:fldChar w:fldCharType="begin"/>
            </w:r>
            <w:r>
              <w:rPr>
                <w:noProof/>
                <w:webHidden/>
              </w:rPr>
              <w:instrText xml:space="preserve"> PAGEREF _Toc23840504 \h </w:instrText>
            </w:r>
            <w:r>
              <w:rPr>
                <w:noProof/>
                <w:webHidden/>
              </w:rPr>
            </w:r>
            <w:r>
              <w:rPr>
                <w:noProof/>
                <w:webHidden/>
              </w:rPr>
              <w:fldChar w:fldCharType="separate"/>
            </w:r>
            <w:r>
              <w:rPr>
                <w:noProof/>
                <w:webHidden/>
              </w:rPr>
              <w:t>254</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505" w:history="1">
            <w:r w:rsidRPr="0052035A">
              <w:rPr>
                <w:rStyle w:val="a8"/>
                <w:noProof/>
              </w:rPr>
              <w:t>«Речь»</w:t>
            </w:r>
            <w:r>
              <w:rPr>
                <w:noProof/>
                <w:webHidden/>
              </w:rPr>
              <w:tab/>
            </w:r>
            <w:r>
              <w:rPr>
                <w:noProof/>
                <w:webHidden/>
              </w:rPr>
              <w:fldChar w:fldCharType="begin"/>
            </w:r>
            <w:r>
              <w:rPr>
                <w:noProof/>
                <w:webHidden/>
              </w:rPr>
              <w:instrText xml:space="preserve"> PAGEREF _Toc23840505 \h </w:instrText>
            </w:r>
            <w:r>
              <w:rPr>
                <w:noProof/>
                <w:webHidden/>
              </w:rPr>
            </w:r>
            <w:r>
              <w:rPr>
                <w:noProof/>
                <w:webHidden/>
              </w:rPr>
              <w:fldChar w:fldCharType="separate"/>
            </w:r>
            <w:r>
              <w:rPr>
                <w:noProof/>
                <w:webHidden/>
              </w:rPr>
              <w:t>255</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506" w:history="1">
            <w:r w:rsidRPr="0052035A">
              <w:rPr>
                <w:rStyle w:val="a8"/>
                <w:noProof/>
              </w:rPr>
              <w:t>Практическая работа</w:t>
            </w:r>
            <w:r>
              <w:rPr>
                <w:noProof/>
                <w:webHidden/>
              </w:rPr>
              <w:tab/>
            </w:r>
            <w:r>
              <w:rPr>
                <w:noProof/>
                <w:webHidden/>
              </w:rPr>
              <w:fldChar w:fldCharType="begin"/>
            </w:r>
            <w:r>
              <w:rPr>
                <w:noProof/>
                <w:webHidden/>
              </w:rPr>
              <w:instrText xml:space="preserve"> PAGEREF _Toc23840506 \h </w:instrText>
            </w:r>
            <w:r>
              <w:rPr>
                <w:noProof/>
                <w:webHidden/>
              </w:rPr>
            </w:r>
            <w:r>
              <w:rPr>
                <w:noProof/>
                <w:webHidden/>
              </w:rPr>
              <w:fldChar w:fldCharType="separate"/>
            </w:r>
            <w:r>
              <w:rPr>
                <w:noProof/>
                <w:webHidden/>
              </w:rPr>
              <w:t>261</w:t>
            </w:r>
            <w:r>
              <w:rPr>
                <w:noProof/>
                <w:webHidden/>
              </w:rPr>
              <w:fldChar w:fldCharType="end"/>
            </w:r>
          </w:hyperlink>
        </w:p>
        <w:p w:rsidR="00E978FF" w:rsidRDefault="00E978FF">
          <w:pPr>
            <w:pStyle w:val="21"/>
            <w:tabs>
              <w:tab w:val="right" w:leader="dot" w:pos="9344"/>
            </w:tabs>
            <w:rPr>
              <w:rFonts w:asciiTheme="minorHAnsi" w:eastAsiaTheme="minorEastAsia" w:hAnsiTheme="minorHAnsi"/>
              <w:noProof/>
              <w:sz w:val="22"/>
              <w:lang w:eastAsia="ru-RU"/>
            </w:rPr>
          </w:pPr>
          <w:hyperlink w:anchor="_Toc23840507" w:history="1">
            <w:r w:rsidRPr="0052035A">
              <w:rPr>
                <w:rStyle w:val="a8"/>
                <w:noProof/>
              </w:rPr>
              <w:t>Контрольные вопросы</w:t>
            </w:r>
            <w:r>
              <w:rPr>
                <w:noProof/>
                <w:webHidden/>
              </w:rPr>
              <w:tab/>
            </w:r>
            <w:r>
              <w:rPr>
                <w:noProof/>
                <w:webHidden/>
              </w:rPr>
              <w:fldChar w:fldCharType="begin"/>
            </w:r>
            <w:r>
              <w:rPr>
                <w:noProof/>
                <w:webHidden/>
              </w:rPr>
              <w:instrText xml:space="preserve"> PAGEREF _Toc23840507 \h </w:instrText>
            </w:r>
            <w:r>
              <w:rPr>
                <w:noProof/>
                <w:webHidden/>
              </w:rPr>
            </w:r>
            <w:r>
              <w:rPr>
                <w:noProof/>
                <w:webHidden/>
              </w:rPr>
              <w:fldChar w:fldCharType="separate"/>
            </w:r>
            <w:r>
              <w:rPr>
                <w:noProof/>
                <w:webHidden/>
              </w:rPr>
              <w:t>261</w:t>
            </w:r>
            <w:r>
              <w:rPr>
                <w:noProof/>
                <w:webHidden/>
              </w:rPr>
              <w:fldChar w:fldCharType="end"/>
            </w:r>
          </w:hyperlink>
        </w:p>
        <w:p w:rsidR="00E978FF" w:rsidRDefault="00E978FF">
          <w:pPr>
            <w:pStyle w:val="11"/>
            <w:tabs>
              <w:tab w:val="right" w:leader="dot" w:pos="9344"/>
            </w:tabs>
            <w:rPr>
              <w:rFonts w:asciiTheme="minorHAnsi" w:hAnsiTheme="minorHAnsi" w:cstheme="minorBidi"/>
              <w:noProof/>
              <w:sz w:val="22"/>
              <w:szCs w:val="22"/>
              <w:lang w:eastAsia="ru-RU"/>
            </w:rPr>
          </w:pPr>
          <w:hyperlink w:anchor="_Toc23840508" w:history="1">
            <w:r w:rsidRPr="0052035A">
              <w:rPr>
                <w:rStyle w:val="a8"/>
                <w:noProof/>
              </w:rPr>
              <w:t>Заключение</w:t>
            </w:r>
            <w:r>
              <w:rPr>
                <w:noProof/>
                <w:webHidden/>
              </w:rPr>
              <w:tab/>
            </w:r>
            <w:r>
              <w:rPr>
                <w:noProof/>
                <w:webHidden/>
              </w:rPr>
              <w:fldChar w:fldCharType="begin"/>
            </w:r>
            <w:r>
              <w:rPr>
                <w:noProof/>
                <w:webHidden/>
              </w:rPr>
              <w:instrText xml:space="preserve"> PAGEREF _Toc23840508 \h </w:instrText>
            </w:r>
            <w:r>
              <w:rPr>
                <w:noProof/>
                <w:webHidden/>
              </w:rPr>
            </w:r>
            <w:r>
              <w:rPr>
                <w:noProof/>
                <w:webHidden/>
              </w:rPr>
              <w:fldChar w:fldCharType="separate"/>
            </w:r>
            <w:r>
              <w:rPr>
                <w:noProof/>
                <w:webHidden/>
              </w:rPr>
              <w:t>262</w:t>
            </w:r>
            <w:r>
              <w:rPr>
                <w:noProof/>
                <w:webHidden/>
              </w:rPr>
              <w:fldChar w:fldCharType="end"/>
            </w:r>
          </w:hyperlink>
        </w:p>
        <w:p w:rsidR="004674CD" w:rsidRDefault="004674CD">
          <w:r>
            <w:rPr>
              <w:b/>
              <w:bCs/>
            </w:rPr>
            <w:fldChar w:fldCharType="end"/>
          </w:r>
        </w:p>
      </w:sdtContent>
    </w:sdt>
    <w:p w:rsidR="004674CD" w:rsidRDefault="004674CD">
      <w:pPr>
        <w:spacing w:after="200" w:line="276" w:lineRule="auto"/>
        <w:ind w:firstLine="0"/>
        <w:jc w:val="left"/>
        <w:rPr>
          <w:b/>
          <w:sz w:val="32"/>
        </w:rPr>
      </w:pPr>
      <w:r>
        <w:br w:type="page"/>
      </w:r>
    </w:p>
    <w:p w:rsidR="00920430" w:rsidRDefault="00920430" w:rsidP="00601C5B">
      <w:pPr>
        <w:pStyle w:val="1"/>
      </w:pPr>
      <w:bookmarkStart w:id="1" w:name="_Toc23840254"/>
      <w:r>
        <w:lastRenderedPageBreak/>
        <w:t>Введение</w:t>
      </w:r>
      <w:bookmarkEnd w:id="1"/>
    </w:p>
    <w:p w:rsidR="00601C5B" w:rsidRDefault="00920430" w:rsidP="00920430">
      <w:r>
        <w:t>В настоящее время активно разрабатываются обучающие информационные программы для ведения учебных курсов для людей с инвалидностью по зрению.</w:t>
      </w:r>
    </w:p>
    <w:p w:rsidR="00601C5B" w:rsidRDefault="00920430" w:rsidP="00920430">
      <w:r>
        <w:t>На современном этапе незрячие люди, стремящиеся к полноценной жизни, просто обязаны в совершенстве владеть информационными технологиями. Знание компьютера позволяет быть на равных и в учёбе, и в трудовой деятельности. Умение взаимодействовать с сенсорными устройствами делает незрячего человека мобильным, как в информационном пространстве, так и в пространстве окружающего мира.</w:t>
      </w:r>
    </w:p>
    <w:p w:rsidR="00601C5B" w:rsidRDefault="00920430" w:rsidP="00920430">
      <w:r>
        <w:t>Сенсорное управление, конечно, требует определённых навыков, но возможности, которые предоставляет современная техника, заслуживают особого внимания.</w:t>
      </w:r>
    </w:p>
    <w:p w:rsidR="00601C5B" w:rsidRDefault="00920430" w:rsidP="00920430">
      <w:r>
        <w:t>С 2013 года на базе Чувашской республиканской библиотеки им. Л.Н. Толстого Министерства культуры Чувашии постоянно проходят курсы по невизуальной доступности сенсорных устройств на платформе IOS и Android. Практический опыт, полученный в ходе обучения, позволил принять участие в конкурсе фонда поддержки и развития филантропии «КАФ» благотворительной программы «Создавая возможности». И получить поддержку проекта «Окно в безграничное пространство».</w:t>
      </w:r>
    </w:p>
    <w:p w:rsidR="00601C5B" w:rsidRDefault="00920430" w:rsidP="00920430">
      <w:r>
        <w:t>Проект реализован в период с 1 мая 2018 года по 30 апреля 2019 года. В результате работы по проекту на базе Ярославской областной специальной библиотеки для незрячих и слабовидящих создана площадка для обучения людей с проблемами зрения невизуальной доступности сенсорных устройств.</w:t>
      </w:r>
    </w:p>
    <w:p w:rsidR="00601C5B" w:rsidRDefault="00920430" w:rsidP="00920430">
      <w:r>
        <w:t>Опыт, полученный в ходе реализации проекта изложен в пособиях:</w:t>
      </w:r>
    </w:p>
    <w:p w:rsidR="00601C5B" w:rsidRDefault="00920430" w:rsidP="00920430">
      <w:r>
        <w:t>Бойко Ц.О. «Информационные технологии в жизни незрячего человека»;</w:t>
      </w:r>
    </w:p>
    <w:p w:rsidR="00601C5B" w:rsidRDefault="00920430" w:rsidP="00920430">
      <w:r>
        <w:t>Сумарокова И.Г. «Основы взаимодействия преподавателя с инвалидами по зрению»;</w:t>
      </w:r>
    </w:p>
    <w:p w:rsidR="00601C5B" w:rsidRDefault="00920430" w:rsidP="00920430">
      <w:r>
        <w:lastRenderedPageBreak/>
        <w:t>Парахин Н.П. «Шаг за шагом. Смартфон iPhone SE (iOS). для начинающих пользователей»;</w:t>
      </w:r>
    </w:p>
    <w:p w:rsidR="00601C5B" w:rsidRDefault="00920430" w:rsidP="00920430">
      <w:r>
        <w:t xml:space="preserve">Парахин Н.П. «Шаг за шагом. Смартфон </w:t>
      </w:r>
      <w:r w:rsidR="000827CF">
        <w:t>Samsung Galaxy A5</w:t>
      </w:r>
      <w:r>
        <w:t xml:space="preserve"> (Android). для начинающих пользователей».</w:t>
      </w:r>
    </w:p>
    <w:p w:rsidR="00601C5B" w:rsidRDefault="00920430" w:rsidP="00920430">
      <w:r>
        <w:t xml:space="preserve">Пособие по изучению сенсорного устройства </w:t>
      </w:r>
      <w:r w:rsidR="000827CF">
        <w:t>Samsung Galaxy A5</w:t>
      </w:r>
      <w:r>
        <w:t xml:space="preserve"> 2017 на платформе OS Android основано на материалах и знаниях, полученных автором на курсах по невизуальной доступности сенсорных устройств в Культурно-спортивном реабилитационном центре Всероссийского общества слепых г. Москва и на практическом опыте при обучении инвалидов по зрению пользователей Чувашской республиканской спец библиотеки им. Л.Н. Толстого г. Чебоксары.</w:t>
      </w:r>
    </w:p>
    <w:p w:rsidR="00601C5B" w:rsidRDefault="00920430" w:rsidP="00920430">
      <w:r>
        <w:t xml:space="preserve">В данном пособии можно познакомиться с историей развития ОS Android, с внешним видом смартфона </w:t>
      </w:r>
      <w:r w:rsidR="000827CF">
        <w:t>Samsung Galaxy A5</w:t>
      </w:r>
      <w:r>
        <w:t xml:space="preserve"> 2017; Узнать как самостоятельно включить голосовую поддержку; Научиться работать с помощью жестов с программой экранного доступа. Познакомиться с условным делением экрана на рабочие области, с понятием ярлыки и виджеты приложений; Научиться пользоваться виртуальной и физической клавиатурой, устанавливать и удалять программы; Запомнить основные настройки для улучшения взаимодействия пользователя с сенсорным устройством.</w:t>
      </w:r>
    </w:p>
    <w:p w:rsidR="00601C5B" w:rsidRDefault="00920430" w:rsidP="00920430">
      <w:r>
        <w:t>Пособие имеет практическую значимость для преподавателей информационных технологий и также может быть использовано для последовательного самостоятельного изучения сенсорных устройств незрячими пользователями.</w:t>
      </w:r>
    </w:p>
    <w:p w:rsidR="00920430" w:rsidRDefault="00920430" w:rsidP="00920430">
      <w:r>
        <w:t>Большое спасибо всем участникам проекта: сотрудникам библиотеки за огромную работу, проведенную в рамках проекта, слушателям курсов за бесценный опыт обучения, который лег в основу данного пособия, моей супруге Парахиной Вере Валентиновне за терпеливое исправление ошибок, моим друзьям за добрые советы и пожелания.</w:t>
      </w:r>
    </w:p>
    <w:p w:rsidR="00601C5B" w:rsidRDefault="00920430" w:rsidP="00920430">
      <w:r>
        <w:lastRenderedPageBreak/>
        <w:t>Особую благодарность выражаю преподавателям учебного центра Культурно-спортивного реабилитационного комплекса Всероссийского ордена Трудового Красного Знамени общества слепых ("КСРК ВОС") г. Москва за их практическую и методическую работу и знания, которые постоянно получаю во время учебы в центре.</w:t>
      </w:r>
    </w:p>
    <w:p w:rsidR="00601C5B" w:rsidRDefault="00920430" w:rsidP="00920430">
      <w:r>
        <w:t>От имени всех участников проекта «Окно в безграничное пространство», выражаю искреннюю благодарность руководителям и сотрудникам благотворительного фонда поддержки и развития филантропии «КАФ» за поддержку людей с ограниченными возможностями здоровья!</w:t>
      </w:r>
    </w:p>
    <w:p w:rsidR="00920430" w:rsidRDefault="00920430" w:rsidP="00601C5B">
      <w:pPr>
        <w:pStyle w:val="1"/>
      </w:pPr>
      <w:bookmarkStart w:id="2" w:name="_Toc23840255"/>
      <w:r>
        <w:t>Операционная система Android</w:t>
      </w:r>
      <w:bookmarkEnd w:id="2"/>
    </w:p>
    <w:p w:rsidR="00601C5B" w:rsidRDefault="00920430" w:rsidP="00920430">
      <w:r>
        <w:t>Телефон на самом деле – технически довольно простое устройство. Он состоит всего из нескольких отдельных блоков – памяти, наподобие известной всем «флэшки», процессора, который занимается вычислениями, и радиопередатчика, который отвечает за связь. Остальные удобства, вроде камеры, навигации, мультимедийных плееров и т.д. дополняют телефон.</w:t>
      </w:r>
    </w:p>
    <w:p w:rsidR="00601C5B" w:rsidRDefault="00920430" w:rsidP="00920430">
      <w:r>
        <w:t>Самое интересное здесь – программа, которая записана на этой самой «флэшке». Именно ее начинает выполнять процессор при включении. От этой программы зависят многие возможности телефона. Она называется операционной системой – Android.</w:t>
      </w:r>
    </w:p>
    <w:p w:rsidR="00920430" w:rsidRDefault="00920430" w:rsidP="00920430">
      <w:r>
        <w:t>Пожалуй, на сегодняшний день это самая популярная система. А все потому, что другие в основном используются на довольно дорогих смартфонах, Android же захватил и рынок относительно дешевых телефонов.</w:t>
      </w:r>
    </w:p>
    <w:p w:rsidR="00601C5B" w:rsidRDefault="00920430" w:rsidP="00920430">
      <w:r>
        <w:t xml:space="preserve">Сегодня в мире около 70% всех процессорных устройств используют операционную систему </w:t>
      </w:r>
      <w:r w:rsidR="000827CF">
        <w:t>Android</w:t>
      </w:r>
      <w:r>
        <w:t>, и это служит наиболее весомым доказательством ее преимуществ.</w:t>
      </w:r>
    </w:p>
    <w:p w:rsidR="00601C5B" w:rsidRDefault="000827CF" w:rsidP="00920430">
      <w:r>
        <w:t>Android</w:t>
      </w:r>
      <w:r w:rsidR="00920430">
        <w:t xml:space="preserve"> – это многозадачная операционная система для мобильных устройств, построенная на основе Linux. Отсюда высокая производительность и открытый код.</w:t>
      </w:r>
    </w:p>
    <w:p w:rsidR="00601C5B" w:rsidRDefault="00920430" w:rsidP="00920430">
      <w:r>
        <w:lastRenderedPageBreak/>
        <w:t>Изначально разрабатывалась компанией Android, Inc, которую в июле 2005 года купила корпорация Google.</w:t>
      </w:r>
    </w:p>
    <w:p w:rsidR="00601C5B" w:rsidRDefault="00920430" w:rsidP="00920430">
      <w:r>
        <w:t>23 сентября 2008 года официально вышла первая версия операционной системы Android. Начиная с этого времени новые версии операционной системы получают не только цифровое обозначение, но и именуются различными видами десерта в последовательности первых букв английского алфавита.</w:t>
      </w:r>
    </w:p>
    <w:p w:rsidR="00601C5B" w:rsidRDefault="00920430" w:rsidP="00920430">
      <w:r>
        <w:t>Впервые о доступности операционной системы Android для людей с проблемами зрения стало известно 15 сентября 2009 года с выходом версии Android 1.6 «Donut» («Пончик»). И с этого момента разработка «accessibility» (доступность) для компании Google становится одной из актуальных задач.</w:t>
      </w:r>
    </w:p>
    <w:p w:rsidR="00601C5B" w:rsidRDefault="00920430" w:rsidP="00920430">
      <w:r>
        <w:t>Начиная с этой версии, появляются две некоммерческие программы речевого доступа TalkBack и Spiel.</w:t>
      </w:r>
    </w:p>
    <w:p w:rsidR="00601C5B" w:rsidRDefault="00920430" w:rsidP="00920430">
      <w:r>
        <w:t>26 октября 2009 года выходит версия Android 2.02 «Eclair» («Эклер»). В этой версии, компания Code Factory разрабатывает программу речевого доступа «Mobile Accessibility» с возможностью озвучивания пакета из 10 программ.</w:t>
      </w:r>
    </w:p>
    <w:p w:rsidR="00601C5B" w:rsidRDefault="00920430" w:rsidP="00920430">
      <w:r>
        <w:t>19 октября 2011 года с появлением версии Android 4.0 под кодовым названием «Ice Cream Sandwich» («Мороженое-сэндвич») программа экранного доступа TalkBack встроена в операционную систему Android и является её составной частью! Благодаря этому после включения устройства появляется возможность невизуального доступа к устройству «из коробки».</w:t>
      </w:r>
    </w:p>
    <w:p w:rsidR="00601C5B" w:rsidRDefault="00920430" w:rsidP="00920430">
      <w:r>
        <w:t>Начиная с этой версии можно водить пальцем по экрану, убирая его в любом месте, а для активации иконки после её выбора произвести двойное быстрое касание экрана. Данная функция позволяет осмотреть дисплей, ничего не активируя.</w:t>
      </w:r>
    </w:p>
    <w:p w:rsidR="00601C5B" w:rsidRDefault="00920430" w:rsidP="00920430">
      <w:r>
        <w:t>Знаковой вехой в невизуальной доступности Android становится появление функционала, ориентированного на слабовидящих пользователей и поддержка брайлевских дисплеев, которая в полной мере раскрылась в последующих версиях Android.</w:t>
      </w:r>
    </w:p>
    <w:p w:rsidR="00601C5B" w:rsidRDefault="00920430" w:rsidP="00920430">
      <w:r>
        <w:lastRenderedPageBreak/>
        <w:t>27 июня 2012 года выходит версия Android 4.1 «Jelly Bean» («Желейная конфета»), в ней предприняты очередные шаги по обеспечению продвинутого функционала для незрячих пользователей. В частности, к изучению касанием добавился функционал линейной навигации, а именно - жесты! Это позволило осуществлять не визуальную работу более удобно и производительно.</w:t>
      </w:r>
    </w:p>
    <w:p w:rsidR="00601C5B" w:rsidRDefault="00920430" w:rsidP="00920430">
      <w:r>
        <w:t>Последующие версии Android улучшали невизуальное взаимодействие людей с проблемами зрения при работе на сенсорных устройствах.</w:t>
      </w:r>
    </w:p>
    <w:p w:rsidR="00601C5B" w:rsidRDefault="00920430" w:rsidP="00920430">
      <w:r>
        <w:t>Каждая новая разработка – это новые возможности, повышенная экономичность и повышенная производительность. В каждой версии постепенно устранялись найденные ошибки и вносились различные улучшения, так что на сегодняшний день мы имеем довольно удобную и функциональную операционную систему. На данный момент актуальной версией является Android 10.0.</w:t>
      </w:r>
    </w:p>
    <w:p w:rsidR="00601C5B" w:rsidRDefault="00920430" w:rsidP="00920430">
      <w:r>
        <w:t xml:space="preserve">Следует обратить внимание, что приложение TalkBack для операционной системы Android в своём последнем обновлении претерпело изменение в отношении названия, под которым размещается в Play Маркет. Теперь TalkBack - это лишь часть пакета из нескольких служб доступности, распространяемых под общим названием Android Accessibility Suite. В техническом отношении практически ничего не изменилось. Уже долгое время пакет TalkBack помимо одноимённой программы экранного доступа также содержал ещё две службы доступности: Switch Access, предназначенную для управления устройством с помощью специальных контроллеров для людей с двигательными нарушениями, и "Озвучивание при нажатии" (англ. Select to Speak), предназначенную для слабовидящих пользователей, которые нуждаются в ситуативном озвучивании элементов управления. Теперь же общее приложение, включающее в себя все эти службы доступности, называется Android Accessibility Suite и именно под таким именем размещено в Play Market, но после установки в систему </w:t>
      </w:r>
      <w:r>
        <w:lastRenderedPageBreak/>
        <w:t>пользователь по-прежнему в меню специальных возможностей будет видеть эти три службы доступности под знакомыми названиями.</w:t>
      </w:r>
    </w:p>
    <w:p w:rsidR="00920430" w:rsidRPr="00601C5B" w:rsidRDefault="00601C5B" w:rsidP="00601C5B">
      <w:pPr>
        <w:pStyle w:val="1"/>
      </w:pPr>
      <w:bookmarkStart w:id="3" w:name="_Toc23840256"/>
      <w:r>
        <w:t>Внешний вид смартфона</w:t>
      </w:r>
      <w:bookmarkEnd w:id="3"/>
    </w:p>
    <w:p w:rsidR="00601C5B" w:rsidRDefault="00920430" w:rsidP="00920430">
      <w:r>
        <w:t xml:space="preserve">Смартфон </w:t>
      </w:r>
      <w:r w:rsidR="000827CF">
        <w:t>Samsung Galaxy A5</w:t>
      </w:r>
      <w:r>
        <w:t xml:space="preserve"> 2017 имеет вид прямоугольного зеркала небольшого размера 5.2 дюйма по диагонали. Правильное расположение – книжное, зеркальная поверхность направлена к пользователю. По правому торцу расположена кнопка питания. Данная кнопка многофункциональна. Нажатие этой кнопки с удержанием позволяет включить или выключить устройство. Короткое однократное нажатие, в зависимости от состояния смартфона, разблокирует или заблокирует его. При входящем вызове однократное короткое нажатие отключает мелодию рингтона, не сбрасывая звонка, а при двойном коротком нажатии отклоняет звонок абонента. Пятикратное нажатие кнопки питания активирует процесс вызова службы спасения.</w:t>
      </w:r>
    </w:p>
    <w:p w:rsidR="00601C5B" w:rsidRDefault="00920430" w:rsidP="00920430">
      <w:r>
        <w:t>Над кнопкой питания находится мультимедийный динамик, закрытый металлической сеткой .</w:t>
      </w:r>
    </w:p>
    <w:p w:rsidR="00601C5B" w:rsidRDefault="00920430" w:rsidP="00920430">
      <w:r>
        <w:t>На левом торце устройства расположены кнопки громкости, регулирующие громкость звука. Верхняя увеличивает звук, а нижняя – уменьшает. В нижней трети торца находится слот для SIM-карты, и такойже слот расположен на верхнем торце с левого края. Рядом имеется выемка для вставки ключа-скрепки для выемки слота.</w:t>
      </w:r>
    </w:p>
    <w:p w:rsidR="00601C5B" w:rsidRDefault="00920430" w:rsidP="00920430">
      <w:r>
        <w:t>На нижнем торце устройства с правого края находится разъём 3.5 мм для вставки гарнитуры, по центру - универсальный разъём для синхронизации и зарядки устройства «Lightning» молния), который поддерживает подключение разъема любой стороной.</w:t>
      </w:r>
    </w:p>
    <w:p w:rsidR="00601C5B" w:rsidRDefault="00920430" w:rsidP="00920430">
      <w:r>
        <w:t>На тыльной стороне устройства, вверху по центру компактно расположен блок для фото и видеосъёмки: модуль камеры, микрофон для фильтрации шумов и глазок фотовспышки.</w:t>
      </w:r>
    </w:p>
    <w:p w:rsidR="00920430" w:rsidRDefault="00920430" w:rsidP="00920430">
      <w:r>
        <w:lastRenderedPageBreak/>
        <w:t>Сенсорный экран</w:t>
      </w:r>
    </w:p>
    <w:p w:rsidR="00601C5B" w:rsidRDefault="00920430" w:rsidP="00920430">
      <w:r>
        <w:t>В нижней части сенсорного экрана устройства расположена кнопка "Домой", или как её ещё называют кнопка "Home". Данная кнопка многофункциональна, т.е. в зависимости от длительности или количества нажатий вы получаете соответствующий результат. Например, однократное короткое нажатие сворачивает открытое приложение и выводит фокус курсора на рабочий стол. Двухкратное быстрое нажатие открывает приложение «Камера» для проведения фото/видеосъёмки, а трёхкратное быстрое нажатие включает/выключает программу экранного доступа. Долгое нажатие кнопки «Домой» вызывает приложение голосовой ассистент.</w:t>
      </w:r>
    </w:p>
    <w:p w:rsidR="00601C5B" w:rsidRDefault="00920430" w:rsidP="00920430">
      <w:r>
        <w:t>Справа и слева от кнопки «Домой» расположены сенсорные кнопки: справа - «Назад» с помощью которой можно сделать шаг назад при навигации по папкам или выйти из открытого приложения, а слева - «Последние», активация которой открывает список недавно запущенных приложений.</w:t>
      </w:r>
    </w:p>
    <w:p w:rsidR="00601C5B" w:rsidRDefault="00920430" w:rsidP="00920430">
      <w:r>
        <w:t>Всю поверхность от кнопки «Домой» до верхнего края занимает сенсорный экран (дисплей), чувствительный к прикосновениям пальцев.</w:t>
      </w:r>
    </w:p>
    <w:p w:rsidR="00601C5B" w:rsidRDefault="00920430" w:rsidP="00920430">
      <w:r>
        <w:t>Сенсорный дисплей – это экран для визуального отображения цифровой информации с возможностью управления смартфоном посредством жестов.</w:t>
      </w:r>
    </w:p>
    <w:p w:rsidR="00601C5B" w:rsidRDefault="00920430" w:rsidP="00920430">
      <w:r>
        <w:t>Жест - это разнообразные касания и смахивания одним или несколькими пальцами по экрану сенсорного устройства для получения информации и передачи команд с помощью программы экранного доступа.</w:t>
      </w:r>
    </w:p>
    <w:p w:rsidR="00601C5B" w:rsidRDefault="00920430" w:rsidP="00601C5B">
      <w:r>
        <w:t>В верхней части экрана располож</w:t>
      </w:r>
      <w:r w:rsidR="00601C5B">
        <w:t>ен объектив фронтальной камеры.</w:t>
      </w:r>
    </w:p>
    <w:p w:rsidR="00920430" w:rsidRDefault="00920430" w:rsidP="00601C5B">
      <w:pPr>
        <w:pStyle w:val="2"/>
      </w:pPr>
      <w:bookmarkStart w:id="4" w:name="_Toc23840257"/>
      <w:r>
        <w:t>Установка SIM-карты</w:t>
      </w:r>
      <w:bookmarkEnd w:id="4"/>
    </w:p>
    <w:p w:rsidR="00601C5B" w:rsidRDefault="00920430" w:rsidP="00920430">
      <w:r>
        <w:t>После знакомства с внешним видом устройства необходимо научиться вставлять SIM-карту. Итак, для того чтобы извлечь/вставить SIM-карту:</w:t>
      </w:r>
    </w:p>
    <w:p w:rsidR="00601C5B" w:rsidRDefault="00920430" w:rsidP="00920430">
      <w:r>
        <w:t>1. Поверните смартфон правым боком вниз сенсорным экраном к себе так, чтобы кнопка «Домой» находилась слева;</w:t>
      </w:r>
    </w:p>
    <w:p w:rsidR="00601C5B" w:rsidRDefault="00920430" w:rsidP="00920430">
      <w:r>
        <w:lastRenderedPageBreak/>
        <w:t>2. Возьмите из комплекта специальную скрепку-ключ, которая используется для извлечения лотка;</w:t>
      </w:r>
    </w:p>
    <w:p w:rsidR="00601C5B" w:rsidRDefault="00920430" w:rsidP="00920430">
      <w:r>
        <w:t>3. На торце устройства левее слота найдите небольшое отверстие, в которое нужно вставить скрепку-ключ и нажимать до появления края лотка;</w:t>
      </w:r>
    </w:p>
    <w:p w:rsidR="00601C5B" w:rsidRDefault="00920430" w:rsidP="00920430">
      <w:r>
        <w:t>4. После выхода лотка из слота отложите смартфон в сторону и внимательно рассмотрите лоток;</w:t>
      </w:r>
    </w:p>
    <w:p w:rsidR="00601C5B" w:rsidRDefault="00920430" w:rsidP="00920430">
      <w:r>
        <w:t>5. Запомните расположение элементов лотка для правильной вставки его в слот;</w:t>
      </w:r>
    </w:p>
    <w:p w:rsidR="00601C5B" w:rsidRDefault="00920430" w:rsidP="00920430">
      <w:r>
        <w:t>6. Возьмите SIM-карту так, чтобы левый косо срезанный край при вставке совместился с выемкой левой нижней части лотка;</w:t>
      </w:r>
    </w:p>
    <w:p w:rsidR="00601C5B" w:rsidRDefault="00920430" w:rsidP="00920430">
      <w:r>
        <w:t>7. SIM-карта должна лечь основательно, после чего можно вставлять лоток в слот смартфона.</w:t>
      </w:r>
    </w:p>
    <w:p w:rsidR="00601C5B" w:rsidRDefault="00920430" w:rsidP="00920430">
      <w:r>
        <w:t>Примечание 1. Вторую СИМ-карту можно вставить в слот, расположенный на верхнем торце устройства, выполняя вышеописанные действия.</w:t>
      </w:r>
    </w:p>
    <w:p w:rsidR="00601C5B" w:rsidRDefault="00920430" w:rsidP="00920430">
      <w:r>
        <w:t>Примечание 2. Для извлечения лотка ни в коем случае не применяйте острые иголки, так как при поиске отверстия велик шанс поцарапать боковую грань смартфона. Кончик скрепки-ключаь должен быть немного закруглён.</w:t>
      </w:r>
    </w:p>
    <w:p w:rsidR="00601C5B" w:rsidRDefault="00920430" w:rsidP="00920430">
      <w:r>
        <w:t>Примечание 3. При извлечении лотка устройство трудно удержать на боковой грани. Поэтому проделывайте данную операцию на мягкой поверхности или прижимайте аппарат к себе и только после извлечения лотка можно отложить смартфон в сторону.</w:t>
      </w:r>
    </w:p>
    <w:p w:rsidR="00920430" w:rsidRDefault="00920430" w:rsidP="00601C5B">
      <w:pPr>
        <w:pStyle w:val="2"/>
      </w:pPr>
      <w:bookmarkStart w:id="5" w:name="_Toc23840258"/>
      <w:r>
        <w:t>Включение смартфона</w:t>
      </w:r>
      <w:bookmarkEnd w:id="5"/>
    </w:p>
    <w:p w:rsidR="00601C5B" w:rsidRDefault="00920430" w:rsidP="00920430">
      <w:r>
        <w:t>Чтобы познакомиться с работой сенсорного экрана необходимо включить смартфон. Для этого нажмите кнопку питания, расположенную на правом торце устройства и удерживайте её до появления вибрации, затем отпустите. Через некоторое время вы услышите речь синтезатора.</w:t>
      </w:r>
    </w:p>
    <w:p w:rsidR="00601C5B" w:rsidRDefault="00920430" w:rsidP="00920430">
      <w:r>
        <w:t>Экран включённого смартфона имеет три состояния:</w:t>
      </w:r>
    </w:p>
    <w:p w:rsidR="00601C5B" w:rsidRDefault="00920430" w:rsidP="00920430">
      <w:r>
        <w:lastRenderedPageBreak/>
        <w:t>1. Заблокированный не активный экран - устройство находится в режиме ожидания для принятия входящих событий;</w:t>
      </w:r>
    </w:p>
    <w:p w:rsidR="00601C5B" w:rsidRDefault="00920430" w:rsidP="00920430">
      <w:r>
        <w:t>2. Заблокированный активный экран – так называемый «Экран блокировки». Промежуточный экран, на котором доступны входящие уведомления и некоторые элементы управления. Время ожидания заблокированного активного экрана не более 15 секунд;</w:t>
      </w:r>
    </w:p>
    <w:p w:rsidR="00601C5B" w:rsidRDefault="00920430" w:rsidP="00920430">
      <w:r>
        <w:t>3. Разблокированный экран – обычное рабочее состояние смартфона с полностью доступным управлением. Время ожидания активного экрана зависит от выбраной настройки.</w:t>
      </w:r>
    </w:p>
    <w:p w:rsidR="00601C5B" w:rsidRDefault="00920430" w:rsidP="00920430">
      <w:r>
        <w:t>При включении смартфона на заблокированном активном экране отображаются рекомендации по разблокированию экрана, уровень заряда батареи, сигнала сети и т.д.</w:t>
      </w:r>
    </w:p>
    <w:p w:rsidR="00601C5B" w:rsidRDefault="00920430" w:rsidP="00920430">
      <w:r>
        <w:t>Рекомендуется для первоначального знакомства с устройством в настройках отключить блокировку экрана. Это может сделать продавец при покупке смартфона.</w:t>
      </w:r>
    </w:p>
    <w:p w:rsidR="00601C5B" w:rsidRDefault="00920430" w:rsidP="00920430">
      <w:r>
        <w:t>Для первоначального знакомства с сенсорным экраном поставьте палец в любом месте дисплея и, Не убирая палец с экрана, скользите влево, вправо, вверх и вниз. По мере перемещения пальца вы будете слышать характерные звуки и название некоторых объектов, это имена ярлыков, которые запускают программы.</w:t>
      </w:r>
    </w:p>
    <w:p w:rsidR="00601C5B" w:rsidRDefault="00920430" w:rsidP="00920430">
      <w:r>
        <w:t>Поздравляю, вот вы и освоили первый жест, с помощью которого удалось получить информацию с сенсорного экрана. Такой жест называется – жест «Изучение касанием». Как вы убедились ничего сложного в этом жесте нет. Достаточно установить палец в любой точке экрана и, не отрывая его от стекла, скользить в любом направлении, получая информацию.</w:t>
      </w:r>
    </w:p>
    <w:p w:rsidR="00601C5B" w:rsidRDefault="00920430" w:rsidP="00920430">
      <w:r>
        <w:t xml:space="preserve">Особенность жеста «Изучение касанием» в том, что с его помощью вы получаете представление о физическом расположении объекта на экране. Поэтому постарайтесь запомнить в какой части экрана расположены те или иные объекты. Полученные знания впоследствии позволят быстро и </w:t>
      </w:r>
      <w:r>
        <w:lastRenderedPageBreak/>
        <w:t>качественно взаимодействовать с сенсорным устройством. Ещё раз, очень важно помнить, где физически расположен тот или иной объект.</w:t>
      </w:r>
    </w:p>
    <w:p w:rsidR="00601C5B" w:rsidRDefault="00920430" w:rsidP="00601C5B">
      <w:pPr>
        <w:pStyle w:val="2"/>
      </w:pPr>
      <w:bookmarkStart w:id="6" w:name="_Toc23840259"/>
      <w:r>
        <w:t>Практическая работа</w:t>
      </w:r>
      <w:bookmarkEnd w:id="6"/>
    </w:p>
    <w:p w:rsidR="00601C5B" w:rsidRDefault="00920430" w:rsidP="00920430">
      <w:r>
        <w:t>Проведите несколько тренировок, устанавливая и скользя пальцем по сенсорному экрану. При этом вслушивайтесь в звуковую схему и сообщения синтезатора программы экранного доступа. Для начинающих пользователей очень важны звуковые эффекты и подсказки программы экранного доступа. Подсказки – это, когда фокус курсора переходит на новый объект, и синтезатор речи после небольшой паузы предлагает выполнить действие для изменения значения. Например, «Коснитесь дважды, чтобы активировать. Коснитесь дважды и удерживайте». На первоначальном этапе изучения невизуального взаимодействия с сенсорным устройством подсказки и звуковые схемы необходимы. Впоследствии, когда вы будете уверены в своих силах, такое сопровождение можно отключить.</w:t>
      </w:r>
    </w:p>
    <w:p w:rsidR="00601C5B" w:rsidRPr="00911B7F" w:rsidRDefault="00601C5B" w:rsidP="00601C5B">
      <w:pPr>
        <w:pStyle w:val="2"/>
      </w:pPr>
      <w:bookmarkStart w:id="7" w:name="_Toc23840260"/>
      <w:r>
        <w:t>Жест «Смахивания»</w:t>
      </w:r>
      <w:bookmarkEnd w:id="7"/>
    </w:p>
    <w:p w:rsidR="00601C5B" w:rsidRDefault="00920430" w:rsidP="00920430">
      <w:r>
        <w:t>Жест горизонтального смахивания</w:t>
      </w:r>
    </w:p>
    <w:p w:rsidR="00601C5B" w:rsidRDefault="00920430" w:rsidP="00920430">
      <w:r>
        <w:t>Кроме жеста «Изучение касанием», который только что вы освоили, можно использовать жест «Смахивания» или как его ещё называют «Чиркнуть». Этот жест, действительно, похож на чирканье по спичечной коробке. Вместо спички вы используете, например, указательный палец правой руки, а вместо спичечной коробки - смартфон.</w:t>
      </w:r>
    </w:p>
    <w:p w:rsidR="00601C5B" w:rsidRDefault="00920430" w:rsidP="00920430">
      <w:r>
        <w:t>Нажмите кнопку «Питания» для разблокировки смартфона и попробуйте чиркнуть пальцем слева направо по экрану. Вы услышите характерный одинарный звук, и синтезатор озвучит элемент, например, - ярлык. Смахните ещё раз в том же направлении, и вы услышите название следующего объекта. И ещё раз! Фокус курсора с характерным звуком перейдёт на другой объект. А теперь чиркните пальцем в обратном направлении справа налево, и ещё раз и ещё! Как вы заметили, фокус курсора идёт по тем же элементам, но в обратном направлении.</w:t>
      </w:r>
    </w:p>
    <w:p w:rsidR="00601C5B" w:rsidRDefault="00920430" w:rsidP="00920430">
      <w:r>
        <w:lastRenderedPageBreak/>
        <w:t>Попробуйте несколько раз отработать жест «Смахивания», чтобы он получался как говориться «Без сучка, без задоринки».</w:t>
      </w:r>
    </w:p>
    <w:p w:rsidR="00601C5B" w:rsidRDefault="00920430" w:rsidP="00920430">
      <w:r>
        <w:t>Получается? Ну вот и отлично! Если вы делали жест «Смахивания» достаточно энергично, не задерживая палец на экране, у вас получилось всё правильно! Смахивая вправо или влево, вы последовательно перемещаете фокус курсора с одного объекта на другой.</w:t>
      </w:r>
    </w:p>
    <w:p w:rsidR="00601C5B" w:rsidRDefault="00920430" w:rsidP="00920430">
      <w:r>
        <w:t>Представьте мысленно, что у вас на экране вертикально расположен цифровой ряд от 1 до 10:</w:t>
      </w:r>
    </w:p>
    <w:p w:rsidR="00920430" w:rsidRDefault="00920430" w:rsidP="00920430">
      <w:r>
        <w:t>1</w:t>
      </w:r>
    </w:p>
    <w:p w:rsidR="00920430" w:rsidRDefault="00920430" w:rsidP="00920430">
      <w:r>
        <w:t>2</w:t>
      </w:r>
    </w:p>
    <w:p w:rsidR="00920430" w:rsidRDefault="00920430" w:rsidP="00920430">
      <w:r>
        <w:t>3</w:t>
      </w:r>
    </w:p>
    <w:p w:rsidR="00920430" w:rsidRDefault="00920430" w:rsidP="00920430">
      <w:r>
        <w:t>4</w:t>
      </w:r>
    </w:p>
    <w:p w:rsidR="00920430" w:rsidRDefault="00920430" w:rsidP="00920430">
      <w:r>
        <w:t>5</w:t>
      </w:r>
    </w:p>
    <w:p w:rsidR="00920430" w:rsidRDefault="00920430" w:rsidP="00920430">
      <w:r>
        <w:t>6</w:t>
      </w:r>
    </w:p>
    <w:p w:rsidR="00920430" w:rsidRDefault="00920430" w:rsidP="00920430">
      <w:r>
        <w:t>7</w:t>
      </w:r>
    </w:p>
    <w:p w:rsidR="00920430" w:rsidRDefault="00920430" w:rsidP="00920430">
      <w:r>
        <w:t>8</w:t>
      </w:r>
    </w:p>
    <w:p w:rsidR="00920430" w:rsidRDefault="00920430" w:rsidP="00920430">
      <w:r>
        <w:t>9</w:t>
      </w:r>
    </w:p>
    <w:p w:rsidR="00920430" w:rsidRDefault="00920430" w:rsidP="00920430">
      <w:r>
        <w:t>10</w:t>
      </w:r>
    </w:p>
    <w:p w:rsidR="00601C5B" w:rsidRDefault="00920430" w:rsidP="00920430">
      <w:r>
        <w:t>Вы поставили палец где-то в центре экрана и услышали цифра «4». Смахните слева направо, фокус курсора с характерным звуком перейдёт вперёд, и вы услышите цифра «5». Смахните вновь и вновь, фокус курсора пойдёт дальше «6», «7», «8», «9» и «10». Начните смахивать в противоположном направлении справа налево. При правильном выполнении жеста «Смахивания» последовательность цифр в обратном порядке должна сохраняться.</w:t>
      </w:r>
    </w:p>
    <w:p w:rsidR="00601C5B" w:rsidRDefault="00920430" w:rsidP="00920430">
      <w:r>
        <w:t>Иногда при выполнении жеста «Смахивания» возникает ошибка, и фокус курсора перемещается не последовательно, как положено, а хаотично. В этом случае цифровой порядок нарушается.</w:t>
      </w:r>
    </w:p>
    <w:p w:rsidR="00601C5B" w:rsidRDefault="00920430" w:rsidP="00920430">
      <w:r>
        <w:lastRenderedPageBreak/>
        <w:t>Так вот, чтобы избежать этой ошибки, необходимо твёрдо запомнить: жест «Смахивания» - это касание в движении. Короткое, быстрое касание в движении!</w:t>
      </w:r>
    </w:p>
    <w:p w:rsidR="00601C5B" w:rsidRDefault="00920430" w:rsidP="00920430">
      <w:r>
        <w:t>Ещё раз, жест «Смахивания» - это касание в движении. Короткое, быстрое касание в движении!</w:t>
      </w:r>
    </w:p>
    <w:p w:rsidR="00601C5B" w:rsidRDefault="00920430" w:rsidP="00920430">
      <w:r>
        <w:t>Стоит вам задержать палец на каком-то участке экрана, как фокус курсора сразу перемещается на этот участок.</w:t>
      </w:r>
    </w:p>
    <w:p w:rsidR="00601C5B" w:rsidRDefault="00920430" w:rsidP="00920430">
      <w:r>
        <w:t>Или, например, выполняя жест «Смахивания» одним пальцем, вторым задеваете другой участок экрана, и фокус курсора тут же переходит ко второму пальцу. Поэтому будьте внимательны, выполняя жест «Смахивания. Повторим ещё раз, так как это очень важно: Если вы проводили жест «Смахивания» и где-то нечаянно задели другой участок экрана, последовательность перехода по объектам будет нарушена. Так как фокус курсора сразу переходит на то место, где вы случайно коснулись экрана.</w:t>
      </w:r>
    </w:p>
    <w:p w:rsidR="00601C5B" w:rsidRDefault="00920430" w:rsidP="00920430">
      <w:r>
        <w:t>Если вы как бы смахиваете пальцем пылинку, это жест «Смахивания». А если палец во время выполнения жеста «Смахивания» остановился, задержался, всё это уже другой жест - жест «Изучение касанием».</w:t>
      </w:r>
    </w:p>
    <w:p w:rsidR="00601C5B" w:rsidRDefault="00920430" w:rsidP="00920430">
      <w:r>
        <w:t>Жест «Смахивания» и жест «Изучение касанием», это разные жесты. При выполнении жеста «Смахивания» фокус курсора не привязан к пальцу. То есть вы смахиваете пальцем слева направо всегда в одном и том же месте, например, в нижней части экрана, а фокус курсора последовательно переходит по всем элементам сверху вниз. Вспомните придуманный цифровой столбик. Вы выполняете жест «Смахивания» в районе цифр «8» или «9», а синтезатор речи VoiceOver озвучивает перемещение фокуса курсора «1», «2», «3», «4» и т.д.</w:t>
      </w:r>
    </w:p>
    <w:p w:rsidR="00601C5B" w:rsidRDefault="00920430" w:rsidP="00920430">
      <w:r>
        <w:t>При выполнении жеста «Изучение касанием» палец, не отрываясь, скользит по экрану, переходя с одного объекта на другой, при этом фокус курсора, как привязанный, следует за скользящим пальцем.</w:t>
      </w:r>
    </w:p>
    <w:p w:rsidR="00601C5B" w:rsidRDefault="00920430" w:rsidP="00920430">
      <w:r>
        <w:t xml:space="preserve">При знакомстве с сенсорным экраном оба способа и жест «Смахивания», и жест «Изучение касанием» могут применяться как отдельно </w:t>
      </w:r>
      <w:r>
        <w:lastRenderedPageBreak/>
        <w:t>друг от друга, так и совместно. Например, вы установили новое приложение и первое, что вам необходимо сделать - изучить его внешний вид, а именно, физическое расположение элементов информации и управления. Часть приложений конфигурируются таким образом, что с помощью жеста «Смахивания» некоторые элементы можно пропустить, теряя тем самым часть информации и возможность полноценного управления.</w:t>
      </w:r>
    </w:p>
    <w:p w:rsidR="00601C5B" w:rsidRDefault="00920430" w:rsidP="00920430">
      <w:r>
        <w:t>В тоже время, перемещаясь пальцем по окну приложения с помощью жеста «Изучение касанием», вы рискуете пропустить объект небольшого размера, что приведёт к менее качественному управлению приложением.</w:t>
      </w:r>
    </w:p>
    <w:p w:rsidR="00601C5B" w:rsidRDefault="00920430" w:rsidP="00920430">
      <w:r>
        <w:t>В связи с этим при знакомстве с сенсорным экраном оба способа и жест «Смахивания», и жест «Изучение касанием» применяются совместно, дополняя друг друга.</w:t>
      </w:r>
    </w:p>
    <w:p w:rsidR="00601C5B" w:rsidRDefault="00920430" w:rsidP="00601C5B">
      <w:pPr>
        <w:pStyle w:val="2"/>
      </w:pPr>
      <w:bookmarkStart w:id="8" w:name="_Toc23840261"/>
      <w:r>
        <w:t>Жест «Двойное касание»</w:t>
      </w:r>
      <w:bookmarkEnd w:id="8"/>
    </w:p>
    <w:p w:rsidR="00601C5B" w:rsidRDefault="00920430" w:rsidP="00920430">
      <w:r>
        <w:t>А теперь с помощью горизонтальных жестов «Смахивания» вперёд или назад или жеста «Изучение касанием» найдите на активном экране любой ярлык и выполните жест «Двойное касание одним пальцем». Внимание, новый жест! Жест «Двойное касание одним пальцем». Применяется для активации или открытия объекта: кнопка, ярлык, переключатель и т.д. Выполняется легко и активно в любом месте экрана подушечкой одного пальца. Под словом «легко» подразумевается лёгкое прикосновение экрана, а под словом «активно» имеется ввиду минимальный промежуток времени между двумя касаниями. Обязательное условие - второе прикосновение выполняется в том же месте, где и первое!</w:t>
      </w:r>
    </w:p>
    <w:p w:rsidR="00601C5B" w:rsidRDefault="00920430" w:rsidP="00920430">
      <w:r>
        <w:t xml:space="preserve">Итак, установите фокус курсора на объект и в любом месте экрана дважды легко и активно коснитесь подушечкой пальца в одном и том же месте. Если вы всё сделали правильно, откроется приложение для выполнения тех или иных задач. Нажмите однократно коротко физическую кнопку «Домой». Открытое приложение свернётся, и фокус курсора окажется </w:t>
      </w:r>
      <w:r>
        <w:lastRenderedPageBreak/>
        <w:t>на рабочем столе. Тренируйтесь, пока жест «Двойное касание одним пальцем» начнёт получаться легко и просто.</w:t>
      </w:r>
    </w:p>
    <w:p w:rsidR="00920430" w:rsidRDefault="00920430" w:rsidP="00911B7F">
      <w:pPr>
        <w:pStyle w:val="1"/>
      </w:pPr>
      <w:bookmarkStart w:id="9" w:name="_Toc23840262"/>
      <w:r>
        <w:t>Дисплей смартфона</w:t>
      </w:r>
      <w:bookmarkEnd w:id="9"/>
    </w:p>
    <w:p w:rsidR="00601C5B" w:rsidRDefault="00920430" w:rsidP="00920430">
      <w:r>
        <w:t>Сенсорный экран смартфона разделён на четыре условные области:</w:t>
      </w:r>
    </w:p>
    <w:p w:rsidR="00601C5B" w:rsidRDefault="00920430" w:rsidP="00920430">
      <w:r>
        <w:t>1. «</w:t>
      </w:r>
      <w:r w:rsidR="00911B7F">
        <w:t>П</w:t>
      </w:r>
      <w:r>
        <w:t>анель уведомления».</w:t>
      </w:r>
    </w:p>
    <w:p w:rsidR="00601C5B" w:rsidRDefault="00920430" w:rsidP="00920430">
      <w:r>
        <w:t>2. Рабочая область экрана или по другому «launcher» – пусковая установка, стартовое сооружение, модуль запуска, т.е. рабочий стол.</w:t>
      </w:r>
    </w:p>
    <w:p w:rsidR="00601C5B" w:rsidRDefault="00920430" w:rsidP="00920430">
      <w:r>
        <w:t>3. Панель «избранного».</w:t>
      </w:r>
    </w:p>
    <w:p w:rsidR="00601C5B" w:rsidRDefault="00920430" w:rsidP="00920430">
      <w:r>
        <w:t>4. Панель с сенсорно-физическими кнопками.</w:t>
      </w:r>
    </w:p>
    <w:p w:rsidR="00920430" w:rsidRDefault="00920430" w:rsidP="00911B7F">
      <w:pPr>
        <w:pStyle w:val="2"/>
      </w:pPr>
      <w:bookmarkStart w:id="10" w:name="_Toc23840263"/>
      <w:r>
        <w:t>«Панель уведомления»</w:t>
      </w:r>
      <w:bookmarkEnd w:id="10"/>
    </w:p>
    <w:p w:rsidR="00601C5B" w:rsidRDefault="00920430" w:rsidP="00920430">
      <w:r>
        <w:t>Так называется панель, предназначенная для вывода полезной информации: уровень сигнала сети, название оператора связи, время, заряд аккумулятора и т.д. Количество элементов в данной строке изменяется в зависимости от задействованных (активных на данный момент) функций устройства.</w:t>
      </w:r>
    </w:p>
    <w:p w:rsidR="00601C5B" w:rsidRDefault="00920430" w:rsidP="00920430">
      <w:r>
        <w:t>«Панель уведомления» находится в верхней части экрана в виде узкой ленты, развёрнутой по горизонтали от одного края к другому. Для перехода на «Панель уведомления» воспользуйтесь физическим ориентиром, а именно верхним торцом корпуса телефона или любой верхней боковой гранью справа и слева над клавишей увеличения громкости. Установите палец на корпус смартфона и аккуратно переведите его на сенсорный экран. Если вы всё сделали правильно, синтезатор программы экранного доступа озвучит один из элементов, расположенных на панели, например, мощьность сигнала сети, заряд аккумулятора, время и т.д. Для дальнейшего перемещения по информационным элементам панели применяйте жест «Смахивания» или жест «Изучение касанием».</w:t>
      </w:r>
    </w:p>
    <w:p w:rsidR="00601C5B" w:rsidRDefault="00920430" w:rsidP="00920430">
      <w:r>
        <w:t xml:space="preserve">Рекомендации. Проведите несколько тренировок, изучая «Панель уведомления». Примените вышеописанные способы перехода на «Панель </w:t>
      </w:r>
      <w:r>
        <w:lastRenderedPageBreak/>
        <w:t>уведомления» и затем с помощью жеста «Смахивания» ознакомьтесь со всеми элементами. Обратите внимание, изучаемая панель имеет замкнутый круг и за её пределы выйти невозможно. По своей сути «Панель уведомления» является мини-окном Для того, чтобы перейти из «Панели уведомления» в другую область экрана необходимо задействовать жест «Изучение касанием», т.е. коснуться пальцем любого места экрана ниже панели.</w:t>
      </w:r>
    </w:p>
    <w:p w:rsidR="00601C5B" w:rsidRDefault="00920430" w:rsidP="00920430">
      <w:r>
        <w:t>Также следует обратить внимание на ещё одно свойство «Панели уведомления», где каждый элемент автономен, т.е. находится в строго определённом месте. Такая особенность панели позволяет точным касанием пальца найти нужный объект. Например, если вы знаете, что значок отображения времени занимает крайнее правое положение на панели, для получения информации достаточно прикоснуться к этому месту.</w:t>
      </w:r>
    </w:p>
    <w:p w:rsidR="00920430" w:rsidRDefault="00920430" w:rsidP="00911B7F">
      <w:pPr>
        <w:pStyle w:val="2"/>
      </w:pPr>
      <w:bookmarkStart w:id="11" w:name="_Toc23840264"/>
      <w:r>
        <w:t>«Рабочий стол»</w:t>
      </w:r>
      <w:bookmarkEnd w:id="11"/>
    </w:p>
    <w:p w:rsidR="00601C5B" w:rsidRDefault="00920430" w:rsidP="00920430">
      <w:r>
        <w:t>Вторая область сенсорного экрана - это «Рабочий стол», который занимает всю область дисплея вплоть до Панели избранного. Как правило, состоит из нескольких экранов, между которыми можно перемещаться с помощью соответствующего жеста.</w:t>
      </w:r>
    </w:p>
    <w:p w:rsidR="00601C5B" w:rsidRDefault="00920430" w:rsidP="00920430">
      <w:r>
        <w:t>Структура «Рабочего стола» отображается в виде таблицы. Четыре столбца и четыре или пять строчек (в зависимости от настроек экрана или модели смартфона). Пересечение столбцов и строк создают ячейки, в которых расположены ярлыки приложений в виде пиктограмм.</w:t>
      </w:r>
    </w:p>
    <w:p w:rsidR="00601C5B" w:rsidRDefault="00920430" w:rsidP="00920430">
      <w:r>
        <w:t>За отправную точку, начало «Рабочего стола», всегда следует считать самый верхний левый объект, расположенный рядом с физической кнопкой увеличения громкости. Практически, чтобы перейти на первый объект «Рабочего стола», необходимо поставить подушечку пальца на верхний регулятор громкости и затем как бы перекатить палец через боковую грань на экран смартфона. Если всё сделано правильно, синтезатор речи озвучит название самого верхнего левого объекта.</w:t>
      </w:r>
    </w:p>
    <w:p w:rsidR="00601C5B" w:rsidRDefault="00920430" w:rsidP="00920430">
      <w:r>
        <w:lastRenderedPageBreak/>
        <w:t>Для перемещения по ярлыкам применяют жест «Смахивания» или жест «Изучение касанием», попеременно прибегая то к одному, то к другому жесту. Например, вы знаете где расположен ярлык и касаетесь того места, При точном прикосновении цель достигнута, при небольшой ошибке можно сдвинуть палец в нужную сторону или выполнить жест «Смахивания». Выбор действия, исходя из вашего опыта и знаний, всегда за вами.</w:t>
      </w:r>
    </w:p>
    <w:p w:rsidR="00601C5B" w:rsidRDefault="00920430" w:rsidP="00920430">
      <w:r>
        <w:t>Из-за важности понимания двух жестов стоит ещё раз остановиться на этом вопросе.</w:t>
      </w:r>
    </w:p>
    <w:p w:rsidR="00601C5B" w:rsidRDefault="00920430" w:rsidP="00920430">
      <w:r>
        <w:t>Принципиально жест «Изучение касанием» отличается от жеста «Смахивания» тем, что касанием пальца вы определяете местоположение ярлыка на экране, а жест «Смахивания» выполняете в любом месте экрана, перемещаясь при этом последовательно по объектам, не понимая, где находится фокус курсора.</w:t>
      </w:r>
    </w:p>
    <w:p w:rsidR="00601C5B" w:rsidRDefault="00920430" w:rsidP="00920430">
      <w:r>
        <w:t>Важно! Если жест «Смахивания» выполняется медленно, система распознает его как жест «Изучение касанием», как будто вы медленно ведёте пальцем по экрану. Поэтому при выполнении жеста «Изучение касанием», должен получиться жест касания – не быстрое скольжение, а когда выполняете жест «Смахивания», должен получиться жест «Смахивания» - резкое и короткое движение.</w:t>
      </w:r>
    </w:p>
    <w:p w:rsidR="00601C5B" w:rsidRDefault="00920430" w:rsidP="00920430">
      <w:r>
        <w:t>Если сделать жест «Смахивания» чересчур медленным или не в том направлении, фокус курсора обязательно собьётся.</w:t>
      </w:r>
    </w:p>
    <w:p w:rsidR="00601C5B" w:rsidRDefault="00920430" w:rsidP="00920430">
      <w:r>
        <w:t>Если задержать палец на экране, фокус курсора обязательно переместится на это место. С этим нужно быть очень осторожным и внимательным. Жесты должны выполняться безупречно. Если жест «Смахивания» или «касания» получается плохо, необходимо проводить тренировки до тех пор, пока не получиться идеально. Тогда управление смартфоном как в спокойной, так и в экстренной ситуации доставит максимум удовольствия.</w:t>
      </w:r>
    </w:p>
    <w:p w:rsidR="00601C5B" w:rsidRDefault="00920430" w:rsidP="00920430">
      <w:r>
        <w:t xml:space="preserve">Для выполнения жеста «Смахивания» поставьте палец на первый объект «Рабочего стола», после чего выполняйте смахивание в нижней части </w:t>
      </w:r>
      <w:r>
        <w:lastRenderedPageBreak/>
        <w:t>экрана. Зная последовательность ярлыков первой строчки, вы сможете проследить движение фокуса курсора. Обратите внимание, жест «Смахивания» Следует выполнять одним пальцем. Не надо работать всей кистью, а тем более рукой. Смахивающее движение пальца должно быть, как бы сгибающе-смахивающим.</w:t>
      </w:r>
    </w:p>
    <w:p w:rsidR="00601C5B" w:rsidRDefault="00920430" w:rsidP="00920430">
      <w:r>
        <w:t>Рекомендации. Изучая «Рабочий стол», прежде всего обратите внимание на физическое расположение элементов. При случайном открытии приложения, закройте его нажатием физической кнопки «Домой». Фокус курсора вернётся на «Рабочий стол».</w:t>
      </w:r>
    </w:p>
    <w:p w:rsidR="00601C5B" w:rsidRDefault="00920430" w:rsidP="00920430">
      <w:r>
        <w:t>Изучая «Рабочий стол», ответьте какие ярлыки расположены на втором столбце, а какие на третьей строчке? Перечислите объекты на первой строчке справа налево.</w:t>
      </w:r>
    </w:p>
    <w:p w:rsidR="00920430" w:rsidRDefault="00920430" w:rsidP="00911B7F">
      <w:pPr>
        <w:pStyle w:val="2"/>
      </w:pPr>
      <w:bookmarkStart w:id="12" w:name="_Toc23840265"/>
      <w:r>
        <w:t>Панель «Избранного»</w:t>
      </w:r>
      <w:bookmarkEnd w:id="12"/>
    </w:p>
    <w:p w:rsidR="00601C5B" w:rsidRDefault="00920430" w:rsidP="00920430">
      <w:r>
        <w:t xml:space="preserve">В нижней части экрана над физической кнопкой «домой» расположена строчка с пятью ярлыками, так называемая панель «Избранного». Здесь размещены часто используемые приложения: «Телефон», «Сообщения», «Интернет», «Мои файлы» и «Меню». Панель «Избранного» формируется, исходя из потребностей пользователя. Дело в том, что основной особенностью панели является её неизменность при смене страниц «Рабочего стола». Переходя с одной страницы «Рабочего стола» на другую, замечаете, что на каждой странице находятся разные ярлыки и папки, в то время как на панели «Избранного» расположены те же самые ярлыки: «Телефон», «Сообщения» и т.д. Для удобного поиска панели можно воспользоваться физическим ориентиром - кнопка «Домой». Установите палец на кнопку «Домой» и переместите его вверх по экрану, пока не услышите название ярлыка, расположенного на панели «Избранного». Перемещаться по ярлыкам панели можно жестом «Изучение касанием», или жестом «Смахивания». Панель «Избранного» включена в схему перемещения фокуса курсора с </w:t>
      </w:r>
      <w:r>
        <w:lastRenderedPageBreak/>
        <w:t>помощью жеста «Смахивания» от левого верхнего угла страниц «Рабочего стола» до правого нижнего ярлыка на панели.</w:t>
      </w:r>
    </w:p>
    <w:p w:rsidR="00601C5B" w:rsidRDefault="00920430" w:rsidP="00920430">
      <w:r>
        <w:t>Следует обратить внимание на то, что панель «Избранного» отсутствует в папках.</w:t>
      </w:r>
    </w:p>
    <w:p w:rsidR="00920430" w:rsidRDefault="00920430" w:rsidP="00911B7F">
      <w:pPr>
        <w:pStyle w:val="2"/>
      </w:pPr>
      <w:bookmarkStart w:id="13" w:name="_Toc23840266"/>
      <w:r>
        <w:t>Панель сенсорно-физических кнопок</w:t>
      </w:r>
      <w:bookmarkEnd w:id="13"/>
    </w:p>
    <w:p w:rsidR="00601C5B" w:rsidRDefault="00920430" w:rsidP="00920430">
      <w:r>
        <w:t>Четвёртый элемент экрана, расположенный в самом низу устройства - Панель сенсорно-физических кнопок, это центральная физическая кнопка «Домой» и сенсорные кнопки: слева – «Последние» и справа – «Назад».</w:t>
      </w:r>
    </w:p>
    <w:p w:rsidR="00601C5B" w:rsidRDefault="00920430" w:rsidP="00920430">
      <w:r>
        <w:t>Физическая кнопка «Домой» получила встроенный дактилоскопический сканер, Благодаря чему, доступ к информации на смартфоне стал возможен только тем лицам, которые добавили свой отпечаток пальца в настройках устройства (см. раздел «Настройки/ Биометр. Данные и безопасность»). Дактилоскопический сканер срабатывает после прикосновения пальца к сенсору кнопки. Поскольку область кнопки «Домой» сенсорная, можно назначить различные функции на жесты смахивания и касание, но, к сожалению, данная возможность на этом устройстве не функционирует (см. «Настройки/ Специальные возможности/ Услуги/ TalkBack/ Настроки/ Жесты/ Жесты для сканера отпечатка пальцев»).</w:t>
      </w:r>
    </w:p>
    <w:p w:rsidR="00601C5B" w:rsidRDefault="00920430" w:rsidP="00920430">
      <w:r>
        <w:t>С некоторыми функциями кнопки «Домой» вы уже знакомы. Например, однократное нажатие кнопки разблокирует смартфон или свернёт приложение в фоновый режим. Также однократное нажатие кнопки «Домой» закрывает папки и всплывающие окна.</w:t>
      </w:r>
    </w:p>
    <w:p w:rsidR="00601C5B" w:rsidRDefault="00920430" w:rsidP="00920430">
      <w:r>
        <w:t>Однократное нажатие кнопки «Домой» с удержанием вызывает голосовой помощник. После характерного звукового сигнала включается микрофон и можно общаться с голосовым ассистентом. Например, попросить позвонить абоненту из телефоной книги или узнать время.</w:t>
      </w:r>
    </w:p>
    <w:p w:rsidR="00601C5B" w:rsidRDefault="00920430" w:rsidP="00920430">
      <w:r>
        <w:t xml:space="preserve">Двукратное быстрое нажатие кнопки «Домой» открывает приложение «Камера» для ведения фото и видеосъёмки. При первом запуске приложения «Камера» выйдет диалог «Быстрый запуск», где будет предложено </w:t>
      </w:r>
      <w:r>
        <w:lastRenderedPageBreak/>
        <w:t>активировать кнопку «Оставить» для закрепления двухкратного нажатия кнопки «Домой» за приложением «Камера».</w:t>
      </w:r>
    </w:p>
    <w:p w:rsidR="00601C5B" w:rsidRDefault="00920430" w:rsidP="00920430">
      <w:r>
        <w:t>Тройное нажатие кнопки «Домой» позволяет управлять функцией «Специальные возможности». В зависимости от настроек (см. «Настройки/ Специальные возможности/ Прямой доступ/») выбирают одну или несколько функций. При тройном активном нажатии кнопки «Домой» выводится список выбранных функций. В случае выбора в настройках одной функции произойдёт включение/выключение этой задачи. Как правило, в пункте «Прямой доступ» Специальных возможностей выбирают одну функцию – «TalkBack», так как пользователи с серьёзным нарушением зрения не смогут выбрать из списка программу экранного доступа.</w:t>
      </w:r>
    </w:p>
    <w:p w:rsidR="00601C5B" w:rsidRDefault="00920430" w:rsidP="00920430">
      <w:r>
        <w:t>Примечание. Для получения результата при неоднократном нажатии кнопки «Домой» необходимо нажимать данную кнопку несколько раз с одинаковой интенсивностью.</w:t>
      </w:r>
    </w:p>
    <w:p w:rsidR="00601C5B" w:rsidRDefault="00920430" w:rsidP="00920430">
      <w:r>
        <w:t>Сенсорная кнопка «Назад» расположенная внизу справа выполняет функцию выхода на уровень выше или закрытие программы в фоновый режим.</w:t>
      </w:r>
    </w:p>
    <w:p w:rsidR="00601C5B" w:rsidRDefault="00920430" w:rsidP="00920430">
      <w:r>
        <w:t>Сенсорная кнопка «Последние» расположенная внизу слева предоставляет доступ к приложениям, которые были переведены в фоновый режим с помощью нажатия кнопок «Домой» или «Назад».</w:t>
      </w:r>
    </w:p>
    <w:p w:rsidR="00601C5B" w:rsidRDefault="00920430" w:rsidP="00920430">
      <w:r>
        <w:t>С приложениями, расположенными в окне «Последние», можно проводить различные действия:</w:t>
      </w:r>
    </w:p>
    <w:p w:rsidR="00920430" w:rsidRDefault="00920430" w:rsidP="00920430">
      <w:r>
        <w:t>1. Активация пункта с именем приложения откроет окно программы для выполнения задач;</w:t>
      </w:r>
    </w:p>
    <w:p w:rsidR="00920430" w:rsidRDefault="00920430" w:rsidP="00920430">
      <w:r>
        <w:t>2. Активация пункта «Открыть данные (имя приложения) кнопка». Предоставляет информацию об этом приложении, а также позволяет остановить и полностью удалить программу с телефона;</w:t>
      </w:r>
    </w:p>
    <w:p w:rsidR="00920430" w:rsidRDefault="00920430" w:rsidP="00920430">
      <w:r>
        <w:t>3. Активация кнопки «Закрыть (имя программы) – выгружает приложение из памяти смартфона;</w:t>
      </w:r>
    </w:p>
    <w:p w:rsidR="00601C5B" w:rsidRDefault="00920430" w:rsidP="00920430">
      <w:r>
        <w:lastRenderedPageBreak/>
        <w:t>4. Активация кнопки «Закрыть все» очищает память устройства от всех приложений, работающих в фоновом режиме.</w:t>
      </w:r>
    </w:p>
    <w:p w:rsidR="00601C5B" w:rsidRDefault="00920430" w:rsidP="00920430">
      <w:r>
        <w:t>Примечание 1. Сенсорные кнопки, расположенные внизу слева и справа от физической кнопки «Домой», реагируют на лёгкое касание с последующим отрывом пальца.</w:t>
      </w:r>
    </w:p>
    <w:p w:rsidR="00601C5B" w:rsidRDefault="00920430" w:rsidP="00920430">
      <w:r>
        <w:t>Примечание 2. Жест «Двойное касание» по сенсорной кнопке «Последние» переводит фокус курсора из одного приложения в другое при условии, что одно из приложений находится в фоновом режиме, а ругое в активном.</w:t>
      </w:r>
    </w:p>
    <w:p w:rsidR="00601C5B" w:rsidRDefault="00920430" w:rsidP="00911B7F">
      <w:pPr>
        <w:pStyle w:val="1"/>
      </w:pPr>
      <w:bookmarkStart w:id="14" w:name="_Toc23840267"/>
      <w:r>
        <w:t>Выключение смартфона</w:t>
      </w:r>
      <w:bookmarkEnd w:id="14"/>
    </w:p>
    <w:p w:rsidR="00601C5B" w:rsidRDefault="00920430" w:rsidP="00920430">
      <w:r>
        <w:t>Для выключения сенсорного устройства, находясь на рабочем столе, нажмите и удерживайте кнопку «Питания», пока не услышите «Выключение кнопка». Откроется диалоговое окно, где фокус курсора находится на кнопке «Выключение», активируйте данную кнопку жестом «Двойное касание одним пальцем». Синтезатор речи вновь произнесёт: «Выключение кнопка» вновь выполните жест «Двойное касание одним пальцем» и через некоторое время смартфон известит вас о выключении сигналом вибрации.</w:t>
      </w:r>
    </w:p>
    <w:p w:rsidR="00601C5B" w:rsidRDefault="00920430" w:rsidP="00920430">
      <w:r>
        <w:t>В познавательных целях перед выключением устройства изучите диалоговое окно выключения. Горизонтальный жест «Смахивания» покажет наличие нескольких кнопок, назначение которых интуитивно понятно.</w:t>
      </w:r>
    </w:p>
    <w:p w:rsidR="00601C5B" w:rsidRDefault="00920430" w:rsidP="005E6D55">
      <w:pPr>
        <w:pStyle w:val="2"/>
      </w:pPr>
      <w:bookmarkStart w:id="15" w:name="_Toc23840268"/>
      <w:r>
        <w:t>Практическая работа</w:t>
      </w:r>
      <w:bookmarkEnd w:id="15"/>
    </w:p>
    <w:p w:rsidR="00601C5B" w:rsidRDefault="00920430" w:rsidP="00920430">
      <w:r>
        <w:t>1. Найдите различные элементы экрана блокировки, используя разные способы изучения экрана устройства.</w:t>
      </w:r>
    </w:p>
    <w:p w:rsidR="00601C5B" w:rsidRDefault="00920430" w:rsidP="00920430">
      <w:r>
        <w:t>2. Установите курсор на индикатор заряда батареи.</w:t>
      </w:r>
    </w:p>
    <w:p w:rsidR="00601C5B" w:rsidRDefault="00920430" w:rsidP="00920430">
      <w:r>
        <w:t>3. Несколько раз разблокируйте и заблокируйте устройство.</w:t>
      </w:r>
    </w:p>
    <w:p w:rsidR="00601C5B" w:rsidRDefault="00920430" w:rsidP="00920430">
      <w:r>
        <w:t>4. Прочитайте содержимое панели уведомлений.</w:t>
      </w:r>
    </w:p>
    <w:p w:rsidR="00601C5B" w:rsidRDefault="00920430" w:rsidP="00920430">
      <w:r>
        <w:t>5. Найдите определённый ярлык на рабочем столе с помощью жеста изучения касанием.</w:t>
      </w:r>
    </w:p>
    <w:p w:rsidR="00601C5B" w:rsidRDefault="00920430" w:rsidP="00920430">
      <w:r>
        <w:lastRenderedPageBreak/>
        <w:t>6. Покажите все ярлыки в панели избранного, начиная с самого правого.</w:t>
      </w:r>
    </w:p>
    <w:p w:rsidR="00601C5B" w:rsidRDefault="00920430" w:rsidP="00920430">
      <w:r>
        <w:t>7. Установите курсор на ярлык приложения «Телефон».</w:t>
      </w:r>
    </w:p>
    <w:p w:rsidR="00601C5B" w:rsidRDefault="00920430" w:rsidP="00920430">
      <w:r>
        <w:t>8. Отработайте активацию сенсорных кнопок внизу экрана.</w:t>
      </w:r>
    </w:p>
    <w:p w:rsidR="00601C5B" w:rsidRDefault="00920430" w:rsidP="00920430">
      <w:r>
        <w:t>9. Выключите устройство.</w:t>
      </w:r>
    </w:p>
    <w:p w:rsidR="00601C5B" w:rsidRDefault="00920430" w:rsidP="005E6D55">
      <w:pPr>
        <w:pStyle w:val="2"/>
      </w:pPr>
      <w:bookmarkStart w:id="16" w:name="_Toc23840269"/>
      <w:r>
        <w:t>Контрольные вопросы</w:t>
      </w:r>
      <w:bookmarkEnd w:id="16"/>
    </w:p>
    <w:p w:rsidR="00601C5B" w:rsidRDefault="00920430" w:rsidP="00920430">
      <w:r>
        <w:t>1. Как называется программа экранного доступа на Android-устройствах?</w:t>
      </w:r>
    </w:p>
    <w:p w:rsidR="00601C5B" w:rsidRDefault="00920430" w:rsidP="00920430">
      <w:r>
        <w:t xml:space="preserve">2. Опишите внешний вид смартфона </w:t>
      </w:r>
      <w:r w:rsidR="000827CF">
        <w:t>Samsung Galaxy A5</w:t>
      </w:r>
      <w:r>
        <w:t>.</w:t>
      </w:r>
    </w:p>
    <w:p w:rsidR="00601C5B" w:rsidRDefault="00920430" w:rsidP="00920430">
      <w:r>
        <w:t>3. Как включить смартфон?</w:t>
      </w:r>
    </w:p>
    <w:p w:rsidR="00601C5B" w:rsidRDefault="00920430" w:rsidP="00920430">
      <w:r>
        <w:t>4. Что такое экран блокировки, и какие элементы можно на нём найти?</w:t>
      </w:r>
    </w:p>
    <w:p w:rsidR="00601C5B" w:rsidRDefault="00920430" w:rsidP="00920430">
      <w:r>
        <w:t>5. Как разблокировать устройство?</w:t>
      </w:r>
    </w:p>
    <w:p w:rsidR="00601C5B" w:rsidRDefault="00920430" w:rsidP="00920430">
      <w:r>
        <w:t>6. Из каких элементов состоит экран сенсорного устройства?</w:t>
      </w:r>
    </w:p>
    <w:p w:rsidR="00601C5B" w:rsidRDefault="00920430" w:rsidP="00920430">
      <w:r>
        <w:t>7. Какую информацию можно найти в панели уведомления?</w:t>
      </w:r>
    </w:p>
    <w:p w:rsidR="00601C5B" w:rsidRDefault="00920430" w:rsidP="00920430">
      <w:r>
        <w:t>8. Какая особенность есть у панели избранного?</w:t>
      </w:r>
    </w:p>
    <w:p w:rsidR="00601C5B" w:rsidRDefault="00920430" w:rsidP="00920430">
      <w:r>
        <w:t>9. Как выполняется жест «Изучение касанием»?</w:t>
      </w:r>
    </w:p>
    <w:p w:rsidR="00601C5B" w:rsidRDefault="00920430" w:rsidP="00920430">
      <w:r>
        <w:t>10. Какие функции может выполнять кнопка «Домой»?</w:t>
      </w:r>
    </w:p>
    <w:p w:rsidR="00601C5B" w:rsidRDefault="00920430" w:rsidP="00920430">
      <w:r>
        <w:t>11. Какое действие происходит после активации кнопки «Назад»?</w:t>
      </w:r>
    </w:p>
    <w:p w:rsidR="00601C5B" w:rsidRDefault="00920430" w:rsidP="00920430">
      <w:r>
        <w:t>12. С помощью какой кнопки можно открыть список приложений, находящихся в фоновом режиме?</w:t>
      </w:r>
    </w:p>
    <w:p w:rsidR="00920430" w:rsidRDefault="00920430" w:rsidP="00920430">
      <w:r>
        <w:t>13. С помощью какой кнопки можно переключаться между двумя приложениями?</w:t>
      </w:r>
    </w:p>
    <w:p w:rsidR="00911B7F" w:rsidRDefault="00920430" w:rsidP="00920430">
      <w:r>
        <w:t>14. Как выключить устройство?</w:t>
      </w:r>
    </w:p>
    <w:p w:rsidR="00911B7F" w:rsidRDefault="00911B7F" w:rsidP="00911B7F">
      <w:r>
        <w:br w:type="page"/>
      </w:r>
    </w:p>
    <w:p w:rsidR="00920430" w:rsidRDefault="00920430" w:rsidP="00911B7F">
      <w:pPr>
        <w:pStyle w:val="1"/>
      </w:pPr>
      <w:bookmarkStart w:id="17" w:name="_Toc23840270"/>
      <w:r>
        <w:lastRenderedPageBreak/>
        <w:t>Жесты</w:t>
      </w:r>
      <w:bookmarkEnd w:id="17"/>
    </w:p>
    <w:p w:rsidR="00601C5B" w:rsidRDefault="00920430" w:rsidP="00911B7F">
      <w:pPr>
        <w:jc w:val="center"/>
      </w:pPr>
      <w:r>
        <w:t>Лёгкость, активность,</w:t>
      </w:r>
    </w:p>
    <w:p w:rsidR="00920430" w:rsidRDefault="00920430" w:rsidP="00911B7F">
      <w:pPr>
        <w:jc w:val="center"/>
      </w:pPr>
      <w:r>
        <w:t>удобство, эстетика</w:t>
      </w:r>
    </w:p>
    <w:p w:rsidR="00920430" w:rsidRDefault="00920430" w:rsidP="00911B7F">
      <w:pPr>
        <w:pStyle w:val="2"/>
      </w:pPr>
      <w:bookmarkStart w:id="18" w:name="_Toc23840271"/>
      <w:r>
        <w:t>Общие сведения о жестах</w:t>
      </w:r>
      <w:bookmarkEnd w:id="18"/>
    </w:p>
    <w:p w:rsidR="00601C5B" w:rsidRDefault="00920430" w:rsidP="00920430">
      <w:r>
        <w:t>Основой взаимодействия с сенсорным устройством является жест. Жест - это разнообразные касания и смахивания одним или несколькими пальцами по экрану сенсорного устройства для получения информации и передачи команд посредством программы экранного доступа TalkBack.</w:t>
      </w:r>
    </w:p>
    <w:p w:rsidR="00601C5B" w:rsidRDefault="00920430" w:rsidP="00920430">
      <w:r>
        <w:t>Прежде чем знакомиться с функциями смартфона, необходимо освоить технологию жеста, то есть его структуру исполнения. Зная структуру жеста, можно найти наиболее оптимальный вариант его выполнения.</w:t>
      </w:r>
    </w:p>
    <w:p w:rsidR="00601C5B" w:rsidRDefault="00920430" w:rsidP="00920430">
      <w:r>
        <w:t>Для того чтобы правильно выполнять как простые, так и сложные жесты, нужно всегда помнить о нескольких составляющих. Вот некоторые рекомендации, предложенные преподавателями курса «Невизуальная доступность сенсорных устройств» КСРК ВОС г. Москва по выполнению жестов:</w:t>
      </w:r>
    </w:p>
    <w:p w:rsidR="00601C5B" w:rsidRDefault="00920430" w:rsidP="00920430">
      <w:r>
        <w:t>Во-первых, это свобода и мобильность рук.</w:t>
      </w:r>
    </w:p>
    <w:p w:rsidR="00601C5B" w:rsidRDefault="00920430" w:rsidP="00920430">
      <w:r>
        <w:t>Руки должны быть абсолютно свободны вне зависимости от сложности выполняемого жеста. При продолжительной неправильной работе руки зажимаются, работа из комфортной превращается в мучительную. Поэтому на самом начальном этапе вы должны следить за свободой и мобильностью рук. руки не должны зажиматься в кисти, локте и плечевом суставе. Пальцы должны работать автономно, независимо друг от друга. Жесты нужно выполнять пальцами. Не рекомендуется выполнять жесты всей рукой до локтя и тем более до плеча.</w:t>
      </w:r>
    </w:p>
    <w:p w:rsidR="00601C5B" w:rsidRDefault="00920430" w:rsidP="00920430">
      <w:r>
        <w:t>Рука, держащая устройство, должна быть достаточно подвижной, для того, чтобы быстро разворачивать устройство в том или ином ракурсе и готовить экран к выполнению жеста.</w:t>
      </w:r>
    </w:p>
    <w:p w:rsidR="00601C5B" w:rsidRDefault="00920430" w:rsidP="00920430">
      <w:r>
        <w:lastRenderedPageBreak/>
        <w:t>Во-вторых, - затрата физических сил.</w:t>
      </w:r>
    </w:p>
    <w:p w:rsidR="00601C5B" w:rsidRDefault="00920430" w:rsidP="00920430">
      <w:r>
        <w:t>На выполнение любого, даже самого сложного жеста не требуется затрачивать много физических усилий. Под физическими усилиями подразумевается нагрузка, оказываемая при выполнении жеста на экран устройства. Начинающие пользователи считают, чем больше и сложнее действия, тем больше сил необходимо затратить. В данном случае это далеко не так. В жесте, состоящем из нескольких касаний, все они должны быть одинаково лёгкими. В жесте, состоящем из нескольких смахиваний, все они должны быть одинаково короткими».</w:t>
      </w:r>
    </w:p>
    <w:p w:rsidR="00601C5B" w:rsidRDefault="00920430" w:rsidP="00920430">
      <w:r>
        <w:t>На жест надо затрачивать столько сил, сколько он требует. Как только вы заметили, что на выполнение жеста «Смахивания» пальцем подключается кисть или рука, так сразу приостановите действие и попытайтесь понять, почему так происходит. Заметили, что сильно стучите по экрану, остановитесь и делайте только лёгкие касания.</w:t>
      </w:r>
    </w:p>
    <w:p w:rsidR="00920430" w:rsidRDefault="00920430" w:rsidP="00911B7F">
      <w:pPr>
        <w:pStyle w:val="2"/>
      </w:pPr>
      <w:bookmarkStart w:id="19" w:name="_Toc23840272"/>
      <w:r>
        <w:t>Лёгкость</w:t>
      </w:r>
      <w:bookmarkEnd w:id="19"/>
    </w:p>
    <w:p w:rsidR="00601C5B" w:rsidRDefault="00920430" w:rsidP="00920430">
      <w:r>
        <w:t>Лёгкость жеста означает, что надо коснуться экрана подушечкой пальца, коснуться, убрать и ничего более.</w:t>
      </w:r>
    </w:p>
    <w:p w:rsidR="00601C5B" w:rsidRDefault="00920430" w:rsidP="00920430">
      <w:r>
        <w:t>Когда пользователь с нормальным зрением работает с сенсорным экраном, он легко касается ярлыка и убирает палец. После этого действия приложение открывается. Для прокрутки списка выполняет лёгкое касание в определённом месте экрана и затем легко тянет палец в нужном направлении. При невизуальном взаимодействии незрячего пользователя с сенсорным устройством выполнять жесты немного сложнее, но это не означает, что надо стучать по дисплею. У наблюдающих со стороны возникает шок при виде незрячего человека, стучащего по сенсорному экрану.</w:t>
      </w:r>
    </w:p>
    <w:p w:rsidR="00601C5B" w:rsidRDefault="00920430" w:rsidP="00920430">
      <w:r>
        <w:t xml:space="preserve">Вообще, жест - это посредник между вами и устройством, поэтому насколько корректно вы будете выполнять жесты, настолько больше вы будете получать удовольствие от устройства. Поэтому важна свобода руки. </w:t>
      </w:r>
      <w:r>
        <w:lastRenderedPageBreak/>
        <w:t>Если надо коснуться два раза одним пальцем, зачем это делать всей рукой? Коснитесь просто подушечкой пальца, даже кисть не надо задействовать.</w:t>
      </w:r>
    </w:p>
    <w:p w:rsidR="00601C5B" w:rsidRDefault="00920430" w:rsidP="00920430">
      <w:r>
        <w:t>При выполнении жеста «Смахивания», кто-то подключает кисть руки, кто-то задействует всю руку. Спрашивается зачем? Вы же не траву косите, вы просто работаете с маленьким аккуратным сенсорным телефоном.</w:t>
      </w:r>
    </w:p>
    <w:p w:rsidR="00601C5B" w:rsidRDefault="00920430" w:rsidP="00920430">
      <w:r>
        <w:t>Возникает вопрос, почему так происходит?</w:t>
      </w:r>
    </w:p>
    <w:p w:rsidR="00601C5B" w:rsidRDefault="00920430" w:rsidP="00920430">
      <w:r>
        <w:t>Вероятнее всего, начинающему пользователю на подсознательном уровне кажется, что у него ничего не получится. И отсюда вытекает неправильное действие.</w:t>
      </w:r>
    </w:p>
    <w:p w:rsidR="00601C5B" w:rsidRDefault="00920430" w:rsidP="00920430">
      <w:r>
        <w:t>Не надо бояться, поверьте, всё у вас получится. Расслабьтесь, держите себя свободно!</w:t>
      </w:r>
    </w:p>
    <w:p w:rsidR="00920430" w:rsidRDefault="00920430" w:rsidP="00911B7F">
      <w:pPr>
        <w:pStyle w:val="2"/>
      </w:pPr>
      <w:bookmarkStart w:id="20" w:name="_Toc23840273"/>
      <w:r>
        <w:t>Активность</w:t>
      </w:r>
      <w:bookmarkEnd w:id="20"/>
    </w:p>
    <w:p w:rsidR="00601C5B" w:rsidRDefault="00920430" w:rsidP="00920430">
      <w:r>
        <w:t>Следующей важной составляющей жеста является активность. Жест должен быть лёгким, но активным. Как пишут преподаватели курсов «Невизуальная доступность сенсорных устройств» КСРК ВОС г. Москва: «Под понятием «Активный» подразумевается интервал между касаниями. Этот интервал должен быть минимальным по времени и равномерным между касаниями.</w:t>
      </w:r>
    </w:p>
    <w:p w:rsidR="00920430" w:rsidRDefault="00920430" w:rsidP="00911B7F">
      <w:pPr>
        <w:pStyle w:val="2"/>
      </w:pPr>
      <w:bookmarkStart w:id="21" w:name="_Toc23840274"/>
      <w:r>
        <w:t>Удобство</w:t>
      </w:r>
      <w:bookmarkEnd w:id="21"/>
    </w:p>
    <w:p w:rsidR="00601C5B" w:rsidRDefault="00920430" w:rsidP="00920430">
      <w:r>
        <w:t>При изучении сенсорного устройства удобство выполнения жеста при любых условиях играет немаловажную роль. Если, выполняя жест, пользователь испытывает затруднения, нужно остановиться и найти причину. Очень важно в комнатных условиях научиться правильно отрабатывать жесты. Если жест не получается в домашних условиях, как вы будете выполнять его на улице.</w:t>
      </w:r>
    </w:p>
    <w:p w:rsidR="00601C5B" w:rsidRDefault="00920430" w:rsidP="00920430">
      <w:r>
        <w:t>Работая с сенсорным устройством, нужно учитывать что вы можете сделать в сложных обстоятельствах, на улице или в транспорте.</w:t>
      </w:r>
    </w:p>
    <w:p w:rsidR="00601C5B" w:rsidRDefault="00920430" w:rsidP="00920430">
      <w:r>
        <w:lastRenderedPageBreak/>
        <w:t>Для удобного выполнения жеста, в первую очередь, необходимо научиться правильно держать смартфон. Это не позволит вам его уронить и предоставит возможность гибкого использования.</w:t>
      </w:r>
    </w:p>
    <w:p w:rsidR="00601C5B" w:rsidRDefault="00920430" w:rsidP="00920430">
      <w:r>
        <w:t>Итак, левый торец устройства располагается вдоль большого пальца кисти руки. Мизинец и безымянный пальцы придерживают за правый торец. Средний палец прижимает правый верхний угол устройства. Указательный палец нависает над верхним динамиком смартфона, удерживая верхний торец.</w:t>
      </w:r>
    </w:p>
    <w:p w:rsidR="00601C5B" w:rsidRDefault="00920430" w:rsidP="00920430">
      <w:r>
        <w:t>Как говорилось выше, умение правильно держать устройство предоставляет прекрасную возможность для гибкого выполнения жеста. Левая рука, в зависимости от того какой жест и в каких условиях вы собираетесь выполнять, подготовит устройство к выполнению жеста. Например, переход на следующую страницу «Рабочего стола» выполняется жестом «Смахивания» двумя пальцами справа налево, что для начинающего пользователя не всегда бывает удобно. Поэтому необходимо развернуть устройство на 90 градусов против часовой стрелки и выполнить жест «Смахивания» сверху вниз.</w:t>
      </w:r>
    </w:p>
    <w:p w:rsidR="00920430" w:rsidRDefault="00920430" w:rsidP="00911B7F">
      <w:pPr>
        <w:pStyle w:val="2"/>
      </w:pPr>
      <w:bookmarkStart w:id="22" w:name="_Toc23840275"/>
      <w:r>
        <w:t>Эстетика</w:t>
      </w:r>
      <w:bookmarkEnd w:id="22"/>
    </w:p>
    <w:p w:rsidR="00601C5B" w:rsidRDefault="00920430" w:rsidP="00920430">
      <w:r>
        <w:t>«Следующим фактором, по мнению преподавателей курса «Невизуальная доступность сенсорных устройств» КСРК ВОС г. Москва, является эстетическая составляющая. Многим незрячим свойственны различные навязчивые движения, такие как покачивание во время разговора и т.п. К большому сожалению, это частично переносится и на работу с сенсорными устройствами. Незрячие выглядят очень странно и даже несуразно - зажимаются и практически «сгибаются пополам», вследствие чего ни о какой свободе движений говорить не приходится».</w:t>
      </w:r>
    </w:p>
    <w:p w:rsidR="00601C5B" w:rsidRDefault="00920430" w:rsidP="00920430">
      <w:r>
        <w:t>Поэтому, выполняя жесты и другие операции на сенсорном устройстве, отслеживайте положение головы, рук и т.д.</w:t>
      </w:r>
    </w:p>
    <w:p w:rsidR="00601C5B" w:rsidRDefault="00920430" w:rsidP="00920430">
      <w:r>
        <w:lastRenderedPageBreak/>
        <w:t>В заключение можно порекомендовать несколько упражнений для развития мелкой моторики пальцев. Например:</w:t>
      </w:r>
    </w:p>
    <w:p w:rsidR="00601C5B" w:rsidRDefault="00920430" w:rsidP="00920430">
      <w:r>
        <w:t>1. Свободно положите руку на ровную поверхность. Пальцы в полусогнутом состоянии касаются плоскости. Начинайте приподнимать и опускать один палец. При этом следите, чтобы остальные пальцы оставались на плоскости, не приподнимались за работающим пальцем и не вдавливались. Выполняйте данные операции сначала с каждым пальцем поочерёдно, а далее - сразу с несколькими пальцами;</w:t>
      </w:r>
    </w:p>
    <w:p w:rsidR="00601C5B" w:rsidRDefault="00920430" w:rsidP="00920430">
      <w:r>
        <w:t>2. Поставьте один палец на край поверхности стола и расслабьте руку. Остальные пальцы находятся за краем поверхности на весу. Приподнимайте и опускайте руку только с помощью пальца, удерживающего руку. Кисть, локоть и плечо не участвуют в работе.</w:t>
      </w:r>
    </w:p>
    <w:p w:rsidR="00601C5B" w:rsidRDefault="00920430" w:rsidP="00920430">
      <w:r>
        <w:t>Через некоторое время пальцы рук смогут работать автономно друг от друга.</w:t>
      </w:r>
    </w:p>
    <w:p w:rsidR="00601C5B" w:rsidRDefault="00920430" w:rsidP="00920430">
      <w:r>
        <w:t>Вы всегда должны помнить, что от качества выполнения жестов зависит последующая работа и дальнейшее отношение к сенсорному экрану в целом, так как жест является посредником между пользователем и устройством. Чем корректней вы будете выполнять жесты, тем удобнее вам будет работать, И тем больше функциональных возможностей устройства вы сможете задействовать в дальнейшем. Благодаря чему, сенсорное устройство станет полезным и необходимым в повседневной жизни.</w:t>
      </w:r>
    </w:p>
    <w:p w:rsidR="00601C5B" w:rsidRDefault="00920430" w:rsidP="00911B7F">
      <w:pPr>
        <w:pStyle w:val="2"/>
      </w:pPr>
      <w:bookmarkStart w:id="23" w:name="_Toc23840276"/>
      <w:r>
        <w:t>Ошибки</w:t>
      </w:r>
      <w:bookmarkEnd w:id="23"/>
    </w:p>
    <w:p w:rsidR="00601C5B" w:rsidRDefault="00920430" w:rsidP="00920430">
      <w:r>
        <w:t>- Пользователь забывает о том, что смахивание – это касание экрана устройства в движении. Из-за данной распространённой ошибки пользователь не может последовательно перемещать курсор по элементам экрана.</w:t>
      </w:r>
    </w:p>
    <w:p w:rsidR="00601C5B" w:rsidRDefault="00920430" w:rsidP="00920430">
      <w:r>
        <w:t>- В процессе работы пользователь задевает сенсорные кнопки устройства, из-за чего жест не получается.</w:t>
      </w:r>
    </w:p>
    <w:p w:rsidR="00601C5B" w:rsidRDefault="00920430" w:rsidP="00920430">
      <w:r>
        <w:lastRenderedPageBreak/>
        <w:t>- Пользователь непроизвольно касается экрана рукой, в которой держит устройство, из-за этого жесты могут работать неправильно.</w:t>
      </w:r>
    </w:p>
    <w:p w:rsidR="00601C5B" w:rsidRDefault="00920430" w:rsidP="00920430">
      <w:r>
        <w:t>- Пользователь выполняет жест двойного касания слишком медленно, из-за чего система распознаёт этот жест как два отдельных касания, в результате курсор смещается и при повторном выполнении жеста активируется не тот элемент.</w:t>
      </w:r>
    </w:p>
    <w:p w:rsidR="00601C5B" w:rsidRDefault="00920430" w:rsidP="00920430">
      <w:r>
        <w:t>- Неправильно выполняется жест двойного касания с удержанием: рано отпускается палец после второго касания, делается большая пауза между первым и вторым касанием, второе касание не происходит в том же месте, что и первое, при удержании палец сдвигается в сторону.</w:t>
      </w:r>
    </w:p>
    <w:p w:rsidR="00601C5B" w:rsidRDefault="00920430" w:rsidP="00911B7F">
      <w:pPr>
        <w:pStyle w:val="1"/>
      </w:pPr>
      <w:bookmarkStart w:id="24" w:name="_Toc23840277"/>
      <w:r>
        <w:t>Жесты управления TalkBack</w:t>
      </w:r>
      <w:bookmarkEnd w:id="24"/>
    </w:p>
    <w:p w:rsidR="00601C5B" w:rsidRDefault="00920430" w:rsidP="00920430">
      <w:r>
        <w:t>В данном разделе будут рассмотрены жесты управления программы экранного доступа TalkBack.</w:t>
      </w:r>
    </w:p>
    <w:p w:rsidR="00601C5B" w:rsidRDefault="00920430" w:rsidP="00920430">
      <w:r>
        <w:t>С некоторыми жестами вы уже знакомы, другие изучите более подробно, а остальная часть жестов будет затронута в ознакомительном ключе с расчётом вернуться к ним в контексте определённых тем. Это связано с тем, что некоторые жесты направлены на изменения структуры «Рабочего стола» и начинающим пользователям, не имеющим достаточного навыка, будет сложно.</w:t>
      </w:r>
    </w:p>
    <w:p w:rsidR="00920430" w:rsidRDefault="00920430" w:rsidP="00911B7F">
      <w:pPr>
        <w:pStyle w:val="2"/>
      </w:pPr>
      <w:bookmarkStart w:id="25" w:name="_Toc23840278"/>
      <w:r>
        <w:t>Жест «Изучение касанием»</w:t>
      </w:r>
      <w:bookmarkEnd w:id="25"/>
    </w:p>
    <w:p w:rsidR="00601C5B" w:rsidRDefault="00920430" w:rsidP="00920430">
      <w:r>
        <w:t>1. Касание экрана – озвучивание выделенного объекта;</w:t>
      </w:r>
    </w:p>
    <w:p w:rsidR="00601C5B" w:rsidRDefault="00920430" w:rsidP="00920430">
      <w:r>
        <w:t>2. Скольжение по экрану - перемещение фокуса курсора между объектами;</w:t>
      </w:r>
    </w:p>
    <w:p w:rsidR="00601C5B" w:rsidRDefault="00920430" w:rsidP="00920430">
      <w:r>
        <w:t>3. Двойное касание – активация любого объекта: ярлык, кнопка, переключатель и т.д.;</w:t>
      </w:r>
    </w:p>
    <w:p w:rsidR="00601C5B" w:rsidRDefault="00920430" w:rsidP="00920430">
      <w:r>
        <w:t>4. Двойное касание с удержанием– активация контекстного меню;</w:t>
      </w:r>
    </w:p>
    <w:p w:rsidR="00601C5B" w:rsidRDefault="00920430" w:rsidP="00920430">
      <w:r>
        <w:t>5. Двойное касание с удержанием и перемещением без отрыва– изменение положения ползунка (скорость, громкость и т.д.).</w:t>
      </w:r>
    </w:p>
    <w:p w:rsidR="00920430" w:rsidRDefault="00920430" w:rsidP="00911B7F">
      <w:pPr>
        <w:pStyle w:val="2"/>
      </w:pPr>
      <w:bookmarkStart w:id="26" w:name="_Toc23840279"/>
      <w:r>
        <w:lastRenderedPageBreak/>
        <w:t>Жест «Смахивания»</w:t>
      </w:r>
      <w:bookmarkEnd w:id="26"/>
    </w:p>
    <w:p w:rsidR="00601C5B" w:rsidRDefault="00920430" w:rsidP="00920430">
      <w:r>
        <w:t>1. Слева направо (вперёд) - перемещение фокуса курсора на следующий объект;</w:t>
      </w:r>
    </w:p>
    <w:p w:rsidR="00601C5B" w:rsidRDefault="00920430" w:rsidP="00920430">
      <w:r>
        <w:t>2. Справа налево (назад) - перемещение фокуса курсора на предыдущий объект;</w:t>
      </w:r>
    </w:p>
    <w:p w:rsidR="00601C5B" w:rsidRDefault="00920430" w:rsidP="00920430">
      <w:r>
        <w:t>3. Сверху вниз – изменение уровня детализации чтения: по символам, словам, абзацам, заголовкам, ссылкам, элементам управления, по умолчанию;</w:t>
      </w:r>
    </w:p>
    <w:p w:rsidR="00601C5B" w:rsidRDefault="00920430" w:rsidP="00920430">
      <w:r>
        <w:t>4. Снизу вверх – изменение уровня детализации чтения в обратном порядке: элементы управления, ссылки, заголовки, абзацы, слова, символы, по умолчанию;</w:t>
      </w:r>
    </w:p>
    <w:p w:rsidR="00601C5B" w:rsidRDefault="00920430" w:rsidP="00920430">
      <w:r>
        <w:t>5. Вверх и вниз без отрыва – перевести фокус курсора на первый объект на экране;</w:t>
      </w:r>
    </w:p>
    <w:p w:rsidR="00601C5B" w:rsidRDefault="00920430" w:rsidP="00920430">
      <w:r>
        <w:t>6. Вниз и вверх без отрыва – перевести фокус курсора на последний объект на экране;</w:t>
      </w:r>
    </w:p>
    <w:p w:rsidR="00601C5B" w:rsidRDefault="00920430" w:rsidP="00920430">
      <w:r>
        <w:t>7. Влево и вправо без отрыва – прокрутить список назад (в начало списка);</w:t>
      </w:r>
    </w:p>
    <w:p w:rsidR="00601C5B" w:rsidRDefault="00920430" w:rsidP="00920430">
      <w:r>
        <w:t>8. Вправо и влево без отрыва – прокрутить список вперёд (в конец списка).</w:t>
      </w:r>
    </w:p>
    <w:p w:rsidR="00920430" w:rsidRDefault="00920430" w:rsidP="00911B7F">
      <w:pPr>
        <w:pStyle w:val="2"/>
      </w:pPr>
      <w:bookmarkStart w:id="27" w:name="_Toc23840280"/>
      <w:r>
        <w:t>Жест «Смахивания двумя пальцами»</w:t>
      </w:r>
      <w:bookmarkEnd w:id="27"/>
    </w:p>
    <w:p w:rsidR="00601C5B" w:rsidRDefault="00920430" w:rsidP="00920430">
      <w:r>
        <w:t>1. Справа на лево – перейти на следующий рабочий стол;</w:t>
      </w:r>
    </w:p>
    <w:p w:rsidR="00601C5B" w:rsidRDefault="00920430" w:rsidP="00920430">
      <w:r>
        <w:t>2. Слева на право – перейти на предыдущий рабочий стол;</w:t>
      </w:r>
    </w:p>
    <w:p w:rsidR="00601C5B" w:rsidRDefault="00920430" w:rsidP="00920430">
      <w:r>
        <w:t>3. Сверху вниз - открыть панель уведомления (повторение жеста раскрывает дополнительные возможности панели уведомления);</w:t>
      </w:r>
    </w:p>
    <w:p w:rsidR="00601C5B" w:rsidRDefault="00920430" w:rsidP="00920430">
      <w:r>
        <w:t>4. Снизу вверх – открыть меню приложений;</w:t>
      </w:r>
    </w:p>
    <w:p w:rsidR="00601C5B" w:rsidRDefault="00920430" w:rsidP="00920430">
      <w:r>
        <w:t>5. Вверх по экрану - прокрутить список вперёд (в конец списка);</w:t>
      </w:r>
    </w:p>
    <w:p w:rsidR="00601C5B" w:rsidRDefault="00920430" w:rsidP="00920430">
      <w:r>
        <w:t>6. Вниз по экрану – прокрутить список назад (в начало списка);</w:t>
      </w:r>
    </w:p>
    <w:p w:rsidR="00601C5B" w:rsidRDefault="00920430" w:rsidP="00920430">
      <w:r>
        <w:t>7. Свести два пальца от левого и правого края экрана к центру (Щипок) – открыть редактирование рабочего стола.</w:t>
      </w:r>
    </w:p>
    <w:p w:rsidR="00920430" w:rsidRDefault="00920430" w:rsidP="00911B7F">
      <w:pPr>
        <w:pStyle w:val="2"/>
      </w:pPr>
      <w:bookmarkStart w:id="28" w:name="_Toc23840281"/>
      <w:r>
        <w:lastRenderedPageBreak/>
        <w:t>Угловые жесты</w:t>
      </w:r>
      <w:bookmarkEnd w:id="28"/>
    </w:p>
    <w:p w:rsidR="00601C5B" w:rsidRDefault="00920430" w:rsidP="00920430">
      <w:r>
        <w:t>1. Вниз и влево – кнопка «Назад»;</w:t>
      </w:r>
    </w:p>
    <w:p w:rsidR="00601C5B" w:rsidRDefault="00920430" w:rsidP="00920430">
      <w:r>
        <w:t>2. Влево и вверх – открыть список запущенных приложений (кнопка Последние);</w:t>
      </w:r>
    </w:p>
    <w:p w:rsidR="00601C5B" w:rsidRDefault="00920430" w:rsidP="00920430">
      <w:r>
        <w:t>3. Вверх и влево – выход на рабочий стол;</w:t>
      </w:r>
    </w:p>
    <w:p w:rsidR="00601C5B" w:rsidRDefault="00920430" w:rsidP="00920430">
      <w:r>
        <w:t>4. Вниз и вправо – открыть общее контекстное меню;</w:t>
      </w:r>
    </w:p>
    <w:p w:rsidR="00601C5B" w:rsidRDefault="00920430" w:rsidP="00920430">
      <w:r>
        <w:t>5. Вверх и вправо – открыть локальное контекстное меню;</w:t>
      </w:r>
    </w:p>
    <w:p w:rsidR="00601C5B" w:rsidRDefault="00920430" w:rsidP="00920430">
      <w:r>
        <w:t>6. Вправо и вниз – открыть панель уведомления;</w:t>
      </w:r>
    </w:p>
    <w:p w:rsidR="00601C5B" w:rsidRDefault="00920430" w:rsidP="00920430">
      <w:r>
        <w:t>7. Влево и вниз – поиск по экрану;</w:t>
      </w:r>
    </w:p>
    <w:p w:rsidR="00601C5B" w:rsidRDefault="00920430" w:rsidP="00920430">
      <w:r>
        <w:t>8. Вправо и вверх – не назначено.</w:t>
      </w:r>
    </w:p>
    <w:p w:rsidR="00601C5B" w:rsidRDefault="00920430" w:rsidP="00920430">
      <w:r>
        <w:t>Примечание 1. Способ назначения жестов будет подробно рассмотрен в соответствующем разделе.</w:t>
      </w:r>
    </w:p>
    <w:p w:rsidR="00601C5B" w:rsidRDefault="00920430" w:rsidP="00920430">
      <w:r>
        <w:t xml:space="preserve">Примечание 2. Жесты для сканера отпечатков пальцев – на смартфоне </w:t>
      </w:r>
      <w:r w:rsidR="000827CF">
        <w:t>Samsung Galaxy A5</w:t>
      </w:r>
      <w:r>
        <w:t xml:space="preserve"> 2017 не функционируют.</w:t>
      </w:r>
    </w:p>
    <w:p w:rsidR="00920430" w:rsidRDefault="00920430" w:rsidP="00911B7F">
      <w:pPr>
        <w:pStyle w:val="2"/>
      </w:pPr>
      <w:bookmarkStart w:id="29" w:name="_Toc23840282"/>
      <w:r>
        <w:t>Постукивание по краю</w:t>
      </w:r>
      <w:bookmarkEnd w:id="29"/>
    </w:p>
    <w:p w:rsidR="00601C5B" w:rsidRDefault="00920430" w:rsidP="00920430">
      <w:r>
        <w:t>1. Одинарное постукивание по краю - действие не назначено.</w:t>
      </w:r>
    </w:p>
    <w:p w:rsidR="00601C5B" w:rsidRDefault="00920430" w:rsidP="00920430">
      <w:r>
        <w:t>2. Двойное постукивание по краю - действие не назначено.</w:t>
      </w:r>
    </w:p>
    <w:p w:rsidR="00601C5B" w:rsidRDefault="00920430" w:rsidP="00920430">
      <w:r>
        <w:t>Рекомендация. Для закрепления правильного выполнения жестов используйте игровые приложения, например, «Кто хочет стать миллионером», «Садись, пять», «Akinator» и т.п. Для отработки жеста изучения касанием и двойного касания с удержанием рекомендуется использовать игру «Сапёр»:</w:t>
      </w:r>
    </w:p>
    <w:p w:rsidR="00920430" w:rsidRDefault="00920430" w:rsidP="00920430">
      <w:r>
        <w:t>https://play.google.com/store/apps/details?id=com.mirwebsistem.sapper</w:t>
      </w:r>
    </w:p>
    <w:p w:rsidR="00601C5B" w:rsidRDefault="00920430" w:rsidP="00920430">
      <w:r>
        <w:t>Особенно полезны упражнения с этой игрой, если вы плохо представляете структуру экрана устройства. Также для закрепления жестов можно использовать встроенную справку «TalkBack». Для этого попросите более опытного пользователя пройти по пути: «Настройки/ Специальные возможности/ заголовок Услуги/ TalkBack/ кнопка Настройки/ Руководство по TalkBack» и самостоятельно выполните 4 упражнения.</w:t>
      </w:r>
    </w:p>
    <w:p w:rsidR="00601C5B" w:rsidRDefault="00920430" w:rsidP="00911B7F">
      <w:pPr>
        <w:pStyle w:val="2"/>
      </w:pPr>
      <w:bookmarkStart w:id="30" w:name="_Toc23840283"/>
      <w:r>
        <w:lastRenderedPageBreak/>
        <w:t>Практическая работа</w:t>
      </w:r>
      <w:bookmarkEnd w:id="30"/>
    </w:p>
    <w:p w:rsidR="00601C5B" w:rsidRDefault="00920430" w:rsidP="00920430">
      <w:r>
        <w:t>1. С помощью жеста «Изучение касанием» последовательно просмотрите все имеющиеся ярлыки на экране.</w:t>
      </w:r>
    </w:p>
    <w:p w:rsidR="00601C5B" w:rsidRDefault="00920430" w:rsidP="00920430">
      <w:r>
        <w:t>2. С помощью жеста «Смахивания» последовательно просмотрите все имеющиеся на экране ярлыки.</w:t>
      </w:r>
    </w:p>
    <w:p w:rsidR="00601C5B" w:rsidRDefault="00920430" w:rsidP="00920430">
      <w:r>
        <w:t>3. Откройте и закройте несколько приложений с помощью жеста «Двойное касание одним пальцем» и сенсорных кнопок.</w:t>
      </w:r>
    </w:p>
    <w:p w:rsidR="00601C5B" w:rsidRDefault="00920430" w:rsidP="00920430">
      <w:r>
        <w:t>4. Откройте и закройте несколько приложений с помощью жеста «Двойное касание одним пальцем» и угловых жестов «Назад» и «Домой».</w:t>
      </w:r>
    </w:p>
    <w:p w:rsidR="00601C5B" w:rsidRDefault="00920430" w:rsidP="00920430">
      <w:r>
        <w:t>5. Откройте и закройте список недавних приложений с помощью соответствующих жестов.</w:t>
      </w:r>
    </w:p>
    <w:p w:rsidR="00601C5B" w:rsidRDefault="00920430" w:rsidP="00920430">
      <w:r>
        <w:t>6. Откройте и закройте панель уведомления с помощью соответствующих жестов.</w:t>
      </w:r>
    </w:p>
    <w:p w:rsidR="00601C5B" w:rsidRDefault="00920430" w:rsidP="00920430">
      <w:r>
        <w:t>7. Вызовите диалог выключения устройства и отмените его жестом «Назад».</w:t>
      </w:r>
    </w:p>
    <w:p w:rsidR="00601C5B" w:rsidRDefault="00920430" w:rsidP="00920430">
      <w:r>
        <w:t>8. Прочитайте любой ярлык по символам.</w:t>
      </w:r>
    </w:p>
    <w:p w:rsidR="00601C5B" w:rsidRDefault="00920430" w:rsidP="00920430">
      <w:r>
        <w:t>9. Запустите чтение экрана, выбрав параметр «Со следующего элемента».</w:t>
      </w:r>
    </w:p>
    <w:p w:rsidR="00601C5B" w:rsidRDefault="00920430" w:rsidP="00911B7F">
      <w:pPr>
        <w:pStyle w:val="2"/>
      </w:pPr>
      <w:bookmarkStart w:id="31" w:name="_Toc23840284"/>
      <w:r>
        <w:t>Контрольные вопросы</w:t>
      </w:r>
      <w:bookmarkEnd w:id="31"/>
    </w:p>
    <w:p w:rsidR="00601C5B" w:rsidRDefault="00920430" w:rsidP="00920430">
      <w:r>
        <w:t>1. Как выполняется жест «Назад»?</w:t>
      </w:r>
    </w:p>
    <w:p w:rsidR="00601C5B" w:rsidRDefault="00920430" w:rsidP="00920430">
      <w:r>
        <w:t>2. Как можно открыть список недавних приложений?</w:t>
      </w:r>
    </w:p>
    <w:p w:rsidR="00601C5B" w:rsidRDefault="00920430" w:rsidP="00920430">
      <w:r>
        <w:t>3. Какое действие выполняет жест влево и вниз?</w:t>
      </w:r>
    </w:p>
    <w:p w:rsidR="00601C5B" w:rsidRDefault="00920430" w:rsidP="00920430">
      <w:r>
        <w:t>4. Как вызвать общее контекстное меню TalkBack?</w:t>
      </w:r>
    </w:p>
    <w:p w:rsidR="00601C5B" w:rsidRDefault="00920430" w:rsidP="00920430">
      <w:r>
        <w:t>5. Каким жестом можно прокрутить список?</w:t>
      </w:r>
    </w:p>
    <w:p w:rsidR="00601C5B" w:rsidRDefault="00920430" w:rsidP="00920430">
      <w:r>
        <w:t>6. Как можно открыть панель уведомления?</w:t>
      </w:r>
    </w:p>
    <w:p w:rsidR="00601C5B" w:rsidRDefault="00920430" w:rsidP="00920430">
      <w:r>
        <w:t>7. Какой жест используется для перелистывания страниц (смены экранов)?</w:t>
      </w:r>
    </w:p>
    <w:p w:rsidR="00601C5B" w:rsidRDefault="00920430" w:rsidP="00920430">
      <w:r>
        <w:t>8. С помощью каких жестов можно уменьшить яркость экрана?</w:t>
      </w:r>
    </w:p>
    <w:p w:rsidR="00601C5B" w:rsidRDefault="00920430" w:rsidP="00920430">
      <w:r>
        <w:lastRenderedPageBreak/>
        <w:t>9. Что такое детализация при чтении текста? Как прочитать слово по символам?</w:t>
      </w:r>
    </w:p>
    <w:p w:rsidR="00601C5B" w:rsidRDefault="00920430" w:rsidP="00911B7F">
      <w:pPr>
        <w:pStyle w:val="1"/>
      </w:pPr>
      <w:bookmarkStart w:id="32" w:name="_Toc23840285"/>
      <w:r>
        <w:t>Приложение «Телефон»</w:t>
      </w:r>
      <w:bookmarkEnd w:id="32"/>
    </w:p>
    <w:p w:rsidR="00601C5B" w:rsidRDefault="00920430" w:rsidP="00920430">
      <w:r>
        <w:t>В этом разделе вы познакомитесь с предустановленным приложением «Телефон», с помощью которого можно совершать звонки, работать с телефонной книгой контактов, журналом звонков и многое другое.</w:t>
      </w:r>
    </w:p>
    <w:p w:rsidR="00601C5B" w:rsidRDefault="00920430" w:rsidP="00920430">
      <w:r>
        <w:t>Как правило, ярлык приложения «Телефон» по умолчанию расположен слева, внизу на панели «Избранного». С помощью жеста «Смахивания» или «Изучение касанием» найдите и откройте данное приложение.</w:t>
      </w:r>
    </w:p>
    <w:p w:rsidR="00601C5B" w:rsidRDefault="00920430" w:rsidP="00911B7F">
      <w:pPr>
        <w:pStyle w:val="2"/>
      </w:pPr>
      <w:bookmarkStart w:id="33" w:name="_Toc23840286"/>
      <w:r>
        <w:t>Внешний вид приложения «Телефон»</w:t>
      </w:r>
      <w:bookmarkEnd w:id="33"/>
    </w:p>
    <w:p w:rsidR="00601C5B" w:rsidRDefault="00920430" w:rsidP="00920430">
      <w:r>
        <w:t>в верхней части окна приложения «Телефон» находятся элементы управления – это окно редактирования «Поиск», функциональные кнопки – «голосовой поиск» и «Другие параметры».</w:t>
      </w:r>
    </w:p>
    <w:p w:rsidR="00601C5B" w:rsidRDefault="00920430" w:rsidP="00920430">
      <w:r>
        <w:t>Ниже расположены две вкладки: «Последние» и «Контакты».</w:t>
      </w:r>
    </w:p>
    <w:p w:rsidR="00601C5B" w:rsidRDefault="00920430" w:rsidP="00920430">
      <w:r>
        <w:t>Вкладки - это фильтры контента. Контент –информационное содержание в виде списка абонентов, кнопок взаимодействия с выбранным контактом и т.д. Контент находится между вкладками и кнопкой «Домой».</w:t>
      </w:r>
    </w:p>
    <w:p w:rsidR="00601C5B" w:rsidRDefault="00920430" w:rsidP="00920430">
      <w:r>
        <w:t>В правом нижнем углу окна приложения «Телефон» находится кнопка «Клавиатура», активация данной кнопки вызывает на экран классический телефонный номеронабиратель.</w:t>
      </w:r>
    </w:p>
    <w:p w:rsidR="00920430" w:rsidRDefault="00920430" w:rsidP="00911B7F">
      <w:pPr>
        <w:pStyle w:val="2"/>
      </w:pPr>
      <w:bookmarkStart w:id="34" w:name="_Toc23840287"/>
      <w:r>
        <w:t>Кнопка «Клавиатура»</w:t>
      </w:r>
      <w:bookmarkEnd w:id="34"/>
    </w:p>
    <w:p w:rsidR="00601C5B" w:rsidRDefault="00920430" w:rsidP="00920430">
      <w:r>
        <w:t>Данная кнопка позволяет в ручном режиме набрать номер абонента и совершить телефонный звонок. При необходимости набранный номер можно сохранить в карточку контакта.</w:t>
      </w:r>
    </w:p>
    <w:p w:rsidR="00601C5B" w:rsidRDefault="00920430" w:rsidP="00920430">
      <w:r>
        <w:t>Для набора номера найдите и активируйте в правом нижнем углу приложения «Телефон» кнопку «Клавиатура». Откроется классическое окно номеронабирателя</w:t>
      </w:r>
    </w:p>
    <w:p w:rsidR="00601C5B" w:rsidRDefault="00920430" w:rsidP="00920430">
      <w:r>
        <w:lastRenderedPageBreak/>
        <w:t>верхняя строчка полностью принадлежит текстовому полю «Номер телефона», и только при вводе первой цифры над строкой редактирования появятся кнопки: слева - «Создать контакт» и справа - «Обновить контакт».</w:t>
      </w:r>
    </w:p>
    <w:p w:rsidR="00601C5B" w:rsidRDefault="00920430" w:rsidP="00920430">
      <w:r>
        <w:t>Под полем редактора располагается цифровой ряд для набора телефонного номера. Конечно, можно ориентироваться слева направо «1», «2», «3» и т.д., но лучше всего обратить внимание и запомнить, что по левому краю располагаются цифры: «1», «4», «7», символ звёздочка «*» и кнопка Видео вызов». По правому краю - «3», «6», «9», символ решётка «#» и кнопка «Закрыть клавиатуру». А по центру - «2», «5», «8», «0» и кнопка «Вызов».</w:t>
      </w:r>
    </w:p>
    <w:p w:rsidR="00601C5B" w:rsidRDefault="00920430" w:rsidP="00920430">
      <w:r>
        <w:t>Кнопка «Удалить» появляется только при наборе первой цифры и располагается правее поля редактора над клавишей «3».</w:t>
      </w:r>
    </w:p>
    <w:p w:rsidR="00601C5B" w:rsidRDefault="00920430" w:rsidP="00920430">
      <w:r>
        <w:t>При первоначальном знакомстве с номеронабирателем рекомендуется прибегать к физическим ориентирам. Так если, перенести подушечку пальца с клавиши увеличения громкости, фокус курсора перейдёт на кнопку «Создать контакт». Перемещая палец с кнопки «Домой» вверх, вы обязательно переведёте фокус курсора на кнопку «Вызов» и далее вверх на цифру «Ноль».</w:t>
      </w:r>
    </w:p>
    <w:p w:rsidR="00601C5B" w:rsidRDefault="00920430" w:rsidP="00920430">
      <w:r>
        <w:t>Набор телефонного номера осуществляется с помощью жеста «Изучение касанием» и проводится в одном из двух режимов:</w:t>
      </w:r>
    </w:p>
    <w:p w:rsidR="00601C5B" w:rsidRDefault="00920430" w:rsidP="00920430">
      <w:r>
        <w:t>1. «Обычный набор» - ввод символа или активация кнопки осуществляется жестом «Двойное касание одним пальцем» после выбора объекта (удобный способ набора для начинающего пользователя);</w:t>
      </w:r>
    </w:p>
    <w:p w:rsidR="00601C5B" w:rsidRDefault="00920430" w:rsidP="00920430">
      <w:r>
        <w:t>2. «Набор одним касанием» - ввод символа или активация кнопки осуществляется поднятием пальца после выбора объекта (удобный способ набора для опытного пользователя).</w:t>
      </w:r>
    </w:p>
    <w:p w:rsidR="00601C5B" w:rsidRDefault="00920430" w:rsidP="00920430">
      <w:r>
        <w:t>Для выбора одного из двух режимов ввода необходимо установить переключатель в нужную позицию на пункте «Быстрый ввод с клавиатуры» из раздела «зрение»/«Специальные возможности»/»Настройки».</w:t>
      </w:r>
    </w:p>
    <w:p w:rsidR="00601C5B" w:rsidRDefault="00920430" w:rsidP="00920430">
      <w:r>
        <w:lastRenderedPageBreak/>
        <w:t>Начните ввод номера телефона с помощью выбранного режима. Набор номера можно начинать с цифры «8», но всё же более правильно осуществлять набор номера в международной системе, где России принадлежит префикс «+7».</w:t>
      </w:r>
    </w:p>
    <w:p w:rsidR="00601C5B" w:rsidRDefault="00920430" w:rsidP="00920430">
      <w:r>
        <w:t>Для ввода символа плюс «+» в режиме набора «Обычный» выполните жест «Двойное касание с удержанием одним пальцем» на кнопке «0» пока не услышите «Плюс». Для ввода символа плюс «+» в режиме набора «Одним касанием» рекомендуется найти кнопку «Позвонить» и с помощью жеста «Смахивания» назад перевести фокус курсора на кнопку «Ноль» и выполнить жест «Двойное касание с удержанием одним пальцем», пока не услышите сообщение синтезатора речи - «Плюс», затем отпустите палец.</w:t>
      </w:r>
    </w:p>
    <w:p w:rsidR="00601C5B" w:rsidRDefault="00920430" w:rsidP="00920430">
      <w:r>
        <w:t>В случае неправильного ввода символа нажмите кнопку «Удалить». Произойдёт удаление только что введённого символа. Если продолжать нажимать кнопку «Удалить», будут удаляться символы, расположенные левее фокуса курсора.</w:t>
      </w:r>
    </w:p>
    <w:p w:rsidR="00601C5B" w:rsidRDefault="00920430" w:rsidP="00920430">
      <w:r>
        <w:t>По завершении набора телефонного номера активируйте кнопку «Вызов» и дождитесь соеденения с абонентом. Для завершения общения коротко нажмите кнопку «Питания».</w:t>
      </w:r>
    </w:p>
    <w:p w:rsidR="00601C5B" w:rsidRDefault="00920430" w:rsidP="00920430">
      <w:r>
        <w:t>Попросите абонента перезвонить вам и примите вызов коротким нажатием клавиши «Домой».</w:t>
      </w:r>
    </w:p>
    <w:p w:rsidR="00601C5B" w:rsidRDefault="00920430" w:rsidP="00920430">
      <w:r>
        <w:t>Для того чтобы клавиши «Питания» и «Домой» выполняли вышеописанные функции необходимо установить переключатели на соответствующих командах. Проделайте следующие шаги:</w:t>
      </w:r>
    </w:p>
    <w:p w:rsidR="00601C5B" w:rsidRDefault="00920430" w:rsidP="00920430">
      <w:r>
        <w:t>1. Откройте приложение «Телефон»;</w:t>
      </w:r>
    </w:p>
    <w:p w:rsidR="00601C5B" w:rsidRDefault="00920430" w:rsidP="00920430">
      <w:r>
        <w:t>2. В правом верхнем углу найдите и активируйте кнопку «Другие параметры»;</w:t>
      </w:r>
    </w:p>
    <w:p w:rsidR="00601C5B" w:rsidRDefault="00920430" w:rsidP="00920430">
      <w:r>
        <w:t>3. С помощью жеста «Смахивания» вправо найдите и активируйте пункт «Настройки»;</w:t>
      </w:r>
    </w:p>
    <w:p w:rsidR="00601C5B" w:rsidRDefault="00920430" w:rsidP="00920430">
      <w:r>
        <w:t>4. Найдите и активируйте пункт «Ответ и завершение вызовов»;</w:t>
      </w:r>
    </w:p>
    <w:p w:rsidR="00601C5B" w:rsidRDefault="00920430" w:rsidP="00920430">
      <w:r>
        <w:lastRenderedPageBreak/>
        <w:t>5. Установите переключатели в положении»Вкл» на соответствующих командах.</w:t>
      </w:r>
    </w:p>
    <w:p w:rsidR="00601C5B" w:rsidRDefault="00920430" w:rsidP="00920430">
      <w:r>
        <w:t>Примечание. Можно выбрать команду «Ответ на вызовы голос. Командой приём или отклонение вызова с помощью голосовых команд «Ответить» и «Отклонить»». В этом случае из-за работы микрофона в фоновом режиме придётся чаще заряжать аккумулятор.</w:t>
      </w:r>
    </w:p>
    <w:p w:rsidR="00920430" w:rsidRDefault="00920430" w:rsidP="00911B7F">
      <w:pPr>
        <w:pStyle w:val="2"/>
      </w:pPr>
      <w:bookmarkStart w:id="35" w:name="_Toc23840288"/>
      <w:r>
        <w:t>Сохранение контакта</w:t>
      </w:r>
      <w:bookmarkEnd w:id="35"/>
    </w:p>
    <w:p w:rsidR="00601C5B" w:rsidRDefault="00920430" w:rsidP="00920430">
      <w:r>
        <w:t>Для дальнейшей удобной работы с телефонными номерами на вкладках «Последние» и «Контакты» набранные номера рекомендуется сохранить. Для этой цели проделайте следующие шаги:</w:t>
      </w:r>
    </w:p>
    <w:p w:rsidR="00601C5B" w:rsidRDefault="00920430" w:rsidP="00920430">
      <w:r>
        <w:t>1. Наберите номер телефона;</w:t>
      </w:r>
    </w:p>
    <w:p w:rsidR="00601C5B" w:rsidRDefault="00920430" w:rsidP="00920430">
      <w:r>
        <w:t>2. С помощью жеста «Изучение касанием» найдите кнопку «Создать контакт», расположенную рядом с физической клавишей увеличения громкости;</w:t>
      </w:r>
    </w:p>
    <w:p w:rsidR="00601C5B" w:rsidRDefault="00920430" w:rsidP="00920430">
      <w:r>
        <w:t>3. С помощью жеста «Двойное касание одним пальцем» активируйте кнопку «Создать контакт»;</w:t>
      </w:r>
    </w:p>
    <w:p w:rsidR="00601C5B" w:rsidRDefault="00920430" w:rsidP="00920430">
      <w:r>
        <w:t>4. Откроется карточка контакта с большим количеством полей редактора и виртуальной клавиатурой, расположенной в нижней трети экрана;</w:t>
      </w:r>
    </w:p>
    <w:p w:rsidR="00601C5B" w:rsidRDefault="00920430" w:rsidP="00920430">
      <w:r>
        <w:t>5. Для дальнейшей работы познакомьтесь с основными элементами внешнего вида карточки контакта.</w:t>
      </w:r>
    </w:p>
    <w:p w:rsidR="00920430" w:rsidRDefault="00920430" w:rsidP="00911B7F">
      <w:pPr>
        <w:pStyle w:val="2"/>
      </w:pPr>
      <w:bookmarkStart w:id="36" w:name="_Toc23840289"/>
      <w:r>
        <w:t>Внешний вид карточки контакта</w:t>
      </w:r>
      <w:bookmarkEnd w:id="36"/>
    </w:p>
    <w:p w:rsidR="00601C5B" w:rsidRDefault="00920430" w:rsidP="00920430">
      <w:r>
        <w:t>На верхней строчке окна расположены две кнопки:</w:t>
      </w:r>
    </w:p>
    <w:p w:rsidR="00601C5B" w:rsidRDefault="00920430" w:rsidP="00920430">
      <w:r>
        <w:t>- левый верхний край - кнопка «Отмена» - активация данной кнопки закрывает карточку контакта без сохранения данных и возвращает фокус курсора в приложение «Телефон»;</w:t>
      </w:r>
    </w:p>
    <w:p w:rsidR="00601C5B" w:rsidRDefault="00920430" w:rsidP="00920430">
      <w:r>
        <w:t>- правый верхний край – кнопка «Сохранить» - активация данной кнопки закрывает карточку контакта с сохранением внесённых данных и возвращает фокус курсора в приложение «Телефон»;</w:t>
      </w:r>
    </w:p>
    <w:p w:rsidR="00601C5B" w:rsidRDefault="00920430" w:rsidP="00920430">
      <w:r>
        <w:lastRenderedPageBreak/>
        <w:t>Ниже верхней строчки расположены различные поля редактора и выбора:</w:t>
      </w:r>
    </w:p>
    <w:p w:rsidR="00601C5B" w:rsidRDefault="00920430" w:rsidP="00920430">
      <w:r>
        <w:t>- Учётные записи (раскрывающийся список) позволяет выбрать место сохранения контакта – на телефоне, на облачном хранилище и т.д.;</w:t>
      </w:r>
    </w:p>
    <w:p w:rsidR="00601C5B" w:rsidRDefault="00920430" w:rsidP="00920430">
      <w:r>
        <w:t>- Изображение профиля - можно добавить карточку контакта;</w:t>
      </w:r>
    </w:p>
    <w:p w:rsidR="00601C5B" w:rsidRDefault="00920430" w:rsidP="00920430">
      <w:r>
        <w:t>Поле редактора «Имя»;</w:t>
      </w:r>
    </w:p>
    <w:p w:rsidR="00601C5B" w:rsidRDefault="00920430" w:rsidP="00920430">
      <w:r>
        <w:t>- кнопка «Развернуть» - активация открывает дополнительные поля редактора с отчеством и фамилией контакта;</w:t>
      </w:r>
    </w:p>
    <w:p w:rsidR="00601C5B" w:rsidRDefault="00920430" w:rsidP="00920430">
      <w:r>
        <w:t>Далее заполненное поле редактора с введённым номером телефона.</w:t>
      </w:r>
    </w:p>
    <w:p w:rsidR="00601C5B" w:rsidRDefault="00920430" w:rsidP="00920430">
      <w:r>
        <w:t>На данный момент для создания и сохранения контакта этой информации вполне достаточно. С другими объектами при создании карточки контакта более подробно познакомитесь на вкладке «Контакты».</w:t>
      </w:r>
    </w:p>
    <w:p w:rsidR="00601C5B" w:rsidRDefault="00920430" w:rsidP="00920430">
      <w:r>
        <w:t>При первой активации кнопки «Создать контакт» вам будет предложено место сохранения набранного номера:</w:t>
      </w:r>
    </w:p>
    <w:p w:rsidR="00601C5B" w:rsidRDefault="00920430" w:rsidP="00920430">
      <w:r>
        <w:t>- «Телефон» - номер сохраняется на вашем устройстве;</w:t>
      </w:r>
    </w:p>
    <w:p w:rsidR="00601C5B" w:rsidRDefault="00920430" w:rsidP="00920430">
      <w:r>
        <w:t>- «Сим» - номер будет сохранён на сим-карточке;</w:t>
      </w:r>
    </w:p>
    <w:p w:rsidR="00601C5B" w:rsidRDefault="00920430" w:rsidP="00920430">
      <w:r>
        <w:t>- «*@gmail.com» - номер будет сохранён в учётной записи «Google».</w:t>
      </w:r>
    </w:p>
    <w:p w:rsidR="00601C5B" w:rsidRDefault="00920430" w:rsidP="00920430">
      <w:r>
        <w:t>С помощью жеста «Двойное касание одним пальцем» выберите место сохранения набранного номера и подтвердите ваш выбор активировав кнопку «Выбрать».</w:t>
      </w:r>
    </w:p>
    <w:p w:rsidR="00601C5B" w:rsidRDefault="00920430" w:rsidP="00920430">
      <w:r>
        <w:t>Рекомендация. Сохраняйте телефонные номера на вашей учётной записи Google. В последствии это позволит синхронизировать телефонные номера на других устройствах.</w:t>
      </w:r>
    </w:p>
    <w:p w:rsidR="00920430" w:rsidRDefault="00920430" w:rsidP="00911B7F">
      <w:pPr>
        <w:pStyle w:val="2"/>
      </w:pPr>
      <w:bookmarkStart w:id="37" w:name="_Toc23840290"/>
      <w:r>
        <w:t>Экранная клавиатура</w:t>
      </w:r>
      <w:bookmarkEnd w:id="37"/>
    </w:p>
    <w:p w:rsidR="00601C5B" w:rsidRDefault="00920430" w:rsidP="00920430">
      <w:r>
        <w:t>Для заполнения карточки контакта используется экранная клавиатура (виртуальная клавиатура), которая распологается в нижней трети экрана.</w:t>
      </w:r>
    </w:p>
    <w:p w:rsidR="00601C5B" w:rsidRDefault="00920430" w:rsidP="00920430">
      <w:r>
        <w:t xml:space="preserve">Знакомство с экранной клавиатурой начните с нижнего ряда, а именно, с клавиши «Пробел», расположенной над физической кнопкой «Домой». Для </w:t>
      </w:r>
      <w:r>
        <w:lastRenderedPageBreak/>
        <w:t>этого установите палец на физическую кнопку «Домой», а затем передвиньте его вверх пока синтезатор речи не произнесёт «Пробел».</w:t>
      </w:r>
    </w:p>
    <w:p w:rsidR="00601C5B" w:rsidRDefault="00920430" w:rsidP="00920430">
      <w:r>
        <w:t>Правее клавиши «Пробел» расположены клавиша «Точка» и клавиша «Далее».</w:t>
      </w:r>
    </w:p>
    <w:p w:rsidR="00601C5B" w:rsidRDefault="00920430" w:rsidP="00920430">
      <w:r>
        <w:t>Левее клавиши «Пробел» находятся : клавиша «запятая», клавиша «Изменить на english» и клавиша «Символы». Первая клавиша предназначена для вставки в текст запятой или при долгом удержании появится окно с дополнительными символами, вторая - переключает между языками клавиатур, а третья клавиша предназначена для переключения между буквенной и символьной клавиатурой.</w:t>
      </w:r>
    </w:p>
    <w:p w:rsidR="00601C5B" w:rsidRDefault="00920430" w:rsidP="00920430">
      <w:r>
        <w:t>Изучение второго ряда снизу также начните с клавиши «Пробел». Ориентируясь на физическую кнопку «Домой», переведите палец вверх на клавишу «Пробел» и затем чуть выше на букву «и».</w:t>
      </w:r>
    </w:p>
    <w:p w:rsidR="00601C5B" w:rsidRDefault="00920430" w:rsidP="00920430">
      <w:r>
        <w:t>Правее буквы «и» будут расположены буквы «т», «ь», «б», «ю» и клавиша «Стереть», а левее – «м», «с», «ч», «я» и клавиша «Shift». Клавиша «Стереть» - удаляет неправильно введённый символ, а клавиша «Shift» - переключает регистр букв.</w:t>
      </w:r>
    </w:p>
    <w:p w:rsidR="00601C5B" w:rsidRDefault="00920430" w:rsidP="00920430">
      <w:r>
        <w:t>Для перехода на третий ряд виртуальной клавиатуры начинающему пользователю также рекомендуется воспользоваться ориентиром физическая кнопка «Домой». Установите палец на кнопку «Домой» и жестом «Изучение касанием» переместите его вверх через клавишу «Пробел» и клавишу «и» на клавишу с буквой «р».</w:t>
      </w:r>
    </w:p>
    <w:p w:rsidR="00601C5B" w:rsidRDefault="00920430" w:rsidP="00920430">
      <w:r>
        <w:t>Правее клавиши «р» находятся клавиши: «о», «л», «д», «ж» и «э». Левее – «п», «а», «в», «ы», «ф».</w:t>
      </w:r>
    </w:p>
    <w:p w:rsidR="00601C5B" w:rsidRDefault="00920430" w:rsidP="00920430">
      <w:r>
        <w:t>На верхнем четвёртом ряду как и во всех случаях ориентир начните с центральной буквы «н». Правее будут расположены клавиши с буквами: «г», «ш», «щ», «з», «х», а левее - «е», «к», «у», «ц», «й».</w:t>
      </w:r>
    </w:p>
    <w:p w:rsidR="00601C5B" w:rsidRDefault="00920430" w:rsidP="00920430">
      <w:r>
        <w:t>Над буквенными рядами расположен ряд цифр от 1 до 0. А над цифрами находится панель дополнительных кнопок - слева направо:</w:t>
      </w:r>
    </w:p>
    <w:p w:rsidR="00601C5B" w:rsidRDefault="00920430" w:rsidP="00920430">
      <w:r>
        <w:lastRenderedPageBreak/>
        <w:t>- «Эмодзи» - расширенный набор смайликов или картинок, которыми можно выразить эмоции при письме;</w:t>
      </w:r>
    </w:p>
    <w:p w:rsidR="00601C5B" w:rsidRDefault="00920430" w:rsidP="00920430">
      <w:r>
        <w:t>- «Стикеры» - (наклейки) - продвинутая версия смайликов, посылаемых в виде увеличенной картинки выражают эмоции более ярко, чем текстовые или графические смайлы;</w:t>
      </w:r>
    </w:p>
    <w:p w:rsidR="00601C5B" w:rsidRDefault="00920430" w:rsidP="00920430">
      <w:r>
        <w:t>- «Буфер обмена» - открывает окно сделанных копий;</w:t>
      </w:r>
    </w:p>
    <w:p w:rsidR="00601C5B" w:rsidRDefault="00920430" w:rsidP="00920430">
      <w:r>
        <w:t>- «Голосовой ввод» - позволяет осуществить набор текста с помощью голоса;</w:t>
      </w:r>
    </w:p>
    <w:p w:rsidR="00601C5B" w:rsidRDefault="00920430" w:rsidP="00920430">
      <w:r>
        <w:t>- «Настройки» - открывает диалог настроек клавиатуры;</w:t>
      </w:r>
    </w:p>
    <w:p w:rsidR="00601C5B" w:rsidRDefault="00920430" w:rsidP="00920430">
      <w:r>
        <w:t>- «Развернуть панель инструментов» - предоставляет дополнительные возможности.</w:t>
      </w:r>
    </w:p>
    <w:p w:rsidR="00601C5B" w:rsidRDefault="00920430" w:rsidP="00920430">
      <w:r>
        <w:t>После внимательного изучения экранной клавиатуры можно продолжить сохранение контакта:</w:t>
      </w:r>
    </w:p>
    <w:p w:rsidR="00601C5B" w:rsidRDefault="00920430" w:rsidP="00920430">
      <w:r>
        <w:t>6. Установите фокус курсора в поле редактора «Имя»;</w:t>
      </w:r>
    </w:p>
    <w:p w:rsidR="00601C5B" w:rsidRDefault="00920430" w:rsidP="00920430">
      <w:r>
        <w:t>7. Жестом «Двойное касание одним пальцем» активируйте выбранное текстовое поле.</w:t>
      </w:r>
    </w:p>
    <w:p w:rsidR="00601C5B" w:rsidRDefault="00920430" w:rsidP="00920430">
      <w:r>
        <w:t>8. Начните вводить имя нового контакта;</w:t>
      </w:r>
    </w:p>
    <w:p w:rsidR="00601C5B" w:rsidRDefault="00920430" w:rsidP="00920430">
      <w:r>
        <w:t>9. Для начинающего пользователя рекомендуется выбрать обычный режим набора. «Обычный набор» - это когда вы с помощью жеста «Изучение касанием» ведёте палец по экранной клавиатуре и слышите название символов, по которым прошёл палец. Для ввода текста в поле редактора найдите символ на виртуальной клавиатуре, затем поднимите палец и проведите жест «Двойное касание одним пальцем» в любом месте экрана. Синтезатор речи озвучит введённый символ;</w:t>
      </w:r>
    </w:p>
    <w:p w:rsidR="00601C5B" w:rsidRDefault="00920430" w:rsidP="00920430">
      <w:r>
        <w:t>10. Введите имя контакта, для которого был набран номер;</w:t>
      </w:r>
    </w:p>
    <w:p w:rsidR="00601C5B" w:rsidRDefault="00920430" w:rsidP="00920430">
      <w:r>
        <w:t>11. Проверьте правильность введённого имени контакта, установив фокус курсора в текстовое поле и с помощью жеста «Смахивания» сверху вниз, смените детализацию на «Символы»;</w:t>
      </w:r>
    </w:p>
    <w:p w:rsidR="00601C5B" w:rsidRDefault="00920430" w:rsidP="00920430">
      <w:r>
        <w:t>12. С помощью горизонтального жеста «Смахивания» проверьте правильность написания;</w:t>
      </w:r>
    </w:p>
    <w:p w:rsidR="00601C5B" w:rsidRDefault="00920430" w:rsidP="00920430">
      <w:r>
        <w:lastRenderedPageBreak/>
        <w:t>13. Если записано всё правильно, в правом верхнем углу найдите и активируйте кнопку «Сохранить»;</w:t>
      </w:r>
    </w:p>
    <w:p w:rsidR="00601C5B" w:rsidRDefault="00920430" w:rsidP="00920430">
      <w:r>
        <w:t>14. Карточка контакта сохранена. Фокус курсора возвращается в приложение «Телефон».</w:t>
      </w:r>
    </w:p>
    <w:p w:rsidR="00601C5B" w:rsidRDefault="00920430" w:rsidP="00920430">
      <w:r>
        <w:t>Внимание! Заполняя поля редактора, отслеживайте где находится фокус курсора. Именно туда и будет вводиться текст. Поэтому, прежде чем вводить символы в текстовое поле, ещё раз найдите и активируйте поле редактора. Как указывалось, выше активация выполняется жестом «Двойное касание одним пальцем» по выбранному полю редактора.</w:t>
      </w:r>
    </w:p>
    <w:p w:rsidR="00601C5B" w:rsidRDefault="00920430" w:rsidP="00920430">
      <w:r>
        <w:t>Примечание 1. Рекомендуется правильно заполнять поля редактора. В текстовом поле «Фамилия» пишите фамилию, а в текстовом поле «Имя» - имя контакта. Впоследствии этот приём заполнения позволит быстро найти нужный контакт из телефонной книги (как правильно вписать фамилию и отчество см. раздел «вкладка «Контакты»»).</w:t>
      </w:r>
    </w:p>
    <w:p w:rsidR="00601C5B" w:rsidRDefault="00920430" w:rsidP="00920430">
      <w:r>
        <w:t>Примечание 2. На экранной клавиатуре отсутствуют некоторые символы, такие как «ё» или «ъ». Для того чтобы ввести в текст данные символы необходимо вызвать дополнительную клавиатуру. Для этой цели в режиме «Обычный набор» найдите символ «Е» и выполните жест «Двойное касание с удержанием одним пальцем». Откроется окно дополнительной клавиатуры, где, не отрывая палец от экрана, потяните его вверх, пока не услышите буква «ё». После чего поднимите палец над сенсорным экраном, озвученный символ будет вставлен в текст, а окно дополнительной клавиатуры закроется. Для ввода символа «ъ» установите фокус курсора на букву «ь» и проведите вышеописанную процедуру.</w:t>
      </w:r>
    </w:p>
    <w:p w:rsidR="00911B7F" w:rsidRDefault="00920430" w:rsidP="00920430">
      <w:r>
        <w:t>Поздравляю вас с первым созданием и сохранением контакта! Как видите, это совсем несложно. Немного практики и создание карточки контакта станет для вас привычным делом.</w:t>
      </w:r>
    </w:p>
    <w:p w:rsidR="00911B7F" w:rsidRDefault="00911B7F" w:rsidP="00911B7F">
      <w:r>
        <w:br w:type="page"/>
      </w:r>
    </w:p>
    <w:p w:rsidR="00920430" w:rsidRDefault="00920430" w:rsidP="00911B7F">
      <w:pPr>
        <w:pStyle w:val="2"/>
      </w:pPr>
      <w:bookmarkStart w:id="38" w:name="_Toc23840291"/>
      <w:r>
        <w:lastRenderedPageBreak/>
        <w:t>Практическая работа</w:t>
      </w:r>
      <w:bookmarkEnd w:id="38"/>
    </w:p>
    <w:p w:rsidR="00601C5B" w:rsidRDefault="00920430" w:rsidP="00920430">
      <w:r>
        <w:t>1. Изучите внимательно клавиатуру набора телефонного номера. Обратите особое внимание на расположение кнопок относительно друг-друга.</w:t>
      </w:r>
    </w:p>
    <w:p w:rsidR="00601C5B" w:rsidRDefault="00920430" w:rsidP="00920430">
      <w:r>
        <w:t>2. Наберите номер телефона и сделайте свой первый звонок.</w:t>
      </w:r>
    </w:p>
    <w:p w:rsidR="00601C5B" w:rsidRDefault="00920430" w:rsidP="00920430">
      <w:r>
        <w:t>3. Поговорите с собеседником и «Положите трубку», используя для этого кнопку «Питания».</w:t>
      </w:r>
    </w:p>
    <w:p w:rsidR="00601C5B" w:rsidRDefault="00920430" w:rsidP="00920430">
      <w:r>
        <w:t>4. Для закрепления материала сделайте ещё несколько звонков и завершите разговор с помощью кнопки «Питания».</w:t>
      </w:r>
    </w:p>
    <w:p w:rsidR="00601C5B" w:rsidRDefault="00920430" w:rsidP="00920430">
      <w:r>
        <w:t>5. Примите телефонный вызов от собеседника коротким нажатием кнопки «Домой».</w:t>
      </w:r>
    </w:p>
    <w:p w:rsidR="00601C5B" w:rsidRDefault="00920430" w:rsidP="00920430">
      <w:r>
        <w:t>6. Изучите внимательно экранную клавиатуру для набора текста. Обратите особое внимание на расположение клавиш относительно друг друга.</w:t>
      </w:r>
    </w:p>
    <w:p w:rsidR="00601C5B" w:rsidRDefault="00920430" w:rsidP="00920430">
      <w:r>
        <w:t>7. С помощью кнопки «Создать контакт» создайте и сохраните набранный номер.</w:t>
      </w:r>
    </w:p>
    <w:p w:rsidR="00601C5B" w:rsidRDefault="00920430" w:rsidP="00920430">
      <w:r>
        <w:t>8. ля закрепления материала наберите и сохраните несколько телефонных номеров.</w:t>
      </w:r>
    </w:p>
    <w:p w:rsidR="00601C5B" w:rsidRDefault="00920430" w:rsidP="00954310">
      <w:pPr>
        <w:pStyle w:val="1"/>
      </w:pPr>
      <w:bookmarkStart w:id="39" w:name="_Toc23840292"/>
      <w:r>
        <w:t>Вкладка «Последние»</w:t>
      </w:r>
      <w:bookmarkEnd w:id="39"/>
    </w:p>
    <w:p w:rsidR="00920430" w:rsidRDefault="00920430" w:rsidP="00920430">
      <w:r>
        <w:t>Вкладка «Последние» - это журнал, предназначенный для работы с недавними событиями: Исходящие, Входящие и Пропущенные звонки.</w:t>
      </w:r>
    </w:p>
    <w:p w:rsidR="00601C5B" w:rsidRDefault="00920430" w:rsidP="00920430">
      <w:r>
        <w:t>Для ознакомления с вкладкой «Последние» необходимо в левом верхнем углу окна приложения «Телефон» найти и активировать соответствующую вкладку.</w:t>
      </w:r>
    </w:p>
    <w:p w:rsidR="00920430" w:rsidRDefault="00920430" w:rsidP="00954310">
      <w:pPr>
        <w:pStyle w:val="2"/>
      </w:pPr>
      <w:bookmarkStart w:id="40" w:name="_Toc23840293"/>
      <w:r>
        <w:t>Внешний вид вкладки «Последние»</w:t>
      </w:r>
      <w:bookmarkEnd w:id="40"/>
    </w:p>
    <w:p w:rsidR="00601C5B" w:rsidRDefault="00920430" w:rsidP="00920430">
      <w:r>
        <w:t xml:space="preserve">Для перехода на вкладку «Последние» воспользуйтесь физическим ориентиром клавишей увеличения громкости. Переведите аккуратно палец на сенсорный экран. Фокус курсора установится на вкладку «Последние». </w:t>
      </w:r>
      <w:r>
        <w:lastRenderedPageBreak/>
        <w:t>Правее будет вкладка «Контакты», а над вкладками расположена строчка – слева направо:</w:t>
      </w:r>
    </w:p>
    <w:p w:rsidR="00601C5B" w:rsidRDefault="00920430" w:rsidP="00920430">
      <w:r>
        <w:t>- текстовое поле «Поиск» активация позволяет с помощью набора текста найти нужный контакт;</w:t>
      </w:r>
    </w:p>
    <w:p w:rsidR="00601C5B" w:rsidRDefault="00920430" w:rsidP="00920430">
      <w:r>
        <w:t>- кнопка «Голосовой поиск» - активация данной кнопки позволяет с помощью голоса найти нужный контакт;</w:t>
      </w:r>
    </w:p>
    <w:p w:rsidR="00601C5B" w:rsidRDefault="00920430" w:rsidP="00920430">
      <w:r>
        <w:t>- кнопка «Другие параметры» - предоставляет доступ к различным функциям и настройкам.</w:t>
      </w:r>
    </w:p>
    <w:p w:rsidR="00601C5B" w:rsidRDefault="00920430" w:rsidP="00920430">
      <w:r>
        <w:t>Ниже вкладок отображается список последних событий: входящие, исходящие и пропущенные звонки. Каждое событие содержит в себе некоторую информацию:</w:t>
      </w:r>
    </w:p>
    <w:p w:rsidR="00601C5B" w:rsidRDefault="00920430" w:rsidP="00920430">
      <w:r>
        <w:t>1. Имя и фамилия» - если набранный телефонный номер был сохранён в список контактов. Или номер набранного телефона, если номер не сохраняли;</w:t>
      </w:r>
    </w:p>
    <w:p w:rsidR="00601C5B" w:rsidRDefault="00920430" w:rsidP="00920430">
      <w:r>
        <w:t>2. «Исходящий, входящий или пропущенный» - статус события, по которому вы определите звонили вам или вы звонили этому абоненту;</w:t>
      </w:r>
    </w:p>
    <w:p w:rsidR="00601C5B" w:rsidRDefault="00920430" w:rsidP="00920430">
      <w:r>
        <w:t>3. «Отменён или количество вызовов» - статус, указывающий на действие с данным событием;</w:t>
      </w:r>
    </w:p>
    <w:p w:rsidR="00601C5B" w:rsidRDefault="00920430" w:rsidP="00920430">
      <w:r>
        <w:t>4. «Мобильный» - показатель, с помощью чего была осуществлена связь с абонентом (WhatsAp, мобильный и т.д.);</w:t>
      </w:r>
    </w:p>
    <w:p w:rsidR="00601C5B" w:rsidRDefault="00920430" w:rsidP="00920430">
      <w:r>
        <w:t>5. «Дата и время « - указывается день, месяц, год и время осуществления звонка.</w:t>
      </w:r>
    </w:p>
    <w:p w:rsidR="00920430" w:rsidRDefault="00920430" w:rsidP="00954310">
      <w:pPr>
        <w:pStyle w:val="2"/>
      </w:pPr>
      <w:bookmarkStart w:id="41" w:name="_Toc23840294"/>
      <w:r>
        <w:t>Операции на вкладке «Последние»</w:t>
      </w:r>
      <w:bookmarkEnd w:id="41"/>
    </w:p>
    <w:p w:rsidR="00601C5B" w:rsidRDefault="00920430" w:rsidP="00920430">
      <w:r>
        <w:t>1. Выберите одно из событий;</w:t>
      </w:r>
    </w:p>
    <w:p w:rsidR="00601C5B" w:rsidRDefault="00920430" w:rsidP="00920430">
      <w:r>
        <w:t>2. Жест «Двойное касание одним пальцем» - открывает блок из четырёх кнопок, и синтезатор речи сообщает «Кнопки показаны»;</w:t>
      </w:r>
    </w:p>
    <w:p w:rsidR="00601C5B" w:rsidRDefault="00920430" w:rsidP="00920430">
      <w:r>
        <w:t>3. Жест «Смахивания» вперёд переводит фокус курсора с одной кнопки на другую;</w:t>
      </w:r>
    </w:p>
    <w:p w:rsidR="00601C5B" w:rsidRDefault="00920430" w:rsidP="00920430">
      <w:r>
        <w:t>3.1. Кнопка «Вызов» - позволяет совершить аудио звонок;</w:t>
      </w:r>
    </w:p>
    <w:p w:rsidR="00601C5B" w:rsidRDefault="00920430" w:rsidP="00920430">
      <w:r>
        <w:lastRenderedPageBreak/>
        <w:t>3.2. Кнопка «Сообщение» - можно написать СМС-сообщение;</w:t>
      </w:r>
    </w:p>
    <w:p w:rsidR="00601C5B" w:rsidRDefault="00920430" w:rsidP="00920430">
      <w:r>
        <w:t>3.3. Кнопка «Видео вызов» - предоставляет общение с помощью видеозвонка;</w:t>
      </w:r>
    </w:p>
    <w:p w:rsidR="00601C5B" w:rsidRDefault="00920430" w:rsidP="00920430">
      <w:r>
        <w:t>3.4. Кнопка «Сведения» - открывает карточку контакта, где можно совершить некоторые действия, например, позвонить или написать сообщение. Просмотреть личные данные абонента или события, связанные с этим номером, а также внести некоторые изменения.</w:t>
      </w:r>
    </w:p>
    <w:p w:rsidR="00601C5B" w:rsidRDefault="00920430" w:rsidP="00920430">
      <w:r>
        <w:t>Примечание 1. После выполнения пункта №2 четыре кнопки физически располагаются под выбранным событием и с помощью жеста «Изучение касанием» легко находятся.</w:t>
      </w:r>
    </w:p>
    <w:p w:rsidR="00601C5B" w:rsidRDefault="00920430" w:rsidP="00920430">
      <w:r>
        <w:t>Примечание 2. Для быстрого вызова без открытия блока кнопок из выбранного события можно воспользоваться жестом «Смахивания двумя пальцами» слева-направо- аудиовызов, справо-налево – откроется бланк создания СМС-сообщения для выбранного контакта.</w:t>
      </w:r>
    </w:p>
    <w:p w:rsidR="00920430" w:rsidRDefault="00920430" w:rsidP="00954310">
      <w:pPr>
        <w:pStyle w:val="2"/>
      </w:pPr>
      <w:bookmarkStart w:id="42" w:name="_Toc23840295"/>
      <w:r>
        <w:t>Сохранение контакта</w:t>
      </w:r>
      <w:bookmarkEnd w:id="42"/>
    </w:p>
    <w:p w:rsidR="00601C5B" w:rsidRDefault="00920430" w:rsidP="00920430">
      <w:r>
        <w:t>Набранный номер после совершения вызова появляется на вкладке «Последние» в виде строчки из набора цифр, которые можно сохранить или добавить в карточку контакта. Для этого выполните следующие шаги:</w:t>
      </w:r>
    </w:p>
    <w:p w:rsidR="00601C5B" w:rsidRDefault="00920430" w:rsidP="00920430">
      <w:r>
        <w:t>1. Перейдите на вкладку «Последние»;</w:t>
      </w:r>
    </w:p>
    <w:p w:rsidR="00601C5B" w:rsidRDefault="00920430" w:rsidP="00920430">
      <w:r>
        <w:t>2. Найдите несохраненный номер в виде набранных цифр;</w:t>
      </w:r>
    </w:p>
    <w:p w:rsidR="00920430" w:rsidRDefault="00920430" w:rsidP="00920430">
      <w:r>
        <w:t>3. Жестом «Двойное касание одним пальцем» вызовите блок кнопок;</w:t>
      </w:r>
    </w:p>
    <w:p w:rsidR="00601C5B" w:rsidRDefault="00920430" w:rsidP="00920430">
      <w:r>
        <w:t>4. Жестом «Смахивания» или «Изучение касанием» найдите и активируйте кнопку «Сведения»;</w:t>
      </w:r>
    </w:p>
    <w:p w:rsidR="00601C5B" w:rsidRDefault="00920430" w:rsidP="00920430">
      <w:r>
        <w:t>5. Откроется диалоговое окно «Сведения о контакте»;</w:t>
      </w:r>
    </w:p>
    <w:p w:rsidR="00601C5B" w:rsidRDefault="00920430" w:rsidP="00920430">
      <w:r>
        <w:t>6. В левом нижнем углу окна найдите и активируйте кнопку «Создать новый контакт»;</w:t>
      </w:r>
    </w:p>
    <w:p w:rsidR="00601C5B" w:rsidRDefault="00920430" w:rsidP="00920430">
      <w:r>
        <w:t>7. Откроется стандартное окно создания карточки контакта, с которым вы уже знакомы;</w:t>
      </w:r>
    </w:p>
    <w:p w:rsidR="00601C5B" w:rsidRDefault="00920430" w:rsidP="00920430">
      <w:r>
        <w:t>8. Начните вводить имя нового контакта;</w:t>
      </w:r>
    </w:p>
    <w:p w:rsidR="00601C5B" w:rsidRDefault="00920430" w:rsidP="00920430">
      <w:r>
        <w:lastRenderedPageBreak/>
        <w:t>9. С помощью жеста «Смахивания» вперёд найдите и активируйте кнопку «Развернуть»;</w:t>
      </w:r>
    </w:p>
    <w:p w:rsidR="00601C5B" w:rsidRDefault="00920430" w:rsidP="00920430">
      <w:r>
        <w:t>10. Жестом «Смахивания» назад найдите и активируйте текстовое поле «Фамилия»;</w:t>
      </w:r>
    </w:p>
    <w:p w:rsidR="00601C5B" w:rsidRDefault="00920430" w:rsidP="00920430">
      <w:r>
        <w:t>11. Введите фамилию контакта, для которого был набран номер;</w:t>
      </w:r>
    </w:p>
    <w:p w:rsidR="00601C5B" w:rsidRDefault="00920430" w:rsidP="00920430">
      <w:r>
        <w:t>12. При необходимости найдите и активируйте поле редактора «Отчество»;</w:t>
      </w:r>
    </w:p>
    <w:p w:rsidR="00601C5B" w:rsidRDefault="00920430" w:rsidP="00920430">
      <w:r>
        <w:t>13. В правом верхнем углу найдите и активируйте кнопку «Сохранить».</w:t>
      </w:r>
    </w:p>
    <w:p w:rsidR="00920430" w:rsidRDefault="00920430" w:rsidP="00954310">
      <w:pPr>
        <w:pStyle w:val="2"/>
      </w:pPr>
      <w:bookmarkStart w:id="43" w:name="_Toc23840296"/>
      <w:r>
        <w:t>Удаление событий</w:t>
      </w:r>
      <w:bookmarkEnd w:id="43"/>
    </w:p>
    <w:p w:rsidR="00601C5B" w:rsidRDefault="00920430" w:rsidP="00920430">
      <w:r>
        <w:t>Для удаления одного события на вкладке «Последние»:</w:t>
      </w:r>
    </w:p>
    <w:p w:rsidR="00601C5B" w:rsidRDefault="00920430" w:rsidP="00920430">
      <w:r>
        <w:t>1. Выберите событие;</w:t>
      </w:r>
    </w:p>
    <w:p w:rsidR="00601C5B" w:rsidRDefault="00920430" w:rsidP="00920430">
      <w:r>
        <w:t>2. Выполните жест «Двойное касание одним пальцем с удержанием» на выбранном событии;</w:t>
      </w:r>
    </w:p>
    <w:p w:rsidR="00601C5B" w:rsidRDefault="00920430" w:rsidP="00920430">
      <w:r>
        <w:t>3. В правом верхнем углу окна найдите и активируйте кнопку «Удалить».</w:t>
      </w:r>
    </w:p>
    <w:p w:rsidR="00601C5B" w:rsidRDefault="00920430" w:rsidP="00920430">
      <w:r>
        <w:t>Для группового удаления всех или нескольких событий необходимо воспользоваться кнопкой «Другие параметры», расположенной в правом верхнем углу окна приложения «Телефон»:</w:t>
      </w:r>
    </w:p>
    <w:p w:rsidR="00601C5B" w:rsidRDefault="00920430" w:rsidP="00920430">
      <w:r>
        <w:t>1. В правом верхнем углу окна приложения найдите и активируйте кнопку «Другие параметры»;</w:t>
      </w:r>
    </w:p>
    <w:p w:rsidR="00601C5B" w:rsidRDefault="00920430" w:rsidP="00920430">
      <w:r>
        <w:t>2. С помощью жеста «Смахивания» вперёд найдите и активируйте пункт «Удалить»;</w:t>
      </w:r>
    </w:p>
    <w:p w:rsidR="00601C5B" w:rsidRDefault="00920430" w:rsidP="00920430">
      <w:r>
        <w:t>3. Синтезатор речи сообщит - «Ничего не выбранно, дважды нажмите, чтобы выбрать все, флажок не выбранно». Для удаления всех событий воспользуйтесь данным предложением и установите флажок, после чего в правом верхнем углу найдите и активируйте кнопку «Удалить»;</w:t>
      </w:r>
    </w:p>
    <w:p w:rsidR="00601C5B" w:rsidRDefault="00920430" w:rsidP="00920430">
      <w:r>
        <w:t>4. При необходимости удалить только часть событий воспользуйтесь жестом «Смахивания» вперёд для перемещения по событиям;</w:t>
      </w:r>
    </w:p>
    <w:p w:rsidR="00601C5B" w:rsidRDefault="00920430" w:rsidP="00920430">
      <w:r>
        <w:lastRenderedPageBreak/>
        <w:t>5. Жестом «Двойное касание одним пальцем» установите флажки на те события, которые предполагается удалить;</w:t>
      </w:r>
    </w:p>
    <w:p w:rsidR="00601C5B" w:rsidRDefault="00920430" w:rsidP="00920430">
      <w:r>
        <w:t>6. В правом верхнем углу найдите и активируйте кнопку «Удалить».</w:t>
      </w:r>
    </w:p>
    <w:p w:rsidR="00920430" w:rsidRPr="00D272A2" w:rsidRDefault="00920430" w:rsidP="00954310">
      <w:pPr>
        <w:pStyle w:val="2"/>
      </w:pPr>
      <w:bookmarkStart w:id="44" w:name="_Toc23840297"/>
      <w:r>
        <w:t>Практическая работа</w:t>
      </w:r>
      <w:bookmarkEnd w:id="44"/>
    </w:p>
    <w:p w:rsidR="00601C5B" w:rsidRDefault="00920430" w:rsidP="00920430">
      <w:r>
        <w:t>1. Внимательно изучите внешний вид вкладки «Последние».</w:t>
      </w:r>
    </w:p>
    <w:p w:rsidR="00601C5B" w:rsidRDefault="00920430" w:rsidP="00920430">
      <w:r>
        <w:t>2. Выберите одно из событий и осуществите звонок.</w:t>
      </w:r>
    </w:p>
    <w:p w:rsidR="00601C5B" w:rsidRDefault="00920430" w:rsidP="00920430">
      <w:r>
        <w:t>3. Удалите одно из событий.</w:t>
      </w:r>
    </w:p>
    <w:p w:rsidR="00601C5B" w:rsidRDefault="00920430" w:rsidP="00920430">
      <w:r>
        <w:t>4. Найдите событие, не сохранённое в список контактов и создайте новый контакт.</w:t>
      </w:r>
    </w:p>
    <w:p w:rsidR="00601C5B" w:rsidRDefault="00920430" w:rsidP="00920430">
      <w:r>
        <w:t>5. При помощи кнопки «Другие параметры» очистите список последних событий.</w:t>
      </w:r>
    </w:p>
    <w:p w:rsidR="00920430" w:rsidRDefault="00920430" w:rsidP="00846A4B">
      <w:pPr>
        <w:pStyle w:val="1"/>
        <w:spacing w:line="240" w:lineRule="auto"/>
      </w:pPr>
      <w:bookmarkStart w:id="45" w:name="_Toc23840298"/>
      <w:r>
        <w:t>Вкладка «Контакты»</w:t>
      </w:r>
      <w:bookmarkEnd w:id="45"/>
    </w:p>
    <w:p w:rsidR="00601C5B" w:rsidRDefault="00920430" w:rsidP="00920430">
      <w:r>
        <w:t>Данная вкладка предназначена для создания, редактирования и хранения телефонных номеров и другой полезной информации в стандартных карточках контакта. Карточка контакта – это набор различных сведений о сохранённом телефонном номере, например, имя, фамилия, день рождения, место проживания, почтовый индекс и т.д. Благодаря карточкам контакта, можно по различным параметрам осуществлять быстрый поиск нужного абонента.</w:t>
      </w:r>
    </w:p>
    <w:p w:rsidR="00920430" w:rsidRDefault="00920430" w:rsidP="00D272A2">
      <w:pPr>
        <w:pStyle w:val="2"/>
      </w:pPr>
      <w:bookmarkStart w:id="46" w:name="_Toc23840299"/>
      <w:r>
        <w:t>Внешний вид вкладки «Контакты»</w:t>
      </w:r>
      <w:bookmarkEnd w:id="46"/>
    </w:p>
    <w:p w:rsidR="00601C5B" w:rsidRDefault="00920430" w:rsidP="00920430">
      <w:r>
        <w:t>Интерфейс вкладки «Контакты» представлен несколькими строчками в верхней части окна с элементами управления и списком карточек контактов, расположенных в основной части окна приложения.</w:t>
      </w:r>
    </w:p>
    <w:p w:rsidR="00601C5B" w:rsidRDefault="00920430" w:rsidP="00920430">
      <w:r>
        <w:t>Элементы управления предназначены для создания и быстрого поиска карточек контакта. Первый элемент — это поле редактора «Поиск».</w:t>
      </w:r>
    </w:p>
    <w:p w:rsidR="00920430" w:rsidRDefault="00920430" w:rsidP="00920430">
      <w:r>
        <w:t>На этой же строчке правее находится кнопка «Голосовой поиск», и с правого края кнопка «Другие параметры».</w:t>
      </w:r>
    </w:p>
    <w:p w:rsidR="00601C5B" w:rsidRDefault="00920430" w:rsidP="00920430">
      <w:r>
        <w:lastRenderedPageBreak/>
        <w:t>Для перехода на вкладку «Контакты» воспользуйтесь физическим ориентиром клавишей увеличения громкости:</w:t>
      </w:r>
    </w:p>
    <w:p w:rsidR="00601C5B" w:rsidRDefault="00920430" w:rsidP="00920430">
      <w:r>
        <w:t>1. Установите палец на клавишу увеличения громкости;</w:t>
      </w:r>
    </w:p>
    <w:p w:rsidR="00601C5B" w:rsidRDefault="00920430" w:rsidP="00920430">
      <w:r>
        <w:t>2. Аккуратно переведите подушечку установленного пальца на сенсорный экран;</w:t>
      </w:r>
    </w:p>
    <w:p w:rsidR="00601C5B" w:rsidRDefault="00920430" w:rsidP="00920430">
      <w:r>
        <w:t>3. Синтезатор речи произнесёт «Вкладка Последние»;</w:t>
      </w:r>
    </w:p>
    <w:p w:rsidR="00601C5B" w:rsidRDefault="00920430" w:rsidP="00920430">
      <w:r>
        <w:t>4. С помощью жеста «Смахивания» вправо переведите фокус курсора на вкладку «Контакты»;</w:t>
      </w:r>
    </w:p>
    <w:p w:rsidR="00601C5B" w:rsidRDefault="00920430" w:rsidP="00920430">
      <w:r>
        <w:t>5. Жестом «Двойное касание одним пальцем» активируйте выбранную вкладку.</w:t>
      </w:r>
    </w:p>
    <w:p w:rsidR="00601C5B" w:rsidRDefault="00920430" w:rsidP="00920430">
      <w:r>
        <w:t>С помощью физического ориентира, клавиши уменьшения громкости, можно перейти на пункт «Создать Контакт».</w:t>
      </w:r>
    </w:p>
    <w:p w:rsidR="00601C5B" w:rsidRDefault="00920430" w:rsidP="00920430">
      <w:r>
        <w:t>Третья строчка – ваш профиль, то есть карточка, содержащая вписанную вами информацию: фамилия, имя, фотография, место жительства, день рождения, электронный адрес и т.д.</w:t>
      </w:r>
    </w:p>
    <w:p w:rsidR="00601C5B" w:rsidRDefault="00920430" w:rsidP="00920430">
      <w:r>
        <w:t>Далее, основную часть окна вкладки занимает список контактов, в самом начале заголовок «Избранное» отображает список тех абонентов, с кем вы часто общаетесь, и только после этого идёт алфавитный список контактов.</w:t>
      </w:r>
    </w:p>
    <w:p w:rsidR="00601C5B" w:rsidRDefault="00920430" w:rsidP="00920430">
      <w:r>
        <w:t>Получив представление о расположении объектов на вкладке «Контакты», вы можете последовательно, шаг за шагом, проработать каждый элемент, например, создание и редактирование карточки контакта, возможность быстрого поиска нужного контакта и многое другое.</w:t>
      </w:r>
    </w:p>
    <w:p w:rsidR="00920430" w:rsidRDefault="00920430" w:rsidP="00D272A2">
      <w:pPr>
        <w:pStyle w:val="2"/>
      </w:pPr>
      <w:bookmarkStart w:id="47" w:name="_Toc23840300"/>
      <w:r>
        <w:t>Создание карточки контакта</w:t>
      </w:r>
      <w:bookmarkEnd w:id="47"/>
    </w:p>
    <w:p w:rsidR="00601C5B" w:rsidRDefault="00920430" w:rsidP="00920430">
      <w:r>
        <w:t>Для создания и сохранения карточки контакта с помощью физического ориентира клавиши уменьшения громкости найдите и активируйте пункт «Создать контакт».</w:t>
      </w:r>
    </w:p>
    <w:p w:rsidR="00601C5B" w:rsidRDefault="00920430" w:rsidP="00920430">
      <w:r>
        <w:t>Шаблон карточки представлен в знакомом для вас виде. На верхней строчке окна расположены два элемента:</w:t>
      </w:r>
    </w:p>
    <w:p w:rsidR="00601C5B" w:rsidRDefault="00920430" w:rsidP="00920430">
      <w:r>
        <w:lastRenderedPageBreak/>
        <w:t>- левый верхний край - кнопка «Отмена» - активация данной кнопки закрывает карточку контакта без сохранения данных и возвращает фокус курсора в приложение «Телефон»;</w:t>
      </w:r>
    </w:p>
    <w:p w:rsidR="00601C5B" w:rsidRDefault="00920430" w:rsidP="00920430">
      <w:r>
        <w:t>- правый верхний край – кнопка «Сохранить» - активация данной кнопки закрывает карточку контакта с сохранением внесённых данных и возвращает фокус курсора в приложение «Телефон»;</w:t>
      </w:r>
    </w:p>
    <w:p w:rsidR="00601C5B" w:rsidRDefault="00920430" w:rsidP="00920430">
      <w:r>
        <w:t>Ниже верхней строчки расположены различные поля редактора и выбора:</w:t>
      </w:r>
    </w:p>
    <w:p w:rsidR="00601C5B" w:rsidRDefault="00920430" w:rsidP="00920430">
      <w:r>
        <w:t>- Учётные записи (раскрывающийся список - позволяет выбрать место сохранения контакта – на телефоне, на облачном хранилище и т.д.;</w:t>
      </w:r>
    </w:p>
    <w:p w:rsidR="00601C5B" w:rsidRDefault="00920430" w:rsidP="00920430">
      <w:r>
        <w:t>- Изображение профиля - можно добавить фотографию абонента;</w:t>
      </w:r>
    </w:p>
    <w:p w:rsidR="00601C5B" w:rsidRDefault="00920430" w:rsidP="00920430">
      <w:r>
        <w:t>Поле редактора «Имя»;</w:t>
      </w:r>
    </w:p>
    <w:p w:rsidR="00601C5B" w:rsidRDefault="00920430" w:rsidP="00920430">
      <w:r>
        <w:t>- кнопка «Развернуть» - открывает дополнительные поля редактора с отчеством и фамилией контакта;</w:t>
      </w:r>
    </w:p>
    <w:p w:rsidR="00601C5B" w:rsidRDefault="00920430" w:rsidP="00920430">
      <w:r>
        <w:t>Дальше идут поля редактора для ввода телефонного номера и другой информации.</w:t>
      </w:r>
    </w:p>
    <w:p w:rsidR="00601C5B" w:rsidRDefault="00920430" w:rsidP="00920430">
      <w:r>
        <w:t>Экранная клавиатура расположена как всегда в нижней трети экрана.</w:t>
      </w:r>
    </w:p>
    <w:p w:rsidR="00601C5B" w:rsidRDefault="00920430" w:rsidP="00920430">
      <w:r>
        <w:t>По умолчанию фокус курсора находится в текстовом поле «Имя» и при открытии окна создания карточки контакта синтезатор речи сообщает: «Имя. Текстовое поле.</w:t>
      </w:r>
    </w:p>
    <w:p w:rsidR="00601C5B" w:rsidRDefault="00920430" w:rsidP="00920430">
      <w:r>
        <w:t>Внимание! Чтобы подготовить текстовое поле к работе, необходимо установить фокус курсора т.е. ваш палец на нужное поле и с помощью жеста «Двойное касание одним пальцем» активировать выбранное поле редактора.</w:t>
      </w:r>
    </w:p>
    <w:p w:rsidR="00601C5B" w:rsidRDefault="00920430" w:rsidP="00920430">
      <w:r>
        <w:t>Итак, ввели имя абонента, далее:</w:t>
      </w:r>
    </w:p>
    <w:p w:rsidR="00601C5B" w:rsidRDefault="00920430" w:rsidP="00920430">
      <w:r>
        <w:t>1. С помощью жеста «Смахивания» вправо найдите и активируйте кнопку «Развернуть»;</w:t>
      </w:r>
    </w:p>
    <w:p w:rsidR="00601C5B" w:rsidRDefault="00920430" w:rsidP="00920430">
      <w:r>
        <w:t>2. Жестом «Смахивания» влево найдите и активируйте текстовое поле «Фамилия»;</w:t>
      </w:r>
    </w:p>
    <w:p w:rsidR="00601C5B" w:rsidRDefault="00920430" w:rsidP="00920430">
      <w:r>
        <w:t>3. Введите фамилию абонента;</w:t>
      </w:r>
    </w:p>
    <w:p w:rsidR="00601C5B" w:rsidRDefault="00920430" w:rsidP="00920430">
      <w:r>
        <w:lastRenderedPageBreak/>
        <w:t>4. Следующее поле редактора называется «Рабочий» активация этого поля предоставляет доступ к полям редактора для ввода информации о должности, компании и отдела, где работает абонент;</w:t>
      </w:r>
    </w:p>
    <w:p w:rsidR="00601C5B" w:rsidRDefault="00920430" w:rsidP="00920430">
      <w:r>
        <w:t>5. Активация поле редактора «Телефон» вызывает стандартный номеронабиратель для ввода номера телефона.</w:t>
      </w:r>
    </w:p>
    <w:p w:rsidR="00601C5B" w:rsidRDefault="00920430" w:rsidP="00920430">
      <w:r>
        <w:t>Рекомендация. Номер телефона надо вводить через префекс «+7». Для этого можно воспользоваться жестом «Двойное касание одним пальцем с удержанием» на символе «0» или с помощью клавиши «Символы» открыть символьную клавиатуру, де левее клавиши «Пробел» будет находится символ «+» (плюс);</w:t>
      </w:r>
    </w:p>
    <w:p w:rsidR="00601C5B" w:rsidRDefault="00920430" w:rsidP="00920430">
      <w:r>
        <w:t>6. Ниже поля редактора «Телефон», находится кнопка «Добавить поле». При активации данной кнопки появится дополнительное поле редактора номера телефона и пункт «Экран выбора типа номера телефона», например, «Мобильный». Это так называемая «Этикетка», то есть статус телефона в данный момент – «Мобильный». Для смены статуса номера телефона активируйте кнопку и из списка этикеток выберите соответствующую, например, «Рабочий». Фокус курсора вернётся в предыдущее окно создания карточки контакта, где статус телефона «Мобильный» сменился на «Рабочий»;</w:t>
      </w:r>
    </w:p>
    <w:p w:rsidR="00601C5B" w:rsidRDefault="00920430" w:rsidP="00920430">
      <w:r>
        <w:t>7. Следующий элемент карточки контакта – кнопка «Добавить e-mail». Если начинающий пользователь в настоящий момент не готов работать с английской клавиатурой, данный пункт можно пропустить и вернуться к нему позднее.</w:t>
      </w:r>
    </w:p>
    <w:p w:rsidR="00601C5B" w:rsidRDefault="00920430" w:rsidP="00920430">
      <w:r>
        <w:t>Активация кнопки «Добавить e-mail» выводит на экран текстовое поле ввода электронного адреса и экранную клавиатуру. Адрес почты вводится английскими буквами. Для смены раскладки клавиатуры с русской на английскую или наоборот найдите левее клавиши «Пробел» клавишу «Изменить на english» и выполните жест «Двойное касание одним пальцем».</w:t>
      </w:r>
    </w:p>
    <w:p w:rsidR="00601C5B" w:rsidRDefault="00920430" w:rsidP="00920430">
      <w:r>
        <w:t xml:space="preserve">Знакомство с английской раскладкой на экранной клавиатуре начните с нижнего ряда, а именно с клавиши «Пробел», расположенной над </w:t>
      </w:r>
      <w:r>
        <w:lastRenderedPageBreak/>
        <w:t>физической кнопкой «Домой». Для этого установите палец на физическую кнопку «Домой», а затем передвиньте его вверх до клавиши «Пробел».</w:t>
      </w:r>
    </w:p>
    <w:p w:rsidR="00601C5B" w:rsidRDefault="00920430" w:rsidP="00920430">
      <w:r>
        <w:t>Правее клавиши «Пробел» расположена клавиша «Точка» и клавиша «Дальше».</w:t>
      </w:r>
    </w:p>
    <w:p w:rsidR="00601C5B" w:rsidRDefault="00920430" w:rsidP="00920430">
      <w:r>
        <w:t>Левее клавиши «Пробел» находятся: клавиша «запятая», клавиша «Изменить на русский» и клавиша «Символы».</w:t>
      </w:r>
    </w:p>
    <w:p w:rsidR="00601C5B" w:rsidRDefault="00920430" w:rsidP="00920430">
      <w:r>
        <w:t>Изучение второго ряда снизу также начните с клавиши «Пробел». Ориентируясь на физическую кнопку «Домой», переведите палец вверх на клавишу «Пробел» и затем чуть выше на букву «v». Правее буквы «v» будут расположены буквы «b», «n», «m» и клавиша «Стереть»), а левее – «c», «x», «z» и клавиша «Shift».</w:t>
      </w:r>
    </w:p>
    <w:p w:rsidR="00601C5B" w:rsidRDefault="00920430" w:rsidP="00920430">
      <w:r>
        <w:t>Для перехода на третий ряд виртуальной клавиатуры начинающему пользователю также рекомендуется воспользоваться ориентиром, физической кнопкой «Домой». Установите палец на кнопку «Домой» и жестом «Изучение касанием» переместите его вверх через клавишу «Пробел» и клавишу «v» на клавишу с буквой «g». Правее клавиши «g» находятся клавиши: «h», «j», «k», «l» и клавиша «;». Левее – «f», «d», «s», «a».</w:t>
      </w:r>
    </w:p>
    <w:p w:rsidR="00601C5B" w:rsidRDefault="00920430" w:rsidP="00920430">
      <w:r>
        <w:t>На верхнем четвёртом ряду как и во всех случаях ориентир начните с центральной буквы «t». Правее будут расположены клавиши с буквами: «y», «u», «i», «o», «p», а левее - «r», «e», «w», «q».</w:t>
      </w:r>
    </w:p>
    <w:p w:rsidR="00601C5B" w:rsidRDefault="00920430" w:rsidP="00920430">
      <w:r>
        <w:t>Над буквенными рядами располагается цифровая строчка от «1» до «0».</w:t>
      </w:r>
    </w:p>
    <w:p w:rsidR="00601C5B" w:rsidRDefault="00920430" w:rsidP="00920430">
      <w:r>
        <w:t>При вводе электронного адреса почты символ собачка «@» находится левее клавиши «Пробел» под символом «,» (запятая). Выполните жест «Двойное касание с удержанием одним пальцем» на этом символе и во всплывающем окне выберите символ «@» (собачка).</w:t>
      </w:r>
    </w:p>
    <w:p w:rsidR="00601C5B" w:rsidRDefault="00920430" w:rsidP="00920430">
      <w:r>
        <w:t>При необходимости ввода в в электронный адрес других символов, например, «дефис», «Подчёркивание» и т.д., поменяйте раскладкку с письменной на символьную активировав для этого клавишу «Символы» (левый нижний угол).</w:t>
      </w:r>
    </w:p>
    <w:p w:rsidR="00601C5B" w:rsidRDefault="00920430" w:rsidP="00920430">
      <w:r>
        <w:lastRenderedPageBreak/>
        <w:t>Внимательно ознакомтесь с расположением символов и знаков препинания на символьной клавиатуре. Знакомство, как всегда, начните с нижнего ряда, а именно с клавиши «Пробел», расположенной над физической кнопкой «Домой». Для этого установите палец на физическую кнопку «Домой», а затем передвиньте его вверх на клавишу «Пробел».</w:t>
      </w:r>
    </w:p>
    <w:p w:rsidR="00601C5B" w:rsidRDefault="00920430" w:rsidP="00920430">
      <w:r>
        <w:t>Правее клавиши «Пробел» расположена клавиша «Точка» и клавиша «Дальше».</w:t>
      </w:r>
    </w:p>
    <w:p w:rsidR="00601C5B" w:rsidRDefault="00920430" w:rsidP="00920430">
      <w:r>
        <w:t>Левее клавиши «Пробел» расположены: клавиша «запятая», клавиша «Изменить на русский» и клавиша «Письма».</w:t>
      </w:r>
    </w:p>
    <w:p w:rsidR="00601C5B" w:rsidRDefault="00920430" w:rsidP="00920430">
      <w:r>
        <w:t>Изучение второго ряда снизу также начните с клавиши «Пробел». Ориентируясь на физическую кнопку «Домой», переведите палец вверх на клавишу «Пробел» и затем чуть выше на символ «:» (двоеточее). Правее расположены символы «;» (точка с запятой), «,» (запятая), «?» (вопросительный знак) и кнопка «Стереть».</w:t>
      </w:r>
    </w:p>
    <w:p w:rsidR="00601C5B" w:rsidRDefault="00920430" w:rsidP="00920430">
      <w:r>
        <w:t>Левее символа «:» (двоеточие) расположены «кавычка», «’» (апостроф), «-« (дефис) и «Символьная клавиатура 2 из 2» для перехода на дополнительную символьную клавиатуру.</w:t>
      </w:r>
    </w:p>
    <w:p w:rsidR="00601C5B" w:rsidRDefault="00920430" w:rsidP="00920430">
      <w:r>
        <w:t>На третий ряд переходите также через клавишу «Пробел» на символ «%» (процент), и правее будут располагаться «Знак вставки», «&amp;» (амперсант), «*» (звёздочка), и далее левая и правая круглая скобка.</w:t>
      </w:r>
    </w:p>
    <w:p w:rsidR="00601C5B" w:rsidRDefault="00920430" w:rsidP="00920430">
      <w:r>
        <w:t>Левее символа «%» (процент) идут символы «$» (доллар), «#» (решётка), «@» (комерческая at) и «!» (восклицательный знак).</w:t>
      </w:r>
    </w:p>
    <w:p w:rsidR="00601C5B" w:rsidRDefault="00920430" w:rsidP="00920430">
      <w:r>
        <w:t>Четвёртый ряд начните с символа «/» (косая черта) чуть правее символ «_» (знак подчёркивания), а далее пойдут значки национальных валют.</w:t>
      </w:r>
    </w:p>
    <w:p w:rsidR="00601C5B" w:rsidRDefault="00920430" w:rsidP="00920430">
      <w:r>
        <w:t>Слева расположены знаки «=» (равенство), «:» (деления), «*» (умножения) и знак «+» (плюс).</w:t>
      </w:r>
    </w:p>
    <w:p w:rsidR="00601C5B" w:rsidRDefault="00920430" w:rsidP="00920430">
      <w:r>
        <w:t>Пятый ряд состоит из цифровых знаков от «1» до «0».</w:t>
      </w:r>
    </w:p>
    <w:p w:rsidR="00601C5B" w:rsidRDefault="00920430" w:rsidP="00920430">
      <w:r>
        <w:t xml:space="preserve">Также, как и с вводом телефонного номера можно ввести несколько электронных адресов почты, выбирая для каждого соответствующую этикетку. Для этой цели найдите и активируйте кнопку «Добавить поле» и </w:t>
      </w:r>
      <w:r>
        <w:lastRenderedPageBreak/>
        <w:t>повторите вышеописанные действия, как в случае с добавлением телефонного номера;</w:t>
      </w:r>
    </w:p>
    <w:p w:rsidR="00601C5B" w:rsidRDefault="00920430" w:rsidP="00920430">
      <w:r>
        <w:t>8. Следующий пункт отвечает за выбор группы для размещения контакта, например, «Семья», «Коллеги» и т.д. При необходимости установите флажок на желательной группе и вернитесь в предыдущее окно с помощью углового жеста «Шаг назад»;</w:t>
      </w:r>
    </w:p>
    <w:p w:rsidR="00601C5B" w:rsidRDefault="00920430" w:rsidP="00920430">
      <w:r>
        <w:t>9. После активации кнопки «Ещё» можно вводить дополнительную информацию о контакте. Например, адрес проживания, web-сайт, день рождения, заметки и др;</w:t>
      </w:r>
    </w:p>
    <w:p w:rsidR="00601C5B" w:rsidRDefault="00920430" w:rsidP="00920430">
      <w:r>
        <w:t>«Мелодия звонка, По умолчанию» - предоставляет возможность выбора мелодии на вызов.</w:t>
      </w:r>
    </w:p>
    <w:p w:rsidR="00601C5B" w:rsidRDefault="00920430" w:rsidP="00920430">
      <w:r>
        <w:t>Рекомендация. Заполните адресный блок, как можно полнее.</w:t>
      </w:r>
    </w:p>
    <w:p w:rsidR="00601C5B" w:rsidRDefault="00920430" w:rsidP="00920430">
      <w:r>
        <w:t>Жестом «Двойное касание одним пальцем» активируйте поле редактора «Адрес». Раскроется список с текстовыми полями для ввода адреса проживания абонента. По умолчанию фокус курсора находится в текстовом поле «Улица» введите название улицы и с помощью жеста «Смахивания» вперёд найдите и активируйте кнопку «Развернуть». Откроются новые текстовые поля для заполнения адреса. Впишите нужную информацию.</w:t>
      </w:r>
    </w:p>
    <w:p w:rsidR="00601C5B" w:rsidRDefault="00920430" w:rsidP="00920430">
      <w:r>
        <w:t>Если есть необходимость, можно добавить второй адрес абонента, например, рабочий. В этом случае надо найти и активировать кнопку «Добавить адрес» и выполнить все вышеописанные действия с выбором соответствующей этикетки.</w:t>
      </w:r>
    </w:p>
    <w:p w:rsidR="00601C5B" w:rsidRDefault="00920430" w:rsidP="00920430">
      <w:r>
        <w:t>Текстовое поле «Заметки» позволяет добавить необходимую, на ваш взгляд, запись о сохраняемом контакте;</w:t>
      </w:r>
    </w:p>
    <w:p w:rsidR="00601C5B" w:rsidRDefault="00920430" w:rsidP="00920430">
      <w:r>
        <w:t>10. Последний пункт кнопка «Сканировать визитку» требует загрузки дополнительного программного обеспечения и для начинающего пользователя пока не представляет особого интереса;</w:t>
      </w:r>
    </w:p>
    <w:p w:rsidR="00601C5B" w:rsidRDefault="00920430" w:rsidP="00920430">
      <w:r>
        <w:t xml:space="preserve">11. После заполнения необходимых текстовых полей и выбора соответствующих этикеток, нажмите кнопку «Сохранить», расположенную </w:t>
      </w:r>
      <w:r>
        <w:lastRenderedPageBreak/>
        <w:t>на верхней строчке с правого края. Заполненный блок информации превращается в один полноценный контакт!</w:t>
      </w:r>
    </w:p>
    <w:p w:rsidR="00601C5B" w:rsidRDefault="00920430" w:rsidP="00920430">
      <w:r>
        <w:t>Внимание! Чем полнее вы заполняете карточку контакта, тем больше возможностей будет предоставлено вам при работе с контактом и тем больше удовольствия получите от общения с данным устройством.</w:t>
      </w:r>
    </w:p>
    <w:p w:rsidR="00920430" w:rsidRDefault="00920430" w:rsidP="00D272A2">
      <w:pPr>
        <w:pStyle w:val="2"/>
      </w:pPr>
      <w:bookmarkStart w:id="48" w:name="_Toc23840301"/>
      <w:r>
        <w:t>Поиск карточки контакта</w:t>
      </w:r>
      <w:bookmarkEnd w:id="48"/>
    </w:p>
    <w:p w:rsidR="00601C5B" w:rsidRDefault="00920430" w:rsidP="00920430">
      <w:r>
        <w:t>Для быстрого поиска карточки контакта прибегают к голосовому или текстовому поиску.</w:t>
      </w:r>
    </w:p>
    <w:p w:rsidR="00920430" w:rsidRPr="004674CD" w:rsidRDefault="00D272A2" w:rsidP="00D272A2">
      <w:pPr>
        <w:pStyle w:val="2"/>
      </w:pPr>
      <w:bookmarkStart w:id="49" w:name="_Toc23840302"/>
      <w:r>
        <w:t>Голосовой поиск</w:t>
      </w:r>
      <w:bookmarkEnd w:id="49"/>
    </w:p>
    <w:p w:rsidR="00601C5B" w:rsidRDefault="00920430" w:rsidP="00920430">
      <w:r>
        <w:t>1. Откройте приложение «Телефон»;</w:t>
      </w:r>
    </w:p>
    <w:p w:rsidR="00601C5B" w:rsidRDefault="00920430" w:rsidP="00920430">
      <w:r>
        <w:t>2. Для перехода на кнопку «Голосовой поиск» воспользуйтесь физическим ориентиром клавишей увеличения громкости;</w:t>
      </w:r>
    </w:p>
    <w:p w:rsidR="00601C5B" w:rsidRDefault="00920430" w:rsidP="00920430">
      <w:r>
        <w:t>3. Установите палец на клавишу увеличения громкости;</w:t>
      </w:r>
    </w:p>
    <w:p w:rsidR="00601C5B" w:rsidRDefault="00920430" w:rsidP="00920430">
      <w:r>
        <w:t>4. Аккуратно переведите подушечку установленного пальца на сенсорный экран. Синтезатор речи произнесёт «Вкладка Последние»;</w:t>
      </w:r>
    </w:p>
    <w:p w:rsidR="00601C5B" w:rsidRDefault="00920430" w:rsidP="00920430">
      <w:r>
        <w:t>5. С помощью жеста «Смахивания» влево переведите фокус курсора на кнопку «Голосовой поиск»;</w:t>
      </w:r>
    </w:p>
    <w:p w:rsidR="00601C5B" w:rsidRDefault="00920430" w:rsidP="00920430">
      <w:r>
        <w:t>6. После активации выбранной кнопки прозвучит сигнал преобразования голоса в текст;</w:t>
      </w:r>
    </w:p>
    <w:p w:rsidR="00601C5B" w:rsidRDefault="00920430" w:rsidP="00920430">
      <w:r>
        <w:t>7. Назовите имя или фамилию абонента;</w:t>
      </w:r>
    </w:p>
    <w:p w:rsidR="00601C5B" w:rsidRDefault="00920430" w:rsidP="00920430">
      <w:r>
        <w:t>8. Дождитесь повторного сигнала, после которого синтезатор речи произнесёт «Режим редактирования – имя контакта»;</w:t>
      </w:r>
    </w:p>
    <w:p w:rsidR="00601C5B" w:rsidRDefault="00920430" w:rsidP="00920430">
      <w:r>
        <w:t>9. С помощью жеста «Смахивания» вправо найдите и активируйте искомый контакт;</w:t>
      </w:r>
    </w:p>
    <w:p w:rsidR="00601C5B" w:rsidRDefault="00920430" w:rsidP="00920430">
      <w:r>
        <w:t>10. Появится стандартный блок из четырёх кнопок: вызов, сообщение, видиовызов, сведения;</w:t>
      </w:r>
    </w:p>
    <w:p w:rsidR="00D272A2" w:rsidRDefault="00920430" w:rsidP="00920430">
      <w:r>
        <w:t>11. Найдите и активируйте нужную кнопку.</w:t>
      </w:r>
    </w:p>
    <w:p w:rsidR="00D272A2" w:rsidRDefault="00D272A2" w:rsidP="00D272A2">
      <w:r>
        <w:br w:type="page"/>
      </w:r>
    </w:p>
    <w:p w:rsidR="00920430" w:rsidRPr="004674CD" w:rsidRDefault="00920430" w:rsidP="00D272A2">
      <w:pPr>
        <w:pStyle w:val="2"/>
      </w:pPr>
      <w:bookmarkStart w:id="50" w:name="_Toc23840303"/>
      <w:r>
        <w:lastRenderedPageBreak/>
        <w:t>Те</w:t>
      </w:r>
      <w:r w:rsidR="00D272A2">
        <w:t>кстовый поиск</w:t>
      </w:r>
      <w:bookmarkEnd w:id="50"/>
    </w:p>
    <w:p w:rsidR="00601C5B" w:rsidRDefault="00920430" w:rsidP="00920430">
      <w:r>
        <w:t>1. Откройте приложение «Телефон»;</w:t>
      </w:r>
    </w:p>
    <w:p w:rsidR="00601C5B" w:rsidRDefault="00920430" w:rsidP="00920430">
      <w:r>
        <w:t>2. Для перехода на окно редактирования «Поиск» воспользуйтесь физическим ориентиром клавишей увеличения громкости;</w:t>
      </w:r>
    </w:p>
    <w:p w:rsidR="00601C5B" w:rsidRDefault="00920430" w:rsidP="00920430">
      <w:r>
        <w:t>3. Установите палец на клавишу увеличения громкости;</w:t>
      </w:r>
    </w:p>
    <w:p w:rsidR="00601C5B" w:rsidRDefault="00920430" w:rsidP="00920430">
      <w:r>
        <w:t>4. Аккуратно переведите подушечку установленного пальца на сенсорный экран. Синтезатор речи произнесёт «Вкладка Последние»;</w:t>
      </w:r>
    </w:p>
    <w:p w:rsidR="00601C5B" w:rsidRDefault="00920430" w:rsidP="00920430">
      <w:r>
        <w:t>5. С помощью жеста «Изучение касанием» переведите фокус курсора немного вверх над вкладкой «Последние»;</w:t>
      </w:r>
    </w:p>
    <w:p w:rsidR="00601C5B" w:rsidRDefault="00920430" w:rsidP="00920430">
      <w:r>
        <w:t>6. Активируйте найденное окно редактирования «Поиск»;</w:t>
      </w:r>
    </w:p>
    <w:p w:rsidR="00601C5B" w:rsidRDefault="00920430" w:rsidP="00920430">
      <w:r>
        <w:t>7. Начните вводить первые буквы имени или фамилии абонента;</w:t>
      </w:r>
    </w:p>
    <w:p w:rsidR="00601C5B" w:rsidRDefault="00920430" w:rsidP="00920430">
      <w:r>
        <w:t>8. Чем больше символов будет введено, тем короче будет список найденных контактов;</w:t>
      </w:r>
    </w:p>
    <w:p w:rsidR="00601C5B" w:rsidRDefault="00920430" w:rsidP="00920430">
      <w:r>
        <w:t>9. Выберите из списка и активируйте нужный контакт;</w:t>
      </w:r>
    </w:p>
    <w:p w:rsidR="00601C5B" w:rsidRDefault="00920430" w:rsidP="00920430">
      <w:r>
        <w:t>10. Активируйте одну из четырёх кнопок стандартного блока взаимодействия с карточкой контакта (вызов, сообщение, видеовызов, сведения).</w:t>
      </w:r>
    </w:p>
    <w:p w:rsidR="00920430" w:rsidRDefault="00920430" w:rsidP="00D272A2">
      <w:pPr>
        <w:pStyle w:val="2"/>
      </w:pPr>
      <w:bookmarkStart w:id="51" w:name="_Toc23840304"/>
      <w:r>
        <w:t>Редактирование карточки контакта</w:t>
      </w:r>
      <w:bookmarkEnd w:id="51"/>
    </w:p>
    <w:p w:rsidR="00601C5B" w:rsidRDefault="00920430" w:rsidP="00920430">
      <w:r>
        <w:t>Для редактирования карточки контакта проделайте следующие шаги:</w:t>
      </w:r>
    </w:p>
    <w:p w:rsidR="00601C5B" w:rsidRDefault="00920430" w:rsidP="00920430">
      <w:r>
        <w:t>1. Откройте приложение «Телефон»;</w:t>
      </w:r>
    </w:p>
    <w:p w:rsidR="00601C5B" w:rsidRDefault="00920430" w:rsidP="00920430">
      <w:r>
        <w:t>2. Активируйте вкладку «Контакты»;</w:t>
      </w:r>
    </w:p>
    <w:p w:rsidR="00601C5B" w:rsidRDefault="00920430" w:rsidP="00920430">
      <w:r>
        <w:t>3. С помощью голосового или текстового поиска выберите для редактирования карточку контакта;</w:t>
      </w:r>
    </w:p>
    <w:p w:rsidR="00601C5B" w:rsidRDefault="00920430" w:rsidP="00920430">
      <w:r>
        <w:t>4. С помощью жеста «Двойное касание одним пальцем» раскройте блок четырёх кнопок;</w:t>
      </w:r>
    </w:p>
    <w:p w:rsidR="00601C5B" w:rsidRDefault="00920430" w:rsidP="00920430">
      <w:r>
        <w:t>5. Найдите и активируйте кнопку «Сведения»;</w:t>
      </w:r>
    </w:p>
    <w:p w:rsidR="00601C5B" w:rsidRDefault="00920430" w:rsidP="00920430">
      <w:r>
        <w:t>6. В открытой карточке контакта с помощью жеста «Смахивания» вправо найдите и активируйте кнопку «Изменить»;</w:t>
      </w:r>
    </w:p>
    <w:p w:rsidR="00601C5B" w:rsidRDefault="00920430" w:rsidP="00920430">
      <w:r>
        <w:lastRenderedPageBreak/>
        <w:t>7. Внесите необходимые изменения и нажмите кнопку «Сохранить», расположенную в правом верхнем углу.</w:t>
      </w:r>
    </w:p>
    <w:p w:rsidR="00920430" w:rsidRDefault="00920430" w:rsidP="00D272A2">
      <w:pPr>
        <w:pStyle w:val="2"/>
      </w:pPr>
      <w:bookmarkStart w:id="52" w:name="_Toc23840305"/>
      <w:r>
        <w:t>Удаление карточки контакта</w:t>
      </w:r>
      <w:bookmarkEnd w:id="52"/>
    </w:p>
    <w:p w:rsidR="00601C5B" w:rsidRDefault="00920430" w:rsidP="00920430">
      <w:r>
        <w:t>Для удаления карточки контакта необходимо проделать вышеперечисленные шаги с 1 по 5;</w:t>
      </w:r>
    </w:p>
    <w:p w:rsidR="00601C5B" w:rsidRDefault="00920430" w:rsidP="00920430">
      <w:r>
        <w:t>6. В открытой карточке контакта с помощью жеста «Смахивания» вправо найдите и активируйте кнопку «Другие параметры»;</w:t>
      </w:r>
    </w:p>
    <w:p w:rsidR="00601C5B" w:rsidRDefault="00920430" w:rsidP="00920430">
      <w:r>
        <w:t>7. В окне «Другие параметры» активируйте пункт «Удалить»;</w:t>
      </w:r>
    </w:p>
    <w:p w:rsidR="00601C5B" w:rsidRDefault="00920430" w:rsidP="00920430">
      <w:r>
        <w:t>8. После сообщения, что данный контакт будет удалён из учётной записи, в которой сохранён найдите и активируйте кнопку «Удалить».</w:t>
      </w:r>
    </w:p>
    <w:p w:rsidR="00601C5B" w:rsidRDefault="00920430" w:rsidP="00920430">
      <w:r>
        <w:t>Примечание. В окне «Другие параметры», кроме удаления контакта можно выполнить действие – «Заблокировать контакт». Для этого выполните все вышеперечисленные действия и подтвердите своё намерение, после чего: «Вы больше не будете получать вызовы или сообщения от этого контакта».</w:t>
      </w:r>
    </w:p>
    <w:p w:rsidR="00920430" w:rsidRDefault="00920430" w:rsidP="00D272A2">
      <w:pPr>
        <w:pStyle w:val="2"/>
      </w:pPr>
      <w:bookmarkStart w:id="53" w:name="_Toc23840306"/>
      <w:r>
        <w:t>Групповое удаление</w:t>
      </w:r>
      <w:bookmarkEnd w:id="53"/>
    </w:p>
    <w:p w:rsidR="00601C5B" w:rsidRDefault="00920430" w:rsidP="00920430">
      <w:r>
        <w:t>Для группового удаления всех или нескольких карточек контакта необходимо воспользоваться кнопкой «Другие параметры», расположенной в правом верхнем углу окна приложения «Телефон»:</w:t>
      </w:r>
    </w:p>
    <w:p w:rsidR="00601C5B" w:rsidRDefault="00920430" w:rsidP="00920430">
      <w:r>
        <w:t>1. Откройте приложение «Телефон»;</w:t>
      </w:r>
    </w:p>
    <w:p w:rsidR="00601C5B" w:rsidRDefault="00920430" w:rsidP="00920430">
      <w:r>
        <w:t>2. Найдите и активируйте вкладку «Контакты»;</w:t>
      </w:r>
    </w:p>
    <w:p w:rsidR="00601C5B" w:rsidRDefault="00920430" w:rsidP="00920430">
      <w:r>
        <w:t>3. В правом верхнем углу окна приложения найдите и активируйте кнопку «Другие параметры»;</w:t>
      </w:r>
    </w:p>
    <w:p w:rsidR="00601C5B" w:rsidRDefault="00920430" w:rsidP="00920430">
      <w:r>
        <w:t>4. Найдите и активируйте пункт «Удалить»;</w:t>
      </w:r>
    </w:p>
    <w:p w:rsidR="00601C5B" w:rsidRDefault="00920430" w:rsidP="00920430">
      <w:r>
        <w:t>5. Синтезатор речи сообщит - «Ничего не выбранно, дважды нажмите, чтобы выбрать все, флажок не выбранно». Для удаления всех контактов воспользуйтесь данным предложением и установите флажок. В правом верхнем углу найдите и активируйте кнопку «Удалить»;</w:t>
      </w:r>
    </w:p>
    <w:p w:rsidR="00601C5B" w:rsidRDefault="00920430" w:rsidP="00920430">
      <w:r>
        <w:lastRenderedPageBreak/>
        <w:t>6. При необходимости удалить несколько карточек контактов воспользуйтесь жестом «Смахивания» вперёд для перемещения по контактам;</w:t>
      </w:r>
    </w:p>
    <w:p w:rsidR="00601C5B" w:rsidRDefault="00920430" w:rsidP="00920430">
      <w:r>
        <w:t>7. Жестом «Двойное касание одним пальцем» установите флажки на те карточки, которые предполагается удалить;</w:t>
      </w:r>
    </w:p>
    <w:p w:rsidR="00601C5B" w:rsidRDefault="00920430" w:rsidP="00920430">
      <w:r>
        <w:t>8. В правом верхнем углу найдите и активируйте кнопку «Удалить».</w:t>
      </w:r>
    </w:p>
    <w:p w:rsidR="00601C5B" w:rsidRDefault="00920430" w:rsidP="005E6D55">
      <w:pPr>
        <w:pStyle w:val="2"/>
      </w:pPr>
      <w:bookmarkStart w:id="54" w:name="_Toc23840307"/>
      <w:r>
        <w:t>Практическая работа</w:t>
      </w:r>
      <w:bookmarkEnd w:id="54"/>
    </w:p>
    <w:p w:rsidR="00601C5B" w:rsidRDefault="00920430" w:rsidP="00920430">
      <w:r>
        <w:t>1. Создайте новый контакт, заполнив следующие поля: «Имя», «Отчество», «Фамилия», «Номер телефона», «Домашний адрес».</w:t>
      </w:r>
    </w:p>
    <w:p w:rsidR="00601C5B" w:rsidRDefault="00920430" w:rsidP="00920430">
      <w:r>
        <w:t>2. Отредактируйте данные контакта с помощью кнопки «Изменить», добавив день рождения.</w:t>
      </w:r>
    </w:p>
    <w:p w:rsidR="00601C5B" w:rsidRDefault="00920430" w:rsidP="00920430">
      <w:r>
        <w:t>3. Удалите карточку контакта.</w:t>
      </w:r>
    </w:p>
    <w:p w:rsidR="00601C5B" w:rsidRDefault="00920430" w:rsidP="00920430">
      <w:r>
        <w:t>4. Найдите и выполните звонок по сотовой связи.</w:t>
      </w:r>
    </w:p>
    <w:p w:rsidR="00601C5B" w:rsidRDefault="00920430" w:rsidP="00920430">
      <w:r>
        <w:t>5. Ответьте на звонок, используя известные вам способы ответа на вызов.</w:t>
      </w:r>
    </w:p>
    <w:p w:rsidR="00601C5B" w:rsidRDefault="00920430" w:rsidP="00920430">
      <w:r>
        <w:t>6. Отклоните вызов телефонного звонка любым из известных вам способов.</w:t>
      </w:r>
    </w:p>
    <w:p w:rsidR="00601C5B" w:rsidRDefault="00920430" w:rsidP="005E6D55">
      <w:pPr>
        <w:pStyle w:val="2"/>
      </w:pPr>
      <w:bookmarkStart w:id="55" w:name="_Toc23840308"/>
      <w:r>
        <w:t>Контрольные вопросы</w:t>
      </w:r>
      <w:bookmarkEnd w:id="55"/>
    </w:p>
    <w:p w:rsidR="00601C5B" w:rsidRDefault="00920430" w:rsidP="00920430">
      <w:r>
        <w:t>1. Опишите вкладку «Клавиатура» приложения «Телефон».</w:t>
      </w:r>
    </w:p>
    <w:p w:rsidR="00601C5B" w:rsidRDefault="00920430" w:rsidP="00920430">
      <w:r>
        <w:t>2. Как ввести символ «плюс» при наборе номера?</w:t>
      </w:r>
    </w:p>
    <w:p w:rsidR="00601C5B" w:rsidRDefault="00920430" w:rsidP="00920430">
      <w:r>
        <w:t>3. Какие существуют способы ответа на вызов и завершение вызова?</w:t>
      </w:r>
    </w:p>
    <w:p w:rsidR="00601C5B" w:rsidRDefault="00920430" w:rsidP="00920430">
      <w:r>
        <w:t>4. Опишите вкладку «Последние» и объясните, для чего она нужна.</w:t>
      </w:r>
    </w:p>
    <w:p w:rsidR="00601C5B" w:rsidRDefault="00920430" w:rsidP="00920430">
      <w:r>
        <w:t>5. Как очистить вкладку «Последние»?</w:t>
      </w:r>
    </w:p>
    <w:p w:rsidR="00601C5B" w:rsidRDefault="00920430" w:rsidP="00920430">
      <w:r>
        <w:t>6. Опишите вкладку «Контакты».</w:t>
      </w:r>
    </w:p>
    <w:p w:rsidR="00601C5B" w:rsidRDefault="00920430" w:rsidP="00920430">
      <w:r>
        <w:t>7. Какую информацию может содержать карточка контакта?</w:t>
      </w:r>
    </w:p>
    <w:p w:rsidR="00601C5B" w:rsidRDefault="00920430" w:rsidP="00920430">
      <w:r>
        <w:t>8. Назовите известные вам способы совершить звонок.</w:t>
      </w:r>
    </w:p>
    <w:p w:rsidR="00601C5B" w:rsidRDefault="00920430" w:rsidP="00920430">
      <w:r>
        <w:t>9. Как правильно ввести фамилию и отчество абонента при создании карточки контакта?</w:t>
      </w:r>
    </w:p>
    <w:p w:rsidR="00601C5B" w:rsidRDefault="00920430" w:rsidP="00920430">
      <w:r>
        <w:t>10. Где можно сохранить карточку контакта?</w:t>
      </w:r>
    </w:p>
    <w:p w:rsidR="00920430" w:rsidRDefault="00920430" w:rsidP="00D272A2">
      <w:pPr>
        <w:pStyle w:val="1"/>
      </w:pPr>
      <w:bookmarkStart w:id="56" w:name="_Toc23840309"/>
      <w:r>
        <w:lastRenderedPageBreak/>
        <w:t>Приложение «Сообщения»</w:t>
      </w:r>
      <w:bookmarkEnd w:id="56"/>
    </w:p>
    <w:p w:rsidR="00601C5B" w:rsidRDefault="00920430" w:rsidP="00920430">
      <w:r>
        <w:t>Общение с помощью коротких сообщений является второй по популярности функцией, следующей за голосом. На современных смартфонах под управлением OS Android присутствует стандартное приложение «Сообщения», в котором можно отправлять текст, фотографии и т. д. Создание и отправка текстовых сообщений возможны как из приложения «Сообщения», так и из карточки контакта приложений «Телефон».</w:t>
      </w:r>
    </w:p>
    <w:p w:rsidR="00920430" w:rsidRDefault="00920430" w:rsidP="00920430">
      <w:r>
        <w:t>Для работы с приложением «Сообщения» найдите и активируйте одноимённый ярлык, который может находиться на рабочем столе или на панели «Избранного». Откроется окно приложения «Сообщения», где, используя жест «Изучения касанием» и «Смахивания», внимательно ознакомьтесь с расположением объектов относительно друг друга.</w:t>
      </w:r>
    </w:p>
    <w:p w:rsidR="00920430" w:rsidRDefault="00920430" w:rsidP="00D272A2">
      <w:pPr>
        <w:pStyle w:val="2"/>
      </w:pPr>
      <w:bookmarkStart w:id="57" w:name="_Toc23840310"/>
      <w:r>
        <w:t>Внешний вид приложения «Сообщения»</w:t>
      </w:r>
      <w:bookmarkEnd w:id="57"/>
    </w:p>
    <w:p w:rsidR="00601C5B" w:rsidRDefault="00920430" w:rsidP="00920430">
      <w:r>
        <w:t>Окно приложения «Сообщения» схоже с приложением «Телефон». Это верхняя строчка с элементами управления: с левого края окно редактирования «Поиск», с правого – кнопка «Другие параметры» и в центре - кнопка «Голосовой поиск».</w:t>
      </w:r>
    </w:p>
    <w:p w:rsidR="00601C5B" w:rsidRDefault="00920430" w:rsidP="00920430">
      <w:r>
        <w:t>Ниже расположены две вкладки:</w:t>
      </w:r>
    </w:p>
    <w:p w:rsidR="00601C5B" w:rsidRDefault="00920430" w:rsidP="00920430">
      <w:r>
        <w:t>- «Разговор» - как правило, по умолчанию активная и предоставляет доступ к списку СМС/ММС-сообщений;</w:t>
      </w:r>
    </w:p>
    <w:p w:rsidR="00601C5B" w:rsidRDefault="00920430" w:rsidP="00920430">
      <w:r>
        <w:t>- «Контакты» - открывает доступ к списку контактов из телефонной книги.</w:t>
      </w:r>
    </w:p>
    <w:p w:rsidR="00920430" w:rsidRDefault="00920430" w:rsidP="00920430">
      <w:r>
        <w:t>Под вкладками находится вертикальный список сообщений, где каждая строчка называется «Диалог» и несёт полезную информацию:</w:t>
      </w:r>
    </w:p>
    <w:p w:rsidR="00920430" w:rsidRDefault="00920430" w:rsidP="00920430">
      <w:r>
        <w:t>- имя абонента, если он находится в списке контактов, или номер телефона, с которого отправлено сообщение;</w:t>
      </w:r>
    </w:p>
    <w:p w:rsidR="00920430" w:rsidRDefault="00920430" w:rsidP="00920430">
      <w:r>
        <w:lastRenderedPageBreak/>
        <w:t>- «Непрочитанные» если сообщение не просмотрено, отображается соответствующий значок;</w:t>
      </w:r>
    </w:p>
    <w:p w:rsidR="00920430" w:rsidRDefault="00920430" w:rsidP="00920430">
      <w:r>
        <w:t>- несколько строк текста из последнего сообщения вне зависимости от того кто является отправителем, собеседник или вы;</w:t>
      </w:r>
    </w:p>
    <w:p w:rsidR="00601C5B" w:rsidRDefault="00920430" w:rsidP="00920430">
      <w:r>
        <w:t>- дата отправки сообщения: день, месяц, год. Если сообщение получено в этот же день, указывается только время отправки. Если же в предыдущие дни – отображается день недели.</w:t>
      </w:r>
    </w:p>
    <w:p w:rsidR="00601C5B" w:rsidRDefault="00920430" w:rsidP="00920430">
      <w:r>
        <w:t>И наконец, в правом нижнем углу окна приложения «Сообщения» расположена кнопка «Создать», с помощью которой создаются новые СМС или ММС-сообщения.</w:t>
      </w:r>
    </w:p>
    <w:p w:rsidR="00601C5B" w:rsidRDefault="00920430" w:rsidP="00920430">
      <w:r>
        <w:t>Для удобного поиска некоторых объектов в приложении «Сообщения» рекомендуется прибегать к физическим ориентирам. Если установить палец на клавишу увеличения громкости и затем перевести его на сенсорный экран, фокус курсора окажется на вкладке «Разговоры». С клавиши уменьшения громкости можно перейти на первое сообщение из списка. Для удобного поиска кнопки «Создать» исполььзуйте клавишу «Домой». Поставьте палец на клавишу «Домой» и затем аккуратно переведите его чуть выше, как бы на строчку панели «Избранного» и затем, не отрывая палец от сенсорного экрана, переместите фокус курсора к правому краю окна приложения до кнопки «Создать».</w:t>
      </w:r>
    </w:p>
    <w:p w:rsidR="00920430" w:rsidRDefault="00920430" w:rsidP="00D272A2">
      <w:pPr>
        <w:pStyle w:val="2"/>
      </w:pPr>
      <w:bookmarkStart w:id="58" w:name="_Toc23840311"/>
      <w:r>
        <w:t>Карточка сообщения</w:t>
      </w:r>
      <w:r w:rsidR="00D272A2" w:rsidRPr="00D272A2">
        <w:t xml:space="preserve">. </w:t>
      </w:r>
      <w:r>
        <w:t>Внешний вид карточки сообщения</w:t>
      </w:r>
      <w:bookmarkEnd w:id="58"/>
    </w:p>
    <w:p w:rsidR="00601C5B" w:rsidRDefault="00920430" w:rsidP="00920430">
      <w:r>
        <w:t>В правом нижнем углу найдите и активируйте кнопку «Создать». Откроется стандартный бланк создания сообщения, где фокус курсора находится в окне редактирования «Найдите контакт или введите номер».</w:t>
      </w:r>
    </w:p>
    <w:p w:rsidR="00601C5B" w:rsidRDefault="00920430" w:rsidP="00920430">
      <w:r>
        <w:t>Чуть выше, над полем редактора находятся две строчки. Первая – с заголовком окна «Выберите получателя» и кнопкой «Создать» и строчка из трёх вкладок предназначенных для удобного поиска абонента:</w:t>
      </w:r>
    </w:p>
    <w:p w:rsidR="00601C5B" w:rsidRDefault="00920430" w:rsidP="00920430">
      <w:r>
        <w:t>- вкладка «Контакты» - по умолчанию активна и предоставляет доступ ко всем контактам;</w:t>
      </w:r>
    </w:p>
    <w:p w:rsidR="00601C5B" w:rsidRDefault="00920430" w:rsidP="00920430">
      <w:r>
        <w:lastRenderedPageBreak/>
        <w:t>- вкладка «Группы» - предоставляет доступ к контактам распределённым по группам;</w:t>
      </w:r>
    </w:p>
    <w:p w:rsidR="00601C5B" w:rsidRDefault="00920430" w:rsidP="00920430">
      <w:r>
        <w:t>- вкладка «Последние» - открывает список контактов с кем вы общались в последнее время.</w:t>
      </w:r>
    </w:p>
    <w:p w:rsidR="00601C5B" w:rsidRDefault="00920430" w:rsidP="00920430">
      <w:r>
        <w:t>Для ввода номера телефона или фамилии контакта в низу окна приложения находится экранная клавиатура.</w:t>
      </w:r>
    </w:p>
    <w:p w:rsidR="00920430" w:rsidRDefault="00920430" w:rsidP="00D272A2">
      <w:pPr>
        <w:pStyle w:val="1"/>
      </w:pPr>
      <w:bookmarkStart w:id="59" w:name="_Toc23840312"/>
      <w:r>
        <w:t>Создание и отправка сообщения</w:t>
      </w:r>
      <w:bookmarkEnd w:id="59"/>
    </w:p>
    <w:p w:rsidR="00920430" w:rsidRDefault="00920430" w:rsidP="00920430">
      <w:r>
        <w:t>После того как вы познакомились с карточкой сообщения и получили представления о расположении и назначении каждого объекта, можно приступать к созданию и отправке сообщений.</w:t>
      </w:r>
    </w:p>
    <w:p w:rsidR="00920430" w:rsidRPr="004674CD" w:rsidRDefault="00D272A2" w:rsidP="00D272A2">
      <w:pPr>
        <w:pStyle w:val="2"/>
      </w:pPr>
      <w:bookmarkStart w:id="60" w:name="_Toc23840313"/>
      <w:r>
        <w:t>Первый способ</w:t>
      </w:r>
      <w:bookmarkEnd w:id="60"/>
    </w:p>
    <w:p w:rsidR="00601C5B" w:rsidRDefault="00920430" w:rsidP="00920430">
      <w:r>
        <w:t>Наиболее простая возможность отправки СМС или ММС-сообщения предоставляется приложением «Телефон»:</w:t>
      </w:r>
    </w:p>
    <w:p w:rsidR="00601C5B" w:rsidRDefault="00920430" w:rsidP="00920430">
      <w:r>
        <w:t>1. На панели «Избранного» найдите и откройте ярлык «Телефон»;</w:t>
      </w:r>
    </w:p>
    <w:p w:rsidR="00601C5B" w:rsidRDefault="00920430" w:rsidP="00920430">
      <w:r>
        <w:t>2. Выберите абонента из телефонной книги;</w:t>
      </w:r>
    </w:p>
    <w:p w:rsidR="00601C5B" w:rsidRDefault="00920430" w:rsidP="00920430">
      <w:r>
        <w:t>3. С помощью жеста «Двойное касание» откройте блок из четырёх кнопок;</w:t>
      </w:r>
    </w:p>
    <w:p w:rsidR="00601C5B" w:rsidRDefault="00920430" w:rsidP="00920430">
      <w:r>
        <w:t>4. С помощью жеста «Смахивания» вправо найдите и активируйте кнопку «Сообщение»;</w:t>
      </w:r>
    </w:p>
    <w:p w:rsidR="00601C5B" w:rsidRDefault="00920430" w:rsidP="00920430">
      <w:r>
        <w:t>5. Откроется бланк СМС-сообщения, где фокус курсора будет находиться в окне редактирования «Введите сообщение»;</w:t>
      </w:r>
    </w:p>
    <w:p w:rsidR="00601C5B" w:rsidRDefault="00920430" w:rsidP="00920430">
      <w:r>
        <w:t>6. Жестом «Двойное касание» в любом месте сенсорного экрана вызовите виртуальную клавиатуру;</w:t>
      </w:r>
    </w:p>
    <w:p w:rsidR="00601C5B" w:rsidRDefault="00920430" w:rsidP="00920430">
      <w:r>
        <w:t>7. Введите текст сообщения;</w:t>
      </w:r>
    </w:p>
    <w:p w:rsidR="00601C5B" w:rsidRDefault="00920430" w:rsidP="00920430">
      <w:r>
        <w:t>8. С помощью жеста «Смахивания» вправо найдите и активируйте кнопку «Отправить СИМ1»;</w:t>
      </w:r>
    </w:p>
    <w:p w:rsidR="00601C5B" w:rsidRDefault="00920430" w:rsidP="00920430">
      <w:r>
        <w:t>9. Закройте приложения «Сообщение» и «Телефон».</w:t>
      </w:r>
    </w:p>
    <w:p w:rsidR="00920430" w:rsidRPr="004674CD" w:rsidRDefault="00D272A2" w:rsidP="00D272A2">
      <w:pPr>
        <w:pStyle w:val="2"/>
      </w:pPr>
      <w:bookmarkStart w:id="61" w:name="_Toc23840314"/>
      <w:r>
        <w:lastRenderedPageBreak/>
        <w:t>Второй способ</w:t>
      </w:r>
      <w:bookmarkEnd w:id="61"/>
    </w:p>
    <w:p w:rsidR="00601C5B" w:rsidRDefault="00920430" w:rsidP="00920430">
      <w:r>
        <w:t>1. Найдите и откройте приложение «Сообщения»;</w:t>
      </w:r>
    </w:p>
    <w:p w:rsidR="00601C5B" w:rsidRDefault="00920430" w:rsidP="00920430">
      <w:r>
        <w:t>2. В правом нижнем углу найдите и активируйте кнопку «Создать»;</w:t>
      </w:r>
    </w:p>
    <w:p w:rsidR="00601C5B" w:rsidRDefault="00920430" w:rsidP="00920430">
      <w:r>
        <w:t>3. Откроется бланк нового сообщения, где фокус курсора будет находиться в окне редактора «Найдите контакт или введите номер»;</w:t>
      </w:r>
    </w:p>
    <w:p w:rsidR="00601C5B" w:rsidRDefault="00920430" w:rsidP="00920430">
      <w:r>
        <w:t>4. Исполььзуя экранную клавиатуру, введите номер телефона;</w:t>
      </w:r>
    </w:p>
    <w:p w:rsidR="00601C5B" w:rsidRDefault="00920430" w:rsidP="00920430">
      <w:r>
        <w:t>5. Если набранный номер отсутствует в телефонной книге, синтезатор речи сообщит, что ничего не найденно;</w:t>
      </w:r>
    </w:p>
    <w:p w:rsidR="00601C5B" w:rsidRDefault="00920430" w:rsidP="00920430">
      <w:r>
        <w:t>6. С помощью жеста «Смахивания» вправо найдите и активируйте пункт «Добавить получателя»;</w:t>
      </w:r>
    </w:p>
    <w:p w:rsidR="00601C5B" w:rsidRDefault="00920430" w:rsidP="00920430">
      <w:r>
        <w:t>7. В правом верхнем углу окна приложения найдите и активируйте кнопку «Создать»;</w:t>
      </w:r>
    </w:p>
    <w:p w:rsidR="00601C5B" w:rsidRDefault="00920430" w:rsidP="00920430">
      <w:r>
        <w:t>8. Фокус курсора автоматически переместится из поля «Кому» в окно редактора «Введите сообщение»;</w:t>
      </w:r>
    </w:p>
    <w:p w:rsidR="00601C5B" w:rsidRDefault="00920430" w:rsidP="00920430">
      <w:r>
        <w:t>9. Наберите текст сообщения;</w:t>
      </w:r>
    </w:p>
    <w:p w:rsidR="00601C5B" w:rsidRDefault="00920430" w:rsidP="00920430">
      <w:r>
        <w:t>10. Для отправки сообщения с помощью жеста «Смахивания» вправо найдите и активируйте кнопку «Отправить СИМ1»;</w:t>
      </w:r>
    </w:p>
    <w:p w:rsidR="00601C5B" w:rsidRDefault="00920430" w:rsidP="00920430">
      <w:r>
        <w:t>11. Закройте приложение «Сообщения».</w:t>
      </w:r>
    </w:p>
    <w:p w:rsidR="00920430" w:rsidRPr="004674CD" w:rsidRDefault="00D272A2" w:rsidP="00D272A2">
      <w:pPr>
        <w:pStyle w:val="2"/>
      </w:pPr>
      <w:bookmarkStart w:id="62" w:name="_Toc23840315"/>
      <w:r>
        <w:t>Третий способ</w:t>
      </w:r>
      <w:bookmarkEnd w:id="62"/>
    </w:p>
    <w:p w:rsidR="00601C5B" w:rsidRDefault="00920430" w:rsidP="00920430">
      <w:r>
        <w:t>1. Найдите и откройте приложение «Сообщения»;</w:t>
      </w:r>
    </w:p>
    <w:p w:rsidR="00601C5B" w:rsidRDefault="00920430" w:rsidP="00920430">
      <w:r>
        <w:t>2. В правом нижнем углу найдите и активируйте кнопку «Создать»;</w:t>
      </w:r>
    </w:p>
    <w:p w:rsidR="00601C5B" w:rsidRDefault="00920430" w:rsidP="00920430">
      <w:r>
        <w:t>3. Откроется бланк нового сообщения, где фокус курсора будет находиться в окне редактора «Найдите контакт или введите номер»;</w:t>
      </w:r>
    </w:p>
    <w:p w:rsidR="00601C5B" w:rsidRDefault="00920430" w:rsidP="00920430">
      <w:r>
        <w:t>4. Исполььзуя экранную клавиатуру, введите имя или фамилию абонента;</w:t>
      </w:r>
    </w:p>
    <w:p w:rsidR="00601C5B" w:rsidRDefault="00920430" w:rsidP="00920430">
      <w:r>
        <w:t>5. При вводе первых букв вам будет предложен список похожих контактов;</w:t>
      </w:r>
    </w:p>
    <w:p w:rsidR="00601C5B" w:rsidRDefault="00920430" w:rsidP="00920430">
      <w:r>
        <w:t>6. Из данного списка с помощью жеста «Двойное касание» отметьте нужный контакт;</w:t>
      </w:r>
    </w:p>
    <w:p w:rsidR="00601C5B" w:rsidRDefault="00920430" w:rsidP="00920430">
      <w:r>
        <w:lastRenderedPageBreak/>
        <w:t>7. С помощью жеста «Смахивания» вправо найдите и активируйте кнопку «Выбрать»;</w:t>
      </w:r>
    </w:p>
    <w:p w:rsidR="00601C5B" w:rsidRDefault="00920430" w:rsidP="00920430">
      <w:r>
        <w:t>8. В правом верхнем углу найдите и активируйте кнопку «Создать»;</w:t>
      </w:r>
    </w:p>
    <w:p w:rsidR="00601C5B" w:rsidRDefault="00920430" w:rsidP="00920430">
      <w:r>
        <w:t>9. Фокус курсора переместится в окно редактирования «Введите сообщение»;</w:t>
      </w:r>
    </w:p>
    <w:p w:rsidR="00601C5B" w:rsidRDefault="00920430" w:rsidP="00920430">
      <w:r>
        <w:t>10. Введите текст сообщения;</w:t>
      </w:r>
    </w:p>
    <w:p w:rsidR="00601C5B" w:rsidRDefault="00920430" w:rsidP="00920430">
      <w:r>
        <w:t>12. Для отправки СМС-сообщения с помощью жеста «Смахивания» вправо найдите и активируйте кнопку «Отправить СИМ1 или СИМ2»</w:t>
      </w:r>
    </w:p>
    <w:p w:rsidR="00601C5B" w:rsidRDefault="00920430" w:rsidP="00920430">
      <w:r>
        <w:t>13. Закройте приложение «Сообщения».</w:t>
      </w:r>
    </w:p>
    <w:p w:rsidR="00920430" w:rsidRPr="004674CD" w:rsidRDefault="00D272A2" w:rsidP="00D272A2">
      <w:pPr>
        <w:pStyle w:val="2"/>
      </w:pPr>
      <w:bookmarkStart w:id="63" w:name="_Toc23840316"/>
      <w:r>
        <w:t>Четвёртый способ</w:t>
      </w:r>
      <w:bookmarkEnd w:id="63"/>
    </w:p>
    <w:p w:rsidR="00601C5B" w:rsidRDefault="00920430" w:rsidP="00920430">
      <w:r>
        <w:t>1. Найдите и откройте приложение «Сообщения»;</w:t>
      </w:r>
    </w:p>
    <w:p w:rsidR="00601C5B" w:rsidRDefault="00920430" w:rsidP="00920430">
      <w:r>
        <w:t>2. В правом нижнем углу найдите и активируйте кнопку «Создать»;</w:t>
      </w:r>
    </w:p>
    <w:p w:rsidR="00601C5B" w:rsidRDefault="00920430" w:rsidP="00920430">
      <w:r>
        <w:t>3. Откроется бланк нового сообщения, где фокус курсора будет находиться в окне редактора «Найдите контакт или введите номер»;</w:t>
      </w:r>
    </w:p>
    <w:p w:rsidR="00601C5B" w:rsidRDefault="00920430" w:rsidP="00920430">
      <w:r>
        <w:t>4. С помощью жеста «Смахивания» или «Изучение касанием» просмотрите список вкладки «Контакты»;</w:t>
      </w:r>
    </w:p>
    <w:p w:rsidR="00601C5B" w:rsidRDefault="00920430" w:rsidP="00920430">
      <w:r>
        <w:t>5. С помощью жеста «Двойное касание» отметьте выбранный контакт установкой флажка;</w:t>
      </w:r>
    </w:p>
    <w:p w:rsidR="00601C5B" w:rsidRDefault="00920430" w:rsidP="00920430">
      <w:r>
        <w:t>6. В правом верхнем углу найдите и активируйте кнопку «Создать»;</w:t>
      </w:r>
    </w:p>
    <w:p w:rsidR="00601C5B" w:rsidRDefault="00920430" w:rsidP="00920430">
      <w:r>
        <w:t>7. Фокус курсора автоматически переместится в окно редактора «Введите сообщение»;</w:t>
      </w:r>
    </w:p>
    <w:p w:rsidR="00601C5B" w:rsidRDefault="00920430" w:rsidP="00920430">
      <w:r>
        <w:t>8. С помощью жеста «Двойное касание» активируйте данное окно редактора;</w:t>
      </w:r>
    </w:p>
    <w:p w:rsidR="00601C5B" w:rsidRDefault="00920430" w:rsidP="00920430">
      <w:r>
        <w:t>9. Введите текст сообщения;</w:t>
      </w:r>
    </w:p>
    <w:p w:rsidR="00601C5B" w:rsidRDefault="00920430" w:rsidP="00920430">
      <w:r>
        <w:t>10. С помощью жеста «Смахивания» вправо найдите и активируйте кнопку «Отправить СИМ1»;</w:t>
      </w:r>
    </w:p>
    <w:p w:rsidR="00601C5B" w:rsidRDefault="00920430" w:rsidP="00920430">
      <w:r>
        <w:t>11. Закройте окно приложения «Сообщения».</w:t>
      </w:r>
    </w:p>
    <w:p w:rsidR="00601C5B" w:rsidRDefault="00920430" w:rsidP="00920430">
      <w:r>
        <w:t xml:space="preserve">Примечание. При необходимости можно выбрать вкладки «Группы» или «Последние» и в списке предложенных контактов с помощью жеста </w:t>
      </w:r>
      <w:r>
        <w:lastRenderedPageBreak/>
        <w:t>«Двойное касание» отметить абонента, которому собираетесь написать сообщение. При желании можно отметить несколько контактов до 20 человек. Сделанный выбор подтвердите активацией кнопки «Создать», расположенной в правом верхнем углу окна приложения.</w:t>
      </w:r>
    </w:p>
    <w:p w:rsidR="00601C5B" w:rsidRDefault="00920430" w:rsidP="00920430">
      <w:r>
        <w:t>Внимание! Следует твёрдо запомнить, что в приложении «Сообщения» два стандартных текстовых поля. Вышеупомянутое окно редактора «Найдите контакт или введите номер». Здесь вписываете телефонный номер или имя абонента, которому собираетесь отправить сообщение. И второе окно редактора - это непосредственно поле для ввода текста сообщения. При выборе окна редактора обязательно с помощью жеста «Двойное касание» выполните активацию данного объекта, так как фокус курсора может находиться в окне редактора «Найдите контакт или введите номер». Работая с приложением «Сообщения», этот момент нужно всегда отслеживать. Лучше лишний раз активировать окно редактора, чем вписать текст сообщения в поле с набранным телефонным номером.</w:t>
      </w:r>
    </w:p>
    <w:p w:rsidR="00601C5B" w:rsidRDefault="00920430" w:rsidP="00920430">
      <w:r>
        <w:t>Обратите внимание! При создании сообщения правее окна редактирования «Введите сообщение» всегда расположена кнопка «Отправить СИМ1 или СИМ2». Если окно редактирования «Сообщение» не заполнено, кнопка «Отправить» будет недоступна.</w:t>
      </w:r>
    </w:p>
    <w:p w:rsidR="00920430" w:rsidRDefault="00920430" w:rsidP="00920430">
      <w:r>
        <w:t>Также следует помнить, что кнопка «Отправить» физически расположена примерно над буквами «З» и «Х» и цифрами «9» и «0». Это необходимо знать так как при отправке смайликов на данную кнопку с помощью жеста «Смахивания» попасть затруднительно.</w:t>
      </w:r>
    </w:p>
    <w:p w:rsidR="00601C5B" w:rsidRPr="004674CD" w:rsidRDefault="00D272A2" w:rsidP="00D272A2">
      <w:pPr>
        <w:pStyle w:val="2"/>
      </w:pPr>
      <w:bookmarkStart w:id="64" w:name="_Toc23840317"/>
      <w:r>
        <w:t>Ответ на полученное сообщение</w:t>
      </w:r>
      <w:bookmarkEnd w:id="64"/>
    </w:p>
    <w:p w:rsidR="00601C5B" w:rsidRDefault="00920430" w:rsidP="00920430">
      <w:r>
        <w:t>1. В приложении «Сообщения» найдите и откройте полученное СМС-сообщение;</w:t>
      </w:r>
    </w:p>
    <w:p w:rsidR="00601C5B" w:rsidRDefault="00920430" w:rsidP="00920430">
      <w:r>
        <w:t>2. Над физической кнопкой «Домой» найдите и активируйте окно редактирования «Введите сообщение»;</w:t>
      </w:r>
    </w:p>
    <w:p w:rsidR="00601C5B" w:rsidRDefault="00920430" w:rsidP="00920430">
      <w:r>
        <w:t>3. Введите текст сообщения;</w:t>
      </w:r>
    </w:p>
    <w:p w:rsidR="00920430" w:rsidRDefault="00920430" w:rsidP="00920430">
      <w:r>
        <w:lastRenderedPageBreak/>
        <w:t>4. С помощью жеста «Смахивания» вправо найдите и активируйте кнопку «Отправить СИМ1 или СИМ2»; ;</w:t>
      </w:r>
    </w:p>
    <w:p w:rsidR="00601C5B" w:rsidRDefault="00920430" w:rsidP="00920430">
      <w:r>
        <w:t>Примечание. В пункте 4 фокус курсора можно перевести на кнопку «Отправить» с помощью жеста «Изучение касанием», используя в качестве ориентира клавиши экранной клавиатуры «з» и «х» и «9» и «0», над которыми расположена кнопка «Отправить».</w:t>
      </w:r>
    </w:p>
    <w:p w:rsidR="00920430" w:rsidRDefault="00920430" w:rsidP="00D272A2">
      <w:pPr>
        <w:pStyle w:val="2"/>
      </w:pPr>
      <w:bookmarkStart w:id="65" w:name="_Toc23840318"/>
      <w:r>
        <w:t>Удаление сообщения</w:t>
      </w:r>
      <w:bookmarkEnd w:id="65"/>
    </w:p>
    <w:p w:rsidR="00920430" w:rsidRDefault="00920430" w:rsidP="00920430">
      <w:r>
        <w:t>Для удаления одного сообщения выполните следующие шаги:</w:t>
      </w:r>
    </w:p>
    <w:p w:rsidR="00601C5B" w:rsidRDefault="00920430" w:rsidP="00920430">
      <w:r>
        <w:t>1. Выберите для удаления сообщение;</w:t>
      </w:r>
    </w:p>
    <w:p w:rsidR="00601C5B" w:rsidRDefault="00920430" w:rsidP="00920430">
      <w:r>
        <w:t>2. С помощью жеста «Двойное касание с удержанием» выделите сообщение;</w:t>
      </w:r>
    </w:p>
    <w:p w:rsidR="00601C5B" w:rsidRDefault="00920430" w:rsidP="00920430">
      <w:r>
        <w:t>3. В правом верхнем углу найдите и активируйте кнопку «Удалить»;</w:t>
      </w:r>
    </w:p>
    <w:p w:rsidR="00601C5B" w:rsidRDefault="00920430" w:rsidP="00920430">
      <w:r>
        <w:t>4. Откроется окно подтверждения удаления сообщения;</w:t>
      </w:r>
    </w:p>
    <w:p w:rsidR="00601C5B" w:rsidRDefault="00920430" w:rsidP="00920430">
      <w:r>
        <w:t>5. Найдите и активируйте кнопку «Удалить».</w:t>
      </w:r>
    </w:p>
    <w:p w:rsidR="00920430" w:rsidRDefault="00920430" w:rsidP="00D272A2">
      <w:pPr>
        <w:pStyle w:val="2"/>
      </w:pPr>
      <w:bookmarkStart w:id="66" w:name="_Toc23840319"/>
      <w:r>
        <w:t>Групповое удаление</w:t>
      </w:r>
      <w:bookmarkEnd w:id="66"/>
    </w:p>
    <w:p w:rsidR="00601C5B" w:rsidRDefault="00920430" w:rsidP="00920430">
      <w:r>
        <w:t>1. Найдите и откройте приложение «Сообщения»;</w:t>
      </w:r>
    </w:p>
    <w:p w:rsidR="00601C5B" w:rsidRDefault="00920430" w:rsidP="00920430">
      <w:r>
        <w:t>2. В правом верхнем углу найдите и активируйте кнопку «Другие параметры»;</w:t>
      </w:r>
    </w:p>
    <w:p w:rsidR="00601C5B" w:rsidRDefault="00920430" w:rsidP="00920430">
      <w:r>
        <w:t>3. Найдите и активируйте пункт «Изменить»;</w:t>
      </w:r>
    </w:p>
    <w:p w:rsidR="00601C5B" w:rsidRDefault="00920430" w:rsidP="00920430">
      <w:r>
        <w:t>4. Установка первого флажка «Ничего не выбранно» выделяет все сообщения,если необходимо удалить часть сообщений, просмотрите весь список и установите флажки на тех сообщениях, которые надо удалить;</w:t>
      </w:r>
    </w:p>
    <w:p w:rsidR="00601C5B" w:rsidRDefault="00920430" w:rsidP="00920430">
      <w:r>
        <w:t>5. В правом верхнем углу найдите и активируйте кнопку «Удалить»;</w:t>
      </w:r>
    </w:p>
    <w:p w:rsidR="00601C5B" w:rsidRDefault="00920430" w:rsidP="00920430">
      <w:r>
        <w:t>6. Откроется окно подтверждения удаления выбранных сообщений;</w:t>
      </w:r>
    </w:p>
    <w:p w:rsidR="00601C5B" w:rsidRDefault="00920430" w:rsidP="00920430">
      <w:r>
        <w:t>7. Найдите и активируйте кнопку «Удалить».</w:t>
      </w:r>
    </w:p>
    <w:p w:rsidR="00920430" w:rsidRDefault="00920430" w:rsidP="00D272A2">
      <w:pPr>
        <w:pStyle w:val="1"/>
      </w:pPr>
      <w:bookmarkStart w:id="67" w:name="_Toc23840320"/>
      <w:r>
        <w:t>«Беседа»</w:t>
      </w:r>
      <w:bookmarkEnd w:id="67"/>
    </w:p>
    <w:p w:rsidR="00601C5B" w:rsidRDefault="00920430" w:rsidP="00920430">
      <w:r>
        <w:lastRenderedPageBreak/>
        <w:t>Основную часть окна приложения «Сообщения» занимают так называемые беседы, это цепочки сообщений объеденённые в одну группу общения двух абонентов.</w:t>
      </w:r>
    </w:p>
    <w:p w:rsidR="00601C5B" w:rsidRDefault="00920430" w:rsidP="00920430">
      <w:r>
        <w:t>Для открытия беседы:</w:t>
      </w:r>
    </w:p>
    <w:p w:rsidR="00601C5B" w:rsidRDefault="00920430" w:rsidP="00920430">
      <w:r>
        <w:t>1. Откройте приложение «Сообщения»;</w:t>
      </w:r>
    </w:p>
    <w:p w:rsidR="00601C5B" w:rsidRDefault="00920430" w:rsidP="00920430">
      <w:r>
        <w:t>2. Выберите беседу;</w:t>
      </w:r>
    </w:p>
    <w:p w:rsidR="00601C5B" w:rsidRDefault="00920430" w:rsidP="00920430">
      <w:r>
        <w:t>3. Жестом «Двойное касание» откройте выбранную беседу;</w:t>
      </w:r>
    </w:p>
    <w:p w:rsidR="00601C5B" w:rsidRDefault="00920430" w:rsidP="00920430">
      <w:r>
        <w:t>4. Последнее сообщение из цепочки беседы находится в нижней части окна, предыдущие расположены выше.</w:t>
      </w:r>
    </w:p>
    <w:p w:rsidR="00601C5B" w:rsidRDefault="00920430" w:rsidP="00920430">
      <w:r>
        <w:t>С сообщениями из цепочки беседы можно проводить различные действия:</w:t>
      </w:r>
    </w:p>
    <w:p w:rsidR="00601C5B" w:rsidRDefault="00920430" w:rsidP="00920430">
      <w:r>
        <w:t>- «Удалить» – удаляет сообщение из цепочки беседы, не затрагивая другие сообщения;</w:t>
      </w:r>
    </w:p>
    <w:p w:rsidR="00601C5B" w:rsidRDefault="00920430" w:rsidP="00920430">
      <w:r>
        <w:t>- «Копировать текст» - копирует выбранное текстовое сообщение в буфер обмена;</w:t>
      </w:r>
    </w:p>
    <w:p w:rsidR="00601C5B" w:rsidRDefault="00920430" w:rsidP="00920430">
      <w:r>
        <w:t>- «Переслать» – можно отправить выбранное сообщение как СМС-сообщение;</w:t>
      </w:r>
    </w:p>
    <w:p w:rsidR="00601C5B" w:rsidRDefault="00920430" w:rsidP="00920430">
      <w:r>
        <w:t>- «Поделиться» - можно поделиться выделенным сообщением из цепочки беседы с другими приложениями</w:t>
      </w:r>
    </w:p>
    <w:p w:rsidR="00601C5B" w:rsidRDefault="00920430" w:rsidP="00920430">
      <w:r>
        <w:t>- «Закрыть» - снимает выделение с выбранного сообщения;</w:t>
      </w:r>
    </w:p>
    <w:p w:rsidR="00601C5B" w:rsidRDefault="00920430" w:rsidP="00920430">
      <w:r>
        <w:t>Для выполнения вышеперечисленных действий выполните следующие шаги:</w:t>
      </w:r>
    </w:p>
    <w:p w:rsidR="00601C5B" w:rsidRDefault="00920430" w:rsidP="00920430">
      <w:r>
        <w:t>1. Из цепочки разговора выберите сообщение;</w:t>
      </w:r>
    </w:p>
    <w:p w:rsidR="00601C5B" w:rsidRDefault="00920430" w:rsidP="00920430">
      <w:r>
        <w:t>2. Выполните жест «Двойное касание с удержанием» на выбранном сообщении;</w:t>
      </w:r>
    </w:p>
    <w:p w:rsidR="00601C5B" w:rsidRDefault="00920430" w:rsidP="00920430">
      <w:r>
        <w:t>3. Откроется окно «Действия с сообщением»;</w:t>
      </w:r>
    </w:p>
    <w:p w:rsidR="00601C5B" w:rsidRDefault="00920430" w:rsidP="00920430">
      <w:r>
        <w:t>4. Выберите нужное действие и активируйте его с помощью жеста «Двойное касание».</w:t>
      </w:r>
    </w:p>
    <w:p w:rsidR="00601C5B" w:rsidRDefault="00920430" w:rsidP="00920430">
      <w:r>
        <w:t>Например, пересылка сообщения:</w:t>
      </w:r>
    </w:p>
    <w:p w:rsidR="00601C5B" w:rsidRDefault="00920430" w:rsidP="00920430">
      <w:r>
        <w:t>1. Откройте беседу с выбранным абонентом;</w:t>
      </w:r>
    </w:p>
    <w:p w:rsidR="00601C5B" w:rsidRDefault="00920430" w:rsidP="00920430">
      <w:r>
        <w:lastRenderedPageBreak/>
        <w:t>2. Из цепочки разговора выберите сообщение, предназначенное для пересылки;</w:t>
      </w:r>
    </w:p>
    <w:p w:rsidR="00601C5B" w:rsidRDefault="00920430" w:rsidP="00920430">
      <w:r>
        <w:t>3. Жестом «Двойное касание с удержанием» откройте окно «Действия с сообщением»;</w:t>
      </w:r>
    </w:p>
    <w:p w:rsidR="00601C5B" w:rsidRDefault="00920430" w:rsidP="00920430">
      <w:r>
        <w:t>4. Найдите и активируйте кнопку «Переслать»;</w:t>
      </w:r>
    </w:p>
    <w:p w:rsidR="00601C5B" w:rsidRDefault="00920430" w:rsidP="00920430">
      <w:r>
        <w:t>5. Откроется стандартное окно создания и отправки сообщения;</w:t>
      </w:r>
    </w:p>
    <w:p w:rsidR="00601C5B" w:rsidRDefault="00920430" w:rsidP="00920430">
      <w:r>
        <w:t>6. В окне редактирования «Получатель» введите имя абонента или выберите его из списка контактов, предварительно активировав кнопку «Добавить из контактов»;</w:t>
      </w:r>
    </w:p>
    <w:p w:rsidR="00601C5B" w:rsidRDefault="00920430" w:rsidP="00920430">
      <w:r>
        <w:t>7. Для отправки пересылаемого сообщения с помощью жеста «Смахивания» найдите и активируйте кнопку «Отправить СИМ1».</w:t>
      </w:r>
    </w:p>
    <w:p w:rsidR="00920430" w:rsidRDefault="00920430" w:rsidP="00D272A2">
      <w:pPr>
        <w:pStyle w:val="2"/>
      </w:pPr>
      <w:bookmarkStart w:id="68" w:name="_Toc23840321"/>
      <w:r>
        <w:t>Удаление беседы</w:t>
      </w:r>
      <w:bookmarkEnd w:id="68"/>
    </w:p>
    <w:p w:rsidR="00920430" w:rsidRDefault="00920430" w:rsidP="00920430">
      <w:r>
        <w:t>Для удаления одной беседы выполните следующие шаги:</w:t>
      </w:r>
    </w:p>
    <w:p w:rsidR="00601C5B" w:rsidRDefault="00920430" w:rsidP="00920430">
      <w:r>
        <w:t>1. Выберите для удаления беседу;</w:t>
      </w:r>
    </w:p>
    <w:p w:rsidR="00601C5B" w:rsidRDefault="00920430" w:rsidP="00920430">
      <w:r>
        <w:t>2. С помощью жеста «Двойное касание с удержанием» выделите беседу;</w:t>
      </w:r>
    </w:p>
    <w:p w:rsidR="00601C5B" w:rsidRDefault="00920430" w:rsidP="00920430">
      <w:r>
        <w:t>3. В правом верхнем углу найдите и активируйте кнопку «Удалить»;</w:t>
      </w:r>
    </w:p>
    <w:p w:rsidR="00601C5B" w:rsidRDefault="00920430" w:rsidP="00920430">
      <w:r>
        <w:t>4. Откроется окно подтверждения удаления беседы;</w:t>
      </w:r>
    </w:p>
    <w:p w:rsidR="00601C5B" w:rsidRDefault="00920430" w:rsidP="00920430">
      <w:r>
        <w:t>5. Найдите и активируйте кнопку «Удалить».</w:t>
      </w:r>
    </w:p>
    <w:p w:rsidR="00920430" w:rsidRDefault="00920430" w:rsidP="00D272A2">
      <w:pPr>
        <w:pStyle w:val="2"/>
      </w:pPr>
      <w:bookmarkStart w:id="69" w:name="_Toc23840322"/>
      <w:r>
        <w:t>Групповое удаление</w:t>
      </w:r>
      <w:bookmarkEnd w:id="69"/>
    </w:p>
    <w:p w:rsidR="00601C5B" w:rsidRDefault="00920430" w:rsidP="00920430">
      <w:r>
        <w:t>1. Найдите и откройте приложение «Сообщения»;</w:t>
      </w:r>
    </w:p>
    <w:p w:rsidR="00601C5B" w:rsidRDefault="00920430" w:rsidP="00920430">
      <w:r>
        <w:t>2. В правом верхнем углу найдите и активируйте кнопку «Другие параметры»;</w:t>
      </w:r>
    </w:p>
    <w:p w:rsidR="00601C5B" w:rsidRDefault="00920430" w:rsidP="00920430">
      <w:r>
        <w:t>3. Найдите и активируйте пункт «Изменить»;</w:t>
      </w:r>
    </w:p>
    <w:p w:rsidR="00601C5B" w:rsidRDefault="00920430" w:rsidP="00920430">
      <w:r>
        <w:t>4. Установка первого флажка «Ничего не выбранно» выделяет все беседы,если необходимо удалить часть бесед, просмотрите весь список и установите флажки на тех беседах, которые надо удалить;</w:t>
      </w:r>
    </w:p>
    <w:p w:rsidR="00601C5B" w:rsidRDefault="00920430" w:rsidP="00920430">
      <w:r>
        <w:t>5. В правом верхнем углу найдите и активируйте кнопку «Удалить»;</w:t>
      </w:r>
    </w:p>
    <w:p w:rsidR="00601C5B" w:rsidRDefault="00920430" w:rsidP="00920430">
      <w:r>
        <w:t>6. Откроется окно подтверждения удаления выбранных бесед;</w:t>
      </w:r>
    </w:p>
    <w:p w:rsidR="00601C5B" w:rsidRDefault="00920430" w:rsidP="00920430">
      <w:r>
        <w:lastRenderedPageBreak/>
        <w:t>7. Найдите и активируйте кнопку «Удалить».</w:t>
      </w:r>
    </w:p>
    <w:p w:rsidR="00920430" w:rsidRDefault="00920430" w:rsidP="00D272A2">
      <w:pPr>
        <w:pStyle w:val="1"/>
      </w:pPr>
      <w:bookmarkStart w:id="70" w:name="_Toc23840323"/>
      <w:r>
        <w:t>ММС-сообщение</w:t>
      </w:r>
      <w:bookmarkEnd w:id="70"/>
    </w:p>
    <w:p w:rsidR="00601C5B" w:rsidRDefault="00920430" w:rsidP="00920430">
      <w:r>
        <w:t>По умолчанию каждое сообщение создаётся как обычное текстовое СМС-сообщение. Для создания ММС-сообщения в бланк подготавливаемого СМС-сообщения необходимо вложить файл фотографии или видео.</w:t>
      </w:r>
    </w:p>
    <w:p w:rsidR="00601C5B" w:rsidRDefault="00920430" w:rsidP="00920430">
      <w:r>
        <w:t>Выполните следующие шаги:</w:t>
      </w:r>
    </w:p>
    <w:p w:rsidR="00601C5B" w:rsidRDefault="00920430" w:rsidP="00920430">
      <w:r>
        <w:t>1. Найдите и откройте приложение «Сообщения»;</w:t>
      </w:r>
    </w:p>
    <w:p w:rsidR="00601C5B" w:rsidRDefault="00920430" w:rsidP="00920430">
      <w:r>
        <w:t>2. В правом нижнем углу найдите и активируйте кнопку «Создать»;</w:t>
      </w:r>
    </w:p>
    <w:p w:rsidR="00601C5B" w:rsidRDefault="00920430" w:rsidP="00920430">
      <w:r>
        <w:t>3. Откроется бланк нового сообщения, где фокус курсора будет находиться в окне редактора «Найдите контакт или введите номер»;</w:t>
      </w:r>
    </w:p>
    <w:p w:rsidR="00601C5B" w:rsidRDefault="00920430" w:rsidP="00920430">
      <w:r>
        <w:t>4. С помощью жеста «Смахивания» или «Изучение касанием» просмотрите список вкладки «Контакты»;</w:t>
      </w:r>
    </w:p>
    <w:p w:rsidR="00601C5B" w:rsidRDefault="00920430" w:rsidP="00920430">
      <w:r>
        <w:t>5. С помощью жеста «Двойное касание» отметьте выбранный контакт установкой флажка;</w:t>
      </w:r>
    </w:p>
    <w:p w:rsidR="00601C5B" w:rsidRDefault="00920430" w:rsidP="00920430">
      <w:r>
        <w:t>6. В правом верхнем углу найдите и активируйте кнопку «Создать»;</w:t>
      </w:r>
    </w:p>
    <w:p w:rsidR="00601C5B" w:rsidRDefault="00920430" w:rsidP="00920430">
      <w:r>
        <w:t>7. Фокус курсора автоматически переместится в окно редактора «Введите сообщение»;</w:t>
      </w:r>
    </w:p>
    <w:p w:rsidR="00601C5B" w:rsidRDefault="00920430" w:rsidP="00920430">
      <w:r>
        <w:t>8. Введите текст сообщения;</w:t>
      </w:r>
    </w:p>
    <w:p w:rsidR="00601C5B" w:rsidRDefault="00920430" w:rsidP="00920430">
      <w:r>
        <w:t>9. С помощью жеста «Смахивания» влево найдите и активируйте кнопку «Вложить»;</w:t>
      </w:r>
    </w:p>
    <w:p w:rsidR="00601C5B" w:rsidRDefault="00920430" w:rsidP="00920430">
      <w:r>
        <w:t>10. Откроется окно вложения файла;</w:t>
      </w:r>
    </w:p>
    <w:p w:rsidR="00920430" w:rsidRDefault="00920430" w:rsidP="00920430">
      <w:r>
        <w:t>11. Активируйте одну из трёх вкладок, например, «Камера»</w:t>
      </w:r>
    </w:p>
    <w:p w:rsidR="00601C5B" w:rsidRDefault="00920430" w:rsidP="00920430">
      <w:r>
        <w:t>12. Над физической кнопкой «Домой» найдите и активируйте кнопку «Затвор», предварительно наведя объектив камеры на объект фотографирования;</w:t>
      </w:r>
    </w:p>
    <w:p w:rsidR="00601C5B" w:rsidRDefault="00920430" w:rsidP="00920430">
      <w:r>
        <w:t>13. С помощью жеста «Смахивания» вправо найдите и активируйте кнопку «Отправить СИМ1 или СИМ2»;</w:t>
      </w:r>
    </w:p>
    <w:p w:rsidR="00601C5B" w:rsidRDefault="00920430" w:rsidP="00920430">
      <w:r>
        <w:t>Закройте окно приложения «Сообщения».</w:t>
      </w:r>
    </w:p>
    <w:p w:rsidR="00601C5B" w:rsidRDefault="00920430" w:rsidP="005E6D55">
      <w:pPr>
        <w:pStyle w:val="2"/>
      </w:pPr>
      <w:bookmarkStart w:id="71" w:name="_Toc23840324"/>
      <w:r>
        <w:lastRenderedPageBreak/>
        <w:t>Практическая работа</w:t>
      </w:r>
      <w:bookmarkEnd w:id="71"/>
    </w:p>
    <w:p w:rsidR="00601C5B" w:rsidRDefault="00920430" w:rsidP="00920430">
      <w:r>
        <w:t>1. Напишите сообщение.</w:t>
      </w:r>
    </w:p>
    <w:p w:rsidR="00601C5B" w:rsidRDefault="00920430" w:rsidP="00920430">
      <w:r>
        <w:t>2. Прочитайте ответ на ваше сообщение.</w:t>
      </w:r>
    </w:p>
    <w:p w:rsidR="00601C5B" w:rsidRDefault="00920430" w:rsidP="00920430">
      <w:r>
        <w:t>3. Напишите сообщения еще двум абонентам.</w:t>
      </w:r>
    </w:p>
    <w:p w:rsidR="00601C5B" w:rsidRDefault="00920430" w:rsidP="00920430">
      <w:r>
        <w:t>4. Ознакомьтесь с ответными сообщениями.</w:t>
      </w:r>
    </w:p>
    <w:p w:rsidR="00601C5B" w:rsidRDefault="00920430" w:rsidP="00920430">
      <w:r>
        <w:t>5. Скопируйте текст любого сообщения и перешлите его.</w:t>
      </w:r>
    </w:p>
    <w:p w:rsidR="00601C5B" w:rsidRDefault="00920430" w:rsidP="00920430">
      <w:r>
        <w:t>6. Удалите одну из бесед.</w:t>
      </w:r>
    </w:p>
    <w:p w:rsidR="00601C5B" w:rsidRDefault="00920430" w:rsidP="00920430">
      <w:r>
        <w:t>7. Удалите одно сообщение из любой беседы.</w:t>
      </w:r>
    </w:p>
    <w:p w:rsidR="00601C5B" w:rsidRDefault="00920430" w:rsidP="00920430">
      <w:r>
        <w:t>8. Удалите все беседы.</w:t>
      </w:r>
    </w:p>
    <w:p w:rsidR="00920430" w:rsidRDefault="00920430" w:rsidP="005E6D55">
      <w:pPr>
        <w:pStyle w:val="2"/>
      </w:pPr>
      <w:bookmarkStart w:id="72" w:name="_Toc23840325"/>
      <w:r>
        <w:t>Контрольные вопросы</w:t>
      </w:r>
      <w:bookmarkEnd w:id="72"/>
    </w:p>
    <w:p w:rsidR="00601C5B" w:rsidRDefault="00920430" w:rsidP="00920430">
      <w:r>
        <w:t>1. Опишите главный экран приложения «Сообщения».</w:t>
      </w:r>
    </w:p>
    <w:p w:rsidR="00601C5B" w:rsidRDefault="00920430" w:rsidP="00920430">
      <w:r>
        <w:t>2. Как создать новое сообщение?</w:t>
      </w:r>
    </w:p>
    <w:p w:rsidR="00601C5B" w:rsidRDefault="00920430" w:rsidP="00920430">
      <w:r>
        <w:t>3. Что такое беседа в приложении «Сообщения»?</w:t>
      </w:r>
    </w:p>
    <w:p w:rsidR="00601C5B" w:rsidRDefault="00920430" w:rsidP="00920430">
      <w:r>
        <w:t>4. Как переслать сообщение?</w:t>
      </w:r>
    </w:p>
    <w:p w:rsidR="00601C5B" w:rsidRDefault="00920430" w:rsidP="00920430">
      <w:r>
        <w:t>5. Как удалить сообщение?</w:t>
      </w:r>
    </w:p>
    <w:p w:rsidR="00601C5B" w:rsidRDefault="00920430" w:rsidP="00920430">
      <w:r>
        <w:t>6. Как удалить сразу несколько бесед?</w:t>
      </w:r>
    </w:p>
    <w:p w:rsidR="00920430" w:rsidRDefault="00920430" w:rsidP="00094A4E">
      <w:pPr>
        <w:pStyle w:val="1"/>
      </w:pPr>
      <w:bookmarkStart w:id="73" w:name="_Toc23840326"/>
      <w:r>
        <w:t>Редактирование текста</w:t>
      </w:r>
      <w:bookmarkEnd w:id="73"/>
    </w:p>
    <w:p w:rsidR="00920430" w:rsidRDefault="00920430" w:rsidP="00920430">
      <w:r>
        <w:t>В разделе о приложении «Телефон» вы уже частично познакомились с вводом текста, а затем закрепили свои знания, осваивая написание СМС-Сообщений.</w:t>
      </w:r>
    </w:p>
    <w:p w:rsidR="00601C5B" w:rsidRDefault="00920430" w:rsidP="00920430">
      <w:r>
        <w:t>Первые шаги в этом направлении предоставили вам возможность изучить расположение клавиш на виртуальной клавиатуре, научиться менять режим набора, разобраться какие текстовые поля активны и как взаимодействовать с ними, а также уловить принцип работы дополнительной и цифровой клавиатуры. Следующим шагом при работе с набранным текстом будет изучение возможности перемещения фокуса курсора по текстовому полю и умение редактировать текст.</w:t>
      </w:r>
    </w:p>
    <w:p w:rsidR="00920430" w:rsidRDefault="00920430" w:rsidP="00920430">
      <w:r>
        <w:lastRenderedPageBreak/>
        <w:t>Хорошей иллюстрацией для решения данных задач является приложение, установленное из play маркета «OI Notepad» (для установки см. раздел «Установка приложений из Play маркета»).</w:t>
      </w:r>
    </w:p>
    <w:p w:rsidR="00920430" w:rsidRDefault="00920430" w:rsidP="00094A4E">
      <w:pPr>
        <w:pStyle w:val="2"/>
      </w:pPr>
      <w:bookmarkStart w:id="74" w:name="_Toc23840327"/>
      <w:r>
        <w:t>Приложение «OI Notepad»</w:t>
      </w:r>
      <w:bookmarkEnd w:id="74"/>
    </w:p>
    <w:p w:rsidR="00601C5B" w:rsidRDefault="00920430" w:rsidP="00920430">
      <w:r>
        <w:t>При первом запуске приложения «OI Notepad» откроется окно «Лицензионного соглашения», для принятия которого над физической кнопкой «Домой» найдите и активируйте кнопку «Подтвердить».</w:t>
      </w:r>
    </w:p>
    <w:p w:rsidR="00601C5B" w:rsidRDefault="00920430" w:rsidP="00920430">
      <w:r>
        <w:t>Откроется окно «Добро пожаловать», где вы можете познакомиться с последними изменениями и для перехода на Главное окно приложения вновь над физической кнопкой домой найдите и активируйте кнопку «Далее».</w:t>
      </w:r>
    </w:p>
    <w:p w:rsidR="00601C5B" w:rsidRDefault="00920430" w:rsidP="00094A4E">
      <w:pPr>
        <w:pStyle w:val="2"/>
      </w:pPr>
      <w:bookmarkStart w:id="75" w:name="_Toc23840328"/>
      <w:r>
        <w:t>Внешний вид приложения</w:t>
      </w:r>
      <w:bookmarkEnd w:id="75"/>
    </w:p>
    <w:p w:rsidR="00601C5B" w:rsidRDefault="00920430" w:rsidP="00920430">
      <w:r>
        <w:t>Главное окно приложения «OI Notepad» состоит из списка заметок расположенных в основной части окна приложения и верхней строчки на которой находятся слева направо:</w:t>
      </w:r>
    </w:p>
    <w:p w:rsidR="00601C5B" w:rsidRDefault="00920430" w:rsidP="00920430">
      <w:r>
        <w:t>1. Заголовок окна «OI Notepad»;</w:t>
      </w:r>
    </w:p>
    <w:p w:rsidR="00601C5B" w:rsidRDefault="00920430" w:rsidP="00920430">
      <w:r>
        <w:t>2. Кнопка «Добавить заметку» - открывает окно редактора новой заметки;</w:t>
      </w:r>
    </w:p>
    <w:p w:rsidR="00601C5B" w:rsidRDefault="00920430" w:rsidP="00920430">
      <w:r>
        <w:t>3. Кнопка «Другие параметры» - предоставляет доступ к различным функциям и настройкам программы;</w:t>
      </w:r>
    </w:p>
    <w:p w:rsidR="00601C5B" w:rsidRDefault="00920430" w:rsidP="00920430">
      <w:r>
        <w:t>При открытии главного окна приложения «OI Notepad» фокус курсора всегда устанавливается на кнопку «Добавить заметку», при активации, которой открывается новое окно «Создать заметку».</w:t>
      </w:r>
    </w:p>
    <w:p w:rsidR="00601C5B" w:rsidRDefault="00920430" w:rsidP="00920430">
      <w:r>
        <w:t>В верхней строке окна приложения с левого края расположен заголовок «Создать заметку, Переход вверх». Активация данного заголовка возвращает фокус курсора на главное окно приложения «OI Notepad».</w:t>
      </w:r>
    </w:p>
    <w:p w:rsidR="00601C5B" w:rsidRDefault="00920430" w:rsidP="00920430">
      <w:r>
        <w:t>С правого края расположены две кнопки:</w:t>
      </w:r>
    </w:p>
    <w:p w:rsidR="00601C5B" w:rsidRDefault="00920430" w:rsidP="00920430">
      <w:r>
        <w:t>- «Другие параметры» - предоставляет доступ к различным функциям и настройкам приложения;</w:t>
      </w:r>
    </w:p>
    <w:p w:rsidR="00601C5B" w:rsidRDefault="00920430" w:rsidP="00920430">
      <w:r>
        <w:lastRenderedPageBreak/>
        <w:t>- «Общий доступ» - предоставляет возможность поделиться заметкой с различными приложениями.</w:t>
      </w:r>
    </w:p>
    <w:p w:rsidR="00601C5B" w:rsidRDefault="00920430" w:rsidP="00920430">
      <w:r>
        <w:t>Основную часть окна приложения занимает неактивное поле редактора. Прикосновение в любом месте этой части окна выдаёт сообщение: «Окно редактирования». Поэтому для активации режима редактирования и вывода экранной клавиатуры необходимо коснуться в любом месте экрана и затем выполнить жест «Двойное касание».</w:t>
      </w:r>
    </w:p>
    <w:p w:rsidR="00920430" w:rsidRDefault="00920430" w:rsidP="00094A4E">
      <w:pPr>
        <w:pStyle w:val="2"/>
      </w:pPr>
      <w:bookmarkStart w:id="76" w:name="_Toc23840329"/>
      <w:r>
        <w:t>Контекстное меню</w:t>
      </w:r>
      <w:bookmarkEnd w:id="76"/>
    </w:p>
    <w:p w:rsidR="00601C5B" w:rsidRDefault="00920430" w:rsidP="00920430">
      <w:r>
        <w:t>Для чтения и редактирования текста применяют «Локальное» и «Общее контекстное меню»:</w:t>
      </w:r>
    </w:p>
    <w:p w:rsidR="00601C5B" w:rsidRDefault="00920430" w:rsidP="00920430">
      <w:r>
        <w:t>- «Общее контекстное меню» – угловой жест «Вниз и вправо»;</w:t>
      </w:r>
    </w:p>
    <w:p w:rsidR="00601C5B" w:rsidRDefault="00920430" w:rsidP="00920430">
      <w:r>
        <w:t>- «Локальное контекстное меню» – угловой жест «Вверх и вправо».</w:t>
      </w:r>
    </w:p>
    <w:p w:rsidR="00601C5B" w:rsidRDefault="00920430" w:rsidP="00920430">
      <w:r>
        <w:t>При выполнении углового жеста услышите двойной звуковой сигнал, разделённый щелчком на повороте, это означает, что жест выполнен, на экране отобразится контекстное меню и список возможных действий. Перемещение по списку осуществляется жестами «Смахивания» или «Изучение касанием». Выбранную команду активируйте с помощью жеста «Двойное касание». После активации окно меню закрывается, и происходит выполнение выбранного действия.</w:t>
      </w:r>
    </w:p>
    <w:p w:rsidR="00920430" w:rsidRDefault="00920430" w:rsidP="00094A4E">
      <w:pPr>
        <w:pStyle w:val="2"/>
      </w:pPr>
      <w:bookmarkStart w:id="77" w:name="_Toc23840330"/>
      <w:r>
        <w:t>Общее контекстное меню</w:t>
      </w:r>
      <w:bookmarkEnd w:id="77"/>
    </w:p>
    <w:p w:rsidR="00601C5B" w:rsidRDefault="00920430" w:rsidP="00920430">
      <w:r>
        <w:t>1. «Читать сначала» - активация данного пункта приводит к чтению всего текста от начала окна до последнего элемента;</w:t>
      </w:r>
    </w:p>
    <w:p w:rsidR="00601C5B" w:rsidRDefault="00920430" w:rsidP="00920430">
      <w:r>
        <w:t>2. «Читать со следующего элемента» - активация данного пункта приводит к чтению текста от позиции курсора до последнего элемента;</w:t>
      </w:r>
    </w:p>
    <w:p w:rsidR="00601C5B" w:rsidRDefault="00920430" w:rsidP="00920430">
      <w:r>
        <w:t>3. «Повторить последнюю фразу» - синтезатор речи повторяет фразу, прочитанную перед вызовом команды меню;</w:t>
      </w:r>
    </w:p>
    <w:p w:rsidR="00601C5B" w:rsidRDefault="00920430" w:rsidP="00920430">
      <w:r>
        <w:t>4. «Произнести последнюю фразу по буквам» - посимвольное чтение прочитанной фразы перед вызовом команды меню;</w:t>
      </w:r>
    </w:p>
    <w:p w:rsidR="00601C5B" w:rsidRDefault="00920430" w:rsidP="00920430">
      <w:r>
        <w:lastRenderedPageBreak/>
        <w:t>5. «Скопировать последний фрагмент в буфер обмена» - копирование прочитанного текста в буфер обмена;</w:t>
      </w:r>
    </w:p>
    <w:p w:rsidR="00601C5B" w:rsidRDefault="00920430" w:rsidP="00920430">
      <w:r>
        <w:t>6. «Поиск по экрану» - открывается окно поиска объектов на экране устройства;</w:t>
      </w:r>
    </w:p>
    <w:p w:rsidR="00601C5B" w:rsidRDefault="00920430" w:rsidP="00920430">
      <w:r>
        <w:t>7. «Настройки TalkBack» открывает настройки программы экранного доступа;</w:t>
      </w:r>
    </w:p>
    <w:p w:rsidR="00601C5B" w:rsidRDefault="00920430" w:rsidP="00920430">
      <w:r>
        <w:t>8. «Настройки синтеза речи» - активация данного пункта переводит фокус курсора в окно выбора и настроек- синтеза речи;</w:t>
      </w:r>
    </w:p>
    <w:p w:rsidR="00601C5B" w:rsidRDefault="00920430" w:rsidP="00920430">
      <w:r>
        <w:t>9. «Языки» - выбор второго языка интерфейса устройства;</w:t>
      </w:r>
    </w:p>
    <w:p w:rsidR="00601C5B" w:rsidRDefault="00920430" w:rsidP="00920430">
      <w:r>
        <w:t>10. «Отключить подсветку экрана» - приводит к затемнению экрана. Удобно для экономии заряда аккумулятора;</w:t>
      </w:r>
    </w:p>
    <w:p w:rsidR="00601C5B" w:rsidRDefault="00920430" w:rsidP="00920430">
      <w:r>
        <w:t>11. «Отменить» - закрывает общее контекстное меню.</w:t>
      </w:r>
    </w:p>
    <w:p w:rsidR="00920430" w:rsidRDefault="00920430" w:rsidP="00094A4E">
      <w:pPr>
        <w:pStyle w:val="2"/>
      </w:pPr>
      <w:bookmarkStart w:id="78" w:name="_Toc23840331"/>
      <w:r>
        <w:t>Локальное контекстное меню</w:t>
      </w:r>
      <w:bookmarkEnd w:id="78"/>
    </w:p>
    <w:p w:rsidR="00601C5B" w:rsidRDefault="00920430" w:rsidP="00920430">
      <w:r>
        <w:t>В зависимости от места вызова меню будут доступны различные элементы управления, например, при вызове локального контекстного меню на главном экране появятся команды, отвечающие за разные уровни детализации: «По умолчанию», «Символы», «Слова», «Абзацы», «Заголовки», «Ссылки», «Элементы управления».</w:t>
      </w:r>
    </w:p>
    <w:p w:rsidR="00601C5B" w:rsidRDefault="00920430" w:rsidP="00920430">
      <w:r>
        <w:t>С помощью смены уровня детализации можно прочитать текст по символам, словам или абзацам. Для этой цели выполните следующие шаги:</w:t>
      </w:r>
    </w:p>
    <w:p w:rsidR="00601C5B" w:rsidRDefault="00920430" w:rsidP="00920430">
      <w:r>
        <w:t>1. Установите фокус курсора на слово или предложение;</w:t>
      </w:r>
    </w:p>
    <w:p w:rsidR="00601C5B" w:rsidRDefault="00920430" w:rsidP="00920430">
      <w:r>
        <w:t>2. Угловым жестом «Вверх и вправо» вызовите «Локальное контекстное меню»;</w:t>
      </w:r>
    </w:p>
    <w:p w:rsidR="00601C5B" w:rsidRDefault="00920430" w:rsidP="00920430">
      <w:r>
        <w:t>3. Выберите уровень детализации;</w:t>
      </w:r>
    </w:p>
    <w:p w:rsidR="00601C5B" w:rsidRDefault="00920430" w:rsidP="00920430">
      <w:r>
        <w:t>4. С помощью горизонтального жеста «Смахивания» вправо прочитайте название ярлыка по символам или предложение по словам.</w:t>
      </w:r>
    </w:p>
    <w:p w:rsidR="00601C5B" w:rsidRDefault="00920430" w:rsidP="00920430">
      <w:r>
        <w:t>При вызове «Локального контекстного меню» в активном поле редактора выйдет список других команд.</w:t>
      </w:r>
    </w:p>
    <w:p w:rsidR="00601C5B" w:rsidRDefault="00920430" w:rsidP="00920430">
      <w:r>
        <w:lastRenderedPageBreak/>
        <w:t>1. «Настройки редактирования» - содержит список команд редактирования и управления курсором:</w:t>
      </w:r>
    </w:p>
    <w:p w:rsidR="00601C5B" w:rsidRDefault="00920430" w:rsidP="00920430">
      <w:r>
        <w:t>1.1. «Переместить курсор в начало» - переводит фокус курсора в начало текста;</w:t>
      </w:r>
    </w:p>
    <w:p w:rsidR="00601C5B" w:rsidRDefault="00920430" w:rsidP="00920430">
      <w:r>
        <w:t>1.2. «Переместить курсор в конец» - переводит фокус курсора в конец текста;</w:t>
      </w:r>
    </w:p>
    <w:p w:rsidR="00601C5B" w:rsidRDefault="00920430" w:rsidP="00920430">
      <w:r>
        <w:t>1.3. Команды «Вырезать» и «Скопировать» появляются при выделении текста;</w:t>
      </w:r>
    </w:p>
    <w:p w:rsidR="00601C5B" w:rsidRDefault="00920430" w:rsidP="00920430">
      <w:r>
        <w:t>1.4. «Вставить» - выполняет операцию вставки текста из буфера обмена;</w:t>
      </w:r>
    </w:p>
    <w:p w:rsidR="00601C5B" w:rsidRDefault="00920430" w:rsidP="00920430">
      <w:r>
        <w:t>1.5. «Выделить всё» - выделяет весь текст;</w:t>
      </w:r>
    </w:p>
    <w:p w:rsidR="00601C5B" w:rsidRDefault="00920430" w:rsidP="00920430">
      <w:r>
        <w:t>1.6. «Включить режим выбора текста» - включает режим выделения текста по уровню выбранной детализации;</w:t>
      </w:r>
    </w:p>
    <w:p w:rsidR="00601C5B" w:rsidRDefault="00920430" w:rsidP="00920430">
      <w:r>
        <w:t>1.7. Кнопка «Отмена» - закрывает окно Локального контекстного меню;</w:t>
      </w:r>
    </w:p>
    <w:p w:rsidR="00601C5B" w:rsidRDefault="00920430" w:rsidP="00920430">
      <w:r>
        <w:t>2. «Действия» - данный пункт появляется при выделении фрагментов или всего текста:</w:t>
      </w:r>
    </w:p>
    <w:p w:rsidR="00601C5B" w:rsidRDefault="00920430" w:rsidP="00920430">
      <w:r>
        <w:t>2.1. «Поделиться» - открывается список приложений для отправки выбранного текста;</w:t>
      </w:r>
    </w:p>
    <w:p w:rsidR="00601C5B" w:rsidRDefault="00920430" w:rsidP="00920430">
      <w:r>
        <w:t>3. «Навигация» - список команд смены уровня детализации;</w:t>
      </w:r>
    </w:p>
    <w:p w:rsidR="00920430" w:rsidRDefault="00920430" w:rsidP="00920430">
      <w:r>
        <w:t>4. «Отмена» - закрывает Локальное контекстное меню.</w:t>
      </w:r>
    </w:p>
    <w:p w:rsidR="00920430" w:rsidRDefault="00920430" w:rsidP="00094A4E">
      <w:pPr>
        <w:pStyle w:val="2"/>
      </w:pPr>
      <w:bookmarkStart w:id="79" w:name="_Toc23840332"/>
      <w:r>
        <w:t>Работа с текстом</w:t>
      </w:r>
      <w:bookmarkEnd w:id="79"/>
    </w:p>
    <w:p w:rsidR="00601C5B" w:rsidRDefault="00920430" w:rsidP="00920430">
      <w:r>
        <w:t>Для начала работы с текстом выполните выше предложенные действия и напишите:</w:t>
      </w:r>
    </w:p>
    <w:p w:rsidR="00920430" w:rsidRDefault="00920430" w:rsidP="00920430">
      <w:r>
        <w:t>Александр Сергеевич Пушкин.</w:t>
      </w:r>
    </w:p>
    <w:p w:rsidR="00920430" w:rsidRDefault="00920430" w:rsidP="00094A4E">
      <w:pPr>
        <w:pStyle w:val="2"/>
      </w:pPr>
      <w:bookmarkStart w:id="80" w:name="_Toc23840333"/>
      <w:r>
        <w:t>Перемещение фокуса курсора</w:t>
      </w:r>
      <w:bookmarkEnd w:id="80"/>
    </w:p>
    <w:p w:rsidR="00601C5B" w:rsidRDefault="00920430" w:rsidP="00920430">
      <w:r>
        <w:t>Для перемещения фокуса курсора по тексту выполните жест «Касания одним пальцем» окна редактирования, синтезатор речи произнесёт весь набранный текст. Для чтения текста смените уровень детализации от значения «По умолчанию» на:</w:t>
      </w:r>
    </w:p>
    <w:p w:rsidR="00601C5B" w:rsidRDefault="00920430" w:rsidP="00920430">
      <w:r>
        <w:lastRenderedPageBreak/>
        <w:t>- «Символы» - фокус курсора будет перемещаться по символам;</w:t>
      </w:r>
    </w:p>
    <w:p w:rsidR="00601C5B" w:rsidRDefault="00920430" w:rsidP="00920430">
      <w:r>
        <w:t>- «Слово» - фокус курсора будет перемещаться по словам;</w:t>
      </w:r>
    </w:p>
    <w:p w:rsidR="00601C5B" w:rsidRDefault="00920430" w:rsidP="00920430">
      <w:r>
        <w:t>- «Строки» - фокус курсора будет перемещаться по строчкам;</w:t>
      </w:r>
    </w:p>
    <w:p w:rsidR="00601C5B" w:rsidRDefault="00920430" w:rsidP="00920430">
      <w:r>
        <w:t>- «Абзацы» - фокус курсора будет перемещаться по абзацам;</w:t>
      </w:r>
    </w:p>
    <w:p w:rsidR="00601C5B" w:rsidRDefault="00920430" w:rsidP="00920430">
      <w:r>
        <w:t>- «Заголовки» - фокус курсора будет перемещаться по заголовкам;</w:t>
      </w:r>
    </w:p>
    <w:p w:rsidR="00601C5B" w:rsidRDefault="00920430" w:rsidP="00920430">
      <w:r>
        <w:t>- «Ссылки» - фокус курсора будет перемещаться по ссылкам при наличии таковых в тексте;</w:t>
      </w:r>
    </w:p>
    <w:p w:rsidR="00601C5B" w:rsidRDefault="00920430" w:rsidP="00920430">
      <w:r>
        <w:t>- «Элементы управления» - фокус курсора будет перемещаться по кнопкам, полям редактора, флажкам и т.д., конечно, если таковые имеются в тексте.</w:t>
      </w:r>
    </w:p>
    <w:p w:rsidR="00601C5B" w:rsidRDefault="00920430" w:rsidP="00920430">
      <w:r>
        <w:t>Для смены уровня детализации выполните жест «Смахивания» вверх или вниз. Для перемещения фокуса курсора по выбранному уровню детализации выполняйте жест «Смахивания» вправо – в конец набранного текста, или влево – в начало набранного текста.</w:t>
      </w:r>
    </w:p>
    <w:p w:rsidR="00601C5B" w:rsidRDefault="00920430" w:rsidP="00920430">
      <w:r>
        <w:t>Также перемещение фокуса курсора в окне редактора можно выполнять клавишами увеличения/уменьшения громкости: клавиша вверх – перемещает фокус курсора в конец текста, а клавиша вниз - в начало.</w:t>
      </w:r>
    </w:p>
    <w:p w:rsidR="00601C5B" w:rsidRDefault="00920430" w:rsidP="00920430">
      <w:r>
        <w:t>Примечание. Если уровень детализации установлен в значение «По умолчанию», при нажатии клавиш громкости фокус курсора будет перемещаться по символам.</w:t>
      </w:r>
    </w:p>
    <w:p w:rsidR="00601C5B" w:rsidRDefault="00920430" w:rsidP="00920430">
      <w:r>
        <w:t>Для перемещения фокуса курсора в начало или конец текста используется локальное контекстное меню – угловой жест «Вверх и вправо». Например:</w:t>
      </w:r>
    </w:p>
    <w:p w:rsidR="00601C5B" w:rsidRDefault="00920430" w:rsidP="00920430">
      <w:r>
        <w:t>1. Откройте заметку с набранным текстом;</w:t>
      </w:r>
    </w:p>
    <w:p w:rsidR="00601C5B" w:rsidRDefault="00920430" w:rsidP="00920430">
      <w:r>
        <w:t>2. Активируйте окно редактирования с помощью жеста «Двойное касание» в любом месте экрана;</w:t>
      </w:r>
    </w:p>
    <w:p w:rsidR="00601C5B" w:rsidRDefault="00920430" w:rsidP="00920430">
      <w:r>
        <w:t>3. Для вызова локального контекстного меню выполните угловой жест «Вверх и вправо»;</w:t>
      </w:r>
    </w:p>
    <w:p w:rsidR="00601C5B" w:rsidRDefault="00920430" w:rsidP="00920430">
      <w:r>
        <w:t>4. Синтезатор речи произнесёт: «Настройки редактирования»;</w:t>
      </w:r>
    </w:p>
    <w:p w:rsidR="00601C5B" w:rsidRDefault="00920430" w:rsidP="00920430">
      <w:r>
        <w:lastRenderedPageBreak/>
        <w:t>5. С помощью жеста «Двойное касание» откройте окно «Настройки редактирования»;</w:t>
      </w:r>
    </w:p>
    <w:p w:rsidR="00601C5B" w:rsidRDefault="00920430" w:rsidP="00920430">
      <w:r>
        <w:t>6. Синтезатор речи произнесёт: «Переместить курсор в начало»;</w:t>
      </w:r>
    </w:p>
    <w:p w:rsidR="00601C5B" w:rsidRDefault="00920430" w:rsidP="00920430">
      <w:r>
        <w:t>7. С помощью жеста «Смахивания» вправо переведите фокус курсора на команду «Переместить курсор в конец»;</w:t>
      </w:r>
    </w:p>
    <w:p w:rsidR="00601C5B" w:rsidRDefault="00920430" w:rsidP="00920430">
      <w:r>
        <w:t>8. С помощью жеста «Двойное касание» активируйте выбранную команду.</w:t>
      </w:r>
    </w:p>
    <w:p w:rsidR="00920430" w:rsidRDefault="00920430" w:rsidP="00094A4E">
      <w:pPr>
        <w:pStyle w:val="2"/>
      </w:pPr>
      <w:bookmarkStart w:id="81" w:name="_Toc23840334"/>
      <w:r>
        <w:t>Удаление/вставка символа в тексте</w:t>
      </w:r>
      <w:bookmarkEnd w:id="81"/>
    </w:p>
    <w:p w:rsidR="00601C5B" w:rsidRDefault="00920430" w:rsidP="00920430">
      <w:r>
        <w:t>Для правильного выполнения процесса удаления/вставки символа в редактируемом тексте необходимо понять логику поведения курсора. При перемещении фокуса курсора происходит следующее:</w:t>
      </w:r>
    </w:p>
    <w:p w:rsidR="00601C5B" w:rsidRDefault="00920430" w:rsidP="00920430">
      <w:r>
        <w:t>1. Выберите детализацию, например, по символам;</w:t>
      </w:r>
    </w:p>
    <w:p w:rsidR="00601C5B" w:rsidRDefault="00920430" w:rsidP="00920430">
      <w:r>
        <w:t>2. С помощью жеста «Смахивания» вправо перемещайте фокус курсора в конец текста;</w:t>
      </w:r>
    </w:p>
    <w:p w:rsidR="00601C5B" w:rsidRDefault="00920430" w:rsidP="00920430">
      <w:r>
        <w:t>3. При этом синтезатор речи озвучивает каждый пройденный символ, и фокус курсора устанавливается правее озвученного символа, а точнее между только что озвученным и следующим символом по направлению к концу текста;</w:t>
      </w:r>
    </w:p>
    <w:p w:rsidR="00601C5B" w:rsidRDefault="00920430" w:rsidP="00920430">
      <w:r>
        <w:t>4. Нажатие кнопки «Стереть» удаляет только что озвученный символ, а ввод с экранной клавиатуры любого символа вписывает его правее озвученного;</w:t>
      </w:r>
    </w:p>
    <w:p w:rsidR="00601C5B" w:rsidRDefault="00920430" w:rsidP="00920430">
      <w:r>
        <w:t>5. С помощью жеста «Смахивания» влево перемещайте фокус курсора в начало текста;</w:t>
      </w:r>
    </w:p>
    <w:p w:rsidR="00601C5B" w:rsidRDefault="00920430" w:rsidP="00920430">
      <w:r>
        <w:t>6. При этом синтезатор речи озвучивает каждый пройденный символ, и фокус курсора устанавливается левее озвученного символа, а точнее между только что озвученным и следующим символом по направлению к началу текста;</w:t>
      </w:r>
    </w:p>
    <w:p w:rsidR="00601C5B" w:rsidRDefault="00920430" w:rsidP="00920430">
      <w:r>
        <w:lastRenderedPageBreak/>
        <w:t>7. Нажатие кнопки «Стереть» удаляет символ, который находится левее озвученного, а ввод любого символа с экранной клавиатуры вписывает его между озвученным и следующим символом по направлению к началу текста.</w:t>
      </w:r>
    </w:p>
    <w:p w:rsidR="00601C5B" w:rsidRDefault="00920430" w:rsidP="00920430">
      <w:r>
        <w:t>Внимание! После того, как синтезатор речи озвучит пройденный символ, по направлению к концу текста, вы можете с помощью жеста «Смахивания» влево переместить фокус курсора назад. В этом случае будет озвучен тот же символ, но фокус курсора окажется перед ним, и нажатие кнопки «Стереть» приведет к удалению символа, стоящего левее только что озвученного символа. Соответственно, ввод любого символа с экранной клавиатуры вписывает его между озвученным и следующим символом по направлению к началу текста.</w:t>
      </w:r>
    </w:p>
    <w:p w:rsidR="00601C5B" w:rsidRDefault="00920430" w:rsidP="00920430">
      <w:r>
        <w:t>Понимая всё это, вы легко разберётесь с положением фокуса курсора и где и как произойдёт вставка или удаление символа.</w:t>
      </w:r>
    </w:p>
    <w:p w:rsidR="00920430" w:rsidRDefault="00920430" w:rsidP="005E6D55">
      <w:pPr>
        <w:pStyle w:val="2"/>
      </w:pPr>
      <w:bookmarkStart w:id="82" w:name="_Toc23840335"/>
      <w:r>
        <w:t>Практическая работа</w:t>
      </w:r>
      <w:bookmarkEnd w:id="82"/>
    </w:p>
    <w:p w:rsidR="00920430" w:rsidRDefault="00920430" w:rsidP="00920430">
      <w:r>
        <w:t>Для более лучшего понимания логики перемещения фокуса курсора в текстовом поле выполните практическую работу. Для этой цели воспользуйтесь выше набранным примером «Александр Сергеевич Пушкин»:</w:t>
      </w:r>
    </w:p>
    <w:p w:rsidR="00601C5B" w:rsidRDefault="00920430" w:rsidP="00920430">
      <w:r>
        <w:t>1.Переместите фокус курсора в начало текста – Александр Сергеевич Пушкин;</w:t>
      </w:r>
    </w:p>
    <w:p w:rsidR="00601C5B" w:rsidRDefault="00920430" w:rsidP="00920430">
      <w:r>
        <w:t>1.1. С помощью жеста «Смахивания» вниз выберите детализацию по символам;</w:t>
      </w:r>
    </w:p>
    <w:p w:rsidR="00601C5B" w:rsidRDefault="00920430" w:rsidP="00920430">
      <w:r>
        <w:t>1.2. Жестом «Смахивания» вправо или клавишей громкости вверх перемещайте фокус курсора вперёд по тексту, при каждом смахивании будет произноситься следующий символ: А, л, е, к, с, а, н, д, р;</w:t>
      </w:r>
    </w:p>
    <w:p w:rsidR="00601C5B" w:rsidRDefault="00920430" w:rsidP="00920430">
      <w:r>
        <w:t>1.3. Установите фокус курсора между символами «р» и «пробелом», синтезатор речи произнесёт букву «р»;</w:t>
      </w:r>
    </w:p>
    <w:p w:rsidR="00601C5B" w:rsidRDefault="00920430" w:rsidP="00920430">
      <w:r>
        <w:t>1.4. Если нажать кнопку «Стереть», будет удалён озвученный символ «р»;</w:t>
      </w:r>
    </w:p>
    <w:p w:rsidR="00601C5B" w:rsidRDefault="00920430" w:rsidP="00920430">
      <w:r>
        <w:lastRenderedPageBreak/>
        <w:t>1.5. Если надо удалить предыдущий символ «д», необходимо вернуть фокус курсора назад. Для этого выполните жест «Смахивания» влево или клавиша громкости вниз;</w:t>
      </w:r>
    </w:p>
    <w:p w:rsidR="00920430" w:rsidRDefault="00920430" w:rsidP="00920430">
      <w:r>
        <w:t>1.6. При этом вы опять услышите «р», но при удалении будет стёрта буква «д»;</w:t>
      </w:r>
    </w:p>
    <w:p w:rsidR="00920430" w:rsidRDefault="00920430" w:rsidP="00920430">
      <w:r>
        <w:t>1.7. Для вставки удалённого символа «р» установите фокус курсора в начало текста;</w:t>
      </w:r>
    </w:p>
    <w:p w:rsidR="00920430" w:rsidRDefault="00920430" w:rsidP="00920430">
      <w:r>
        <w:t>1.8. С помощью жеста «Смахивания» вправо или клавиши громкости вверх перемещайте фокус курсора в конец текста, пока не услышите символ «д»;</w:t>
      </w:r>
    </w:p>
    <w:p w:rsidR="00601C5B" w:rsidRDefault="00920430" w:rsidP="00920430">
      <w:r>
        <w:t>1.9. На экранной клавиатуре найдите и нажмите клавишу с символом «р»;</w:t>
      </w:r>
    </w:p>
    <w:p w:rsidR="00601C5B" w:rsidRDefault="00920430" w:rsidP="00920430">
      <w:r>
        <w:t>1.10. Фокус курсора переместится правее, а на его месте появится символ «р».</w:t>
      </w:r>
    </w:p>
    <w:p w:rsidR="00601C5B" w:rsidRDefault="00920430" w:rsidP="00920430">
      <w:r>
        <w:t>2. С помощью жеста «Смахивания» вниз выберите детализацию по символам;</w:t>
      </w:r>
    </w:p>
    <w:p w:rsidR="00601C5B" w:rsidRDefault="00920430" w:rsidP="00920430">
      <w:r>
        <w:t>2.1. С помощью локального контекстного меню переведите фокус курсора в конец текста;</w:t>
      </w:r>
    </w:p>
    <w:p w:rsidR="00601C5B" w:rsidRDefault="00920430" w:rsidP="00920430">
      <w:r>
        <w:t>2.2. С помощью жеста «Смахивания» влево или клавишей громкости вниз перемещайте фокус курсора назад по фамилии великого русского поэта Пушкин;</w:t>
      </w:r>
    </w:p>
    <w:p w:rsidR="00601C5B" w:rsidRDefault="00920430" w:rsidP="00920430">
      <w:r>
        <w:t>2.3. При каждом смахивании будет произноситься символ: «н», «и», «к», «ш», «у», «П»;</w:t>
      </w:r>
    </w:p>
    <w:p w:rsidR="00601C5B" w:rsidRDefault="00920430" w:rsidP="00920430">
      <w:r>
        <w:t>2.4. Когда синтезатор речи произнесёт букву «П», фокус курсора установиться между пробелом и символом «П»;</w:t>
      </w:r>
    </w:p>
    <w:p w:rsidR="00601C5B" w:rsidRDefault="00920430" w:rsidP="00920430">
      <w:r>
        <w:t>2.5. При нажатии кнопки «Стереть» будет удалён символ «Пробел»;</w:t>
      </w:r>
    </w:p>
    <w:p w:rsidR="00601C5B" w:rsidRDefault="00920430" w:rsidP="00920430">
      <w:r>
        <w:t>2.6. Если сделать шаг вперёд по тексту, то есть выполнить жест «Смахивания» вправо (клавиша громкости вверх), синтезатор речи снова произнесёт символ «П», а фокус курсора установится между буквами «П» и «у»;</w:t>
      </w:r>
    </w:p>
    <w:p w:rsidR="00601C5B" w:rsidRDefault="00920430" w:rsidP="00920430">
      <w:r>
        <w:lastRenderedPageBreak/>
        <w:t>2.7. При нажатии кнопки «Стереть» будет удалена буква «П»;</w:t>
      </w:r>
    </w:p>
    <w:p w:rsidR="00601C5B" w:rsidRDefault="00920430" w:rsidP="00920430">
      <w:r>
        <w:t>2.8. Для вставки удалённого символа «пробел» установите фокус курсора в конец текста;</w:t>
      </w:r>
    </w:p>
    <w:p w:rsidR="00601C5B" w:rsidRDefault="00920430" w:rsidP="00920430">
      <w:r>
        <w:t>2.9. С помощью жеста «Смахивания» влево или клавишей громкости вниз перемещайте фокус курсора в начало текста, пока не услышите символ «П»;</w:t>
      </w:r>
    </w:p>
    <w:p w:rsidR="00920430" w:rsidRDefault="00920430" w:rsidP="00920430">
      <w:r>
        <w:t>2.10. На экранной клавиатуре найдите и нажмите клавишу «Пробел»;</w:t>
      </w:r>
    </w:p>
    <w:p w:rsidR="00920430" w:rsidRDefault="00920430" w:rsidP="00920430">
      <w:r>
        <w:t>2.11. Фокус курсора переместится правее, а на его месте появиться символ «Пробел».</w:t>
      </w:r>
    </w:p>
    <w:p w:rsidR="00920430" w:rsidRDefault="00920430" w:rsidP="00920430">
      <w:r>
        <w:t>Примечание. Удаляя или вставляя отдельные символы, помните, что курсор всегда устанавливается между символами.</w:t>
      </w:r>
    </w:p>
    <w:p w:rsidR="00920430" w:rsidRDefault="00920430" w:rsidP="005E6D55">
      <w:pPr>
        <w:pStyle w:val="2"/>
      </w:pPr>
      <w:bookmarkStart w:id="83" w:name="_Toc23840336"/>
      <w:r>
        <w:t>Редактирование текста</w:t>
      </w:r>
      <w:bookmarkEnd w:id="83"/>
    </w:p>
    <w:p w:rsidR="00601C5B" w:rsidRDefault="00920430" w:rsidP="00920430">
      <w:r>
        <w:t>Для работы с текстом: выделение, копирование, вырезание и вставка необходимо воспользоваться соответствующими командами из локального контекстного меню программы экранного доступа «TalkBack».</w:t>
      </w:r>
    </w:p>
    <w:p w:rsidR="00300E5C" w:rsidRDefault="00920430" w:rsidP="00920430">
      <w:r>
        <w:t>Команды выделения «Выделить всё» и «Включить режим выбора текста» постоянно присутствуют в окне «Настройки редактирования». Команды «Вставить», «Вырезать» и «Копировать» по мере необходимости появляются в списке локального контекстного меню программы экранного доступа «TalkBack».</w:t>
      </w:r>
    </w:p>
    <w:p w:rsidR="00300E5C" w:rsidRDefault="00300E5C" w:rsidP="00300E5C">
      <w:r>
        <w:br w:type="page"/>
      </w:r>
    </w:p>
    <w:p w:rsidR="00920430" w:rsidRDefault="00920430" w:rsidP="00300E5C">
      <w:pPr>
        <w:pStyle w:val="1"/>
      </w:pPr>
      <w:bookmarkStart w:id="84" w:name="_Toc23840337"/>
      <w:r>
        <w:lastRenderedPageBreak/>
        <w:t>Практическая работа</w:t>
      </w:r>
      <w:bookmarkEnd w:id="84"/>
    </w:p>
    <w:p w:rsidR="00601C5B" w:rsidRDefault="00920430" w:rsidP="00920430">
      <w:r>
        <w:t>На нижеприведённых примерах отработайте умение взаимодействия фокуса курсора и команд из локального контекстного меню программы экранного доступа «TalkBack».</w:t>
      </w:r>
    </w:p>
    <w:p w:rsidR="00920430" w:rsidRDefault="00300E5C" w:rsidP="00300E5C">
      <w:pPr>
        <w:pStyle w:val="2"/>
      </w:pPr>
      <w:bookmarkStart w:id="85" w:name="_Toc23840338"/>
      <w:r>
        <w:t>Перенос фамилии в начало текста</w:t>
      </w:r>
      <w:bookmarkEnd w:id="85"/>
    </w:p>
    <w:p w:rsidR="00601C5B" w:rsidRDefault="00920430" w:rsidP="00920430">
      <w:r>
        <w:t>1. Откройте заметку с набранным текстом «Александр Сергеевич Пушкин»;</w:t>
      </w:r>
    </w:p>
    <w:p w:rsidR="00601C5B" w:rsidRDefault="00920430" w:rsidP="00920430">
      <w:r>
        <w:t>2. Смените уровень детализации на «Слова» и установите фокус курсора после отчества великого русского поэта;</w:t>
      </w:r>
    </w:p>
    <w:p w:rsidR="00601C5B" w:rsidRDefault="00920430" w:rsidP="00920430">
      <w:r>
        <w:t>3. С помощью углового жеста «Вверх и вправо» вызовите локальное контекстное меню;</w:t>
      </w:r>
    </w:p>
    <w:p w:rsidR="00601C5B" w:rsidRDefault="00920430" w:rsidP="00920430">
      <w:r>
        <w:t>4. Синтезатор речи сообщит: «Настройки редактирования»;</w:t>
      </w:r>
    </w:p>
    <w:p w:rsidR="00601C5B" w:rsidRDefault="00920430" w:rsidP="00920430">
      <w:r>
        <w:t>5. С помощью жеста «Двойное касание» активируйте данный пункт;</w:t>
      </w:r>
    </w:p>
    <w:p w:rsidR="00601C5B" w:rsidRDefault="00920430" w:rsidP="00920430">
      <w:r>
        <w:t>6. С помощью жеста «Смахивания» вправо найдите и активируйте команду «Включить режим выбора текста»;</w:t>
      </w:r>
    </w:p>
    <w:p w:rsidR="00601C5B" w:rsidRDefault="00920430" w:rsidP="00920430">
      <w:r>
        <w:t>7. Синтезатор речи сообщит: «Режим выбора включён»;</w:t>
      </w:r>
    </w:p>
    <w:p w:rsidR="00601C5B" w:rsidRDefault="00920430" w:rsidP="00920430">
      <w:r>
        <w:t>8. С помощью жеста «Смахивания» вниз смените детализацию на слова;</w:t>
      </w:r>
    </w:p>
    <w:p w:rsidR="00601C5B" w:rsidRDefault="00920430" w:rsidP="00920430">
      <w:r>
        <w:t>9. С помощью жеста «Смахивания» вправо или нажатием клавиши громкости вверх выделите фамилию «Пушкин»;</w:t>
      </w:r>
    </w:p>
    <w:p w:rsidR="00601C5B" w:rsidRDefault="00920430" w:rsidP="00920430">
      <w:r>
        <w:t>10. С помощью углового жеста «Вверх и вправо» вызовите локальное контекстное меню;</w:t>
      </w:r>
    </w:p>
    <w:p w:rsidR="00601C5B" w:rsidRDefault="00920430" w:rsidP="00920430">
      <w:r>
        <w:t>11. Синтезатор речи сообщит: «Настройки редактирования»;</w:t>
      </w:r>
    </w:p>
    <w:p w:rsidR="00601C5B" w:rsidRDefault="00920430" w:rsidP="00920430">
      <w:r>
        <w:t>12. С помощью жеста «Двойное касание» активируйте данный пункт;</w:t>
      </w:r>
    </w:p>
    <w:p w:rsidR="00601C5B" w:rsidRDefault="00920430" w:rsidP="00920430">
      <w:r>
        <w:t>13. С помощью жеста «Смахивания» вправо найдите и активируйте команду «Вырезать»;</w:t>
      </w:r>
    </w:p>
    <w:p w:rsidR="00601C5B" w:rsidRDefault="00920430" w:rsidP="00920430">
      <w:r>
        <w:t>14. С помощью углового жеста «Вверх и вправо» вызовите локальное контекстное меню;</w:t>
      </w:r>
    </w:p>
    <w:p w:rsidR="00601C5B" w:rsidRDefault="00920430" w:rsidP="00920430">
      <w:r>
        <w:lastRenderedPageBreak/>
        <w:t>15. Синтезатор речи сообщит: «Настройки редактирования»;</w:t>
      </w:r>
    </w:p>
    <w:p w:rsidR="00601C5B" w:rsidRDefault="00920430" w:rsidP="00920430">
      <w:r>
        <w:t>16. С помощью жеста «Двойное касание» активируйте данный пункт;</w:t>
      </w:r>
    </w:p>
    <w:p w:rsidR="00601C5B" w:rsidRDefault="00920430" w:rsidP="00920430">
      <w:r>
        <w:t>17. Синтезатор речи сообщит: «Переместить курсор в начало»;</w:t>
      </w:r>
    </w:p>
    <w:p w:rsidR="00601C5B" w:rsidRDefault="00920430" w:rsidP="00920430">
      <w:r>
        <w:t>18. С помощью жеста «Двойное касание» активируйте данный пункт;</w:t>
      </w:r>
    </w:p>
    <w:p w:rsidR="00601C5B" w:rsidRDefault="00920430" w:rsidP="00920430">
      <w:r>
        <w:t>19. С помощью углового жеста «Вверх и вправо» вызовите локальное контекстное меню;</w:t>
      </w:r>
    </w:p>
    <w:p w:rsidR="00601C5B" w:rsidRDefault="00920430" w:rsidP="00920430">
      <w:r>
        <w:t>20. Синтезатор речи сообщит: «Настройки редактирования»;</w:t>
      </w:r>
    </w:p>
    <w:p w:rsidR="00601C5B" w:rsidRDefault="00920430" w:rsidP="00920430">
      <w:r>
        <w:t>21. С помощью жеста «Двойное касание» активируйте данный пункт;</w:t>
      </w:r>
    </w:p>
    <w:p w:rsidR="00601C5B" w:rsidRDefault="00920430" w:rsidP="00920430">
      <w:r>
        <w:t>22. С помощью жеста «Смахивания» вправо найдите и активируйте команду «Вставить»;</w:t>
      </w:r>
    </w:p>
    <w:p w:rsidR="00601C5B" w:rsidRDefault="00920430" w:rsidP="00920430">
      <w:r>
        <w:t>23. Смените детализацию на «Символы» и проверьте правильное выполнение операции;</w:t>
      </w:r>
    </w:p>
    <w:p w:rsidR="00601C5B" w:rsidRDefault="00920430" w:rsidP="00920430">
      <w:r>
        <w:t>• При необходимости между фамилией и именем вставьте символ «Пробел» (см. практическая работа из раздела «Удаление/вставка символа в тексте»).</w:t>
      </w:r>
    </w:p>
    <w:p w:rsidR="00601C5B" w:rsidRDefault="00920430" w:rsidP="00920430">
      <w:r>
        <w:t>Примечание. После включения «Режима выбора текста» можно выделять текст, перемещая фокус курсора, как в левую, так и в правую сторону от позиции фокуса курсора, согласно выбранному уровню детализации. Если после выбора нужного фрагмента текста фокус курсора будет перемещаться в обратном направлении, выделение будет сниматься.</w:t>
      </w:r>
    </w:p>
    <w:p w:rsidR="00920430" w:rsidRDefault="00300E5C" w:rsidP="00300E5C">
      <w:pPr>
        <w:pStyle w:val="2"/>
      </w:pPr>
      <w:bookmarkStart w:id="86" w:name="_Toc23840339"/>
      <w:r>
        <w:t>Сортировка фруктов по алфавиту</w:t>
      </w:r>
      <w:bookmarkEnd w:id="86"/>
    </w:p>
    <w:p w:rsidR="00601C5B" w:rsidRDefault="00920430" w:rsidP="00920430">
      <w:r>
        <w:t>Яблоко, лимон, груша, хурма, виноград, киви, апельсин, мандарин, банан, помело.</w:t>
      </w:r>
    </w:p>
    <w:p w:rsidR="00601C5B" w:rsidRDefault="00920430" w:rsidP="00920430">
      <w:r>
        <w:t>1. Создайте новую заметку и наберите вышеприведённый текст;</w:t>
      </w:r>
    </w:p>
    <w:p w:rsidR="00601C5B" w:rsidRDefault="00920430" w:rsidP="00920430">
      <w:r>
        <w:t>2. Смените уровень детализации на «Слова» и установите фокус курсора перед словом «Апельсин»;</w:t>
      </w:r>
    </w:p>
    <w:p w:rsidR="00601C5B" w:rsidRDefault="00920430" w:rsidP="00920430">
      <w:r>
        <w:t>3. С помощью углового жеста «Вверх и вправо» вызовите локальное контекстное меню;</w:t>
      </w:r>
    </w:p>
    <w:p w:rsidR="00601C5B" w:rsidRDefault="00920430" w:rsidP="00920430">
      <w:r>
        <w:t>4. Синтезатор речи сообщит: «Настройки редактирования»;</w:t>
      </w:r>
    </w:p>
    <w:p w:rsidR="00601C5B" w:rsidRDefault="00920430" w:rsidP="00920430">
      <w:r>
        <w:lastRenderedPageBreak/>
        <w:t>5. С помощью жеста «Двойное касание» активируйте данный пункт;</w:t>
      </w:r>
    </w:p>
    <w:p w:rsidR="00601C5B" w:rsidRDefault="00920430" w:rsidP="00920430">
      <w:r>
        <w:t>6. С помощью жеста «Смахивания» вправо найдите и активируйте команду «Включить режим выбора текста»;</w:t>
      </w:r>
    </w:p>
    <w:p w:rsidR="00601C5B" w:rsidRDefault="00920430" w:rsidP="00920430">
      <w:r>
        <w:t>7. Синтезатор речи сообщит: «Режим выбора включён»;</w:t>
      </w:r>
    </w:p>
    <w:p w:rsidR="00601C5B" w:rsidRDefault="00920430" w:rsidP="00920430">
      <w:r>
        <w:t>8. С помощью жеста «Смахивания» вниз смените детализацию на слова;</w:t>
      </w:r>
    </w:p>
    <w:p w:rsidR="00601C5B" w:rsidRDefault="00920430" w:rsidP="00920430">
      <w:r>
        <w:t>9. 9. С помощью жеста «Смахивания» вправо или нажатием клавиши громкости вверх выполните операцию выделения;</w:t>
      </w:r>
    </w:p>
    <w:p w:rsidR="00601C5B" w:rsidRDefault="00920430" w:rsidP="00920430">
      <w:r>
        <w:t>10. Синтезатор речи произнесёт: «Выделен текст Апельсин»;</w:t>
      </w:r>
    </w:p>
    <w:p w:rsidR="00601C5B" w:rsidRDefault="00920430" w:rsidP="00920430">
      <w:r>
        <w:t>11. С помощью жеста «Смахивания» вверх смените детализацию на «Символы»;</w:t>
      </w:r>
    </w:p>
    <w:p w:rsidR="00601C5B" w:rsidRDefault="00920430" w:rsidP="00920430">
      <w:r>
        <w:t>12. С помощью жеста «Смахивания» вправо или нажатием клавиши громкости вверх выполните операцию выделения;</w:t>
      </w:r>
    </w:p>
    <w:p w:rsidR="00601C5B" w:rsidRDefault="00920430" w:rsidP="00920430">
      <w:r>
        <w:t>13. Синтезатор речи произнесёт: «Выделен текст запятая»;</w:t>
      </w:r>
    </w:p>
    <w:p w:rsidR="00601C5B" w:rsidRDefault="00920430" w:rsidP="00920430">
      <w:r>
        <w:t>14. С помощью углового жеста «Вверх и вправо» вызовите локальное контекстное меню;</w:t>
      </w:r>
    </w:p>
    <w:p w:rsidR="00601C5B" w:rsidRDefault="00920430" w:rsidP="00920430">
      <w:r>
        <w:t>15. Синтезатор речи сообщит: «Настройки редактирования»;</w:t>
      </w:r>
    </w:p>
    <w:p w:rsidR="00601C5B" w:rsidRDefault="00920430" w:rsidP="00920430">
      <w:r>
        <w:t>16. С помощью жеста «Двойное касание» активируйте данный пункт;</w:t>
      </w:r>
    </w:p>
    <w:p w:rsidR="00601C5B" w:rsidRDefault="00920430" w:rsidP="00920430">
      <w:r>
        <w:t>17. С помощью жеста «Смахивания» вправо найдите и активируйте команду «Вырезать»;</w:t>
      </w:r>
    </w:p>
    <w:p w:rsidR="00601C5B" w:rsidRDefault="00920430" w:rsidP="00920430">
      <w:r>
        <w:t>18. С помощью углового жеста «Вверх и вправо» вызовите локальное контекстное меню;</w:t>
      </w:r>
    </w:p>
    <w:p w:rsidR="00601C5B" w:rsidRDefault="00920430" w:rsidP="00920430">
      <w:r>
        <w:t>19. Синтезатор речи сообщит: «Настройки редактирования»;</w:t>
      </w:r>
    </w:p>
    <w:p w:rsidR="00601C5B" w:rsidRDefault="00920430" w:rsidP="00920430">
      <w:r>
        <w:t>20. С помощью жеста «Двойное касание» активируйте данный пункт;</w:t>
      </w:r>
    </w:p>
    <w:p w:rsidR="00601C5B" w:rsidRDefault="00920430" w:rsidP="00920430">
      <w:r>
        <w:t>21. Синтезатор речи сообщит: «Переместить курсор в начало»;</w:t>
      </w:r>
    </w:p>
    <w:p w:rsidR="00601C5B" w:rsidRDefault="00920430" w:rsidP="00920430">
      <w:r>
        <w:t>22. С помощью жеста «Двойное касание» активируйте данный пункт;</w:t>
      </w:r>
    </w:p>
    <w:p w:rsidR="00601C5B" w:rsidRDefault="00920430" w:rsidP="00920430">
      <w:r>
        <w:t>23. С помощью углового жеста «Вверх и вправо» вызовите локальное контекстное меню;</w:t>
      </w:r>
    </w:p>
    <w:p w:rsidR="00601C5B" w:rsidRDefault="00920430" w:rsidP="00920430">
      <w:r>
        <w:t>24. Синтезатор речи сообщит: «Настройки редактирования»;</w:t>
      </w:r>
    </w:p>
    <w:p w:rsidR="00601C5B" w:rsidRDefault="00920430" w:rsidP="00920430">
      <w:r>
        <w:t>25. С помощью жеста «Двойное касание» активируйте данный пункт;</w:t>
      </w:r>
    </w:p>
    <w:p w:rsidR="00601C5B" w:rsidRDefault="00920430" w:rsidP="00920430">
      <w:r>
        <w:lastRenderedPageBreak/>
        <w:t>26. С помощью жеста «Смахивания» вправо найдите и активируйте команду «Вставить»;</w:t>
      </w:r>
    </w:p>
    <w:p w:rsidR="00601C5B" w:rsidRDefault="00920430" w:rsidP="00920430">
      <w:r>
        <w:t>27. выберите детализацию «Символы» и проверьте правильность вставки слова, обращая внимание на правила орфографии и пунктуации, то есть отслеживайте правильное написание строчных и заглавных букв и знаков препинания;</w:t>
      </w:r>
    </w:p>
    <w:p w:rsidR="00601C5B" w:rsidRDefault="00920430" w:rsidP="00920430">
      <w:r>
        <w:t>28. С помощью жеста «Смахивания» выберите детализацию «Слова»;</w:t>
      </w:r>
    </w:p>
    <w:p w:rsidR="00601C5B" w:rsidRDefault="00920430" w:rsidP="00920430">
      <w:r>
        <w:t>29. Установите фокус курсора перед словом «Банан»;</w:t>
      </w:r>
    </w:p>
    <w:p w:rsidR="00601C5B" w:rsidRDefault="00920430" w:rsidP="00920430">
      <w:r>
        <w:t>30. Повторите вышеописанные действия.</w:t>
      </w:r>
    </w:p>
    <w:p w:rsidR="00601C5B" w:rsidRDefault="00920430" w:rsidP="00920430">
      <w:r>
        <w:t>Примечание. Для лучшего запоминания последовательности действий привяжите каждую операцию к пальцам одной руки: 1. поиск слова, 2. выделение, 3. вырезание, 4. поиск места вставки, 5. вставка слова.</w:t>
      </w:r>
    </w:p>
    <w:p w:rsidR="00920430" w:rsidRDefault="00920430" w:rsidP="00300E5C">
      <w:pPr>
        <w:pStyle w:val="2"/>
      </w:pPr>
      <w:bookmarkStart w:id="87" w:name="_Toc23840340"/>
      <w:r>
        <w:t>П</w:t>
      </w:r>
      <w:r w:rsidR="00300E5C">
        <w:t>острочная сортировка праздников</w:t>
      </w:r>
      <w:bookmarkEnd w:id="87"/>
    </w:p>
    <w:p w:rsidR="00920430" w:rsidRDefault="00920430" w:rsidP="00920430">
      <w:r>
        <w:t>1. Создайте новую заметку;</w:t>
      </w:r>
    </w:p>
    <w:p w:rsidR="00920430" w:rsidRDefault="00920430" w:rsidP="00920430">
      <w:r>
        <w:t>2. Наберите по строчкам текст:</w:t>
      </w:r>
    </w:p>
    <w:p w:rsidR="00920430" w:rsidRDefault="00920430" w:rsidP="00920430">
      <w:r>
        <w:t>1 сентября – день Знаний.</w:t>
      </w:r>
    </w:p>
    <w:p w:rsidR="00920430" w:rsidRDefault="00920430" w:rsidP="00920430">
      <w:r>
        <w:t>1 мая – день Труда.</w:t>
      </w:r>
    </w:p>
    <w:p w:rsidR="00920430" w:rsidRDefault="00920430" w:rsidP="00920430">
      <w:r>
        <w:t>23 февраля – день защитника Отечества.</w:t>
      </w:r>
    </w:p>
    <w:p w:rsidR="00920430" w:rsidRDefault="00920430" w:rsidP="00920430">
      <w:r>
        <w:t>9 мая – день Победы.</w:t>
      </w:r>
    </w:p>
    <w:p w:rsidR="00920430" w:rsidRDefault="00920430" w:rsidP="00920430">
      <w:r>
        <w:t>1 января – Новый год.</w:t>
      </w:r>
    </w:p>
    <w:p w:rsidR="00920430" w:rsidRDefault="00920430" w:rsidP="00920430">
      <w:r>
        <w:t>1 июня день защиты Детей.</w:t>
      </w:r>
    </w:p>
    <w:p w:rsidR="00920430" w:rsidRDefault="00920430" w:rsidP="00920430">
      <w:r>
        <w:t>8 марта – международный женский день.</w:t>
      </w:r>
    </w:p>
    <w:p w:rsidR="00300E5C" w:rsidRDefault="00920430" w:rsidP="00920430">
      <w:r>
        <w:t>3. Для правильной расстановки праздников по календарю примените, как описано выше, понимание позиции фокуса курсора и умение работать с командами локального контекстного меню программы экранного доступа »TalkBack».</w:t>
      </w:r>
    </w:p>
    <w:p w:rsidR="00300E5C" w:rsidRDefault="00300E5C" w:rsidP="00300E5C">
      <w:r>
        <w:br w:type="page"/>
      </w:r>
    </w:p>
    <w:p w:rsidR="00920430" w:rsidRDefault="00920430" w:rsidP="00300E5C">
      <w:pPr>
        <w:pStyle w:val="2"/>
      </w:pPr>
      <w:bookmarkStart w:id="88" w:name="_Toc23840341"/>
      <w:r>
        <w:lastRenderedPageBreak/>
        <w:t>Выделение всего текста</w:t>
      </w:r>
      <w:bookmarkEnd w:id="88"/>
    </w:p>
    <w:p w:rsidR="00601C5B" w:rsidRDefault="00920430" w:rsidP="00920430">
      <w:r>
        <w:t>При необходимости выделить весь текст, воспользуйтесь одноимённой командой из локального контекстного меню программы экранного доступа «TalkBack»:</w:t>
      </w:r>
    </w:p>
    <w:p w:rsidR="00601C5B" w:rsidRDefault="00920430" w:rsidP="00920430">
      <w:r>
        <w:t>1. Откройте заметку с набранным текстом;</w:t>
      </w:r>
    </w:p>
    <w:p w:rsidR="00601C5B" w:rsidRDefault="00920430" w:rsidP="00920430">
      <w:r>
        <w:t>2. Активируйте окно редактирования с помощью жеста «Двойное касание» в любом месте экрана;</w:t>
      </w:r>
    </w:p>
    <w:p w:rsidR="00601C5B" w:rsidRDefault="00920430" w:rsidP="00920430">
      <w:r>
        <w:t>3. Для вызова локального контекстного меню выполните угловой жест «Вверх и вправо»;</w:t>
      </w:r>
    </w:p>
    <w:p w:rsidR="00601C5B" w:rsidRDefault="00920430" w:rsidP="00920430">
      <w:r>
        <w:t>4. Синтезатор речи произнесёт: «Настройки редактирования»;</w:t>
      </w:r>
    </w:p>
    <w:p w:rsidR="00601C5B" w:rsidRDefault="00920430" w:rsidP="00920430">
      <w:r>
        <w:t>5. С помощью жеста «Двойное касание» откройте окно «Настройки редактирования»;</w:t>
      </w:r>
    </w:p>
    <w:p w:rsidR="00601C5B" w:rsidRDefault="00920430" w:rsidP="00920430">
      <w:r>
        <w:t>6. Синтезатор речи произнесёт: «Переместить курсор в начало»;</w:t>
      </w:r>
    </w:p>
    <w:p w:rsidR="00601C5B" w:rsidRDefault="00920430" w:rsidP="00920430">
      <w:r>
        <w:t>7. С помощью жеста «Смахивания» вправо переведите фокус курсора на команду «Выделить всё»;</w:t>
      </w:r>
    </w:p>
    <w:p w:rsidR="00601C5B" w:rsidRDefault="00920430" w:rsidP="00920430">
      <w:r>
        <w:t>8. С помощью жеста «Двойное касание» активируйте выбранную команду;</w:t>
      </w:r>
    </w:p>
    <w:p w:rsidR="00601C5B" w:rsidRDefault="00920430" w:rsidP="00920430">
      <w:r>
        <w:t>9. В зависимости от необходимости либо удалите выделенный текст, либо проведите операцию вырезания или копирования текста.</w:t>
      </w:r>
    </w:p>
    <w:p w:rsidR="00920430" w:rsidRDefault="00920430" w:rsidP="00300E5C">
      <w:pPr>
        <w:pStyle w:val="1"/>
      </w:pPr>
      <w:bookmarkStart w:id="89" w:name="_Toc23840342"/>
      <w:r>
        <w:t>Голосовой набор текста</w:t>
      </w:r>
      <w:bookmarkEnd w:id="89"/>
    </w:p>
    <w:p w:rsidR="00601C5B" w:rsidRDefault="00920430" w:rsidP="00920430">
      <w:r>
        <w:t>Голосовой ввод текста – это удобно даже при обычном наборе смс, а если вам нужно набирать большие объемы текста в день, эта функция станет просто незаменимой.</w:t>
      </w:r>
    </w:p>
    <w:p w:rsidR="00601C5B" w:rsidRDefault="00920430" w:rsidP="00920430">
      <w:r>
        <w:t>Для полноценной работы функции «Голосовой ввод» необходимо выполнить некоторые настройки. Пройдите по пути:</w:t>
      </w:r>
    </w:p>
    <w:p w:rsidR="00601C5B" w:rsidRDefault="00920430" w:rsidP="00920430">
      <w:r>
        <w:t>- «Настройки»,</w:t>
      </w:r>
    </w:p>
    <w:p w:rsidR="00601C5B" w:rsidRDefault="00920430" w:rsidP="00920430">
      <w:r>
        <w:t>- «Общие настройки»,</w:t>
      </w:r>
    </w:p>
    <w:p w:rsidR="00601C5B" w:rsidRDefault="00920430" w:rsidP="00920430">
      <w:r>
        <w:t>- «Язык и ввод»,</w:t>
      </w:r>
    </w:p>
    <w:p w:rsidR="00601C5B" w:rsidRDefault="00920430" w:rsidP="00920430">
      <w:r>
        <w:lastRenderedPageBreak/>
        <w:t>- «Экранная клавиатура»,</w:t>
      </w:r>
    </w:p>
    <w:p w:rsidR="00601C5B" w:rsidRDefault="00920430" w:rsidP="00920430">
      <w:r>
        <w:t>- «Голосовой ввод Google Автоматически».</w:t>
      </w:r>
    </w:p>
    <w:p w:rsidR="00601C5B" w:rsidRDefault="00920430" w:rsidP="00920430">
      <w:r>
        <w:t>В окне «Голосовой ввод» проверьте и при необходимости установите:</w:t>
      </w:r>
    </w:p>
    <w:p w:rsidR="00601C5B" w:rsidRDefault="00920430" w:rsidP="00920430">
      <w:r>
        <w:t>1. Языки основной: Русский (Россия);</w:t>
      </w:r>
    </w:p>
    <w:p w:rsidR="00601C5B" w:rsidRDefault="00920430" w:rsidP="00920430">
      <w:r>
        <w:t>2. «Озвучивание результатов – включено;</w:t>
      </w:r>
    </w:p>
    <w:p w:rsidR="00601C5B" w:rsidRDefault="00920430" w:rsidP="00920430">
      <w:r>
        <w:t>3. «Распознавание речи офлайн, управление языковыми пакетами»;</w:t>
      </w:r>
    </w:p>
    <w:p w:rsidR="00601C5B" w:rsidRDefault="00920430" w:rsidP="00920430">
      <w:r>
        <w:t>3.1. Вкладка «Установлено» - отображает список установленных пакетов распознавания речи Offline;</w:t>
      </w:r>
    </w:p>
    <w:p w:rsidR="00601C5B" w:rsidRDefault="00920430" w:rsidP="00920430">
      <w:r>
        <w:t>3.2. Вкладка «Все» - отображает список голосовых пакетов для распознавания речи , которые можно загрузить на устройство;</w:t>
      </w:r>
    </w:p>
    <w:p w:rsidR="00601C5B" w:rsidRDefault="00920430" w:rsidP="00920430">
      <w:r>
        <w:t>3.3. Вкладка «Автообновление» - предлагает способ загрузки голосовых пакетов для распознавания речи.</w:t>
      </w:r>
    </w:p>
    <w:p w:rsidR="00601C5B" w:rsidRDefault="00920430" w:rsidP="00920430">
      <w:r>
        <w:t>На вкладке «Установлено» по умолчанию находится английский пакет для распознавания речи. Необходимо установить пакет для распознавания русского языка. Для этого:</w:t>
      </w:r>
    </w:p>
    <w:p w:rsidR="00601C5B" w:rsidRDefault="00920430" w:rsidP="00920430">
      <w:r>
        <w:t>1. Найдите и активируйте вкладку «Все»;</w:t>
      </w:r>
    </w:p>
    <w:p w:rsidR="00601C5B" w:rsidRDefault="00920430" w:rsidP="00920430">
      <w:r>
        <w:t>2. С помощью жеста «Смахивания» или «Изучение касанием» найдите голосовой пакет Русский (Россия);</w:t>
      </w:r>
    </w:p>
    <w:p w:rsidR="00601C5B" w:rsidRDefault="00920430" w:rsidP="00920430">
      <w:r>
        <w:t>3. С помощью жеста «Двойное касание» загрузите выбранный голосовой пакет.</w:t>
      </w:r>
    </w:p>
    <w:p w:rsidR="00601C5B" w:rsidRDefault="00920430" w:rsidP="00920430">
      <w:r>
        <w:t>Примечание 1. Установленные голосовые пакеты для распознавания речи содержат метку «удалить», а неустановленные - «скачать». Наличие метки «обновить» указывает на то, что данный пакет голосового распознавания установлен на устройство, но нуждается в обновлении.</w:t>
      </w:r>
    </w:p>
    <w:p w:rsidR="00601C5B" w:rsidRDefault="00920430" w:rsidP="00920430">
      <w:r>
        <w:t>Примечание 2. Для загрузки пакетов голосового распознавания речи на вкладке «Автообновление» установите флажок «Только через Wi-Fi».</w:t>
      </w:r>
    </w:p>
    <w:p w:rsidR="00601C5B" w:rsidRDefault="00920430" w:rsidP="00920430">
      <w:r>
        <w:t>После прохождения процедуры, описанной выше, можно приступать к колосовому набору текста.</w:t>
      </w:r>
    </w:p>
    <w:p w:rsidR="00601C5B" w:rsidRDefault="00920430" w:rsidP="00920430">
      <w:r>
        <w:t>1. Откройте приложение «OI Notepad»;</w:t>
      </w:r>
    </w:p>
    <w:p w:rsidR="00601C5B" w:rsidRDefault="00920430" w:rsidP="00920430">
      <w:r>
        <w:t>2. Жестом «Двойное касание» активируйте кнопку «Добавить заметку»;</w:t>
      </w:r>
    </w:p>
    <w:p w:rsidR="00601C5B" w:rsidRDefault="00920430" w:rsidP="00920430">
      <w:r>
        <w:lastRenderedPageBreak/>
        <w:t>3. Активируйте окно редактирования с помощью жеста «Двойное касание» в любом месте экрана;</w:t>
      </w:r>
    </w:p>
    <w:p w:rsidR="00601C5B" w:rsidRDefault="00920430" w:rsidP="00920430">
      <w:r>
        <w:t>4. На экранной клавиатуре над цифрами «7» и «8» найдите кнопку «Голосовой ввод»;</w:t>
      </w:r>
    </w:p>
    <w:p w:rsidR="00601C5B" w:rsidRDefault="00920430" w:rsidP="00920430">
      <w:r>
        <w:t>5. С помощью жеста «Двойное касание» активируйте данную кнопку;</w:t>
      </w:r>
    </w:p>
    <w:p w:rsidR="00601C5B" w:rsidRDefault="00920430" w:rsidP="00920430">
      <w:r>
        <w:t>6. После того как прозвучит звуковой сигнал надиктуйте текст, произнеся слова ясно и чётко, при необходимости произносите знаки препинания;</w:t>
      </w:r>
    </w:p>
    <w:p w:rsidR="00601C5B" w:rsidRDefault="00920430" w:rsidP="00920430">
      <w:r>
        <w:t>7. После окончания диктовки дождитесь появления звукового сигнала;</w:t>
      </w:r>
    </w:p>
    <w:p w:rsidR="00601C5B" w:rsidRDefault="00920430" w:rsidP="00920430">
      <w:r>
        <w:t>8. Проверьте набранный текст, используя жесты «Смахивания» или «Изучение касанием»;</w:t>
      </w:r>
    </w:p>
    <w:p w:rsidR="00601C5B" w:rsidRDefault="00920430" w:rsidP="00920430">
      <w:r>
        <w:t>9. При необходимости закройте окно голосового ввода;</w:t>
      </w:r>
    </w:p>
    <w:p w:rsidR="00601C5B" w:rsidRDefault="00920430" w:rsidP="00920430">
      <w:r>
        <w:t>10. Если в продиктованный ранее текст надо добавить дополнительный текст, установите фокус курсора в нужное вам место и вновь активируйте кнопку «Голосовой ввод».</w:t>
      </w:r>
    </w:p>
    <w:p w:rsidR="00920430" w:rsidRDefault="00920430" w:rsidP="00300E5C">
      <w:pPr>
        <w:pStyle w:val="2"/>
      </w:pPr>
      <w:bookmarkStart w:id="90" w:name="_Toc23840343"/>
      <w:r>
        <w:t>Знаки препинания</w:t>
      </w:r>
      <w:bookmarkEnd w:id="90"/>
    </w:p>
    <w:p w:rsidR="00920430" w:rsidRDefault="00920430" w:rsidP="00920430">
      <w:r>
        <w:t>Все знаки препинания, точно также, как и текст передаются в систему посредством голосового взаимодействия. Завершив предложение, скажите: «точка», - и система вместо того, чтобы написать это слово поймет, что Вы имеете ввиду окончание предложения и автоматически поставит точку. «Запятая», «Вопросительный знак» и «Восклицательный знак» работают по тому же принципу. Чтобы перейти на новую строку, так и скажите – «Новая строка». Пробелы расставляются автоматически.</w:t>
      </w:r>
    </w:p>
    <w:p w:rsidR="00920430" w:rsidRDefault="00920430" w:rsidP="00920430">
      <w:r>
        <w:t>Ниже список специальных символов и знаков препинания, которые доступны для голосового ввода. Слева - текст для произношения, справа – вставка символа в текст:</w:t>
      </w:r>
    </w:p>
    <w:p w:rsidR="00920430" w:rsidRDefault="00920430" w:rsidP="00920430">
      <w:r>
        <w:t>- апостроф - "‘"</w:t>
      </w:r>
    </w:p>
    <w:p w:rsidR="00920430" w:rsidRDefault="00920430" w:rsidP="00920430">
      <w:r>
        <w:t>- двоеточие – «:»</w:t>
      </w:r>
    </w:p>
    <w:p w:rsidR="00920430" w:rsidRDefault="00920430" w:rsidP="00920430">
      <w:r>
        <w:t>- запятая – «,»</w:t>
      </w:r>
    </w:p>
    <w:p w:rsidR="00920430" w:rsidRDefault="00920430" w:rsidP="00920430">
      <w:r>
        <w:lastRenderedPageBreak/>
        <w:t>- тире – «-«</w:t>
      </w:r>
    </w:p>
    <w:p w:rsidR="00920430" w:rsidRDefault="00920430" w:rsidP="00920430">
      <w:r>
        <w:t>- многоточие – «…»</w:t>
      </w:r>
    </w:p>
    <w:p w:rsidR="00920430" w:rsidRDefault="00920430" w:rsidP="00920430">
      <w:r>
        <w:t>- восклицательный знак – «!»</w:t>
      </w:r>
    </w:p>
    <w:p w:rsidR="00920430" w:rsidRDefault="00920430" w:rsidP="00920430">
      <w:r>
        <w:t>- дефис – «-«</w:t>
      </w:r>
    </w:p>
    <w:p w:rsidR="00920430" w:rsidRDefault="00920430" w:rsidP="00920430">
      <w:r>
        <w:t>- точка – «.»</w:t>
      </w:r>
    </w:p>
    <w:p w:rsidR="00920430" w:rsidRDefault="00920430" w:rsidP="00920430">
      <w:r>
        <w:t>- вопросительный знак – «?»</w:t>
      </w:r>
    </w:p>
    <w:p w:rsidR="00920430" w:rsidRDefault="00920430" w:rsidP="00920430">
      <w:r>
        <w:t>- знак равно – «=»</w:t>
      </w:r>
    </w:p>
    <w:p w:rsidR="00920430" w:rsidRDefault="00920430" w:rsidP="00920430">
      <w:r>
        <w:t>- знак больше – «&gt;»</w:t>
      </w:r>
    </w:p>
    <w:p w:rsidR="00920430" w:rsidRDefault="00920430" w:rsidP="00920430">
      <w:r>
        <w:t>- знак меньше – «&lt;»</w:t>
      </w:r>
    </w:p>
    <w:p w:rsidR="00920430" w:rsidRDefault="00920430" w:rsidP="00920430">
      <w:r>
        <w:t>- знак минус – «-«</w:t>
      </w:r>
    </w:p>
    <w:p w:rsidR="00920430" w:rsidRDefault="00920430" w:rsidP="00920430">
      <w:r>
        <w:t>- знак умножения – «x»</w:t>
      </w:r>
    </w:p>
    <w:p w:rsidR="00920430" w:rsidRDefault="00920430" w:rsidP="00920430">
      <w:r>
        <w:t>- знак плюс – «+»</w:t>
      </w:r>
    </w:p>
    <w:p w:rsidR="00920430" w:rsidRDefault="00920430" w:rsidP="00920430">
      <w:r>
        <w:t>- кавычки - «</w:t>
      </w:r>
    </w:p>
    <w:p w:rsidR="00920430" w:rsidRDefault="00920430" w:rsidP="00920430">
      <w:r>
        <w:t>- открывающие одиночные кавычки – «‘»</w:t>
      </w:r>
    </w:p>
    <w:p w:rsidR="00920430" w:rsidRDefault="00920430" w:rsidP="00920430">
      <w:r>
        <w:t>- закрывающие одиночные кавычки – «‘»</w:t>
      </w:r>
    </w:p>
    <w:p w:rsidR="00920430" w:rsidRDefault="00920430" w:rsidP="00920430">
      <w:r>
        <w:t>- точка с запятой – «;»</w:t>
      </w:r>
    </w:p>
    <w:p w:rsidR="00920430" w:rsidRDefault="00920430" w:rsidP="00920430">
      <w:r>
        <w:t>- амперсанд – «&amp;»</w:t>
      </w:r>
    </w:p>
    <w:p w:rsidR="00920430" w:rsidRDefault="00920430" w:rsidP="00920430">
      <w:r>
        <w:t>- звёздочка – «*»</w:t>
      </w:r>
    </w:p>
    <w:p w:rsidR="00920430" w:rsidRDefault="00920430" w:rsidP="00920430">
      <w:r>
        <w:t>- знак собака – «@»</w:t>
      </w:r>
    </w:p>
    <w:p w:rsidR="00920430" w:rsidRDefault="00920430" w:rsidP="00920430">
      <w:r>
        <w:t>- обратная косая черта – «\»</w:t>
      </w:r>
    </w:p>
    <w:p w:rsidR="00920430" w:rsidRDefault="00920430" w:rsidP="00920430">
      <w:r>
        <w:t>- косая черта – «/»</w:t>
      </w:r>
    </w:p>
    <w:p w:rsidR="00920430" w:rsidRDefault="00920430" w:rsidP="00920430">
      <w:r>
        <w:t>- знак градуса – «°»</w:t>
      </w:r>
    </w:p>
    <w:p w:rsidR="00920430" w:rsidRDefault="00920430" w:rsidP="00920430">
      <w:r>
        <w:t>- знак решетка – «№»</w:t>
      </w:r>
    </w:p>
    <w:p w:rsidR="00920430" w:rsidRDefault="00920430" w:rsidP="00920430">
      <w:r>
        <w:t>- знак процента – «%»</w:t>
      </w:r>
    </w:p>
    <w:p w:rsidR="00920430" w:rsidRDefault="00920430" w:rsidP="00920430">
      <w:r>
        <w:t>- подчеркивание – «_»</w:t>
      </w:r>
    </w:p>
    <w:p w:rsidR="00920430" w:rsidRDefault="00920430" w:rsidP="00920430">
      <w:r>
        <w:t>- вертикальная черта – «|»</w:t>
      </w:r>
    </w:p>
    <w:p w:rsidR="00920430" w:rsidRDefault="00920430" w:rsidP="00920430">
      <w:r>
        <w:t>- смайлик улыбка - :-)</w:t>
      </w:r>
    </w:p>
    <w:p w:rsidR="00920430" w:rsidRDefault="00920430" w:rsidP="00920430">
      <w:r>
        <w:t>- подмигивающий смайлик - ;-)</w:t>
      </w:r>
    </w:p>
    <w:p w:rsidR="00920430" w:rsidRDefault="00920430" w:rsidP="00920430">
      <w:r>
        <w:t>- открывающая круглая скобка – «(«</w:t>
      </w:r>
    </w:p>
    <w:p w:rsidR="00920430" w:rsidRDefault="00920430" w:rsidP="00920430">
      <w:r>
        <w:t>- закрывающая круглая скобка – «)»</w:t>
      </w:r>
    </w:p>
    <w:p w:rsidR="00920430" w:rsidRDefault="00920430" w:rsidP="00920430">
      <w:r>
        <w:lastRenderedPageBreak/>
        <w:t>- открывающая фигурная скобка – «{«</w:t>
      </w:r>
    </w:p>
    <w:p w:rsidR="00920430" w:rsidRDefault="00920430" w:rsidP="00920430">
      <w:r>
        <w:t>- закрывающая фигурная скобка – «}»</w:t>
      </w:r>
    </w:p>
    <w:p w:rsidR="00920430" w:rsidRDefault="00920430" w:rsidP="00920430">
      <w:r>
        <w:t>- открывающая угловая скобка – «&lt;»</w:t>
      </w:r>
    </w:p>
    <w:p w:rsidR="00920430" w:rsidRDefault="00920430" w:rsidP="00920430">
      <w:r>
        <w:t>- закрывающая угловая скобка – «&gt;».</w:t>
      </w:r>
    </w:p>
    <w:p w:rsidR="00920430" w:rsidRDefault="00920430" w:rsidP="00920430">
      <w:r>
        <w:t>Для изменения форматирования текста произнесите следующие команды:</w:t>
      </w:r>
    </w:p>
    <w:p w:rsidR="00920430" w:rsidRDefault="00920430" w:rsidP="00920430">
      <w:r>
        <w:t>- включить все заглавные – «продолжение ввода ЗАГЛАВНЫМИ БУКВАМИ»</w:t>
      </w:r>
    </w:p>
    <w:p w:rsidR="00920430" w:rsidRDefault="00920430" w:rsidP="00920430">
      <w:r>
        <w:t>- выключить все заглавные – «возврат к регистру по умолчанию»</w:t>
      </w:r>
    </w:p>
    <w:p w:rsidR="00920430" w:rsidRDefault="00920430" w:rsidP="00920430">
      <w:r>
        <w:t>- новая строка – «переход на новую строчку»</w:t>
      </w:r>
    </w:p>
    <w:p w:rsidR="00920430" w:rsidRDefault="00920430" w:rsidP="00920430">
      <w:r>
        <w:t>- число – «форматирование следующей фразы в виде числа»</w:t>
      </w:r>
    </w:p>
    <w:p w:rsidR="00601C5B" w:rsidRDefault="00920430" w:rsidP="00920430">
      <w:r>
        <w:t>- новый абзац – «добавление нового абзаца».</w:t>
      </w:r>
    </w:p>
    <w:p w:rsidR="00920430" w:rsidRDefault="00920430" w:rsidP="00300E5C">
      <w:pPr>
        <w:pStyle w:val="2"/>
      </w:pPr>
      <w:bookmarkStart w:id="91" w:name="_Toc23840344"/>
      <w:r>
        <w:t>Советы по голосовому набору</w:t>
      </w:r>
      <w:bookmarkEnd w:id="91"/>
    </w:p>
    <w:p w:rsidR="00920430" w:rsidRDefault="00920430" w:rsidP="00920430">
      <w:r>
        <w:t>Если необходимо что-то записать с помощью функции «Диктовать», вначале мысленно сформулируйте это чётко со всеми знаками препинания и только после этого приступайте к диктовке. Для тренировки неплохо составить небольшие предложения, несущие в себе какую-то определённую смысловую нагрузку. В этом плане стихотворения очень яркий пример. Не следует запоминать текст наизусть, чтобы потом наделать кучу ошибок, надо диктовать стихотворение построчно. Это касается и работы с простым текстом.</w:t>
      </w:r>
    </w:p>
    <w:p w:rsidR="00920430" w:rsidRDefault="00920430" w:rsidP="00920430">
      <w:r>
        <w:t>С помощью жеста «Двойное касание» активируйте кнопку «Голосовой ввод» и после звукового сигнала начните запись стихотворения. Старайтесь говорить четко, внятно и не очень быстро:</w:t>
      </w:r>
    </w:p>
    <w:p w:rsidR="00920430" w:rsidRDefault="00920430" w:rsidP="00920430">
      <w:r>
        <w:t>1. Продиктуйте строчку, скажите «Запятая» и добавьте - «Новая строка»;</w:t>
      </w:r>
    </w:p>
    <w:p w:rsidR="00920430" w:rsidRDefault="00920430" w:rsidP="00920430">
      <w:r>
        <w:t>2. После небольшой паузы остановите диктовку с помощью касания сенсорной кнопки «Назад»;</w:t>
      </w:r>
    </w:p>
    <w:p w:rsidR="00920430" w:rsidRDefault="00920430" w:rsidP="00920430">
      <w:r>
        <w:lastRenderedPageBreak/>
        <w:t>3. Найдите и активируйте кнопку «Продолжить», чтобы Вновь запустить режим диктовки;</w:t>
      </w:r>
    </w:p>
    <w:p w:rsidR="00920430" w:rsidRDefault="00920430" w:rsidP="00920430">
      <w:r>
        <w:t>4. Проговорите вторую строчку, скажите «Восклицательный знак» и добавьте - «Новая строка. Чтобы восклицательный знак был правильно записан при диктовке необходимо эти два слова произнести спокойно и быстро;</w:t>
      </w:r>
    </w:p>
    <w:p w:rsidR="00920430" w:rsidRDefault="00920430" w:rsidP="00920430">
      <w:r>
        <w:t>5. С помощью касания сенсорной кнопки «Назад» поставьте диктовку на паузу;</w:t>
      </w:r>
    </w:p>
    <w:p w:rsidR="00920430" w:rsidRDefault="00920430" w:rsidP="00920430">
      <w:r>
        <w:t>6. Вспомните следующую строчку и, сформулировав её мысленно со всеми знаками препинания, запустите процесс диктовки;</w:t>
      </w:r>
    </w:p>
    <w:p w:rsidR="00920430" w:rsidRDefault="00920430" w:rsidP="00920430">
      <w:r>
        <w:t>7. По мере набора строчек можно проводить контроль записи, просматривая набранный текст;</w:t>
      </w:r>
    </w:p>
    <w:p w:rsidR="00601C5B" w:rsidRDefault="00920430" w:rsidP="00920430">
      <w:r>
        <w:t>8. Не забудьте перед продолжением диктовки установить фокус курсора в конец текста.</w:t>
      </w:r>
    </w:p>
    <w:p w:rsidR="00920430" w:rsidRDefault="00920430" w:rsidP="00920430">
      <w:r>
        <w:t>Примечание. В момент голосового набора текста работает обычный микрофон, поэтому любые посторонние голоса тоже могут записаться.</w:t>
      </w:r>
    </w:p>
    <w:p w:rsidR="00601C5B" w:rsidRDefault="00920430" w:rsidP="00920430">
      <w:r>
        <w:t>При хорошей дикции и знании всех тонкостей работы Диктовка может стать бесценным помощником для тех, кто часто общается или набирает много текста с клавиатуры.</w:t>
      </w:r>
    </w:p>
    <w:p w:rsidR="00920430" w:rsidRDefault="00920430" w:rsidP="005E6D55">
      <w:pPr>
        <w:pStyle w:val="2"/>
      </w:pPr>
      <w:bookmarkStart w:id="92" w:name="_Toc23840345"/>
      <w:r>
        <w:t>Практическая работа</w:t>
      </w:r>
      <w:bookmarkEnd w:id="92"/>
    </w:p>
    <w:p w:rsidR="00601C5B" w:rsidRDefault="00920430" w:rsidP="00920430">
      <w:r>
        <w:t>1. Запишите пять-семь любых слов.</w:t>
      </w:r>
    </w:p>
    <w:p w:rsidR="00601C5B" w:rsidRDefault="00920430" w:rsidP="00920430">
      <w:r>
        <w:t>2. Запишите свои фамилию, имя, отчество и дату рождения.</w:t>
      </w:r>
    </w:p>
    <w:p w:rsidR="00601C5B" w:rsidRDefault="00920430" w:rsidP="00920430">
      <w:r>
        <w:t>3. С новой строки запишите текущую дату (день и год – цифрами, месяц – прописью).</w:t>
      </w:r>
    </w:p>
    <w:p w:rsidR="00601C5B" w:rsidRDefault="00920430" w:rsidP="00920430">
      <w:r>
        <w:t>4. Запишите адрес своей электронной почты.</w:t>
      </w:r>
    </w:p>
    <w:p w:rsidR="00601C5B" w:rsidRDefault="00920430" w:rsidP="00920430">
      <w:r>
        <w:t>5. Запишите адрес сайта учебных курсов КСРК ВОС.</w:t>
      </w:r>
    </w:p>
    <w:p w:rsidR="00601C5B" w:rsidRDefault="00920430" w:rsidP="00920430">
      <w:r>
        <w:t>6. Используя пункт «Вырезать» в локальном контекстном меню TalkBack и режим выбора текста поменяйте местами фамилию и имя-отчество.</w:t>
      </w:r>
    </w:p>
    <w:p w:rsidR="00601C5B" w:rsidRDefault="00920430" w:rsidP="00920430">
      <w:r>
        <w:lastRenderedPageBreak/>
        <w:t>7. Удалите каждую третью букву в фамилии, имени и отчестве, вставьте удалённые буквы обратно.</w:t>
      </w:r>
    </w:p>
    <w:p w:rsidR="00601C5B" w:rsidRDefault="00920430" w:rsidP="00920430">
      <w:r>
        <w:t>8. С помощью голосового ввода запишите текст стихотворения.</w:t>
      </w:r>
    </w:p>
    <w:p w:rsidR="00920430" w:rsidRDefault="00920430" w:rsidP="005E6D55">
      <w:pPr>
        <w:pStyle w:val="2"/>
      </w:pPr>
      <w:bookmarkStart w:id="93" w:name="_Toc23840346"/>
      <w:r>
        <w:t>Контрольные вопросы</w:t>
      </w:r>
      <w:bookmarkEnd w:id="93"/>
    </w:p>
    <w:p w:rsidR="00601C5B" w:rsidRDefault="00920430" w:rsidP="00920430">
      <w:r>
        <w:t>1. Опишите экран используемого текстового редактора с активной экранной клавиатурой.</w:t>
      </w:r>
    </w:p>
    <w:p w:rsidR="00601C5B" w:rsidRDefault="00920430" w:rsidP="00920430">
      <w:r>
        <w:t>2. Как убрать с экрана экранную клавиатуру и как вернуть её обратно?</w:t>
      </w:r>
    </w:p>
    <w:p w:rsidR="00601C5B" w:rsidRDefault="00920430" w:rsidP="00920430">
      <w:r>
        <w:t>3. Какие варианты набора текста существуют в системе Android?</w:t>
      </w:r>
    </w:p>
    <w:p w:rsidR="00601C5B" w:rsidRDefault="00920430" w:rsidP="00920430">
      <w:r>
        <w:t>4. Как ввести буквы «ё» и «ъ»?</w:t>
      </w:r>
    </w:p>
    <w:p w:rsidR="00601C5B" w:rsidRDefault="00920430" w:rsidP="00920430">
      <w:r>
        <w:t>5. Как ввести прописную букву?</w:t>
      </w:r>
    </w:p>
    <w:p w:rsidR="00601C5B" w:rsidRDefault="00920430" w:rsidP="00920430">
      <w:r>
        <w:t>6. Как сменить язык ввода текста?</w:t>
      </w:r>
    </w:p>
    <w:p w:rsidR="00601C5B" w:rsidRDefault="00920430" w:rsidP="00920430">
      <w:r>
        <w:t>7. Как вывести на экран клавиатуру символов?</w:t>
      </w:r>
    </w:p>
    <w:p w:rsidR="00601C5B" w:rsidRDefault="00920430" w:rsidP="00920430">
      <w:r>
        <w:t>8. Как переместить курсор в начало или конец текста?</w:t>
      </w:r>
    </w:p>
    <w:p w:rsidR="00601C5B" w:rsidRDefault="00920430" w:rsidP="00920430">
      <w:r>
        <w:t>9. Как можно прочесть текст в поле редактирования с разным уровнем детализации?</w:t>
      </w:r>
    </w:p>
    <w:p w:rsidR="00601C5B" w:rsidRDefault="00920430" w:rsidP="00920430">
      <w:r>
        <w:t>10. Как работает кнопка «Удалить»?</w:t>
      </w:r>
    </w:p>
    <w:p w:rsidR="00601C5B" w:rsidRDefault="00920430" w:rsidP="00920430">
      <w:r>
        <w:t>11. Как можно удалить весь текст из поля редактирования?</w:t>
      </w:r>
    </w:p>
    <w:p w:rsidR="00601C5B" w:rsidRDefault="00920430" w:rsidP="00920430">
      <w:r>
        <w:t>12. Как выделять произвольное количество текста, начиная с выбранного места?</w:t>
      </w:r>
    </w:p>
    <w:p w:rsidR="00601C5B" w:rsidRDefault="00920430" w:rsidP="00920430">
      <w:r>
        <w:t>13. Расскажите, какие действия следует выполнить для того, чтобы поменять два слова местами.</w:t>
      </w:r>
    </w:p>
    <w:p w:rsidR="00601C5B" w:rsidRDefault="00920430" w:rsidP="00920430">
      <w:r>
        <w:t>14. Как работает функция голосового ввода?</w:t>
      </w:r>
    </w:p>
    <w:p w:rsidR="00601C5B" w:rsidRDefault="00920430" w:rsidP="00920430">
      <w:r>
        <w:t>15. Что необходимо установить для нормальной работы функции голосового ввода в офлайн режиме?</w:t>
      </w:r>
    </w:p>
    <w:p w:rsidR="00920430" w:rsidRDefault="00920430" w:rsidP="00300E5C">
      <w:pPr>
        <w:pStyle w:val="1"/>
      </w:pPr>
      <w:bookmarkStart w:id="94" w:name="_Toc23840347"/>
      <w:r>
        <w:t>Приложение «Chrome»</w:t>
      </w:r>
      <w:bookmarkEnd w:id="94"/>
    </w:p>
    <w:p w:rsidR="00601C5B" w:rsidRDefault="00920430" w:rsidP="00920430">
      <w:r>
        <w:t xml:space="preserve">Приложение «Chrome» - это интернет-браузер, который установлен на смартфоне компании Samsung. Как правило, ярлык интернет-браузера находится в папке «Google» из меню «Экрана приложений». Впоследствии </w:t>
      </w:r>
      <w:r>
        <w:lastRenderedPageBreak/>
        <w:t>ярлык можно вывести на рабочий стол, а на данный момент для открытия интернет-браузера выполните следующие шаги:</w:t>
      </w:r>
    </w:p>
    <w:p w:rsidR="00601C5B" w:rsidRDefault="00920430" w:rsidP="00920430">
      <w:r>
        <w:t>1. На рабочем столе с помощью жеста «Смахивания двумя пальцами» снизу вверх откройте меню «Экран приложений»;</w:t>
      </w:r>
    </w:p>
    <w:p w:rsidR="00601C5B" w:rsidRDefault="00920430" w:rsidP="00920430">
      <w:r>
        <w:t>2. С помощью жеста «Смахивания» или «Изучение касанием» найдите и откройте папку «Google»;</w:t>
      </w:r>
    </w:p>
    <w:p w:rsidR="00601C5B" w:rsidRDefault="00920430" w:rsidP="00920430">
      <w:r>
        <w:t>3. С помощью жеста «Смахивания» найдите и активируйте ярлык «Chrome».</w:t>
      </w:r>
    </w:p>
    <w:p w:rsidR="00920430" w:rsidRDefault="00920430" w:rsidP="00300E5C">
      <w:pPr>
        <w:pStyle w:val="2"/>
      </w:pPr>
      <w:bookmarkStart w:id="95" w:name="_Toc23840348"/>
      <w:r>
        <w:t>Первый запуск</w:t>
      </w:r>
      <w:bookmarkEnd w:id="95"/>
    </w:p>
    <w:p w:rsidR="00601C5B" w:rsidRDefault="00920430" w:rsidP="00920430">
      <w:r>
        <w:t>При первом запуске приложения открывается диалог «Добро пожаловать в Chrome».</w:t>
      </w:r>
    </w:p>
    <w:p w:rsidR="00601C5B" w:rsidRDefault="00920430" w:rsidP="00920430">
      <w:r>
        <w:t>В первом окне диалога приложения вы получаете сообщение о принятии условия лицензионного соглашения и конфиденциальности. А также вам будет предложено установить флажок на пункте «Отправлять в Google статистику использования и отчёты о сбоях». Для продолжения работы установите флажок и активируйте кнопку «Продолжить», расположенную над физической кнопкой «Домой».</w:t>
      </w:r>
    </w:p>
    <w:p w:rsidR="00601C5B" w:rsidRDefault="00920430" w:rsidP="00920430">
      <w:r>
        <w:t>Во втором окне диалога установите флажок на пункте «Режим экономии трафика» - это позволит оптимизировать загрузку страниц.</w:t>
      </w:r>
    </w:p>
    <w:p w:rsidR="00601C5B" w:rsidRDefault="00920430" w:rsidP="00920430">
      <w:r>
        <w:t>В третьем окне диалога «Выбор поисковой системы»: выберите один из трёх вариантов: «Mail», «Yandex» или «Google» и подтвердите своё решение нажатием кнопки «Ок».</w:t>
      </w:r>
    </w:p>
    <w:p w:rsidR="00601C5B" w:rsidRDefault="00920430" w:rsidP="00920430">
      <w:r>
        <w:t>Четвёртое окно диалога «Войдите в Chrome» - предлагает войти в свою учётную запись Google или, если у вас нет учётной записи Google, или вы не хотите её вводить, активируйте кнопку «Пропустить».</w:t>
      </w:r>
    </w:p>
    <w:p w:rsidR="00601C5B" w:rsidRDefault="00920430" w:rsidP="00920430">
      <w:r>
        <w:t>Вход в учётную запись необходим для синхронизации паролей, закладок и поисковых запросов на нескольких устройствах.</w:t>
      </w:r>
    </w:p>
    <w:p w:rsidR="00920430" w:rsidRDefault="00920430" w:rsidP="00300E5C">
      <w:pPr>
        <w:pStyle w:val="2"/>
      </w:pPr>
      <w:bookmarkStart w:id="96" w:name="_Toc23840349"/>
      <w:r>
        <w:t>Внешний вид</w:t>
      </w:r>
      <w:bookmarkEnd w:id="96"/>
    </w:p>
    <w:p w:rsidR="00601C5B" w:rsidRDefault="00920430" w:rsidP="00920430">
      <w:r>
        <w:lastRenderedPageBreak/>
        <w:t>Верхняя строчка окна интернет-браузера содержит три управляющих элемента:</w:t>
      </w:r>
    </w:p>
    <w:p w:rsidR="00601C5B" w:rsidRDefault="00920430" w:rsidP="00920430">
      <w:r>
        <w:t>- кнопка «Главная страница»- возвращает фокус курсора на стартовую страницу браузера;</w:t>
      </w:r>
    </w:p>
    <w:p w:rsidR="00601C5B" w:rsidRDefault="00920430" w:rsidP="00920430">
      <w:r>
        <w:t>- Кнопка «Открыто x вкладки. Нажмите для переключения.» - активация данной кнопки открывает список вкладок, количество которых совпадает с указанной цифрой. В данном списке можно перемещаться между вкладками, запуская или закрывая выбранную интернет-страницу. Свернуть список открытых вкладок можно активацией первой вкладки;</w:t>
      </w:r>
    </w:p>
    <w:p w:rsidR="00601C5B" w:rsidRDefault="00920430" w:rsidP="00920430">
      <w:r>
        <w:t>- Кнопка «Ещё» - предоставляет доступ к различным функциям и настройкам приложения.</w:t>
      </w:r>
    </w:p>
    <w:p w:rsidR="00601C5B" w:rsidRDefault="00920430" w:rsidP="00920430">
      <w:r>
        <w:t>Ниже, по центру экрана, находится Окно редактирования: «Введите адрес или поисковый запрос» - предназначено для ввода адреса интернет-страницы или любого поискового запроса.</w:t>
      </w:r>
    </w:p>
    <w:p w:rsidR="00601C5B" w:rsidRDefault="00920430" w:rsidP="00920430">
      <w:r>
        <w:t>Правее окна редактора находиться кнопка «Голосовой поиск» предоставляет возможность голосового ввода поискового запроса.</w:t>
      </w:r>
    </w:p>
    <w:p w:rsidR="00601C5B" w:rsidRDefault="00920430" w:rsidP="00920430">
      <w:r>
        <w:t>Далее, ниже всю область экрана занимают строчки популярных интернет-ресурсов: «В контакте», «Avito», «YouTube», «Яндекс», «Википедия» и т. д. Активация строчки одного из популярных интернет-ресурсов предоставляет возможность познакомиться с ним поближе.</w:t>
      </w:r>
    </w:p>
    <w:p w:rsidR="00601C5B" w:rsidRDefault="00920430" w:rsidP="00920430">
      <w:r>
        <w:t>Далее расположен заголовок «Статьи для вас». Здесь выводится список ссылок на новости или статьи. Темы подбираются, исходя из ваших поисковых запросов. Чтобы полностью просмотреть весь список, выполните жест Смахивания двумя пальцами вверх.</w:t>
      </w:r>
    </w:p>
    <w:p w:rsidR="00601C5B" w:rsidRDefault="00920430" w:rsidP="00920430">
      <w:r>
        <w:t>Получив первое представление о расположении объектов на экране браузера «Chrome», рассмотрите более подробно назначение каждого элемента.</w:t>
      </w:r>
    </w:p>
    <w:p w:rsidR="00920430" w:rsidRDefault="00920430" w:rsidP="00300E5C">
      <w:pPr>
        <w:pStyle w:val="2"/>
      </w:pPr>
      <w:bookmarkStart w:id="97" w:name="_Toc23840350"/>
      <w:r>
        <w:t>Поисковая строка</w:t>
      </w:r>
      <w:bookmarkEnd w:id="97"/>
    </w:p>
    <w:p w:rsidR="00920430" w:rsidRDefault="00920430" w:rsidP="00920430">
      <w:r>
        <w:lastRenderedPageBreak/>
        <w:t>Для работы в поисковой строке необходимо указать корректный адрес Интернет-ресурса или ввести текстовый/голосовой запрос, на который можно перейти стандартным способом – нажатием кнопки «Перейти», например:</w:t>
      </w:r>
    </w:p>
    <w:p w:rsidR="00920430" w:rsidRDefault="00292053" w:rsidP="00920430">
      <w:hyperlink r:id="rId8" w:history="1">
        <w:r w:rsidR="00300E5C" w:rsidRPr="0077304C">
          <w:rPr>
            <w:rStyle w:val="a8"/>
          </w:rPr>
          <w:t>www.ksrk-edu.ru</w:t>
        </w:r>
      </w:hyperlink>
    </w:p>
    <w:p w:rsidR="00601C5B" w:rsidRDefault="00920430" w:rsidP="00920430">
      <w:r>
        <w:t>Или в окне редактора набрать запрос, например, «дата основания города Чебоксары». Данный запрос перенаправляется в поисковую машину, выбранную вами в меню «Chrome».</w:t>
      </w:r>
    </w:p>
    <w:p w:rsidR="00601C5B" w:rsidRDefault="00920430" w:rsidP="00920430">
      <w:r>
        <w:t>Правее поисковой строки находится функциональная кнопка, назначение которой зависит от действующей на данный момент ситуации. Перед началом ввода запроса - это кнопка «Голосовой ввод», а во время ввода поискового запроса – это кнопка «Очистить».</w:t>
      </w:r>
    </w:p>
    <w:p w:rsidR="00601C5B" w:rsidRDefault="00920430" w:rsidP="00920430">
      <w:r>
        <w:t>Ниже отображается адрес интернет-страницы, на которой вы только что были. При этом правее адреса расположены три кнопки:</w:t>
      </w:r>
    </w:p>
    <w:p w:rsidR="00601C5B" w:rsidRDefault="00920430" w:rsidP="00920430">
      <w:r>
        <w:t>1. «Копировать ссылку» - копирует ссылку;</w:t>
      </w:r>
    </w:p>
    <w:p w:rsidR="00601C5B" w:rsidRDefault="00920430" w:rsidP="00920430">
      <w:r>
        <w:t>2. «Поделиться» - открывается окно «Способ отправки», где можно выбрать приложения или способ отправки выбранной интернет-страницы;</w:t>
      </w:r>
    </w:p>
    <w:p w:rsidR="00601C5B" w:rsidRDefault="00920430" w:rsidP="00920430">
      <w:r>
        <w:t>3. «Изменить» - при очистке окна редактирования возвращает предыдущий адрес.</w:t>
      </w:r>
    </w:p>
    <w:p w:rsidR="00920430" w:rsidRDefault="00920430" w:rsidP="00300E5C">
      <w:pPr>
        <w:pStyle w:val="2"/>
      </w:pPr>
      <w:bookmarkStart w:id="98" w:name="_Toc23840351"/>
      <w:r>
        <w:t>Навигация в браузере «Chrome»</w:t>
      </w:r>
      <w:bookmarkEnd w:id="98"/>
    </w:p>
    <w:p w:rsidR="00920430" w:rsidRDefault="00920430" w:rsidP="00920430">
      <w:r>
        <w:t>Навигацию на загруженной интернет-странице можно проводить несколькими способами:</w:t>
      </w:r>
    </w:p>
    <w:p w:rsidR="00601C5B" w:rsidRDefault="00920430" w:rsidP="00920430">
      <w:r>
        <w:t>1. Жест «Изучение касанием». Установите палец в левый верхний угол загруженной интернет-страницы и скользите вниз, вправо, влево, перемещаясь по всем элементам. Когда доберётесь до нижнего края окна браузера, выполните жест «Смахивания двумя пальцами снизу-вверх» для прокрутки страницы и вновь изучайте экран посредством скольжения;</w:t>
      </w:r>
    </w:p>
    <w:p w:rsidR="00601C5B" w:rsidRDefault="00920430" w:rsidP="00920430">
      <w:r>
        <w:t>2. Жест «Смахивания». вперед или назад, последовательно перебирая по строчкам всю интернет-страницу, до последнего элемента;</w:t>
      </w:r>
    </w:p>
    <w:p w:rsidR="00601C5B" w:rsidRDefault="00920430" w:rsidP="00920430">
      <w:r>
        <w:lastRenderedPageBreak/>
        <w:t>3. «Смена уровня детализации» - с помощью жеста «Смахивания» вниз или вверх. Самый удобный способ перемещения на интернет-странице посредством выбора элементов разметки Интернет-ресурса. С помощью жеста «Смахивания» вниз просмотрите данные пункты:</w:t>
      </w:r>
    </w:p>
    <w:p w:rsidR="00601C5B" w:rsidRDefault="00920430" w:rsidP="00920430">
      <w:r>
        <w:t>3.1. «По умолчанию» - основной способ навигации на интернет-странице;</w:t>
      </w:r>
    </w:p>
    <w:p w:rsidR="00601C5B" w:rsidRDefault="00920430" w:rsidP="00920430">
      <w:r>
        <w:t>3.2. «Заголовки» - информационный элемент интернет-страницы. Обозначает начало новой темы;</w:t>
      </w:r>
    </w:p>
    <w:p w:rsidR="00601C5B" w:rsidRDefault="00920430" w:rsidP="00920430">
      <w:r>
        <w:t>3.3. «Ссылки» - основополагающий элемент интернет-страницы. Ссылки предоставляют возможность перехода с одной интернет-страницы на другую;</w:t>
      </w:r>
    </w:p>
    <w:p w:rsidR="00601C5B" w:rsidRDefault="00920430" w:rsidP="00920430">
      <w:r>
        <w:t>3.4. «Элементы управления» - это кнопки и поля форм;</w:t>
      </w:r>
    </w:p>
    <w:p w:rsidR="00601C5B" w:rsidRDefault="00920430" w:rsidP="00920430">
      <w:r>
        <w:t>3.5. «Символы» - переводит фокус курсора по символам;</w:t>
      </w:r>
    </w:p>
    <w:p w:rsidR="00601C5B" w:rsidRDefault="00920430" w:rsidP="00920430">
      <w:r>
        <w:t>3.6. «Слова» - переводит фокус курсора по словам;</w:t>
      </w:r>
    </w:p>
    <w:p w:rsidR="00601C5B" w:rsidRDefault="00920430" w:rsidP="00920430">
      <w:r>
        <w:t>3.7. «Строки» - переводит фокус курсора по строчкам.</w:t>
      </w:r>
    </w:p>
    <w:p w:rsidR="00601C5B" w:rsidRDefault="00920430" w:rsidP="00920430">
      <w:r>
        <w:t>Для перемещения на интернет-странице с помощью выбранного уровня детализации, например, «Заголовки» необходимо с помощью жеста «Смахивания» вниз выбрать уровень «Заголовки». Синтезатор речи озвучит количество заголовков на интернет-странице.</w:t>
      </w:r>
    </w:p>
    <w:p w:rsidR="00601C5B" w:rsidRDefault="00920430" w:rsidP="00920430">
      <w:r>
        <w:t>Жестом «Смахивания» вправо (вперёд) или влево (назад) перемещайте фокус курсора по выбранным элементам и когда найдёте, например, нужный заголовок, с помощью жеста «Смахивания» вверх смените детализацию на «По умолчанию» и начните изучать содержимое вышеописанными способами №№: 1 и 2.</w:t>
      </w:r>
    </w:p>
    <w:p w:rsidR="00601C5B" w:rsidRDefault="00920430" w:rsidP="00920430">
      <w:r>
        <w:t>При необходимости прочитать текст на интернет- странице по символам, словам или строчкам также воспользуйтесь жестом «Смены уровня детализации». .</w:t>
      </w:r>
    </w:p>
    <w:p w:rsidR="00920430" w:rsidRDefault="00920430" w:rsidP="00300E5C">
      <w:pPr>
        <w:pStyle w:val="2"/>
      </w:pPr>
      <w:bookmarkStart w:id="99" w:name="_Toc23840352"/>
      <w:r>
        <w:t>Контекстное меню ссылки</w:t>
      </w:r>
      <w:bookmarkEnd w:id="99"/>
    </w:p>
    <w:p w:rsidR="00601C5B" w:rsidRDefault="00920430" w:rsidP="00920430">
      <w:r>
        <w:lastRenderedPageBreak/>
        <w:t>С помощью жеста «Двойное касание одним пальцем с удержанием» на выбранной ссылке можно открыть контекстное меню ссылки:</w:t>
      </w:r>
    </w:p>
    <w:p w:rsidR="00920430" w:rsidRDefault="00920430" w:rsidP="00920430">
      <w:r>
        <w:t>- «Открыть в новой вкладке» - открывает интернет-страницу в новом окне;</w:t>
      </w:r>
    </w:p>
    <w:p w:rsidR="00601C5B" w:rsidRDefault="00920430" w:rsidP="00920430">
      <w:r>
        <w:t>- «Открыть в режиме инкогнито» - открывает новую интернет-страницу в режиме, в котором не сохраняются данные о посещенных сайтах и поисковых запросах;</w:t>
      </w:r>
    </w:p>
    <w:p w:rsidR="00601C5B" w:rsidRDefault="00920430" w:rsidP="00920430">
      <w:r>
        <w:t>- «Копировать адрес ссылки» – копирует в буфер обмена адрес ссылки;</w:t>
      </w:r>
    </w:p>
    <w:p w:rsidR="00601C5B" w:rsidRDefault="00920430" w:rsidP="00920430">
      <w:r>
        <w:t>- «Копировать текст ссылки» – копирует в буфер обмена текст ссылки;</w:t>
      </w:r>
    </w:p>
    <w:p w:rsidR="00601C5B" w:rsidRDefault="00920430" w:rsidP="00920430">
      <w:r>
        <w:t>- «Сохранить данные по ссылке» - сохраняет html-страницу или скачивает файл;</w:t>
      </w:r>
    </w:p>
    <w:p w:rsidR="00920430" w:rsidRDefault="00920430" w:rsidP="00920430">
      <w:r>
        <w:t>- «Отправить ссылку» – открывает список приложений, с помощью которых можно поделиться ссылкой с другими пользователями.</w:t>
      </w:r>
    </w:p>
    <w:p w:rsidR="00920430" w:rsidRDefault="00920430" w:rsidP="00300E5C">
      <w:pPr>
        <w:pStyle w:val="2"/>
      </w:pPr>
      <w:bookmarkStart w:id="100" w:name="_Toc23840353"/>
      <w:r>
        <w:t>«Главное меню Chrome»</w:t>
      </w:r>
      <w:bookmarkEnd w:id="100"/>
    </w:p>
    <w:p w:rsidR="00601C5B" w:rsidRDefault="00920430" w:rsidP="00920430">
      <w:r>
        <w:t>При активации кнопки «Ещё» открывается меню браузера. Его содержимое зависит от того, какой раздел браузера в этот момент открыт. Например, если активировать кнопку «Еще» ,на открытой странице сайта появятся следующие элементы:</w:t>
      </w:r>
    </w:p>
    <w:p w:rsidR="00601C5B" w:rsidRDefault="00920430" w:rsidP="00920430">
      <w:r>
        <w:t>В верхней части экрана расположены пять кнопок:</w:t>
      </w:r>
    </w:p>
    <w:p w:rsidR="00601C5B" w:rsidRDefault="00920430" w:rsidP="00920430">
      <w:r>
        <w:t>- Кнопка «Вперёд» - становится активной, если перейти на какую-либо страницу в рамках одного сайта, а затем вернуться на шаг назад;</w:t>
      </w:r>
    </w:p>
    <w:p w:rsidR="00601C5B" w:rsidRDefault="00920430" w:rsidP="00920430">
      <w:r>
        <w:t>- Кнопка «Добавить страницу в закладки» - добавляет сайт в раздел закладки, а также на главный экран Chrome;</w:t>
      </w:r>
    </w:p>
    <w:p w:rsidR="00601C5B" w:rsidRDefault="00920430" w:rsidP="00920430">
      <w:r>
        <w:t>- Кнопка «Скачать страницу» - скачивает страницу для чтения её в режиме offline;</w:t>
      </w:r>
    </w:p>
    <w:p w:rsidR="00601C5B" w:rsidRDefault="00920430" w:rsidP="00920430">
      <w:r>
        <w:t>- Кнопка «Сведения о сайте» - открывает информацию о безопасности сайта и пр;</w:t>
      </w:r>
    </w:p>
    <w:p w:rsidR="00601C5B" w:rsidRDefault="00920430" w:rsidP="00920430">
      <w:r>
        <w:t>- Кнопка «Обновить страницу» - используется для перезагрузки сайта и обновления информации на странице.</w:t>
      </w:r>
    </w:p>
    <w:p w:rsidR="00601C5B" w:rsidRDefault="00920430" w:rsidP="00920430">
      <w:r>
        <w:lastRenderedPageBreak/>
        <w:t>Под этими кнопками в виде вертикального списка отображаются следующие пункты меню:</w:t>
      </w:r>
    </w:p>
    <w:p w:rsidR="00601C5B" w:rsidRDefault="00920430" w:rsidP="00920430">
      <w:r>
        <w:t>- «Новая вкладка» - открывает новую вкладку, в которой можно открыть другой сайт или поисковый запрос;</w:t>
      </w:r>
    </w:p>
    <w:p w:rsidR="00601C5B" w:rsidRDefault="00920430" w:rsidP="00920430">
      <w:r>
        <w:t>- «Новая вкладка инкогнито» - вкладка открывается в специальном режиме, который не сохраняет историю поиска и данные авторизации сайтов;</w:t>
      </w:r>
    </w:p>
    <w:p w:rsidR="00601C5B" w:rsidRDefault="00920430" w:rsidP="00920430">
      <w:r>
        <w:t>- «Закладки» - отображает список сайтов, добавленных в закладки;</w:t>
      </w:r>
    </w:p>
    <w:p w:rsidR="00601C5B" w:rsidRDefault="00920430" w:rsidP="00920430">
      <w:r>
        <w:t>- «Недавние вкладки – открывает список недавно открытых вкладок;</w:t>
      </w:r>
    </w:p>
    <w:p w:rsidR="00601C5B" w:rsidRDefault="00920430" w:rsidP="00920430">
      <w:r>
        <w:t>- «История» – открывает историю поисковых запросов и сайтов;</w:t>
      </w:r>
    </w:p>
    <w:p w:rsidR="00601C5B" w:rsidRDefault="00920430" w:rsidP="00920430">
      <w:r>
        <w:t>- «Скачанные файлы» - открывает папку, где сохраняются файлы, загруженные из Internet;</w:t>
      </w:r>
    </w:p>
    <w:p w:rsidR="00601C5B" w:rsidRDefault="00920430" w:rsidP="00920430">
      <w:r>
        <w:t>- «Перевести» - осуществляет перевод интернет-страницы с одного языка на другой, например, с английского языка на русский;</w:t>
      </w:r>
    </w:p>
    <w:p w:rsidR="00601C5B" w:rsidRDefault="00920430" w:rsidP="00920430">
      <w:r>
        <w:t>- «Поделиться» - открывает список приложений, с помощью которых можно передать ссылку на страницу другому пользователю;</w:t>
      </w:r>
    </w:p>
    <w:p w:rsidR="00601C5B" w:rsidRDefault="00920430" w:rsidP="00920430">
      <w:r>
        <w:t>- «Найти на странице» - открывает диалог поиска по ключевому слову на странице;</w:t>
      </w:r>
    </w:p>
    <w:p w:rsidR="00601C5B" w:rsidRDefault="00920430" w:rsidP="00920430">
      <w:r>
        <w:t>- «Добавить на главный экран» - создаёт ярлык и помещает его на рабочий стол;</w:t>
      </w:r>
    </w:p>
    <w:p w:rsidR="00601C5B" w:rsidRDefault="00920430" w:rsidP="00920430">
      <w:r>
        <w:t>- «Включить полную версию сайта» - открывает страницу в версии для полноценного браузера;</w:t>
      </w:r>
    </w:p>
    <w:p w:rsidR="00601C5B" w:rsidRDefault="00920430" w:rsidP="00920430">
      <w:r>
        <w:t>- «Настройки» - позволяет настроить учётную запись, поисковую систему и т. д.;</w:t>
      </w:r>
    </w:p>
    <w:p w:rsidR="00601C5B" w:rsidRDefault="00920430" w:rsidP="00920430">
      <w:r>
        <w:t>- «Справка отзыв» - открывает сайт со справочной информацией по работе с браузером «Chrome».</w:t>
      </w:r>
    </w:p>
    <w:p w:rsidR="00920430" w:rsidRDefault="00920430" w:rsidP="00300E5C">
      <w:pPr>
        <w:pStyle w:val="2"/>
      </w:pPr>
      <w:bookmarkStart w:id="101" w:name="_Toc23840354"/>
      <w:r>
        <w:t>Работа в браузере «Chrome»</w:t>
      </w:r>
      <w:bookmarkEnd w:id="101"/>
    </w:p>
    <w:p w:rsidR="00601C5B" w:rsidRDefault="00920430" w:rsidP="00920430">
      <w:r>
        <w:t xml:space="preserve">Знание инструментов управления браузера «Chrome», описанных выше, предоставляет при работе в интернет выполнять поставленные цели: поиск и </w:t>
      </w:r>
      <w:r>
        <w:lastRenderedPageBreak/>
        <w:t>сохранение информации, загрузка файлов на устройство, взаимодействие с госслужбами через личный кабинет и многое другое.</w:t>
      </w:r>
    </w:p>
    <w:p w:rsidR="00601C5B" w:rsidRDefault="00920430" w:rsidP="00920430">
      <w:r>
        <w:t>Работа с «Поисковой строкой»</w:t>
      </w:r>
    </w:p>
    <w:p w:rsidR="00601C5B" w:rsidRDefault="00920430" w:rsidP="00920430">
      <w:r>
        <w:t>Есть несколько вариантов поиска информации в Internet:</w:t>
      </w:r>
    </w:p>
    <w:p w:rsidR="00601C5B" w:rsidRDefault="00920430" w:rsidP="00920430">
      <w:r>
        <w:t>1. Ввод точного адреса сайта в «Окно редактирования»;</w:t>
      </w:r>
    </w:p>
    <w:p w:rsidR="00601C5B" w:rsidRDefault="00920430" w:rsidP="00920430">
      <w:r>
        <w:t>2. Ввод поискового запроса с помощью клавиатуры;</w:t>
      </w:r>
    </w:p>
    <w:p w:rsidR="00601C5B" w:rsidRDefault="00920430" w:rsidP="00920430">
      <w:r>
        <w:t>3. Ввод поискового запроса с помощью голосового ввода.</w:t>
      </w:r>
    </w:p>
    <w:p w:rsidR="00601C5B" w:rsidRDefault="00920430" w:rsidP="00920430">
      <w:r>
        <w:t>Внимание! После загрузки страницы, в верхней части экрана,добавляются следующие пункты:</w:t>
      </w:r>
    </w:p>
    <w:p w:rsidR="00601C5B" w:rsidRDefault="00920430" w:rsidP="00920430">
      <w:r>
        <w:t>- Кнопка «Информация о сайте» - показывает сведения о безопасности сайта и т. Д.;</w:t>
      </w:r>
    </w:p>
    <w:p w:rsidR="00601C5B" w:rsidRDefault="00920430" w:rsidP="00920430">
      <w:r>
        <w:t>- Поле с адресом сайта – если активировать это поле, можно стереть адрес сайта и записать новый поисковый запрос.</w:t>
      </w:r>
    </w:p>
    <w:p w:rsidR="00601C5B" w:rsidRDefault="00920430" w:rsidP="00920430">
      <w:r>
        <w:t>Для работы в сети интернет:</w:t>
      </w:r>
    </w:p>
    <w:p w:rsidR="00601C5B" w:rsidRDefault="00920430" w:rsidP="00920430">
      <w:r>
        <w:t>1. Должны знать и уметь вводить точный адрес сайта английскими буквами, а в последнее время, при поиске информации в Российском сигменте – русскими;</w:t>
      </w:r>
    </w:p>
    <w:p w:rsidR="00601C5B" w:rsidRDefault="00920430" w:rsidP="00920430">
      <w:r>
        <w:t>2. Для качественного поиска информации учитесь правильно ставить задачи;</w:t>
      </w:r>
    </w:p>
    <w:p w:rsidR="00601C5B" w:rsidRDefault="00920430" w:rsidP="00920430">
      <w:r>
        <w:t>3. Для достижения поставленных задач умейте чётко работать с инструментами: элементы управления, навигация на интернет-странице, меню ссылки и программы.</w:t>
      </w:r>
    </w:p>
    <w:p w:rsidR="00920430" w:rsidRDefault="00920430" w:rsidP="00300E5C">
      <w:pPr>
        <w:pStyle w:val="2"/>
      </w:pPr>
      <w:bookmarkStart w:id="102" w:name="_Toc23840355"/>
      <w:r>
        <w:t>Вариант 1: Ввод адреса</w:t>
      </w:r>
      <w:bookmarkEnd w:id="102"/>
    </w:p>
    <w:p w:rsidR="00601C5B" w:rsidRDefault="00920430" w:rsidP="00920430">
      <w:r>
        <w:t>Цель: с помощью сайта КСРК установить приложение OI Notepad.</w:t>
      </w:r>
    </w:p>
    <w:p w:rsidR="00601C5B" w:rsidRDefault="00920430" w:rsidP="00920430">
      <w:r>
        <w:t>Задачи:</w:t>
      </w:r>
    </w:p>
    <w:p w:rsidR="00601C5B" w:rsidRDefault="00920430" w:rsidP="00920430">
      <w:r>
        <w:t xml:space="preserve">1. загрузить сайт </w:t>
      </w:r>
      <w:hyperlink r:id="rId9" w:history="1">
        <w:r w:rsidR="002248FB" w:rsidRPr="00493E42">
          <w:rPr>
            <w:rStyle w:val="a8"/>
            <w:lang w:val="en-US"/>
          </w:rPr>
          <w:t>www</w:t>
        </w:r>
        <w:r w:rsidR="002248FB" w:rsidRPr="00493E42">
          <w:rPr>
            <w:rStyle w:val="a8"/>
          </w:rPr>
          <w:t>.ksrk-edu.ru</w:t>
        </w:r>
      </w:hyperlink>
      <w:r>
        <w:t>,</w:t>
      </w:r>
    </w:p>
    <w:p w:rsidR="00601C5B" w:rsidRDefault="00920430" w:rsidP="00920430">
      <w:r>
        <w:t>2. изучитьглавную страницу сайта,</w:t>
      </w:r>
    </w:p>
    <w:p w:rsidR="00601C5B" w:rsidRDefault="00920430" w:rsidP="00920430">
      <w:r>
        <w:t>3. под заголовком «Наши проекты» найти и активировать ссылку «Программы для Android»,</w:t>
      </w:r>
    </w:p>
    <w:p w:rsidR="00601C5B" w:rsidRDefault="00920430" w:rsidP="00920430">
      <w:r>
        <w:lastRenderedPageBreak/>
        <w:t>4. ознакомиться с новой страницей и через раздел «Рубрики» найти и установить нужное приложение.</w:t>
      </w:r>
    </w:p>
    <w:p w:rsidR="00601C5B" w:rsidRDefault="00920430" w:rsidP="00920430">
      <w:r>
        <w:t>Решение:</w:t>
      </w:r>
    </w:p>
    <w:p w:rsidR="00601C5B" w:rsidRDefault="00920430" w:rsidP="00920430">
      <w:r>
        <w:t>1. Откройте интернет-браузер «Chrome»;</w:t>
      </w:r>
    </w:p>
    <w:p w:rsidR="00601C5B" w:rsidRDefault="00920430" w:rsidP="00920430">
      <w:r>
        <w:t>2. Найдите и активируйте «Окно редактирования»;</w:t>
      </w:r>
    </w:p>
    <w:p w:rsidR="00601C5B" w:rsidRDefault="00920430" w:rsidP="00920430">
      <w:r>
        <w:t xml:space="preserve">3. В английской раскладке введите адрес сайта </w:t>
      </w:r>
      <w:hyperlink r:id="rId10" w:history="1">
        <w:r w:rsidR="002248FB" w:rsidRPr="00493E42">
          <w:rPr>
            <w:rStyle w:val="a8"/>
            <w:lang w:val="en-US"/>
          </w:rPr>
          <w:t>www</w:t>
        </w:r>
        <w:r w:rsidR="002248FB" w:rsidRPr="00493E42">
          <w:rPr>
            <w:rStyle w:val="a8"/>
          </w:rPr>
          <w:t>.ksrk-edu.ru</w:t>
        </w:r>
      </w:hyperlink>
      <w:r>
        <w:t>;</w:t>
      </w:r>
    </w:p>
    <w:p w:rsidR="00601C5B" w:rsidRDefault="00920430" w:rsidP="00920430">
      <w:r>
        <w:t>4. В правом нижнем углу экранной клавиатуры найдите и нажмите кнопку «Перейти»;</w:t>
      </w:r>
    </w:p>
    <w:p w:rsidR="00601C5B" w:rsidRDefault="00920430" w:rsidP="00920430">
      <w:r>
        <w:t>5. Применяя инструмент навигации №2 жест «Смахивания» вправо и влево, изучите страницу сайта;</w:t>
      </w:r>
    </w:p>
    <w:p w:rsidR="00601C5B" w:rsidRDefault="00920430" w:rsidP="00920430">
      <w:r>
        <w:t>6. Запомните расположение элементов на главной странице сайта;</w:t>
      </w:r>
    </w:p>
    <w:p w:rsidR="00601C5B" w:rsidRDefault="00920430" w:rsidP="00920430">
      <w:r>
        <w:t>7. Воспользуйтесь инструментом №3 «Смена уровня детализации»;</w:t>
      </w:r>
    </w:p>
    <w:p w:rsidR="00601C5B" w:rsidRDefault="00920430" w:rsidP="00920430">
      <w:r>
        <w:t>8. С помощью жеста Смахивания» вниз выберите уровень детализации «Заголовки»;</w:t>
      </w:r>
    </w:p>
    <w:p w:rsidR="00601C5B" w:rsidRDefault="00920430" w:rsidP="00920430">
      <w:r>
        <w:t>9. С помощью жеста «Смахивания» вправо найдите заголовок «Наши проекты»;</w:t>
      </w:r>
    </w:p>
    <w:p w:rsidR="00601C5B" w:rsidRDefault="00920430" w:rsidP="00920430">
      <w:r>
        <w:t>10. С помощью жеста «Смахивания» вниз выберите уровень детализации «Ссылки»;</w:t>
      </w:r>
    </w:p>
    <w:p w:rsidR="00601C5B" w:rsidRDefault="00920430" w:rsidP="00920430">
      <w:r>
        <w:t>11. С помощью жеста «Смахивания» вправо найдите и активируйте ссылку «Программы для Android»;</w:t>
      </w:r>
    </w:p>
    <w:p w:rsidR="00601C5B" w:rsidRDefault="00920430" w:rsidP="00920430">
      <w:r>
        <w:t>12. После загрузки интернет-страницы в режиме «По умолчанию» с помощью инструмента №2 жест «Смахивания» вправо или влево изучите расположение элементов на странице сайта;</w:t>
      </w:r>
    </w:p>
    <w:p w:rsidR="00601C5B" w:rsidRDefault="00920430" w:rsidP="00920430">
      <w:r>
        <w:t>13. Для открытия раздела «Рубрики» необходимо найти и активировать кнопку «Показать». Это можно сделать при первичном осмотре интернет-страницы или с помощью смены уровня детализации на «Элементы управления» с последующим переходом на кнопку «Показать»;</w:t>
      </w:r>
    </w:p>
    <w:p w:rsidR="00601C5B" w:rsidRDefault="00920430" w:rsidP="00920430">
      <w:r>
        <w:t>14. После загрузки интернет-страницы в режиме «По умолчанию» с помощью инструмента №2 жест «Смахивания» вправо или влево изучите расположение элементов на странице сайта;</w:t>
      </w:r>
    </w:p>
    <w:p w:rsidR="00601C5B" w:rsidRDefault="00920430" w:rsidP="00920430">
      <w:r>
        <w:lastRenderedPageBreak/>
        <w:t>15. Из раздела «Рубрики» найдите и откройте ссылку «Текстовые редакторы»;</w:t>
      </w:r>
    </w:p>
    <w:p w:rsidR="00601C5B" w:rsidRDefault="00920430" w:rsidP="00920430">
      <w:r>
        <w:t>16. После загрузки интернет-страницы в режиме «По умолчанию» с помощью инструмента №2 жест «Смахивания» вправо или влево изучите расположение элементов на странице сайта;</w:t>
      </w:r>
    </w:p>
    <w:p w:rsidR="00601C5B" w:rsidRDefault="00920430" w:rsidP="00920430">
      <w:r>
        <w:t>17. Найдите и активируйте ссылку «OI Notepad», Это можно сделать при первичном осмотре интернет-страницы или с помощью смены уровня детализации на «Заголовки» с последующим переходом на искомую ссылку;</w:t>
      </w:r>
    </w:p>
    <w:p w:rsidR="00601C5B" w:rsidRDefault="00920430" w:rsidP="00920430">
      <w:r>
        <w:t>18. После загрузки интернет-страницы в режиме «По умолчанию» с помощью инструмента №2 жест «Смахивания» вправо или влево изучите расположение элементов на странице сайта;</w:t>
      </w:r>
    </w:p>
    <w:p w:rsidR="00601C5B" w:rsidRDefault="00920430" w:rsidP="00920430">
      <w:r>
        <w:t>19. Найдите и активируйте ссылку «Ссылка на программу»;</w:t>
      </w:r>
    </w:p>
    <w:p w:rsidR="00601C5B" w:rsidRDefault="00920430" w:rsidP="00920430">
      <w:r>
        <w:t>20. Откроется новое окно интернет-страницы «Play маркет», где необходимо найти и активировать кнопку «Установить»;</w:t>
      </w:r>
    </w:p>
    <w:p w:rsidR="00601C5B" w:rsidRDefault="00920430" w:rsidP="00920430">
      <w:r>
        <w:t>21. Приложение «OI Notepad» установится на ваше устройство с выводом ярлыка на рабочий стол.</w:t>
      </w:r>
    </w:p>
    <w:p w:rsidR="00601C5B" w:rsidRDefault="00920430" w:rsidP="00920430">
      <w:r>
        <w:t>Примечание. Последовательное чередование смены уровня детализации при работе на интернет-странице предоставляет пользователю более быстрое и качественное взаимодействие с интернет-ресурсом.</w:t>
      </w:r>
    </w:p>
    <w:p w:rsidR="00300E5C" w:rsidRDefault="00920430" w:rsidP="00920430">
      <w:r>
        <w:t>Примечание 2. Так как интернет-страница с программами ля Android может понадобиться много раз, рекомендуется на 12 шаге решения задач с помощью кнопки «Ещё» открыть меню программы и активировать команду «Добавить на главный экран». В этом случае на рабочем столе появится ярлык интернет-страницы «Программы для Android», с помощью которого в любое время можно получить доступ к нужному ресурсу.</w:t>
      </w:r>
    </w:p>
    <w:p w:rsidR="00300E5C" w:rsidRDefault="00300E5C" w:rsidP="00300E5C">
      <w:r>
        <w:br w:type="page"/>
      </w:r>
    </w:p>
    <w:p w:rsidR="00920430" w:rsidRDefault="00300E5C" w:rsidP="00300E5C">
      <w:pPr>
        <w:pStyle w:val="2"/>
      </w:pPr>
      <w:bookmarkStart w:id="103" w:name="_Toc23840356"/>
      <w:r>
        <w:lastRenderedPageBreak/>
        <w:t>Вариант</w:t>
      </w:r>
      <w:r w:rsidR="00920430">
        <w:t xml:space="preserve"> 2: Поисковый запрос с помощью экранной клавиатуры</w:t>
      </w:r>
      <w:bookmarkEnd w:id="103"/>
    </w:p>
    <w:p w:rsidR="00601C5B" w:rsidRDefault="00920430" w:rsidP="00920430">
      <w:r>
        <w:t>Цель: узнать год основания города Чебоксары.</w:t>
      </w:r>
    </w:p>
    <w:p w:rsidR="00601C5B" w:rsidRDefault="00920430" w:rsidP="00920430">
      <w:r>
        <w:t>Задачи:</w:t>
      </w:r>
    </w:p>
    <w:p w:rsidR="00601C5B" w:rsidRDefault="00920430" w:rsidP="00920430">
      <w:r>
        <w:t>1. С помощью экранной клавиатуры ввести поисковый запрос,</w:t>
      </w:r>
    </w:p>
    <w:p w:rsidR="00601C5B" w:rsidRDefault="00920430" w:rsidP="00920430">
      <w:r>
        <w:t>2. Используя различные инструменты управления, изучить интернет-страницу поисковой машины с результатами поиска,</w:t>
      </w:r>
    </w:p>
    <w:p w:rsidR="00920430" w:rsidRDefault="00920430" w:rsidP="00920430">
      <w:r>
        <w:t>3. Выбрать подходящий результат и познакомиться с ним поближе</w:t>
      </w:r>
    </w:p>
    <w:p w:rsidR="00601C5B" w:rsidRDefault="00920430" w:rsidP="00920430">
      <w:r>
        <w:t>4. Сохранить найденную информацию.</w:t>
      </w:r>
    </w:p>
    <w:p w:rsidR="00601C5B" w:rsidRDefault="00920430" w:rsidP="00920430">
      <w:r>
        <w:t>Решение:</w:t>
      </w:r>
    </w:p>
    <w:p w:rsidR="00601C5B" w:rsidRDefault="00920430" w:rsidP="00920430">
      <w:r>
        <w:t>1. Откройте интернет-браузер «Chrome»;</w:t>
      </w:r>
    </w:p>
    <w:p w:rsidR="00601C5B" w:rsidRDefault="00920430" w:rsidP="00920430">
      <w:r>
        <w:t>2. Найдите и активируйте окно редактора;</w:t>
      </w:r>
    </w:p>
    <w:p w:rsidR="00601C5B" w:rsidRDefault="00920430" w:rsidP="00920430">
      <w:r>
        <w:t>3. С помощью экранной клавиатуры введите поисковый запрос «год основания города Чебоксары»;</w:t>
      </w:r>
    </w:p>
    <w:p w:rsidR="00601C5B" w:rsidRDefault="00920430" w:rsidP="00920430">
      <w:r>
        <w:t>4. В правом нижнем углу экранной клавиатуры найдите и активируйте кнопку «Перейти»;</w:t>
      </w:r>
    </w:p>
    <w:p w:rsidR="00601C5B" w:rsidRDefault="00920430" w:rsidP="00920430">
      <w:r>
        <w:t>5. После загрузки интернет-страницы поисковой машины «Google» в режиме «По умолчанию» с помощью инструмента №2 жест «Смахивания» вправо или влево изучите расположение элементов на странице;</w:t>
      </w:r>
    </w:p>
    <w:p w:rsidR="00601C5B" w:rsidRDefault="00920430" w:rsidP="00920430">
      <w:r>
        <w:t>6. Обратите внимание на фильтр поиска: «Все», «Новости», «Карты», «Картинки», «Видео» и т.д. При необходимости найдите и активируйте нужный фильтр;</w:t>
      </w:r>
    </w:p>
    <w:p w:rsidR="00601C5B" w:rsidRDefault="00920430" w:rsidP="00920430">
      <w:r>
        <w:t>7. С помощью смены уровня детализации на «Заголовки» переведите фокус курсора на подходящую тему;</w:t>
      </w:r>
    </w:p>
    <w:p w:rsidR="00601C5B" w:rsidRDefault="00920430" w:rsidP="00920430">
      <w:r>
        <w:t>8. Смените уровень детализации на «По умолчанию» и с помощью инструмента №2 жест «Смахивания» вправо или влево изучите предложенную информацию;</w:t>
      </w:r>
    </w:p>
    <w:p w:rsidR="00601C5B" w:rsidRDefault="00920430" w:rsidP="00920430">
      <w:r>
        <w:t>9. Например, найдите и активируйте ссылку «Чебоксары – Википедия»;</w:t>
      </w:r>
    </w:p>
    <w:p w:rsidR="00601C5B" w:rsidRDefault="00920430" w:rsidP="00920430">
      <w:r>
        <w:t>10. Для сохранения информации найдите и активируйте кнопку «Ещё»;</w:t>
      </w:r>
    </w:p>
    <w:p w:rsidR="00601C5B" w:rsidRDefault="00920430" w:rsidP="00920430">
      <w:r>
        <w:t>11. Из списка главного меню программы можно выбрать пункт «Закладки» или «Добавить на главный экран»;</w:t>
      </w:r>
    </w:p>
    <w:p w:rsidR="00601C5B" w:rsidRDefault="00920430" w:rsidP="00920430">
      <w:r>
        <w:lastRenderedPageBreak/>
        <w:t>12. Другой способ сохранить найденную информацию на устройство в виде файла - это воспользоваться контекстным меню ссылки;</w:t>
      </w:r>
    </w:p>
    <w:p w:rsidR="00601C5B" w:rsidRDefault="00920430" w:rsidP="00920430">
      <w:r>
        <w:t>12.1. С помощью жеста «Изучение касанием» найдите ссылку «Чебоксары – википедия»;</w:t>
      </w:r>
    </w:p>
    <w:p w:rsidR="00601C5B" w:rsidRDefault="00920430" w:rsidP="00920430">
      <w:r>
        <w:t>12.2. С помощью жеста «Двойное касание с удержанием» вызовите контекстное меню ссылки;</w:t>
      </w:r>
    </w:p>
    <w:p w:rsidR="00601C5B" w:rsidRDefault="00920430" w:rsidP="00920430">
      <w:r>
        <w:t>12.3. С помощью жеста «Смахивания» найдите и активируйте пункт «Сохранить данные по ссылке»;</w:t>
      </w:r>
    </w:p>
    <w:p w:rsidR="00601C5B" w:rsidRDefault="00920430" w:rsidP="00920430">
      <w:r>
        <w:t>12.4. Будет предложено скачать файл «Имя ссылки с адресом»;</w:t>
      </w:r>
    </w:p>
    <w:p w:rsidR="00601C5B" w:rsidRDefault="00920430" w:rsidP="00920430">
      <w:r>
        <w:t>12.5. В правом нижнем углу окна найдите и активируйте кнопку «Скачать»;</w:t>
      </w:r>
    </w:p>
    <w:p w:rsidR="00601C5B" w:rsidRDefault="00920430" w:rsidP="00920430">
      <w:r>
        <w:t>12.6. Для просмотра загруженного файла внизу экрана над физической кнопкой «Домой» найдите и активируйте пункт «Чебоксары – Википедия открыть»;</w:t>
      </w:r>
    </w:p>
    <w:p w:rsidR="00601C5B" w:rsidRDefault="00920430" w:rsidP="00920430">
      <w:r>
        <w:t>12.7. Для закрития окна загрузки файла в правом нижнем углу найдите и активируйте кнопку «Закрыть».</w:t>
      </w:r>
    </w:p>
    <w:p w:rsidR="00920430" w:rsidRDefault="00920430" w:rsidP="009A604C">
      <w:pPr>
        <w:pStyle w:val="2"/>
      </w:pPr>
      <w:bookmarkStart w:id="104" w:name="_Toc23840357"/>
      <w:r>
        <w:t>Вариант 3: Голосовой поиск</w:t>
      </w:r>
      <w:bookmarkEnd w:id="104"/>
    </w:p>
    <w:p w:rsidR="00601C5B" w:rsidRDefault="00920430" w:rsidP="00920430">
      <w:r>
        <w:t>Цель: найти и загрузить на устройство музыкальный файл «Зорька алая».</w:t>
      </w:r>
    </w:p>
    <w:p w:rsidR="00601C5B" w:rsidRDefault="00920430" w:rsidP="00920430">
      <w:r>
        <w:t>Задачи:</w:t>
      </w:r>
    </w:p>
    <w:p w:rsidR="00601C5B" w:rsidRDefault="00920430" w:rsidP="00920430">
      <w:r>
        <w:t>1. С помощью кнопки «Голосовой ввод» ввести поисковый запрос,</w:t>
      </w:r>
    </w:p>
    <w:p w:rsidR="00601C5B" w:rsidRDefault="00920430" w:rsidP="00920430">
      <w:r>
        <w:t>2. Используя различные инструменты управления, изучить интернет-страницу поисковой машины с результатами поиска,</w:t>
      </w:r>
    </w:p>
    <w:p w:rsidR="00920430" w:rsidRDefault="00920430" w:rsidP="00920430">
      <w:r>
        <w:t>3. Выбрать подходящий результат и познакомиться с ним поближе</w:t>
      </w:r>
    </w:p>
    <w:p w:rsidR="00601C5B" w:rsidRDefault="00920430" w:rsidP="00920430">
      <w:r>
        <w:t>4. Загрузить найденный аудиофайл на устройство.</w:t>
      </w:r>
    </w:p>
    <w:p w:rsidR="00601C5B" w:rsidRDefault="00920430" w:rsidP="00920430">
      <w:r>
        <w:t>Решение:</w:t>
      </w:r>
    </w:p>
    <w:p w:rsidR="00601C5B" w:rsidRDefault="00920430" w:rsidP="00920430">
      <w:r>
        <w:t>1. Откройте интернет-браузер «Chrome»;</w:t>
      </w:r>
    </w:p>
    <w:p w:rsidR="00601C5B" w:rsidRDefault="00920430" w:rsidP="00920430">
      <w:r>
        <w:t>2. Найдите и активируйте окно редактора;</w:t>
      </w:r>
    </w:p>
    <w:p w:rsidR="00601C5B" w:rsidRDefault="00920430" w:rsidP="00920430">
      <w:r>
        <w:lastRenderedPageBreak/>
        <w:t>3. Правее окна редактора найдите и активируйте кнопку «Голосовой ввод»;</w:t>
      </w:r>
    </w:p>
    <w:p w:rsidR="00601C5B" w:rsidRDefault="00920430" w:rsidP="00920430">
      <w:r>
        <w:t>4. После звукового сигнала роизнесите поисковый запрос, в нашем случае «скачать песню Зорька алая»;</w:t>
      </w:r>
    </w:p>
    <w:p w:rsidR="00601C5B" w:rsidRDefault="00920430" w:rsidP="00920430">
      <w:r>
        <w:t>5. После повторного звукового сигнала начнётся автоматическая загрузка результатов поиска;</w:t>
      </w:r>
    </w:p>
    <w:p w:rsidR="00601C5B" w:rsidRDefault="00920430" w:rsidP="00920430">
      <w:r>
        <w:t>6. После загрузки интернет-страницы поисковой машины «Google» в режиме «По умолчанию» с помощью инструмента №2 жест «Смахивания» вправо или влево изучите расположение элементов на странице;</w:t>
      </w:r>
    </w:p>
    <w:p w:rsidR="00601C5B" w:rsidRDefault="00920430" w:rsidP="00920430">
      <w:r>
        <w:t>7. С помощью смены уровня детализации на «Заголовки» переведите фокус курсора на подходящую тему;</w:t>
      </w:r>
    </w:p>
    <w:p w:rsidR="00920430" w:rsidRDefault="00920430" w:rsidP="00920430">
      <w:r>
        <w:t>8. Смените уровень детализации на «По умолчанию» и с помощью инструмента №2 жест «Смахивания» вправо или влево изучите предложенную информацию;</w:t>
      </w:r>
    </w:p>
    <w:p w:rsidR="00601C5B" w:rsidRDefault="00920430" w:rsidP="00920430">
      <w:r>
        <w:t>9. Найдите и активируйте ссылку на интернет-страницу, где можно познакомиться с информацией скачиваемой песни и активировать ссылку загрузки;</w:t>
      </w:r>
    </w:p>
    <w:p w:rsidR="00601C5B" w:rsidRDefault="00920430" w:rsidP="00920430">
      <w:r>
        <w:t>10. После активации ссылки для загрузки песни в правом нижнем углу найдите и активируйте кнопку «Скачать»;</w:t>
      </w:r>
    </w:p>
    <w:p w:rsidR="00601C5B" w:rsidRDefault="00920430" w:rsidP="00920430">
      <w:r>
        <w:t>11. После сообщения синтезатора речи «Загрузка завершена» в правом нижнем углу найдите и активируйте кнопку «Закрыть»;</w:t>
      </w:r>
    </w:p>
    <w:p w:rsidR="00601C5B" w:rsidRDefault="00920430" w:rsidP="00920430">
      <w:r>
        <w:t>12. Загруженный фай будет находиться в папке «Загрузки»;</w:t>
      </w:r>
    </w:p>
    <w:p w:rsidR="00601C5B" w:rsidRDefault="00920430" w:rsidP="00920430">
      <w:r>
        <w:t>13. Существует две возможности найти аудиофайл для дальнейших действий;</w:t>
      </w:r>
    </w:p>
    <w:p w:rsidR="00601C5B" w:rsidRDefault="00920430" w:rsidP="00920430">
      <w:r>
        <w:t>14. В первом случае через меню программы – найдите и активируйте кноку «Ещё»;</w:t>
      </w:r>
    </w:p>
    <w:p w:rsidR="00601C5B" w:rsidRDefault="00920430" w:rsidP="00920430">
      <w:r>
        <w:t>15. Найдите и активируйте пункт «Скаченные файлы»;</w:t>
      </w:r>
    </w:p>
    <w:p w:rsidR="00601C5B" w:rsidRDefault="00920430" w:rsidP="00920430">
      <w:r>
        <w:t>16. Найдите загруженный аудиофайл;</w:t>
      </w:r>
    </w:p>
    <w:p w:rsidR="00601C5B" w:rsidRDefault="00920430" w:rsidP="00920430">
      <w:r>
        <w:t>17. Для прослушивания выполните жест «Двойное касание»;</w:t>
      </w:r>
    </w:p>
    <w:p w:rsidR="00601C5B" w:rsidRDefault="00920430" w:rsidP="00920430">
      <w:r>
        <w:lastRenderedPageBreak/>
        <w:t>18. При необходимости поделиться загруженным файлом выполните жест «Двойное касание с удержанием» на этом файле;</w:t>
      </w:r>
    </w:p>
    <w:p w:rsidR="00601C5B" w:rsidRDefault="00920430" w:rsidP="00920430">
      <w:r>
        <w:t>19. В правом верхнем углу найдите и активируйте кнопку «Поделиться»;</w:t>
      </w:r>
    </w:p>
    <w:p w:rsidR="00601C5B" w:rsidRDefault="00920430" w:rsidP="00920430">
      <w:r>
        <w:t>20. Выберите и активируйте программу, с помощью которой вы собираетесь поделиться файлом,например, WhatsApp;</w:t>
      </w:r>
    </w:p>
    <w:p w:rsidR="00601C5B" w:rsidRDefault="00920430" w:rsidP="00920430">
      <w:r>
        <w:t>21. С помощью жеста «Смахивания» найдите и активируйте контакт для пересылки аудиофайла;</w:t>
      </w:r>
    </w:p>
    <w:p w:rsidR="00601C5B" w:rsidRDefault="00920430" w:rsidP="00920430">
      <w:r>
        <w:t>22. Подтвердите отправку файла;</w:t>
      </w:r>
    </w:p>
    <w:p w:rsidR="00601C5B" w:rsidRDefault="00920430" w:rsidP="00920430">
      <w:r>
        <w:t>23. Во втором случае доступ к загруженному аудиофайлу можно получить через диспечер файлов «Мои файлы» (см. раздел «Диспечер файлов».</w:t>
      </w:r>
    </w:p>
    <w:p w:rsidR="00601C5B" w:rsidRDefault="00920430" w:rsidP="00920430">
      <w:r>
        <w:t>Примечание. Оба способа доступа к загруженным файлам применимы ко всем типам файлов, загруженных из интернет.</w:t>
      </w:r>
    </w:p>
    <w:p w:rsidR="00920430" w:rsidRDefault="00920430" w:rsidP="005E6D55">
      <w:pPr>
        <w:pStyle w:val="2"/>
      </w:pPr>
      <w:bookmarkStart w:id="105" w:name="_Toc23840358"/>
      <w:r>
        <w:t>Практическая работа</w:t>
      </w:r>
      <w:bookmarkEnd w:id="105"/>
    </w:p>
    <w:p w:rsidR="00601C5B" w:rsidRDefault="00920430" w:rsidP="00920430">
      <w:r>
        <w:t xml:space="preserve">1. Зайдите на сайт </w:t>
      </w:r>
      <w:hyperlink r:id="rId11" w:history="1">
        <w:r w:rsidR="002248FB" w:rsidRPr="00493E42">
          <w:rPr>
            <w:rStyle w:val="a8"/>
            <w:lang w:val="en-US"/>
          </w:rPr>
          <w:t>www</w:t>
        </w:r>
        <w:r w:rsidR="002248FB" w:rsidRPr="00493E42">
          <w:rPr>
            <w:rStyle w:val="a8"/>
          </w:rPr>
          <w:t>.ksrk-edu.ru</w:t>
        </w:r>
      </w:hyperlink>
      <w:r>
        <w:t xml:space="preserve">, </w:t>
      </w:r>
      <w:hyperlink r:id="rId12" w:history="1">
        <w:r w:rsidR="002248FB" w:rsidRPr="00493E42">
          <w:rPr>
            <w:rStyle w:val="a8"/>
            <w:lang w:val="en-US"/>
          </w:rPr>
          <w:t>www</w:t>
        </w:r>
        <w:r w:rsidR="002248FB" w:rsidRPr="00493E42">
          <w:rPr>
            <w:rStyle w:val="a8"/>
          </w:rPr>
          <w:t>.tiflocomp.ru</w:t>
        </w:r>
      </w:hyperlink>
      <w:r>
        <w:t xml:space="preserve">, </w:t>
      </w:r>
      <w:hyperlink r:id="rId13" w:history="1">
        <w:r w:rsidR="002248FB" w:rsidRPr="00493E42">
          <w:rPr>
            <w:rStyle w:val="a8"/>
            <w:lang w:val="en-US"/>
          </w:rPr>
          <w:t>www</w:t>
        </w:r>
        <w:r w:rsidR="002248FB" w:rsidRPr="00493E42">
          <w:rPr>
            <w:rStyle w:val="a8"/>
          </w:rPr>
          <w:t>.radiovos.ru</w:t>
        </w:r>
      </w:hyperlink>
      <w:r>
        <w:t xml:space="preserve">, </w:t>
      </w:r>
      <w:hyperlink r:id="rId14" w:history="1">
        <w:r w:rsidR="002248FB" w:rsidRPr="00493E42">
          <w:rPr>
            <w:rStyle w:val="a8"/>
            <w:lang w:val="en-US"/>
          </w:rPr>
          <w:t>www</w:t>
        </w:r>
        <w:r w:rsidR="002248FB" w:rsidRPr="00493E42">
          <w:rPr>
            <w:rStyle w:val="a8"/>
          </w:rPr>
          <w:t>.trudvos.ru</w:t>
        </w:r>
      </w:hyperlink>
      <w:r>
        <w:t xml:space="preserve">, </w:t>
      </w:r>
      <w:hyperlink r:id="rId15" w:history="1">
        <w:r w:rsidR="002248FB" w:rsidRPr="00493E42">
          <w:rPr>
            <w:rStyle w:val="a8"/>
            <w:lang w:val="en-US"/>
          </w:rPr>
          <w:t>www</w:t>
        </w:r>
        <w:r w:rsidR="002248FB" w:rsidRPr="00493E42">
          <w:rPr>
            <w:rStyle w:val="a8"/>
          </w:rPr>
          <w:t>.kamerata.org</w:t>
        </w:r>
      </w:hyperlink>
      <w:r>
        <w:t>.</w:t>
      </w:r>
    </w:p>
    <w:p w:rsidR="00601C5B" w:rsidRDefault="00920430" w:rsidP="00920430">
      <w:r>
        <w:t>2. Найдите нужную информацию с помощью поискового запроса: (Расписание транспорта, население вашего города и т.п.)</w:t>
      </w:r>
    </w:p>
    <w:p w:rsidR="00601C5B" w:rsidRDefault="00920430" w:rsidP="00920430">
      <w:r>
        <w:t>3. Найдите определённую ссылку на страницу любым известным способом и перейдите по ней.</w:t>
      </w:r>
    </w:p>
    <w:p w:rsidR="00601C5B" w:rsidRDefault="00920430" w:rsidP="00920430">
      <w:r>
        <w:t>4. Передайте ссылку интернет-страницы СМС-сообщением.</w:t>
      </w:r>
    </w:p>
    <w:p w:rsidR="00601C5B" w:rsidRDefault="00920430" w:rsidP="00920430">
      <w:r>
        <w:t>5. Добавьте открытую интернет-страницу в закладки.</w:t>
      </w:r>
    </w:p>
    <w:p w:rsidR="00601C5B" w:rsidRDefault="00920430" w:rsidP="00920430">
      <w:r>
        <w:t>6. Поместите ярлык страницы на рабочий стол.</w:t>
      </w:r>
    </w:p>
    <w:p w:rsidR="00601C5B" w:rsidRDefault="00920430" w:rsidP="00920430">
      <w:r>
        <w:t>7. Найдите и скачайте известным вам способом аудиофайл.</w:t>
      </w:r>
    </w:p>
    <w:p w:rsidR="009A604C" w:rsidRDefault="00920430" w:rsidP="00920430">
      <w:r>
        <w:t>8. Закройте все открытые вкладки.</w:t>
      </w:r>
    </w:p>
    <w:p w:rsidR="009A604C" w:rsidRDefault="009A604C" w:rsidP="009A604C">
      <w:r>
        <w:br w:type="page"/>
      </w:r>
    </w:p>
    <w:p w:rsidR="00920430" w:rsidRDefault="00920430" w:rsidP="005E6D55">
      <w:pPr>
        <w:pStyle w:val="2"/>
      </w:pPr>
      <w:bookmarkStart w:id="106" w:name="_Toc23840359"/>
      <w:r>
        <w:lastRenderedPageBreak/>
        <w:t>Контрольные вопросы</w:t>
      </w:r>
      <w:bookmarkEnd w:id="106"/>
    </w:p>
    <w:p w:rsidR="00601C5B" w:rsidRDefault="00920430" w:rsidP="00920430">
      <w:r>
        <w:t>1. Опишите основные элементы управления в интернет-браузере.</w:t>
      </w:r>
    </w:p>
    <w:p w:rsidR="00601C5B" w:rsidRDefault="00920430" w:rsidP="00920430">
      <w:r>
        <w:t>2. С помощью каких жестов осуществляется навигация в интернет-браузере?</w:t>
      </w:r>
    </w:p>
    <w:p w:rsidR="00601C5B" w:rsidRDefault="00920430" w:rsidP="00920430">
      <w:r>
        <w:t>3. Как отправить ссылку на страницу на главный экран устройства?</w:t>
      </w:r>
    </w:p>
    <w:p w:rsidR="00601C5B" w:rsidRDefault="00920430" w:rsidP="00920430">
      <w:r>
        <w:t>4. Как добавить страницу в закладки?</w:t>
      </w:r>
    </w:p>
    <w:p w:rsidR="00601C5B" w:rsidRDefault="00920430" w:rsidP="00920430">
      <w:r>
        <w:t>5. Как переключиться между открытыми вкладками?</w:t>
      </w:r>
    </w:p>
    <w:p w:rsidR="00601C5B" w:rsidRDefault="00920430" w:rsidP="00920430">
      <w:r>
        <w:t>6. Как закрыть все открытые вкладки?</w:t>
      </w:r>
    </w:p>
    <w:p w:rsidR="00601C5B" w:rsidRDefault="00920430" w:rsidP="00920430">
      <w:r>
        <w:t>7. Как поделиться ссылкой на страницу сайта?</w:t>
      </w:r>
    </w:p>
    <w:p w:rsidR="00601C5B" w:rsidRDefault="009A604C" w:rsidP="009A604C">
      <w:pPr>
        <w:pStyle w:val="1"/>
      </w:pPr>
      <w:bookmarkStart w:id="107" w:name="_Toc23840360"/>
      <w:r>
        <w:t>Файловый менеджер</w:t>
      </w:r>
      <w:bookmarkEnd w:id="107"/>
    </w:p>
    <w:p w:rsidR="00601C5B" w:rsidRDefault="00920430" w:rsidP="00920430">
      <w:r>
        <w:t>Файловый менеджер - это приложение, которое организовывает и управляет файловой структурой операционной системы Android. С помощью менеджера файлов можно оптимизировать работу как с файлами, так и с папками, перемещая, удаляя или редактируя содержимое.</w:t>
      </w:r>
    </w:p>
    <w:p w:rsidR="00601C5B" w:rsidRDefault="00920430" w:rsidP="00920430">
      <w:r>
        <w:t xml:space="preserve">На смартфоне </w:t>
      </w:r>
      <w:r w:rsidR="000827CF">
        <w:t>Samsung Galaxy A5</w:t>
      </w:r>
      <w:r>
        <w:t xml:space="preserve"> 2017 имеется встроенный диспетчер файлов, который называется «Мои файлы». Как правило, по умолчанию ярлык файлового менеджера находится в папке «Сервис» из меню «Кнопка приложения». В будущем ярлык «Мои файлы» можно вывести на рабочий стол и поместить на панель «Избранного» (см. Раздел «Работа с ярлыками»).</w:t>
      </w:r>
    </w:p>
    <w:p w:rsidR="00601C5B" w:rsidRDefault="00920430" w:rsidP="00920430">
      <w:r>
        <w:t>А пока начинающий пользователь для запуска файлового менеджера может выполнить следующие шаги:</w:t>
      </w:r>
    </w:p>
    <w:p w:rsidR="00601C5B" w:rsidRDefault="00920430" w:rsidP="00920430">
      <w:r>
        <w:t>4. На рабочем столе с помощью жеста «Смахивания двумя пальцами» снизу вверх откройте окно «Экран приложений»;</w:t>
      </w:r>
    </w:p>
    <w:p w:rsidR="00601C5B" w:rsidRDefault="00920430" w:rsidP="00920430">
      <w:r>
        <w:t>5. С помощью жеста «Смахивания» или «Изучение касанием» найдите и откройте папку «Samsung»;</w:t>
      </w:r>
    </w:p>
    <w:p w:rsidR="00601C5B" w:rsidRDefault="00920430" w:rsidP="00920430">
      <w:r>
        <w:t>6. С помощью жеста «Смахивания» найдите и активируйте ярлык «Мои файлы».</w:t>
      </w:r>
    </w:p>
    <w:p w:rsidR="00920430" w:rsidRDefault="00920430" w:rsidP="009A604C">
      <w:pPr>
        <w:pStyle w:val="2"/>
      </w:pPr>
      <w:bookmarkStart w:id="108" w:name="_Toc23840361"/>
      <w:r>
        <w:t>Внешний вид «Мои файлы»</w:t>
      </w:r>
      <w:bookmarkEnd w:id="108"/>
    </w:p>
    <w:p w:rsidR="00601C5B" w:rsidRDefault="00920430" w:rsidP="00920430">
      <w:r>
        <w:lastRenderedPageBreak/>
        <w:t>На верхней строчке приложения «Мои файлы» расположены:</w:t>
      </w:r>
    </w:p>
    <w:p w:rsidR="00601C5B" w:rsidRDefault="00920430" w:rsidP="00920430">
      <w:r>
        <w:t>- заголовок окна «Мои файлы»;</w:t>
      </w:r>
    </w:p>
    <w:p w:rsidR="00601C5B" w:rsidRDefault="00920430" w:rsidP="00920430">
      <w:r>
        <w:t>- кнопка «Поиск» - для поиска файлов и папок на устройстве;</w:t>
      </w:r>
    </w:p>
    <w:p w:rsidR="00601C5B" w:rsidRDefault="00920430" w:rsidP="00920430">
      <w:r>
        <w:t>- кнопка «Другие параметры» - предоставляет доступ к настройкам файлового менеджера и очистке памяти.</w:t>
      </w:r>
    </w:p>
    <w:p w:rsidR="00601C5B" w:rsidRDefault="00920430" w:rsidP="00920430">
      <w:r>
        <w:t>Ниже идёт заголовок «Категория», под которым отображается список в виде сетки различных категорий слева направо:</w:t>
      </w:r>
    </w:p>
    <w:p w:rsidR="00601C5B" w:rsidRDefault="00920430" w:rsidP="00920430">
      <w:r>
        <w:t>1. «Картинки» - предоставляет доступ к папкам с фотографиями;</w:t>
      </w:r>
    </w:p>
    <w:p w:rsidR="00601C5B" w:rsidRDefault="00920430" w:rsidP="00920430">
      <w:r>
        <w:t>2. «Аудио» - предоставляет доступ к папкам с аудиофайлами;</w:t>
      </w:r>
    </w:p>
    <w:p w:rsidR="00601C5B" w:rsidRDefault="00920430" w:rsidP="00920430">
      <w:r>
        <w:t>3. «Видео» - предоставляет доступ к папкам с видеозаписями;</w:t>
      </w:r>
    </w:p>
    <w:p w:rsidR="00601C5B" w:rsidRDefault="00920430" w:rsidP="00920430">
      <w:r>
        <w:t>4. «Документы» - предоставляет доступ к папкам с текстовыми файлами;</w:t>
      </w:r>
    </w:p>
    <w:p w:rsidR="00601C5B" w:rsidRDefault="00920430" w:rsidP="00920430">
      <w:r>
        <w:t>5. «Загрузки» - предоставляет доступ к папке с файлами загруженными из интернет;</w:t>
      </w:r>
    </w:p>
    <w:p w:rsidR="00601C5B" w:rsidRDefault="00920430" w:rsidP="00920430">
      <w:r>
        <w:t>6. «Установочные файлы» - открывает список файлов, предназначенных для установки на устройство;</w:t>
      </w:r>
    </w:p>
    <w:p w:rsidR="00601C5B" w:rsidRDefault="00920430" w:rsidP="00920430">
      <w:r>
        <w:t>Ниже идёт заголовок «Телефон,», под которым отображаются:</w:t>
      </w:r>
    </w:p>
    <w:p w:rsidR="00601C5B" w:rsidRDefault="00920430" w:rsidP="00920430">
      <w:r>
        <w:t>1. «Память устройства»;</w:t>
      </w:r>
    </w:p>
    <w:p w:rsidR="00601C5B" w:rsidRDefault="00920430" w:rsidP="00920430">
      <w:r>
        <w:t>2. «Карта памяти».</w:t>
      </w:r>
    </w:p>
    <w:p w:rsidR="00920430" w:rsidRDefault="00920430" w:rsidP="00920430">
      <w:r>
        <w:t>Активация первого или второго пункта открывает файловую систему смартфона. Рядом с каждым пунктом отображается объём памяти с указанием занятого и общего пространства.</w:t>
      </w:r>
    </w:p>
    <w:p w:rsidR="00601C5B" w:rsidRDefault="00920430" w:rsidP="00920430">
      <w:r>
        <w:t>Далее идёт заголовок «Облачные хранилища», где отображается список файловых хранилищь: «Samsung cloud drive», «Google drive» и «OneDrive».</w:t>
      </w:r>
    </w:p>
    <w:p w:rsidR="00601C5B" w:rsidRDefault="00920430" w:rsidP="009A604C">
      <w:pPr>
        <w:pStyle w:val="2"/>
      </w:pPr>
      <w:bookmarkStart w:id="109" w:name="_Toc23840362"/>
      <w:r>
        <w:t>Работа с файловым менеджером</w:t>
      </w:r>
      <w:bookmarkEnd w:id="109"/>
    </w:p>
    <w:p w:rsidR="00601C5B" w:rsidRDefault="00920430" w:rsidP="00920430">
      <w:r>
        <w:t>Для просмотра и работы с файлами и папками в приложении «Мои файлы» можно воспользоваться одной из категорий или открыть память телефона.</w:t>
      </w:r>
    </w:p>
    <w:p w:rsidR="00601C5B" w:rsidRDefault="00920430" w:rsidP="00920430">
      <w:r>
        <w:lastRenderedPageBreak/>
        <w:t>Для перемещения по папкам и файлам используйте жест «Смахивания» или жест «Изучение касанием» с возможностью прокручивания списка объектов жестом «Смахивания двумя пальцами» снизу вверх и обратно.</w:t>
      </w:r>
    </w:p>
    <w:p w:rsidR="00601C5B" w:rsidRDefault="00920430" w:rsidP="00920430">
      <w:r>
        <w:t>Жест «Двойное касание» откроет папку или запустит файл на выполнение, например, звуковой файл *.mp3 на воспроизведение, а установочный *.apk – на установку программы.</w:t>
      </w:r>
    </w:p>
    <w:p w:rsidR="00601C5B" w:rsidRDefault="00920430" w:rsidP="00920430">
      <w:r>
        <w:t>С помощью жеста «Двойное касание с удержанием» на папке или файле можно вызвать список операций. Например:</w:t>
      </w:r>
    </w:p>
    <w:p w:rsidR="00601C5B" w:rsidRDefault="00920430" w:rsidP="00920430">
      <w:r>
        <w:t>1. С помощью жеста «Изучение касанием» выберите папку или файл;</w:t>
      </w:r>
    </w:p>
    <w:p w:rsidR="00601C5B" w:rsidRDefault="00920430" w:rsidP="00920430">
      <w:r>
        <w:t>2. Выполните жест «Двойное касание с удержанием» на выбранном объекте;</w:t>
      </w:r>
    </w:p>
    <w:p w:rsidR="00601C5B" w:rsidRDefault="00920430" w:rsidP="00920430">
      <w:r>
        <w:t>3. Переведите фокус курсора на верхнюю строчку, используя физический ориентир место над клавишей увеличения громкости. Для этого установите палец на д клавишей увеличения громкости и аккуратно переведите подушечку пальца на сенсорный экран;</w:t>
      </w:r>
    </w:p>
    <w:p w:rsidR="00601C5B" w:rsidRDefault="00920430" w:rsidP="00920430">
      <w:r>
        <w:t>4. Синтезатор речи сообщит «Выбранно 1. Дважды нажмите, чтобы выбрать всё. Флажок не выбрано»;</w:t>
      </w:r>
    </w:p>
    <w:p w:rsidR="00601C5B" w:rsidRDefault="00920430" w:rsidP="00920430">
      <w:r>
        <w:t>5. Если установить этот флажок, все объекты будут выделены и к ним можно будет применить определённые действия;</w:t>
      </w:r>
    </w:p>
    <w:p w:rsidR="00601C5B" w:rsidRDefault="00920430" w:rsidP="00920430">
      <w:r>
        <w:t>6. С помощью жеста «Смахивания» вправо ознакомьтесь с предлагаемыми действиями:</w:t>
      </w:r>
    </w:p>
    <w:p w:rsidR="00601C5B" w:rsidRDefault="00920430" w:rsidP="00920430">
      <w:r>
        <w:t>6.1. Кнопка «Поделиться» - предоставляет возможность поделиться выбранным объектом посредством одного из приложений, имеющихся в списке;</w:t>
      </w:r>
    </w:p>
    <w:p w:rsidR="00601C5B" w:rsidRDefault="00920430" w:rsidP="00920430">
      <w:r>
        <w:t>6.2. Кнопка «Удалить» - удаляет выбранный объект;</w:t>
      </w:r>
    </w:p>
    <w:p w:rsidR="00601C5B" w:rsidRDefault="00920430" w:rsidP="00920430">
      <w:r>
        <w:t>6.3. Кнопка «Другие параметры» - предоставляет дополнительные операции:</w:t>
      </w:r>
    </w:p>
    <w:p w:rsidR="00601C5B" w:rsidRDefault="00920430" w:rsidP="00920430">
      <w:r>
        <w:t>6.3.1. «Переместить» - вырезает выбранный объект в буфер обмена;</w:t>
      </w:r>
    </w:p>
    <w:p w:rsidR="00601C5B" w:rsidRDefault="00920430" w:rsidP="00920430">
      <w:r>
        <w:t>6.3.2. «Копировать» - копирует выбранный объект в буфер обмена;</w:t>
      </w:r>
    </w:p>
    <w:p w:rsidR="00601C5B" w:rsidRDefault="00920430" w:rsidP="00920430">
      <w:r>
        <w:t>6.3.3. «Переименовать» - изменяет имя объекта;</w:t>
      </w:r>
    </w:p>
    <w:p w:rsidR="00601C5B" w:rsidRDefault="00920430" w:rsidP="00920430">
      <w:r>
        <w:lastRenderedPageBreak/>
        <w:t>6.3.4. «Добавить ярлык» - добавляет ярлык на рабочий стол;</w:t>
      </w:r>
    </w:p>
    <w:p w:rsidR="00601C5B" w:rsidRDefault="00920430" w:rsidP="00920430">
      <w:r>
        <w:t>6.3.5. «Сжать» - архивирует выбранный объект;</w:t>
      </w:r>
    </w:p>
    <w:p w:rsidR="00601C5B" w:rsidRDefault="00920430" w:rsidP="00920430">
      <w:r>
        <w:t>6.3.6. «Свойства» - данный пункт Предоставляет информацию об объекте: имя, размер, дату последнего изменения и т.д.</w:t>
      </w:r>
    </w:p>
    <w:p w:rsidR="00601C5B" w:rsidRDefault="00920430" w:rsidP="00920430">
      <w:r>
        <w:t>Примечание. Вышеперечисленные операции можно выполнять с двумя и более объектами. Для этой цели установите флажки на элементах, с которыми необходимо выполнить определённые действия.</w:t>
      </w:r>
    </w:p>
    <w:p w:rsidR="00601C5B" w:rsidRDefault="00920430" w:rsidP="00920430">
      <w:r>
        <w:t>После выделения одного или нескольких объектов и активации кнопки, например, «Копировать» фокус курсора переместится в стартовое окно приложения «Мои файлы». В этом окне можно выбрать место хранения скопированного объекта. После выбора места вставки откроется окно где в вверху экрана расположены три кнопки: «Готово», «Отмена» и «Создать папку»:</w:t>
      </w:r>
    </w:p>
    <w:p w:rsidR="00601C5B" w:rsidRDefault="00920430" w:rsidP="00920430">
      <w:r>
        <w:t>- кнопка «Готово» вставляет скопированные объекты;</w:t>
      </w:r>
    </w:p>
    <w:p w:rsidR="00601C5B" w:rsidRDefault="00920430" w:rsidP="00920430">
      <w:r>
        <w:t>- кнопка «Отмена» - отменяет вставку скопированного объекта;</w:t>
      </w:r>
    </w:p>
    <w:p w:rsidR="00601C5B" w:rsidRDefault="00920430" w:rsidP="00920430">
      <w:r>
        <w:t>- кнопка «Создать папку» - создаёт новую папку. Для завершения процесса создания папки введите имя и нажмите кнопку «Да». В новь созданную папку можно вставить скопированный объект с помощью активации кнопки «Готово».</w:t>
      </w:r>
    </w:p>
    <w:p w:rsidR="00920430" w:rsidRDefault="00920430" w:rsidP="005E6D55">
      <w:pPr>
        <w:pStyle w:val="2"/>
      </w:pPr>
      <w:bookmarkStart w:id="110" w:name="_Toc23840363"/>
      <w:r>
        <w:t>Практическая работа</w:t>
      </w:r>
      <w:bookmarkEnd w:id="110"/>
    </w:p>
    <w:p w:rsidR="00601C5B" w:rsidRDefault="00920430" w:rsidP="00920430">
      <w:r>
        <w:t>1. Найдите и активируйте ярлык «Мои файлы».</w:t>
      </w:r>
    </w:p>
    <w:p w:rsidR="00920430" w:rsidRDefault="00920430" w:rsidP="00920430">
      <w:r>
        <w:t>2. Просмотрите список последних файлов, с которыми вы работали.</w:t>
      </w:r>
    </w:p>
    <w:p w:rsidR="00601C5B" w:rsidRDefault="00920430" w:rsidP="00920430">
      <w:r>
        <w:t>3. Откройте категорию «Загрузки».</w:t>
      </w:r>
    </w:p>
    <w:p w:rsidR="00601C5B" w:rsidRDefault="00920430" w:rsidP="00920430">
      <w:r>
        <w:t>4. Удалите звуковой файл, расположенный в папке «Music».</w:t>
      </w:r>
    </w:p>
    <w:p w:rsidR="009A604C" w:rsidRDefault="00920430" w:rsidP="00920430">
      <w:r>
        <w:t>5. Скопируйте любой текстовый документ из папки «Документы» и вставте его в новь созданную папку в памяти телефона.</w:t>
      </w:r>
    </w:p>
    <w:p w:rsidR="009A604C" w:rsidRDefault="009A604C" w:rsidP="009A604C">
      <w:r>
        <w:br w:type="page"/>
      </w:r>
    </w:p>
    <w:p w:rsidR="00920430" w:rsidRDefault="00920430" w:rsidP="005E6D55">
      <w:pPr>
        <w:pStyle w:val="2"/>
      </w:pPr>
      <w:bookmarkStart w:id="111" w:name="_Toc23840364"/>
      <w:r>
        <w:lastRenderedPageBreak/>
        <w:t>Контрольные вопросы</w:t>
      </w:r>
      <w:bookmarkEnd w:id="111"/>
    </w:p>
    <w:p w:rsidR="00601C5B" w:rsidRDefault="00920430" w:rsidP="00920430">
      <w:r>
        <w:t>1. Что такое файловый менеджер?</w:t>
      </w:r>
    </w:p>
    <w:p w:rsidR="00601C5B" w:rsidRDefault="00920430" w:rsidP="00920430">
      <w:r>
        <w:t>2. Для чего нужны категории из окна «Мои файлы»?</w:t>
      </w:r>
    </w:p>
    <w:p w:rsidR="00601C5B" w:rsidRDefault="00920430" w:rsidP="00920430">
      <w:r>
        <w:t>3. С помощью какого жеста лучше всего находить объекты для выделения?</w:t>
      </w:r>
    </w:p>
    <w:p w:rsidR="00601C5B" w:rsidRDefault="00920430" w:rsidP="00920430">
      <w:r>
        <w:t>4. Как можно выделить папку или файл?</w:t>
      </w:r>
    </w:p>
    <w:p w:rsidR="00601C5B" w:rsidRDefault="00920430" w:rsidP="00920430">
      <w:r>
        <w:t>5. Как можно выделить группу файлов?</w:t>
      </w:r>
    </w:p>
    <w:p w:rsidR="00920430" w:rsidRDefault="00920430" w:rsidP="00920430">
      <w:r>
        <w:t>6. Где находится команда «Переименовать»?</w:t>
      </w:r>
    </w:p>
    <w:p w:rsidR="00601C5B" w:rsidRDefault="00920430" w:rsidP="00920430">
      <w:r>
        <w:t>7. Как правильно можно переименовать файл?</w:t>
      </w:r>
    </w:p>
    <w:p w:rsidR="00920430" w:rsidRDefault="00920430" w:rsidP="009A604C">
      <w:pPr>
        <w:pStyle w:val="1"/>
      </w:pPr>
      <w:bookmarkStart w:id="112" w:name="_Toc23840365"/>
      <w:r>
        <w:t>«</w:t>
      </w:r>
      <w:r w:rsidR="001617B7" w:rsidRPr="001617B7">
        <w:t xml:space="preserve">Play </w:t>
      </w:r>
      <w:r w:rsidR="001617B7">
        <w:rPr>
          <w:lang w:val="en-US"/>
        </w:rPr>
        <w:t>M</w:t>
      </w:r>
      <w:r w:rsidR="001617B7" w:rsidRPr="001617B7">
        <w:t>arket</w:t>
      </w:r>
      <w:r>
        <w:t>»</w:t>
      </w:r>
      <w:bookmarkEnd w:id="112"/>
    </w:p>
    <w:p w:rsidR="00601C5B" w:rsidRDefault="001617B7" w:rsidP="00920430">
      <w:r w:rsidRPr="001617B7">
        <w:t>Play Market</w:t>
      </w:r>
      <w:r w:rsidR="00920430">
        <w:t xml:space="preserve"> – это официальный каталог (магазин) мобильных приложений, разработанный специально для операционной системы </w:t>
      </w:r>
      <w:r w:rsidR="000827CF">
        <w:t>Android</w:t>
      </w:r>
      <w:r w:rsidR="00920430">
        <w:t>. С его помощью можно установить на свой смартфон любое приложение, которое прошло проверку модераторов. Кроме приложений из Play Market можно скачать на свое устройство книги, фильмы, музыку и игры.</w:t>
      </w:r>
    </w:p>
    <w:p w:rsidR="00601C5B" w:rsidRDefault="00920430" w:rsidP="00920430">
      <w:r>
        <w:t>После покупки смартфона при первом включении видно, что некоторые программы уже установлены, как показала практика, этого недостаточно - одному нужен плеер, второму - навигатор, третьему - игры. Всё это присутствует в Google Play - каталоге с перечнем программ, утилит, игр и других медиа-продуктов.</w:t>
      </w:r>
    </w:p>
    <w:p w:rsidR="00601C5B" w:rsidRDefault="00920430" w:rsidP="00920430">
      <w:r>
        <w:t>Назвать данный сервис магазином будет не совсем корректно, так как большинство приложений можно скачать абсолютно бесплатно. Интерфейс сервиса прост и логичен.</w:t>
      </w:r>
    </w:p>
    <w:p w:rsidR="00601C5B" w:rsidRDefault="00920430" w:rsidP="00920430">
      <w:r>
        <w:t>«</w:t>
      </w:r>
      <w:r w:rsidR="001617B7" w:rsidRPr="001617B7">
        <w:t>Play Market</w:t>
      </w:r>
      <w:r>
        <w:t>»:</w:t>
      </w:r>
    </w:p>
    <w:p w:rsidR="00601C5B" w:rsidRDefault="00920430" w:rsidP="00920430">
      <w:r>
        <w:t>- Содержит проверенное программное обеспечение;</w:t>
      </w:r>
    </w:p>
    <w:p w:rsidR="00601C5B" w:rsidRDefault="00920430" w:rsidP="00920430">
      <w:r>
        <w:t>- Ко всем приложениям можно оставлять комментарии. Благодаря чему, разработчики могут исправлять ошибки, возникшие при использовании программы;</w:t>
      </w:r>
    </w:p>
    <w:p w:rsidR="00601C5B" w:rsidRDefault="00920430" w:rsidP="00920430">
      <w:r>
        <w:lastRenderedPageBreak/>
        <w:t>- Пользователи, прочитав отзывы, понимают, нужно ли устанавливать данное ПО;</w:t>
      </w:r>
    </w:p>
    <w:p w:rsidR="00601C5B" w:rsidRDefault="00920430" w:rsidP="00920430">
      <w:r>
        <w:t>- Специалисты «корпорации добра» тщательно следят за размещенным контентом, поэтому вероятность заполучить откровенный вирус на свой гаджет крайне мала;</w:t>
      </w:r>
    </w:p>
    <w:p w:rsidR="00601C5B" w:rsidRDefault="00920430" w:rsidP="00920430">
      <w:r>
        <w:t>- Для обеспечения безопасности был создан сервис Google Play Защита;</w:t>
      </w:r>
    </w:p>
    <w:p w:rsidR="00601C5B" w:rsidRDefault="00920430" w:rsidP="00920430">
      <w:r>
        <w:t>- После установки приложений появляются регулярные обновления, что позволяет ликвидировать недоработки и поддерживать игры и программы в актуальном состоянии.</w:t>
      </w:r>
    </w:p>
    <w:p w:rsidR="00601C5B" w:rsidRDefault="00920430" w:rsidP="00920430">
      <w:r>
        <w:t>Безопасность и разрешения</w:t>
      </w:r>
    </w:p>
    <w:p w:rsidR="00601C5B" w:rsidRDefault="00920430" w:rsidP="00920430">
      <w:r>
        <w:t>Большинство отдает предпочтение бесплатным или условно-бесплатным продуктам, ведь желание сэкономить вполне естественно. Условно-бесплатные программы устанавливаются бесплатно, но имеют ограниченный функционал, который можно расширить за дополнительную плату. В полностью бесплатных приложениях нужно быть готовым к постоянно включаемой рекламе.</w:t>
      </w:r>
    </w:p>
    <w:p w:rsidR="00601C5B" w:rsidRDefault="00920430" w:rsidP="00920430">
      <w:r>
        <w:t>Важно быть внимательным со списком разрешений того или иного продукта. Разрешения приложений — это возможность их доступа к основным функциям телефона. Некоторые из них вполне обоснованы, например, приложения с голосовым созданием заметок однозначно потребуют доступ к микрофону. Но, если видеоплеер просит возможность управления контактами или камерой, это должно насторожить, такой запрос, как правило, связан с созданием контекстной рекламы. К счастью, в последних версиях Android существует возможность отключать подозрительные разрешения.</w:t>
      </w:r>
    </w:p>
    <w:p w:rsidR="00601C5B" w:rsidRDefault="00920430" w:rsidP="00920430">
      <w:r>
        <w:t>«</w:t>
      </w:r>
      <w:r w:rsidR="000C734D" w:rsidRPr="000C734D">
        <w:t>Play Market</w:t>
      </w:r>
      <w:r>
        <w:t xml:space="preserve">» не является единственным источником для поиска приложений. Установочный файл какой-либо программы может быть получен владельцем смартфона и на сторонних сайтах, но придётся потратить время на поиск и «ручную» установку APK. При таком способе существует риск получить опасное программное обеспечение в виде вируса, </w:t>
      </w:r>
      <w:r>
        <w:lastRenderedPageBreak/>
        <w:t xml:space="preserve">в то время как </w:t>
      </w:r>
      <w:r w:rsidR="009C16BE" w:rsidRPr="001617B7">
        <w:t>Play Market</w:t>
      </w:r>
      <w:r w:rsidR="009C16BE">
        <w:t xml:space="preserve"> </w:t>
      </w:r>
      <w:r>
        <w:t>предлагает отличные подборки программных продуктов и следит за безопасностью.</w:t>
      </w:r>
    </w:p>
    <w:p w:rsidR="00920430" w:rsidRDefault="00920430" w:rsidP="009A604C">
      <w:pPr>
        <w:pStyle w:val="2"/>
      </w:pPr>
      <w:bookmarkStart w:id="113" w:name="_Toc23840366"/>
      <w:r>
        <w:t>Внешний вид «</w:t>
      </w:r>
      <w:r w:rsidR="009C16BE" w:rsidRPr="001617B7">
        <w:t>Play Market</w:t>
      </w:r>
      <w:r>
        <w:t>»</w:t>
      </w:r>
      <w:bookmarkEnd w:id="113"/>
    </w:p>
    <w:p w:rsidR="00601C5B" w:rsidRDefault="00920430" w:rsidP="00920430">
      <w:r>
        <w:t>В основной части окна приложения «</w:t>
      </w:r>
      <w:r w:rsidR="009C16BE" w:rsidRPr="001617B7">
        <w:t>Play Market</w:t>
      </w:r>
      <w:r>
        <w:t>» содержимое разбито на пять крупных категорий:</w:t>
      </w:r>
    </w:p>
    <w:p w:rsidR="00601C5B" w:rsidRDefault="00920430" w:rsidP="00920430">
      <w:r>
        <w:t>- «Игры»;</w:t>
      </w:r>
    </w:p>
    <w:p w:rsidR="00601C5B" w:rsidRDefault="00920430" w:rsidP="00920430">
      <w:r>
        <w:t>- «Приложения»;</w:t>
      </w:r>
    </w:p>
    <w:p w:rsidR="00601C5B" w:rsidRDefault="00920430" w:rsidP="00920430">
      <w:r>
        <w:t>- «Фильмы»;</w:t>
      </w:r>
    </w:p>
    <w:p w:rsidR="00601C5B" w:rsidRDefault="00920430" w:rsidP="00920430">
      <w:r>
        <w:t>- «Книги»;</w:t>
      </w:r>
    </w:p>
    <w:p w:rsidR="00601C5B" w:rsidRDefault="00920430" w:rsidP="00920430">
      <w:r>
        <w:t>- «Музыка».</w:t>
      </w:r>
    </w:p>
    <w:p w:rsidR="00601C5B" w:rsidRDefault="00920430" w:rsidP="00920430">
      <w:r>
        <w:t>При выборе категории появляется список подразделов, например, «Новинки», «Топ продаж» и т.д.</w:t>
      </w:r>
    </w:p>
    <w:p w:rsidR="00601C5B" w:rsidRDefault="00920430" w:rsidP="00920430">
      <w:r>
        <w:t>Для перехода на список категорий воспользуйтесь физическим ориентиром клавишей увеличения громкости. Установите палец на клавишу и аккуратно переведите подушечку пальца на сенсорный экран. Фокус курсора переместится на первую категорию «Игры». С помощьюжеста «Смахивания» вправо просмотрите весь список категорий. Жест «Двойное касание по выбранной категории откроет список подразделов, например, кнопка «Выбрана вкладка Музыка, топ альбомов». Активация данной кнопки выведет список популярных альбомов, которые можно загрузить на ваше устройство, как правило, за определённую цену.</w:t>
      </w:r>
    </w:p>
    <w:p w:rsidR="00601C5B" w:rsidRDefault="00920430" w:rsidP="00920430">
      <w:r>
        <w:t>Над списком категорий расположена «Панель навигации и поиска». Для перехода на данную панель воспользуйтесь физическим ориентиром клавишей увеличения громкости, с её помощью, как описывалось выше, вначале найдите категорию «Игры», а затем с помощью жеста «Изучение касанием» переместите аккуратно палец немного вверх, тем самым переводя фокус курсора на первую кнопку «Панели навигации и поиска»:</w:t>
      </w:r>
    </w:p>
    <w:p w:rsidR="00601C5B" w:rsidRDefault="00920430" w:rsidP="00920430">
      <w:r>
        <w:t>1. Кнопка «Показать панель навигации» - открывает доступ к функциям и настройкам приложения «</w:t>
      </w:r>
      <w:r w:rsidR="009C16BE" w:rsidRPr="001617B7">
        <w:t>Play Market</w:t>
      </w:r>
      <w:r>
        <w:t>»;</w:t>
      </w:r>
    </w:p>
    <w:p w:rsidR="00601C5B" w:rsidRDefault="00920430" w:rsidP="00920430">
      <w:r>
        <w:lastRenderedPageBreak/>
        <w:t>2. Кнопка «Поиск» - расположена в центре панели и открывает окно редактора для поиска приложений с помощью ввода текста с клавиатуры. Зная названия программы или категорию, к которой это приложение относится, достаточно ввести его в строку поиска;</w:t>
      </w:r>
    </w:p>
    <w:p w:rsidR="00601C5B" w:rsidRDefault="00920430" w:rsidP="00920430">
      <w:r>
        <w:t>3. Кнопка «Голосовой поиск» - находится с правого края панели. Активация данной кнопки предоставляет возможность поиска контента с помощью функции «Голосовой ввод».</w:t>
      </w:r>
    </w:p>
    <w:p w:rsidR="00601C5B" w:rsidRDefault="00920430" w:rsidP="00920430">
      <w:r>
        <w:t>Вначале познакомьтесь подробнее с первым пунктом «Меню навигации», а впоследствии с кнопками поиска.</w:t>
      </w:r>
    </w:p>
    <w:p w:rsidR="00601C5B" w:rsidRDefault="00920430" w:rsidP="00920430">
      <w:r>
        <w:t>Кнопка «Показать панель навигации»</w:t>
      </w:r>
    </w:p>
    <w:p w:rsidR="00601C5B" w:rsidRDefault="00920430" w:rsidP="00920430">
      <w:r>
        <w:t>Активация кнопки «Показать панель навигации» открывает окно меню навигации с доступом к функциональным возможностям приложения «Play маркет».</w:t>
      </w:r>
    </w:p>
    <w:p w:rsidR="00601C5B" w:rsidRDefault="00920430" w:rsidP="00920430">
      <w:r>
        <w:t>Первый пункт меню навигации: отображает имя и Фамилию с адресом электронной почты владельца аккаунта.</w:t>
      </w:r>
    </w:p>
    <w:p w:rsidR="00601C5B" w:rsidRDefault="00920430" w:rsidP="00920430">
      <w:r>
        <w:t>Аккаунт - (account) - Учётная запись, совокупность данных о пользователе, необходимая для его опознавания и предоставления доступа к его личным данным и настройкам.</w:t>
      </w:r>
    </w:p>
    <w:p w:rsidR="00601C5B" w:rsidRDefault="00920430" w:rsidP="00920430">
      <w:r>
        <w:t>При наличии двух и более учётных записей будет предложено показать список нескольких электронных адресов, где можно осуществить переход из одной учётной записи в другую. Таким образом, можно установить одни и те же приложения на несколько устройств. Например, заплатив за установку голоса «Alyona Russian» приложения «Acapela TTS Voices» на одном смартфоне, вы получаете возможность установки этой программы на другом.</w:t>
      </w:r>
    </w:p>
    <w:p w:rsidR="00601C5B" w:rsidRDefault="00920430" w:rsidP="00920430">
      <w:r>
        <w:t>Второй пункт меню навигации: «Мои приложения и игры» заслуживает особого внимания, так как содержит перечень установленных и удаленных программ на данном аккаунте. Пользователь смартфона имеет возможность просмотра, обновления и удаления программ из этого списка.</w:t>
      </w:r>
    </w:p>
    <w:p w:rsidR="00920430" w:rsidRDefault="00920430" w:rsidP="009A604C">
      <w:pPr>
        <w:pStyle w:val="2"/>
      </w:pPr>
      <w:bookmarkStart w:id="114" w:name="_Toc23840367"/>
      <w:r>
        <w:t>«Мои приложения и игры»</w:t>
      </w:r>
      <w:bookmarkEnd w:id="114"/>
    </w:p>
    <w:p w:rsidR="00920430" w:rsidRDefault="00920430" w:rsidP="009A604C">
      <w:pPr>
        <w:pStyle w:val="2"/>
      </w:pPr>
      <w:bookmarkStart w:id="115" w:name="_Toc23840368"/>
      <w:r>
        <w:lastRenderedPageBreak/>
        <w:t>Внешний вид</w:t>
      </w:r>
      <w:bookmarkEnd w:id="115"/>
    </w:p>
    <w:p w:rsidR="00601C5B" w:rsidRDefault="00920430" w:rsidP="00920430">
      <w:r>
        <w:t>После активации пункта «Мои приложения и игры» фокус курсора переходит на первый элемент окна - кнопка «Показать панель навигации». Активация данной кнопки возвращает фокус курсора на главное окно приложения «Play маркет».</w:t>
      </w:r>
    </w:p>
    <w:p w:rsidR="00601C5B" w:rsidRDefault="00920430" w:rsidP="00920430">
      <w:r>
        <w:t>Жест «Смахивания» вправо переводит фокус курсора на заголовок окна «Мои приложения и игры». Последующие жесты «Смахивания» вправо перебирают список из четырёх вкладок: «Обновление», «Установленные», «Библиотека» и «Бета». Активная на данный момент вкладка озвучивается как «Выбранно имя вкладки».</w:t>
      </w:r>
    </w:p>
    <w:p w:rsidR="00601C5B" w:rsidRDefault="00920430" w:rsidP="00920430">
      <w:r>
        <w:t>Также для быстрого нахождения вкладки «Обновление». Можно использовать как ориентир физическую клавишу увеличения громкости. Установите палец на клавишу и аккуратно переведите подушечку пальца на сенсорный экран. Фокус курсора переместится на первую вкладку, и синтезатор речи произнесёт: «Выбранно, Обновление».</w:t>
      </w:r>
    </w:p>
    <w:p w:rsidR="00920430" w:rsidRDefault="009A604C" w:rsidP="009A604C">
      <w:pPr>
        <w:pStyle w:val="2"/>
      </w:pPr>
      <w:bookmarkStart w:id="116" w:name="_Toc23840369"/>
      <w:r>
        <w:t>Панель вкладок</w:t>
      </w:r>
      <w:bookmarkEnd w:id="116"/>
    </w:p>
    <w:p w:rsidR="00601C5B" w:rsidRDefault="00920430" w:rsidP="00920430">
      <w:r>
        <w:t>1. «Обновление» - по умолчанию данная кладка активная и отображает список приложений, которые нуждаются в обновлении.</w:t>
      </w:r>
    </w:p>
    <w:p w:rsidR="00601C5B" w:rsidRDefault="00920430" w:rsidP="00920430">
      <w:r>
        <w:t>1.1. При активной вкладке «Обновление» под панелью вкладок находится блок, связанный с защитой установленных программ на выбранный аккаунт:</w:t>
      </w:r>
    </w:p>
    <w:p w:rsidR="00601C5B" w:rsidRDefault="00920430" w:rsidP="00920430">
      <w:r>
        <w:t>1.1.1. «Угроз не обнаружено, последнее сканирование вчера в 21 часов 20 минут»;</w:t>
      </w:r>
    </w:p>
    <w:p w:rsidR="00601C5B" w:rsidRDefault="00920430" w:rsidP="00920430">
      <w:r>
        <w:t>1.1.2. Кнопки «Play защита» и «Сканировать приложения» запускают режим проверки на наличие вредоносного ПО.</w:t>
      </w:r>
    </w:p>
    <w:p w:rsidR="00601C5B" w:rsidRDefault="00920430" w:rsidP="00920430">
      <w:r>
        <w:t>1.2. Ниже идёт информационный заголовок «Доступны обновления (x) Автообновление включено» и кнопка «Обновить всё». Активация данной кнопки обновляет приложения из списка на вкладке «Обновление».</w:t>
      </w:r>
    </w:p>
    <w:p w:rsidR="00601C5B" w:rsidRDefault="00920430" w:rsidP="00920430">
      <w:r>
        <w:lastRenderedPageBreak/>
        <w:t>1.3. Остальная часть окна вкладки «Обновление» отображает список программ, предназначенных для обновления:</w:t>
      </w:r>
    </w:p>
    <w:p w:rsidR="00601C5B" w:rsidRDefault="00920430" w:rsidP="00920430">
      <w:r>
        <w:t>1.3.1. По левому краю окна идёт список с названиями приложений - жест «Двойное касание» по имени программы открывает карточку приложения, где содержится полная информация о приложении;</w:t>
      </w:r>
    </w:p>
    <w:p w:rsidR="00601C5B" w:rsidRDefault="00920430" w:rsidP="00920430">
      <w:r>
        <w:t>1.3.2. в центре находится кнопка «Свёрнуто, изменения в приложении» - активация кнопки разворачивает список обновлений для данного приложения;</w:t>
      </w:r>
    </w:p>
    <w:p w:rsidR="00601C5B" w:rsidRDefault="00920430" w:rsidP="00920430">
      <w:r>
        <w:t>1.3.3. справого края – кнопка «Обновить» - активация данной кнопки запускает процесс обновления конкретного приложения.</w:t>
      </w:r>
    </w:p>
    <w:p w:rsidR="00601C5B" w:rsidRDefault="00920430" w:rsidP="00920430">
      <w:r>
        <w:t>1.4. Завершает вкладку «Обновление» информационный заголовок «Недавно обновлённые (x)», под которым располагается список недавно обновлённых программ.</w:t>
      </w:r>
    </w:p>
    <w:p w:rsidR="00601C5B" w:rsidRDefault="00920430" w:rsidP="00920430">
      <w:r>
        <w:t>2. Вкладка «Установленные» - отображает список установленных приложений на данном аккаунте.</w:t>
      </w:r>
    </w:p>
    <w:p w:rsidR="00601C5B" w:rsidRDefault="00920430" w:rsidP="00920430">
      <w:r>
        <w:t>2.1. Под панелью вкладок находится строчка: «Хранилище занято: 24%, Свободно: 19Гб» - активация данного пункта открывает список давно неиспользуемых програм с рекомендацией удаления для освобождения места на устройстве.</w:t>
      </w:r>
    </w:p>
    <w:p w:rsidR="00601C5B" w:rsidRDefault="00920430" w:rsidP="00920430">
      <w:r>
        <w:t>2.2. Информационный заголовок «На этом устройстве (61)» - сообщает о количестве установленных приложений.</w:t>
      </w:r>
    </w:p>
    <w:p w:rsidR="00601C5B" w:rsidRDefault="00920430" w:rsidP="00920430">
      <w:r>
        <w:t>2.3. Пункт «По алфавиту» - открывает окно выбора сортировки установленных приложений: «Поалфавиту», «По дате последнего обновления», «Последнее включение» и «По размеру».</w:t>
      </w:r>
    </w:p>
    <w:p w:rsidR="00601C5B" w:rsidRDefault="00920430" w:rsidP="00920430">
      <w:r>
        <w:t>2.4. Ниже идёт список установленных приложений с информацией о последнем запуске программы и кнопкой «Открыть» или «Обновить».</w:t>
      </w:r>
    </w:p>
    <w:p w:rsidR="00601C5B" w:rsidRDefault="00920430" w:rsidP="00920430">
      <w:r>
        <w:t>3. Вкладка «Библиотека» - отображает список приложений, удалённых из аккаунта пользователя.</w:t>
      </w:r>
    </w:p>
    <w:p w:rsidR="00601C5B" w:rsidRDefault="00920430" w:rsidP="00920430">
      <w:r>
        <w:lastRenderedPageBreak/>
        <w:t>3.1. Слевого края отображается имя удалённой программы – жест «Двойное касание» открывает карточку приложения, где содержиться полная информация об удалённом приложении.</w:t>
      </w:r>
    </w:p>
    <w:p w:rsidR="00601C5B" w:rsidRDefault="00920430" w:rsidP="00920430">
      <w:r>
        <w:t>3.2. В центре находится кнопка «Установить» - активация данной кнопки устанавливает приложение на устройство.</w:t>
      </w:r>
    </w:p>
    <w:p w:rsidR="00601C5B" w:rsidRDefault="00920430" w:rsidP="00920430">
      <w:r>
        <w:t>3.3. По правому краю располагается кнопка «Удалить» - активация данной кнопки приводит к полному удалению программы из библиотеки.</w:t>
      </w:r>
    </w:p>
    <w:p w:rsidR="00601C5B" w:rsidRDefault="00920430" w:rsidP="00920430">
      <w:r>
        <w:t>4. Вкладка «Бета» - показывает список установленных Бета-приложений, например, «RHVoice установлено».</w:t>
      </w:r>
    </w:p>
    <w:p w:rsidR="00601C5B" w:rsidRDefault="00920430" w:rsidP="00920430">
      <w:r>
        <w:t>Третий пункт меню навигации: «Уведомления, количество новых уведомлений 1» - уведомляет о новых предложениях, например, Возьмите фильм напрокат всего за 19 рублей: «Воспользуйтесь этим предложением кнопка».</w:t>
      </w:r>
    </w:p>
    <w:p w:rsidR="00601C5B" w:rsidRDefault="00920430" w:rsidP="00920430">
      <w:r>
        <w:t>Четвёртый пункт меню навигации: «Подписки» - активация данного пункта открывает окно «Оформите подписку». Здесь можно оформить платную подписку на расширение функционала различных приложений. Для этого нажмите кнопку «Начать» и следуйте предлагаемым инструкциям.</w:t>
      </w:r>
    </w:p>
    <w:p w:rsidR="00601C5B" w:rsidRDefault="00920430" w:rsidP="00920430">
      <w:r>
        <w:t>Пятый пункт меню навигации: «Список желаний» - отображает список программ, установку которых вы отложили на будущее. Для установки:</w:t>
      </w:r>
    </w:p>
    <w:p w:rsidR="00601C5B" w:rsidRDefault="00920430" w:rsidP="00920430">
      <w:r>
        <w:t>1. выберите приложение из списка;</w:t>
      </w:r>
    </w:p>
    <w:p w:rsidR="00601C5B" w:rsidRDefault="00920430" w:rsidP="00920430">
      <w:r>
        <w:t>2. с помощью жеста «Двойное касание» откройте карточку приложения;</w:t>
      </w:r>
    </w:p>
    <w:p w:rsidR="00601C5B" w:rsidRDefault="00920430" w:rsidP="00920430">
      <w:r>
        <w:t>3. найдите и активируйте кнопку «Установить».</w:t>
      </w:r>
    </w:p>
    <w:p w:rsidR="00601C5B" w:rsidRDefault="00920430" w:rsidP="00920430">
      <w:r>
        <w:t>Шестой пункт меню навигации: «Аккаунт» - содержит информацию, связанную с вашей учётной записью и предоставляет дополнительные возможности.</w:t>
      </w:r>
    </w:p>
    <w:p w:rsidR="00601C5B" w:rsidRDefault="00920430" w:rsidP="00920430">
      <w:r>
        <w:t>В окне «Аккаунт» в левом верхнем углу находится кнопка «Показать панель навигации» - активация данной кнопки возвращает фокус курсора на главное окно приложения «Play маркет» Правее, на этой же строчке, находится информационный заголовок окна «Аккаунт».</w:t>
      </w:r>
    </w:p>
    <w:p w:rsidR="00601C5B" w:rsidRDefault="00920430" w:rsidP="00920430">
      <w:r>
        <w:lastRenderedPageBreak/>
        <w:t>Ниже, на второй строчке расположены 4 вкладки:</w:t>
      </w:r>
    </w:p>
    <w:p w:rsidR="00601C5B" w:rsidRDefault="00920430" w:rsidP="00920430">
      <w:r>
        <w:t>1. «Настройки» - предоставляет возможность настройки электронной почты, на которую приходит информация о сервисах Google – новости, предложения и т.д.;</w:t>
      </w:r>
    </w:p>
    <w:p w:rsidR="00601C5B" w:rsidRDefault="00920430" w:rsidP="00920430">
      <w:r>
        <w:t>2. «Бонусы» - получение новых специальных предложений, бесплатного контента или промокода;</w:t>
      </w:r>
    </w:p>
    <w:p w:rsidR="00601C5B" w:rsidRDefault="00920430" w:rsidP="00920430">
      <w:r>
        <w:t>3. «История покупок» - предоставляется информация об истории покупок, что, когда и за сколько было приобретено. Есть возможность настройки бюджета на определённый период для данного аккаунта;</w:t>
      </w:r>
    </w:p>
    <w:p w:rsidR="00601C5B" w:rsidRDefault="00920430" w:rsidP="00920430">
      <w:r>
        <w:t>4. «Семейная подписка» - предоставляется возможность организации «Семьи» из пяти человек для приобретения и общего пользования приложений, игр, книг, фильмов, музыки. После активации кнопки «Зарегистрироваться» следуйте инструкциям по созданию семейной подписки.</w:t>
      </w:r>
    </w:p>
    <w:p w:rsidR="00920430" w:rsidRDefault="00920430" w:rsidP="00920430">
      <w:r>
        <w:t>Седьмой пункт меню навигации: «Способы оплаты»</w:t>
      </w:r>
    </w:p>
    <w:p w:rsidR="00601C5B" w:rsidRDefault="00920430" w:rsidP="00920430">
      <w:r>
        <w:t>Приобрести платные продукты несложно, существует несколько способов оплаты, например: оплата при помощи оператора сотовой связи денежные средства списываются с баланса абонента; кредитные или дебетовые банковские карты известных платежных систем и т.д.</w:t>
      </w:r>
    </w:p>
    <w:p w:rsidR="00920430" w:rsidRDefault="00920430" w:rsidP="00920430">
      <w:r>
        <w:t>Оплата через Билайн:</w:t>
      </w:r>
    </w:p>
    <w:p w:rsidR="00601C5B" w:rsidRDefault="00920430" w:rsidP="00920430">
      <w:r>
        <w:t>1. Найдите и активируйте пункт «Оплата через Билайн»;</w:t>
      </w:r>
    </w:p>
    <w:p w:rsidR="00601C5B" w:rsidRDefault="00920430" w:rsidP="00920430">
      <w:r>
        <w:t>2. Откроется окно «Добавить платёжный аккаунт Билайн?»;</w:t>
      </w:r>
    </w:p>
    <w:p w:rsidR="00601C5B" w:rsidRDefault="00920430" w:rsidP="00920430">
      <w:r>
        <w:t>3. Для принятия условий использования найдите и активируйте кнопку «Включить»;</w:t>
      </w:r>
    </w:p>
    <w:p w:rsidR="00601C5B" w:rsidRDefault="00920430" w:rsidP="00920430">
      <w:r>
        <w:t>4. Заполните все предлагаемые поля редактора и нажмите кнопку «Готово».</w:t>
      </w:r>
    </w:p>
    <w:p w:rsidR="00601C5B" w:rsidRDefault="00920430" w:rsidP="00920430">
      <w:r>
        <w:t>Для добавления банковской карты найдите и активируйте пункт «Добавить банковскую карту». В новом окне введите номер карты и нажмите кнопку «Сохранить».</w:t>
      </w:r>
    </w:p>
    <w:p w:rsidR="00601C5B" w:rsidRDefault="00920430" w:rsidP="00920430">
      <w:r>
        <w:lastRenderedPageBreak/>
        <w:t>Восьмой пункт меню навигации: «Play защита» - регулярно проверяет устройство и уведомляет вас об обнаруженных угрозах.</w:t>
      </w:r>
    </w:p>
    <w:p w:rsidR="00601C5B" w:rsidRDefault="00920430" w:rsidP="00920430">
      <w:r>
        <w:t>Девятый пункт меню навигации: «Настройки» - позволяет оптимизировать работу приложения «Play маркет».</w:t>
      </w:r>
    </w:p>
    <w:p w:rsidR="00601C5B" w:rsidRDefault="00920430" w:rsidP="00920430">
      <w:r>
        <w:t>Раздел «Общие»:</w:t>
      </w:r>
    </w:p>
    <w:p w:rsidR="00601C5B" w:rsidRDefault="00920430" w:rsidP="00920430">
      <w:r>
        <w:t>- «Уведомления (Настройки уведомлений) – установка переключателей для получения уведомлений об обновлении, предложениях и скидках и т.д. Выбор осуществляется из потребностей пользователя.</w:t>
      </w:r>
    </w:p>
    <w:p w:rsidR="00601C5B" w:rsidRDefault="00920430" w:rsidP="00920430">
      <w:r>
        <w:t>- «Скачивание приложения: настройки (Всегда спрашивать)» - выбор сети для скачивания устанавливаемых приложений. После выбора переключателя активируйте кнопку «Готово». Выбор осуществляется из конкретных обстоятельс при загрузке приложения.</w:t>
      </w:r>
    </w:p>
    <w:p w:rsidR="00601C5B" w:rsidRDefault="00920430" w:rsidP="00920430">
      <w:r>
        <w:t>- «Автообновление приложений (Только через Wi-Fi» - выбор сети для автообновления установленных приложений. После установки переключателя активируйте кнопку «Готово».</w:t>
      </w:r>
    </w:p>
    <w:p w:rsidR="00601C5B" w:rsidRDefault="00920430" w:rsidP="00920430">
      <w:r>
        <w:t>- «Очистить историю поиска (Удалить поисковые запросы, введённые на этом устройстве» - активация пункта очищает историю поисковых запросов.</w:t>
      </w:r>
    </w:p>
    <w:p w:rsidR="00601C5B" w:rsidRDefault="00920430" w:rsidP="00920430">
      <w:r>
        <w:t>Раздел «Личные»: предоставляет установку переключателей, исходя из личных потребностей пользователя.</w:t>
      </w:r>
    </w:p>
    <w:p w:rsidR="00601C5B" w:rsidRDefault="00920430" w:rsidP="00920430">
      <w:r>
        <w:t>Раздел «О приложении»: предоставляет информацию о лицензии программного обеспечения, о версии «Play маркета» и т.д.</w:t>
      </w:r>
    </w:p>
    <w:p w:rsidR="00601C5B" w:rsidRDefault="00920430" w:rsidP="00920430">
      <w:r>
        <w:t>Десятый пункт меню навигации: Список «Открыть Play фильмы, книги, музыку» - предлагается покупка фильмов или подписка на музыку.</w:t>
      </w:r>
    </w:p>
    <w:p w:rsidR="00601C5B" w:rsidRDefault="00920430" w:rsidP="00920430">
      <w:r>
        <w:t>Одинадцатый пункт меню навигации: «Активировать Промокод» - активация платных приложений с помощью промокода.</w:t>
      </w:r>
    </w:p>
    <w:p w:rsidR="00601C5B" w:rsidRDefault="00920430" w:rsidP="00920430">
      <w:r>
        <w:t>Промокод - специальный код, который предоставляет скидку на приложения из "Play маркет" Скидка может выражаться в снижении стоимости программного продукта в процентах или на определенную сумму.</w:t>
      </w:r>
    </w:p>
    <w:p w:rsidR="00601C5B" w:rsidRDefault="00920430" w:rsidP="00920430">
      <w:r>
        <w:lastRenderedPageBreak/>
        <w:t xml:space="preserve">Двенадцатый пункт меню навигации: «Справка/отзыв» - прекрасная возможность получить справку на различные темы: «Как добавить или удалить аккаунт на устройстве </w:t>
      </w:r>
      <w:r w:rsidR="000827CF">
        <w:t>Android</w:t>
      </w:r>
      <w:r>
        <w:t>», «как очистить кеш и удалить файлы cookie» и многое другое. Есть возможность задать вопрос технической поддержке после активации пункта «Опишите проблему», и оставить отзыв после активации кнопки «Отправить отзыв».</w:t>
      </w:r>
    </w:p>
    <w:p w:rsidR="00601C5B" w:rsidRDefault="00920430" w:rsidP="00920430">
      <w:r>
        <w:t>Тринадцатый пункт меню навигации: «Руководство для родителей» - Web-представление документа для родителей, инструкция по настройке приложения «Play маркет» для безопасного использования устройства детьми: как найти контент для всей семьи, как ограничить доступ, как предотвратить нежелательные покупки и т.д.</w:t>
      </w:r>
    </w:p>
    <w:p w:rsidR="00601C5B" w:rsidRDefault="00920430" w:rsidP="00920430">
      <w:r>
        <w:t>Четырнадцатый пункт меню навигации: «О Google Play» - через Web-интерфейс предоставляет полную информацию о приложении Play маркет.</w:t>
      </w:r>
    </w:p>
    <w:p w:rsidR="00601C5B" w:rsidRDefault="00920430" w:rsidP="009A604C">
      <w:pPr>
        <w:pStyle w:val="2"/>
      </w:pPr>
      <w:bookmarkStart w:id="117" w:name="_Toc23840370"/>
      <w:r>
        <w:t>Поиск приложений</w:t>
      </w:r>
      <w:bookmarkEnd w:id="117"/>
    </w:p>
    <w:p w:rsidR="00601C5B" w:rsidRDefault="00920430" w:rsidP="00920430">
      <w:r>
        <w:t>Чтобы найти приложение воспользуйтесь кнопками «Поиск» или «Голосовой поиск». Введите с помощью экранной клавиатуры или голосового ввода название программы или категорию, к которой данное приложение относится.</w:t>
      </w:r>
    </w:p>
    <w:p w:rsidR="00601C5B" w:rsidRDefault="00920430" w:rsidP="00920430">
      <w:r>
        <w:t>Под строкой поиска появится перечень приложений, в виде вертикального списка. Перемещаться по элементам списка можно используя жесты «Смахивания», «Изучение касанием» и прокрутка списка – «Смахивание двумя пальцами» снизу вверх.</w:t>
      </w:r>
    </w:p>
    <w:p w:rsidR="00601C5B" w:rsidRDefault="00920430" w:rsidP="00920430">
      <w:r>
        <w:t>Перед установкой приложения познакомьтесь с его подробным описанием. Для этого следует найти в результатах поиска интересующее вас приложение и активировать его. Откроется карточка приложения. Чтобы закрыть карточку и вернуться назад к результатам поиска активируйте кнопку «Назад».</w:t>
      </w:r>
    </w:p>
    <w:p w:rsidR="00920430" w:rsidRDefault="00920430" w:rsidP="00920430">
      <w:r>
        <w:t>Карточка приложения</w:t>
      </w:r>
    </w:p>
    <w:p w:rsidR="00601C5B" w:rsidRDefault="00920430" w:rsidP="00920430">
      <w:r>
        <w:lastRenderedPageBreak/>
        <w:t>Карточка приложения – это набор различных сведений о приложении, например, количество скачиваний, оценка и отзывы, Краткое описание функционала приложения, и, конечно, элементы управления в виде кнопок: Установить, добавить в список желаний, поделиться и т.д.</w:t>
      </w:r>
    </w:p>
    <w:p w:rsidR="00920430" w:rsidRDefault="00920430" w:rsidP="009A604C">
      <w:pPr>
        <w:pStyle w:val="2"/>
      </w:pPr>
      <w:bookmarkStart w:id="118" w:name="_Toc23840371"/>
      <w:r>
        <w:t>Внешний вид карточки приложения</w:t>
      </w:r>
      <w:bookmarkEnd w:id="118"/>
    </w:p>
    <w:p w:rsidR="00601C5B" w:rsidRDefault="00920430" w:rsidP="00920430">
      <w:r>
        <w:t>Первая строка карточки содержит – слева направо:</w:t>
      </w:r>
    </w:p>
    <w:p w:rsidR="00601C5B" w:rsidRDefault="00920430" w:rsidP="00920430">
      <w:r>
        <w:t>1. Кнопка «Перейти вверх» - возвращает фокус курсора в окно поискового запроса;</w:t>
      </w:r>
    </w:p>
    <w:p w:rsidR="00601C5B" w:rsidRDefault="00920430" w:rsidP="00920430">
      <w:r>
        <w:t>2. «Поиск в Google Play» - заголовок окна карточки приложения;</w:t>
      </w:r>
    </w:p>
    <w:p w:rsidR="00601C5B" w:rsidRDefault="00920430" w:rsidP="00920430">
      <w:r>
        <w:t>3. Кнопка «Другие параметры» - открывает окно с элементами управления:</w:t>
      </w:r>
    </w:p>
    <w:p w:rsidR="00601C5B" w:rsidRDefault="00920430" w:rsidP="00920430">
      <w:r>
        <w:t>3.1. «Поделиться» - открывает перечень приложений, с помощью которых вы можете передать ссылку на данное приложение, например, sms-сообщение, почта и т.д.;</w:t>
      </w:r>
    </w:p>
    <w:p w:rsidR="00601C5B" w:rsidRDefault="00920430" w:rsidP="00920430">
      <w:r>
        <w:t>3.2. «Добавить в список желаний» - добавляет приложение в одноимённый раздел «Play маркет», для последующей установки в более удобное время;</w:t>
      </w:r>
    </w:p>
    <w:p w:rsidR="00601C5B" w:rsidRDefault="00920430" w:rsidP="00920430">
      <w:r>
        <w:t>3.3. «Пожаловаться» - позволяет оформить жалобу на приложение в компанию Google.</w:t>
      </w:r>
    </w:p>
    <w:p w:rsidR="00601C5B" w:rsidRDefault="00920430" w:rsidP="00920430">
      <w:r>
        <w:t>Следующая строчка отображает название приложения и в некоторых случаях имя или псевдоним разработчика.</w:t>
      </w:r>
    </w:p>
    <w:p w:rsidR="00601C5B" w:rsidRDefault="00920430" w:rsidP="00920430">
      <w:r>
        <w:t>Далее идёт тег - «Название категории, к которой относится приложение».</w:t>
      </w:r>
    </w:p>
    <w:p w:rsidR="00601C5B" w:rsidRDefault="00920430" w:rsidP="00920430">
      <w:r>
        <w:t>Ниже ряд кнопок и элементов управления:</w:t>
      </w:r>
    </w:p>
    <w:p w:rsidR="00601C5B" w:rsidRDefault="00920430" w:rsidP="00920430">
      <w:r>
        <w:t>Кнопка «Установить» - запускает процесс установки приложения на устройство. После окончания установки приложения становятся доступными две кнопки:</w:t>
      </w:r>
    </w:p>
    <w:p w:rsidR="00601C5B" w:rsidRDefault="00920430" w:rsidP="00920430">
      <w:r>
        <w:t>- Кнопка «Удалить» - удаляет приложение с устройства;</w:t>
      </w:r>
    </w:p>
    <w:p w:rsidR="00601C5B" w:rsidRDefault="00920430" w:rsidP="00920430">
      <w:r>
        <w:t>Кнопка «Открыть» - запускает установленное приложение.</w:t>
      </w:r>
    </w:p>
    <w:p w:rsidR="00601C5B" w:rsidRDefault="00920430" w:rsidP="00920430">
      <w:r>
        <w:lastRenderedPageBreak/>
        <w:t>Ниже идёт строчка с количеством отзывов и рейтингом приложения, который формируется на основе оценок пользователей приложения.</w:t>
      </w:r>
    </w:p>
    <w:p w:rsidR="00601C5B" w:rsidRDefault="00920430" w:rsidP="00920430">
      <w:r>
        <w:t>Указывается размер приложения и возрастное ограничение. Отображается информация о количестве скачиваний.</w:t>
      </w:r>
    </w:p>
    <w:p w:rsidR="00601C5B" w:rsidRDefault="00920430" w:rsidP="00920430">
      <w:r>
        <w:t>Выводятся на экран несколько скриншотов. Скриншот – изображение, демонстрирующее работу приложения.</w:t>
      </w:r>
    </w:p>
    <w:p w:rsidR="00601C5B" w:rsidRDefault="00920430" w:rsidP="00920430">
      <w:r>
        <w:t>Под скриншотами находится краткое описание функционала приложения и ссылка на продолжение текста - открывает окно на более подробное описание приложения.</w:t>
      </w:r>
    </w:p>
    <w:p w:rsidR="00601C5B" w:rsidRDefault="00920430" w:rsidP="00920430">
      <w:r>
        <w:t>В разделе «Оценки и отзывы» находится кнопка «Правила», где можно познакомиться с правилами публикации коментариев. Просмотреть информацию о среднем рейтинге и несколько последних отзывов о работе приложения.</w:t>
      </w:r>
    </w:p>
    <w:p w:rsidR="00601C5B" w:rsidRDefault="00920430" w:rsidP="00920430">
      <w:r>
        <w:t>Пункт «Связь с разработчиком» - позволяет отправить личное письмо разработчику, а также заглянуть на его сайт.</w:t>
      </w:r>
    </w:p>
    <w:p w:rsidR="00601C5B" w:rsidRDefault="00920430" w:rsidP="00920430">
      <w:r>
        <w:t>Заголовок «Похожие приложения» - открывает список программ, относящихся к этой категории и близких по тематике.</w:t>
      </w:r>
    </w:p>
    <w:p w:rsidR="00601C5B" w:rsidRDefault="00920430" w:rsidP="00920430">
      <w:r>
        <w:t>Под списком похожих программ находится предложение принять участие в бета-тестирование. А в конце карточки приложения – «Правила возврата платежей в Google Play» - варианты возврата денежных средств за приобретённые приложения.</w:t>
      </w:r>
    </w:p>
    <w:p w:rsidR="00920430" w:rsidRDefault="00920430" w:rsidP="009A604C">
      <w:pPr>
        <w:pStyle w:val="1"/>
      </w:pPr>
      <w:bookmarkStart w:id="119" w:name="_Toc23840372"/>
      <w:r>
        <w:t>Установка программ</w:t>
      </w:r>
      <w:bookmarkEnd w:id="119"/>
    </w:p>
    <w:p w:rsidR="00601C5B" w:rsidRDefault="00920430" w:rsidP="00920430">
      <w:r>
        <w:t>Существует три возможности установки приложений:</w:t>
      </w:r>
    </w:p>
    <w:p w:rsidR="00601C5B" w:rsidRDefault="00920430" w:rsidP="00920430">
      <w:r>
        <w:t>- стандартный - из «Play маркет»;</w:t>
      </w:r>
    </w:p>
    <w:p w:rsidR="00601C5B" w:rsidRDefault="00920430" w:rsidP="00920430">
      <w:r>
        <w:t>- с сайта play.google.com - с помощью интернет-браузера компьютера;</w:t>
      </w:r>
    </w:p>
    <w:p w:rsidR="00601C5B" w:rsidRDefault="00920430" w:rsidP="00920430">
      <w:r>
        <w:t>- из неизвестных источников – посредством установки apk-файла.</w:t>
      </w:r>
    </w:p>
    <w:p w:rsidR="00601C5B" w:rsidRDefault="009A604C" w:rsidP="009A604C">
      <w:pPr>
        <w:pStyle w:val="2"/>
      </w:pPr>
      <w:bookmarkStart w:id="120" w:name="_Toc23840373"/>
      <w:r>
        <w:t>Установка</w:t>
      </w:r>
      <w:r w:rsidR="00920430">
        <w:t xml:space="preserve"> приложения из «Play маркет»</w:t>
      </w:r>
      <w:bookmarkEnd w:id="120"/>
    </w:p>
    <w:p w:rsidR="00601C5B" w:rsidRDefault="00920430" w:rsidP="00920430">
      <w:r>
        <w:lastRenderedPageBreak/>
        <w:t>Установить приложение на смартфон с помощью «Play маркет» очень просто. Для этого совершите следующие действия:</w:t>
      </w:r>
    </w:p>
    <w:p w:rsidR="00601C5B" w:rsidRDefault="00920430" w:rsidP="00920430">
      <w:r>
        <w:t>1. Откройте программу «Play маркет»;</w:t>
      </w:r>
    </w:p>
    <w:p w:rsidR="00601C5B" w:rsidRDefault="00920430" w:rsidP="00920430">
      <w:r>
        <w:t>2. На панели навигации найдите и активируйте кнопку «поиск», или «голосовой поиск»;</w:t>
      </w:r>
    </w:p>
    <w:p w:rsidR="00601C5B" w:rsidRDefault="00920430" w:rsidP="00920430">
      <w:r>
        <w:t>3. В первом случае, в нижней трети окна приложения появится экранная клавиатура, с помощью которой введите поисковый запрос. По мере ввода имени программы под окном редактора будет формироваться список похожих программ;</w:t>
      </w:r>
    </w:p>
    <w:p w:rsidR="00601C5B" w:rsidRDefault="00920430" w:rsidP="00920430">
      <w:r>
        <w:t>4. Во втором случае, после активации кнопки «голосовой поиск», услышите звуковой сигнал, после которого надо произнести имя программы;</w:t>
      </w:r>
    </w:p>
    <w:p w:rsidR="00601C5B" w:rsidRDefault="00920430" w:rsidP="00920430">
      <w:r>
        <w:t>5. Из списка найденных по запросу программ найдите и жестом «Двойное касание» откройте нужное приложение;</w:t>
      </w:r>
    </w:p>
    <w:p w:rsidR="00601C5B" w:rsidRDefault="00920430" w:rsidP="00920430">
      <w:r>
        <w:t>6. Изучите карточку приложения и, если вас всё устраивает, найдите и активируйте кнопку «установить»;</w:t>
      </w:r>
    </w:p>
    <w:p w:rsidR="00601C5B" w:rsidRDefault="00920430" w:rsidP="00920430">
      <w:r>
        <w:t>7. Появится сообщение, что программе необходим доступ к тем или иным службам устройства;</w:t>
      </w:r>
    </w:p>
    <w:p w:rsidR="00601C5B" w:rsidRDefault="00920430" w:rsidP="00920430">
      <w:r>
        <w:t>8. Найдите и активируйте кнопку «принять»;</w:t>
      </w:r>
    </w:p>
    <w:p w:rsidR="00601C5B" w:rsidRDefault="00920430" w:rsidP="00920430">
      <w:r>
        <w:t>9. Запустится процесс скачивания программы, затем начнётся инсталляция;</w:t>
      </w:r>
    </w:p>
    <w:p w:rsidR="009A604C" w:rsidRDefault="00920430" w:rsidP="00920430">
      <w:r>
        <w:t>10. Как правило, ярлык установленного приложения автоматически выводится на рабочий стол. Если этого не случилось, найдите ярлык установленной программы в меню «Приложений».</w:t>
      </w:r>
    </w:p>
    <w:p w:rsidR="009A604C" w:rsidRDefault="009A604C" w:rsidP="009A604C">
      <w:r>
        <w:br w:type="page"/>
      </w:r>
    </w:p>
    <w:p w:rsidR="00920430" w:rsidRDefault="00920430" w:rsidP="009A604C">
      <w:pPr>
        <w:pStyle w:val="2"/>
      </w:pPr>
      <w:bookmarkStart w:id="121" w:name="_Toc23840374"/>
      <w:r>
        <w:lastRenderedPageBreak/>
        <w:t>Установка программ с помощью интернет-браузера ПК</w:t>
      </w:r>
      <w:bookmarkEnd w:id="121"/>
    </w:p>
    <w:p w:rsidR="00601C5B" w:rsidRDefault="00920430" w:rsidP="00920430">
      <w:r>
        <w:t>Не все об этом знают, но «Google Play» поддерживает удаленную установку программ. Это означает, что вам не обязательно заходить в интернет-магазин именно с того смартфона, на который будет устанавливаться нужное приложение. Можно вместо этого воспользоваться компьютером.Главное, чтобы на ПК имелся интернет-браузер, с помощью которого вы должны совершить следующие действия:</w:t>
      </w:r>
    </w:p>
    <w:p w:rsidR="00601C5B" w:rsidRDefault="00920430" w:rsidP="00920430">
      <w:r>
        <w:t>1. Откройте интернет браузер и пройдите по ссылке: https://play.google.com/store/;</w:t>
      </w:r>
    </w:p>
    <w:p w:rsidR="00601C5B" w:rsidRDefault="00920430" w:rsidP="00920430">
      <w:r>
        <w:t>2. В полях редактора введите данные учетной записи (логин и пароль вашего аккаунта);</w:t>
      </w:r>
    </w:p>
    <w:p w:rsidR="00601C5B" w:rsidRDefault="00920430" w:rsidP="00920430">
      <w:r>
        <w:t>3. В строке поиска введите имя искомой программы и нажмите кнопку «Поиск»;</w:t>
      </w:r>
    </w:p>
    <w:p w:rsidR="00601C5B" w:rsidRDefault="00920430" w:rsidP="00920430">
      <w:r>
        <w:t>4. Клавишей быстрой навигации «h» перейдите на заголовок «приложения»;</w:t>
      </w:r>
    </w:p>
    <w:p w:rsidR="00601C5B" w:rsidRDefault="00920430" w:rsidP="00920430">
      <w:r>
        <w:t>5. Стрелкой-вниз найдите и активируйте ссылку с названием найденной программы;</w:t>
      </w:r>
    </w:p>
    <w:p w:rsidR="00601C5B" w:rsidRDefault="00920430" w:rsidP="00920430">
      <w:r>
        <w:t>6. Клавишей быстрой навигации «h» перейдите на заголовок с именем программы;</w:t>
      </w:r>
    </w:p>
    <w:p w:rsidR="00601C5B" w:rsidRDefault="00920430" w:rsidP="00920430">
      <w:r>
        <w:t>7. Стрелкой-вниз найдите сообщение - «Приложение совместимо с вашим устройством»;</w:t>
      </w:r>
    </w:p>
    <w:p w:rsidR="00601C5B" w:rsidRDefault="00920430" w:rsidP="00920430">
      <w:r>
        <w:t>8. С помощью клавиши «h» перейдите по заголовкам и ознакомьтесь с отзывами пользователей;</w:t>
      </w:r>
    </w:p>
    <w:p w:rsidR="00601C5B" w:rsidRDefault="00920430" w:rsidP="00920430">
      <w:r>
        <w:t>9. С помощью комбинации клавиш «shift + b» найдите и активируйте кнопку «Установить»;</w:t>
      </w:r>
    </w:p>
    <w:p w:rsidR="00601C5B" w:rsidRDefault="00920430" w:rsidP="00920430">
      <w:r>
        <w:t>10. В комбинированном списке выберите устройство для установки приложения и вновь нажмите кнопку «Установить»;</w:t>
      </w:r>
    </w:p>
    <w:p w:rsidR="00601C5B" w:rsidRDefault="00920430" w:rsidP="00920430">
      <w:r>
        <w:t>11. Для завершения установки найдите и нажмите кнопку «Ok»;</w:t>
      </w:r>
    </w:p>
    <w:p w:rsidR="00601C5B" w:rsidRDefault="00920430" w:rsidP="00920430">
      <w:r>
        <w:t xml:space="preserve">12. Как только у смартфона появится доступ к сети интернет, на него будет произведена установка выбранного вами приложения.Ярлык </w:t>
      </w:r>
      <w:r>
        <w:lastRenderedPageBreak/>
        <w:t>установленного приложения должен появиться на рабочем столе или в меню «Приложений».</w:t>
      </w:r>
    </w:p>
    <w:p w:rsidR="00601C5B" w:rsidRDefault="00920430" w:rsidP="009A604C">
      <w:pPr>
        <w:pStyle w:val="2"/>
      </w:pPr>
      <w:bookmarkStart w:id="122" w:name="_Toc23840375"/>
      <w:r>
        <w:t>Установка «Acapela TTS Voices»</w:t>
      </w:r>
      <w:bookmarkEnd w:id="122"/>
    </w:p>
    <w:p w:rsidR="00601C5B" w:rsidRDefault="00920430" w:rsidP="00920430">
      <w:r>
        <w:t>Из всех синтезаторов, которые применяются для озвучивания устройств под управлением операционной системы Android синтезатор «Alyona» компании «Acapela Group» занимает лидирующее место. Для установки программы экранного доступа выполните следующие шаги:</w:t>
      </w:r>
    </w:p>
    <w:p w:rsidR="00601C5B" w:rsidRDefault="00920430" w:rsidP="00920430">
      <w:r>
        <w:t>1. Откройте приложение «Play маркет» и в строке редактора введите «Acapela TTS Voices» без кавычек и активируйте кнопку «поиск»;</w:t>
      </w:r>
    </w:p>
    <w:p w:rsidR="00601C5B" w:rsidRDefault="00920430" w:rsidP="00920430">
      <w:r>
        <w:t>2. Проведите установку найденного приложения, как описывалось выше;</w:t>
      </w:r>
    </w:p>
    <w:p w:rsidR="00601C5B" w:rsidRDefault="00920430" w:rsidP="00920430">
      <w:r>
        <w:t>3. Активируйте ярлык приложение «Acapela TTS» и в списке синтезаторов выберите «Alyona Russian»;</w:t>
      </w:r>
    </w:p>
    <w:p w:rsidR="00601C5B" w:rsidRDefault="00920430" w:rsidP="00920430">
      <w:r>
        <w:t>4. Активируйте кнопку «Buy» (Купить), цена голоса – Euro 3.99;</w:t>
      </w:r>
    </w:p>
    <w:p w:rsidR="00601C5B" w:rsidRDefault="00920430" w:rsidP="00920430">
      <w:r>
        <w:t>5. Для завершения покупки введите пароль учётной записи;</w:t>
      </w:r>
    </w:p>
    <w:p w:rsidR="00601C5B" w:rsidRDefault="00920430" w:rsidP="00920430">
      <w:r>
        <w:t>6. Вернитесь на уровень выше и нажмите кнопку «Download» для загрузки синтезатора «Alyona»;</w:t>
      </w:r>
    </w:p>
    <w:p w:rsidR="00601C5B" w:rsidRDefault="00920430" w:rsidP="00920430">
      <w:r>
        <w:t>Для запуска установленной программы «Acapela TTS» активируйте одноименный пункт из списка «Настройки синтеза речи» и подтвердите свой выбор нажатием кнопки «Ok» (см. раздел «Настройки/ Специальные возможности/ Преобразование текста в речь».</w:t>
      </w:r>
    </w:p>
    <w:p w:rsidR="00920430" w:rsidRDefault="00920430" w:rsidP="009A604C">
      <w:pPr>
        <w:pStyle w:val="2"/>
      </w:pPr>
      <w:bookmarkStart w:id="123" w:name="_Toc23840376"/>
      <w:r>
        <w:t>Установка программ из неизвестных источников</w:t>
      </w:r>
      <w:bookmarkEnd w:id="123"/>
    </w:p>
    <w:p w:rsidR="00601C5B" w:rsidRDefault="00920430" w:rsidP="00920430">
      <w:r>
        <w:t>Практически любое приложение, предназначенное для Android, это отдельный файл с расширением .apk.Следовательно, совершенно необязательно устанавливать его именно из «Play маркет». Можно воспользоваться и какими-то сторонними ресурсами.</w:t>
      </w:r>
    </w:p>
    <w:p w:rsidR="00601C5B" w:rsidRDefault="00920430" w:rsidP="00920430">
      <w:r>
        <w:t>1. Из сети интернет скачайте APK-файл на свой компьютер;</w:t>
      </w:r>
    </w:p>
    <w:p w:rsidR="00601C5B" w:rsidRDefault="00920430" w:rsidP="00920430">
      <w:r>
        <w:t>2. Подключите смартфон к ПК через USB-порт;</w:t>
      </w:r>
    </w:p>
    <w:p w:rsidR="00601C5B" w:rsidRDefault="00920430" w:rsidP="00920430">
      <w:r>
        <w:lastRenderedPageBreak/>
        <w:t>3. Если смартфон подключаете к компьютеру в первый раз, Windows автоматически загрузит и установит соответствующий драйвер;</w:t>
      </w:r>
    </w:p>
    <w:p w:rsidR="00601C5B" w:rsidRDefault="00920430" w:rsidP="00920430">
      <w:r>
        <w:t>4. После этого смартфон отобразится в проводнике компьютера как внешнее устройство;</w:t>
      </w:r>
    </w:p>
    <w:p w:rsidR="00601C5B" w:rsidRDefault="00920430" w:rsidP="00920430">
      <w:r>
        <w:t>5. Найдите на компьютере APK-файл и выполните команду «Копировать». Или «Вырезать»;</w:t>
      </w:r>
    </w:p>
    <w:p w:rsidR="00601C5B" w:rsidRDefault="00920430" w:rsidP="00920430">
      <w:r>
        <w:t>6. Перейдите в файловую систему подключенного устройства и выполните команду «Вставить»;</w:t>
      </w:r>
    </w:p>
    <w:p w:rsidR="00601C5B" w:rsidRDefault="00920430" w:rsidP="00920430">
      <w:r>
        <w:t>7. Отключите смартфон от компьютера;</w:t>
      </w:r>
    </w:p>
    <w:p w:rsidR="00601C5B" w:rsidRDefault="00920430" w:rsidP="00920430">
      <w:r>
        <w:t>8. Найдите и откройте на устройстве диспечер файлов «Мои файлы»;</w:t>
      </w:r>
    </w:p>
    <w:p w:rsidR="00601C5B" w:rsidRDefault="00920430" w:rsidP="00920430">
      <w:r>
        <w:t>9. Найдите в памяти смартфона установочный файл и с помощью жеста «Двойное касание» на выбранном файле запустите инсталяцию;</w:t>
      </w:r>
    </w:p>
    <w:p w:rsidR="00601C5B" w:rsidRDefault="00920430" w:rsidP="00920430">
      <w:r>
        <w:t>10. Установщик пакетов предложит просмотреть список разрешений, запрашиваемых данным приложением. Найдите и активируйте кнопку «Принимаю» или «Далее»;</w:t>
      </w:r>
    </w:p>
    <w:p w:rsidR="00601C5B" w:rsidRDefault="00920430" w:rsidP="00920430">
      <w:r>
        <w:t>11. Затем найдите и активируйте кнопку «Установить»;</w:t>
      </w:r>
    </w:p>
    <w:p w:rsidR="00601C5B" w:rsidRDefault="00920430" w:rsidP="00920430">
      <w:r>
        <w:t>12. Через некоторое время синтезатор речи сообщит, что приложение установлено;</w:t>
      </w:r>
    </w:p>
    <w:p w:rsidR="00601C5B" w:rsidRDefault="00920430" w:rsidP="00920430">
      <w:r>
        <w:t>13. Для завершения процесса установки найдите и активируйте кнопку «Готово»;</w:t>
      </w:r>
    </w:p>
    <w:p w:rsidR="00601C5B" w:rsidRDefault="00920430" w:rsidP="00920430">
      <w:r>
        <w:t>14. Сенсорной кнопкой «Назад» или жестом вниз и влево закройте установщик пакетов.</w:t>
      </w:r>
    </w:p>
    <w:p w:rsidR="00601C5B" w:rsidRDefault="00920430" w:rsidP="00920430">
      <w:r>
        <w:t xml:space="preserve">Примечание. Если установка из неизвестных источников не была разрешена в настройках заранее, при запуске APK-файла на установку, появится сообщение: «Установка заблокирована в целях безопасности». Справа, в нижней трети экрана найдите и активируйте кнопку «Настройки». Фокус курсора переместится в настройки безопасности. Под заголовком «Администрирование устройства» найдите и установите флажок на пункте «Неизвестные источники. Разрешить установку приложений из доверенных и неизвестных источников». На экране появится оповещение о последствиях </w:t>
      </w:r>
      <w:r>
        <w:lastRenderedPageBreak/>
        <w:t>установки приложений из неизвестных источников. Найдите и активируйте кнопку «да». После чего установка продолжится в обычном режиме, как описано выше.</w:t>
      </w:r>
    </w:p>
    <w:p w:rsidR="00601C5B" w:rsidRDefault="00920430" w:rsidP="009A604C">
      <w:pPr>
        <w:pStyle w:val="1"/>
      </w:pPr>
      <w:bookmarkStart w:id="124" w:name="_Toc23840377"/>
      <w:r>
        <w:t>Удаления приложений через «Play маркет»</w:t>
      </w:r>
      <w:bookmarkEnd w:id="124"/>
    </w:p>
    <w:p w:rsidR="00601C5B" w:rsidRDefault="00920430" w:rsidP="00920430">
      <w:r>
        <w:t>Для удаления приложения воспользуйтесь карточкой приложения из «Play маркет»:</w:t>
      </w:r>
    </w:p>
    <w:p w:rsidR="00601C5B" w:rsidRDefault="00920430" w:rsidP="00920430">
      <w:r>
        <w:t>1. Откройте приложение «Play маркет»;</w:t>
      </w:r>
    </w:p>
    <w:p w:rsidR="00601C5B" w:rsidRDefault="00920430" w:rsidP="00920430">
      <w:r>
        <w:t>2. На панели навигации активируйте кнопку «Показать панель навигации»;</w:t>
      </w:r>
    </w:p>
    <w:p w:rsidR="00601C5B" w:rsidRDefault="00920430" w:rsidP="00920430">
      <w:r>
        <w:t>3. В меню навигации найдите и откройте пункт «Мои приложения и игры»;</w:t>
      </w:r>
    </w:p>
    <w:p w:rsidR="00601C5B" w:rsidRDefault="00920430" w:rsidP="00920430">
      <w:r>
        <w:t>4. Найдите и активируйте вкладку «Установленные»;</w:t>
      </w:r>
    </w:p>
    <w:p w:rsidR="00601C5B" w:rsidRDefault="00920430" w:rsidP="00920430">
      <w:r>
        <w:t>5. Для удаления найдите и откройте карточку приложения;</w:t>
      </w:r>
    </w:p>
    <w:p w:rsidR="00601C5B" w:rsidRDefault="00920430" w:rsidP="00920430">
      <w:r>
        <w:t>6. В карточке приложения найдите и активируйте кнопку»Удалить»;</w:t>
      </w:r>
    </w:p>
    <w:p w:rsidR="00601C5B" w:rsidRDefault="00920430" w:rsidP="00920430">
      <w:r>
        <w:t>7. После завершения процесса удаления закройте приложение «Play маркет».</w:t>
      </w:r>
    </w:p>
    <w:p w:rsidR="00601C5B" w:rsidRDefault="00920430" w:rsidP="005E6D55">
      <w:pPr>
        <w:pStyle w:val="2"/>
      </w:pPr>
      <w:bookmarkStart w:id="125" w:name="_Toc23840378"/>
      <w:r>
        <w:t>Практическая работа</w:t>
      </w:r>
      <w:bookmarkEnd w:id="125"/>
    </w:p>
    <w:p w:rsidR="00601C5B" w:rsidRDefault="00920430" w:rsidP="00920430">
      <w:r>
        <w:t>1. Найдите в «Play Market» приложение «Аргументы и факты».</w:t>
      </w:r>
    </w:p>
    <w:p w:rsidR="00601C5B" w:rsidRDefault="00920430" w:rsidP="00920430">
      <w:r>
        <w:t>2. Ознакомьтесь с карточкой этого приложения, после чего установите приложение на устройство.</w:t>
      </w:r>
    </w:p>
    <w:p w:rsidR="00601C5B" w:rsidRDefault="00920430" w:rsidP="00920430">
      <w:r>
        <w:t>3. Найдите и установите несколько приложений.</w:t>
      </w:r>
    </w:p>
    <w:p w:rsidR="00601C5B" w:rsidRDefault="00920430" w:rsidP="00920430">
      <w:r>
        <w:t>4. Познакомьтесь с разделом «Мои приложения и игры» в панели навигации.</w:t>
      </w:r>
    </w:p>
    <w:p w:rsidR="00601C5B" w:rsidRDefault="00920430" w:rsidP="00920430">
      <w:r>
        <w:t>5. Познакомьтесь с разделом «Настройки» в панели навигации.</w:t>
      </w:r>
    </w:p>
    <w:p w:rsidR="00601C5B" w:rsidRDefault="00920430" w:rsidP="00920430">
      <w:r>
        <w:t>6. Обновите приложения на вкладке «Обновление». .</w:t>
      </w:r>
    </w:p>
    <w:p w:rsidR="00601C5B" w:rsidRDefault="00920430" w:rsidP="00920430">
      <w:r>
        <w:t>7. Установите на устройство несколько приложений из файлов *.apk.</w:t>
      </w:r>
    </w:p>
    <w:p w:rsidR="00601C5B" w:rsidRDefault="00920430" w:rsidP="00920430">
      <w:r>
        <w:t>8. Удалите приложение через «Play маркет.</w:t>
      </w:r>
    </w:p>
    <w:p w:rsidR="00920430" w:rsidRDefault="00920430" w:rsidP="005E6D55">
      <w:pPr>
        <w:pStyle w:val="2"/>
      </w:pPr>
      <w:bookmarkStart w:id="126" w:name="_Toc23840379"/>
      <w:r>
        <w:lastRenderedPageBreak/>
        <w:t>Контрольные вопросы</w:t>
      </w:r>
      <w:bookmarkEnd w:id="126"/>
    </w:p>
    <w:p w:rsidR="00601C5B" w:rsidRDefault="00920430" w:rsidP="00920430">
      <w:r>
        <w:t>1. Что такое Play Market? Опишите основные элементы Play Market.</w:t>
      </w:r>
    </w:p>
    <w:p w:rsidR="00601C5B" w:rsidRDefault="00920430" w:rsidP="00920430">
      <w:r>
        <w:t>2. Как осуществляется поиск приложений?</w:t>
      </w:r>
    </w:p>
    <w:p w:rsidR="00601C5B" w:rsidRDefault="00920430" w:rsidP="00920430">
      <w:r>
        <w:t>3. Какая информация содержится в карточке приложения?</w:t>
      </w:r>
    </w:p>
    <w:p w:rsidR="00601C5B" w:rsidRDefault="00920430" w:rsidP="00920430">
      <w:r>
        <w:t>4. Для чего используется раздел «Мои приложения и игры»? Расскажите о его структуре.</w:t>
      </w:r>
    </w:p>
    <w:p w:rsidR="00601C5B" w:rsidRDefault="00920430" w:rsidP="00920430">
      <w:r>
        <w:t>5. Для чего нужен список желаний?</w:t>
      </w:r>
    </w:p>
    <w:p w:rsidR="00601C5B" w:rsidRDefault="00920430" w:rsidP="00920430">
      <w:r>
        <w:t>6. Как привязать карту оплаты к учётной записи Google?</w:t>
      </w:r>
    </w:p>
    <w:p w:rsidR="00601C5B" w:rsidRDefault="00920430" w:rsidP="00920430">
      <w:r>
        <w:t>7. Можно ли купить приложение, не привязывая банковскую карту?</w:t>
      </w:r>
    </w:p>
    <w:p w:rsidR="00601C5B" w:rsidRDefault="00920430" w:rsidP="00920430">
      <w:r>
        <w:t>8. Как установить приложение, используя персональный компьютер?</w:t>
      </w:r>
    </w:p>
    <w:p w:rsidR="00601C5B" w:rsidRDefault="00920430" w:rsidP="00920430">
      <w:r>
        <w:t>9. Для чего нужны файлы в формате *.apk?</w:t>
      </w:r>
    </w:p>
    <w:p w:rsidR="00601C5B" w:rsidRDefault="00920430" w:rsidP="00920430">
      <w:r>
        <w:t>10. Как поместить файл *.apk на устройство?</w:t>
      </w:r>
    </w:p>
    <w:p w:rsidR="00601C5B" w:rsidRDefault="00920430" w:rsidP="00920430">
      <w:r>
        <w:t>11. Какой параметр необходимо настроить для установки приложений из файла *.apk?</w:t>
      </w:r>
    </w:p>
    <w:p w:rsidR="00601C5B" w:rsidRDefault="00920430" w:rsidP="00920430">
      <w:r>
        <w:t>12. Как можно удалить приложение с устройства?</w:t>
      </w:r>
    </w:p>
    <w:p w:rsidR="00920430" w:rsidRDefault="00920430" w:rsidP="009A604C">
      <w:pPr>
        <w:pStyle w:val="1"/>
      </w:pPr>
      <w:bookmarkStart w:id="127" w:name="_Toc23840380"/>
      <w:r>
        <w:t>Работа с ярлыками и папками</w:t>
      </w:r>
      <w:bookmarkEnd w:id="127"/>
    </w:p>
    <w:p w:rsidR="00601C5B" w:rsidRDefault="00920430" w:rsidP="00920430">
      <w:r>
        <w:t>Как вы уже знаете, структура «Рабочего стола» отображается в виде таблицы - четыре столбца и четыре или пять строчек, данный параметр зависит от настроек экрана. Пересечение столбцов и строк создают ячейки, в которых расположены ярлыки приложений в виде пиктограмм.</w:t>
      </w:r>
    </w:p>
    <w:p w:rsidR="00601C5B" w:rsidRDefault="00920430" w:rsidP="00920430">
      <w:r>
        <w:t>В данном разделе пособия вы познакомитесь с добавлением и перемещением ярлыка на страницы рабочего стола. Научитесь удалять ярлыки и создавать папки, а также взаимодействовать с виджетами рабочего стола.</w:t>
      </w:r>
    </w:p>
    <w:p w:rsidR="00920430" w:rsidRDefault="00920430" w:rsidP="009A604C">
      <w:pPr>
        <w:pStyle w:val="2"/>
      </w:pPr>
      <w:bookmarkStart w:id="128" w:name="_Toc23840381"/>
      <w:r>
        <w:t>Добавление кнопки «Меню» на рабочий стол</w:t>
      </w:r>
      <w:bookmarkEnd w:id="128"/>
    </w:p>
    <w:p w:rsidR="00601C5B" w:rsidRDefault="00920430" w:rsidP="00920430">
      <w:r>
        <w:t xml:space="preserve">Для добавления ярлыка программы на страницу рабочего стола нужно с помощью кнопки «Меню» перейти на «Экран приложений». По умолчанию </w:t>
      </w:r>
      <w:r>
        <w:lastRenderedPageBreak/>
        <w:t>кнопка «Меню» не отображается на панели «Избранное». Для вывода данной кнопки войдите в режим «Редактирования экрана» устройства:</w:t>
      </w:r>
    </w:p>
    <w:p w:rsidR="00601C5B" w:rsidRDefault="00920430" w:rsidP="00920430">
      <w:r>
        <w:t>1. Выполните жест «Щипок». Для этого установите два пальца по краям устройства и затем сведите оба пальца центр экрана;</w:t>
      </w:r>
    </w:p>
    <w:p w:rsidR="00601C5B" w:rsidRDefault="00920430" w:rsidP="00920430">
      <w:r>
        <w:t>2. Откроется режим «Редактирования экрана»;</w:t>
      </w:r>
    </w:p>
    <w:p w:rsidR="00601C5B" w:rsidRDefault="00920430" w:rsidP="00920430">
      <w:r>
        <w:t>3. С помощью жеста «Изучения касанием» в правом нижнем углу окна найдите и активируйте кнопку «Настройки экрана»;</w:t>
      </w:r>
    </w:p>
    <w:p w:rsidR="00601C5B" w:rsidRDefault="00920430" w:rsidP="00920430">
      <w:r>
        <w:t>4. С помощью жеста «Смахивания» найдите и откройте пункт «Кнопка экрана приложений. Добавление на главный экран кнопки, позволяющей открыть экран приложений»;</w:t>
      </w:r>
    </w:p>
    <w:p w:rsidR="00601C5B" w:rsidRDefault="00920430" w:rsidP="00920430">
      <w:r>
        <w:t>5. Найдите и активируйте пункт «Показывать кнопку приложений»</w:t>
      </w:r>
    </w:p>
    <w:p w:rsidR="00601C5B" w:rsidRDefault="00920430" w:rsidP="00920430">
      <w:r>
        <w:t>6. Найдите и активируйте кнопку «Применить»;</w:t>
      </w:r>
    </w:p>
    <w:p w:rsidR="00601C5B" w:rsidRDefault="00920430" w:rsidP="00920430">
      <w:r>
        <w:t>7. Фокус курсора вернётся на предыдущий экран;</w:t>
      </w:r>
    </w:p>
    <w:p w:rsidR="00601C5B" w:rsidRDefault="00920430" w:rsidP="00920430">
      <w:r>
        <w:t>8. С помощью углового жеста «Вниз и влево» закройте режим редактирования экрана и вернитесь на рабочий стол.</w:t>
      </w:r>
    </w:p>
    <w:p w:rsidR="00601C5B" w:rsidRDefault="00920430" w:rsidP="00920430">
      <w:r>
        <w:t>Примечание. Кнопку «Меню», для экономии места на панели «Избранное», можно не выводить. В этом случае открыть «Экран приложений» можно с помощью жеста «Смахивания» двумя пальцами снизу вверх.</w:t>
      </w:r>
    </w:p>
    <w:p w:rsidR="00920430" w:rsidRDefault="00920430" w:rsidP="009A604C">
      <w:pPr>
        <w:pStyle w:val="2"/>
      </w:pPr>
      <w:bookmarkStart w:id="129" w:name="_Toc23840382"/>
      <w:r>
        <w:t>«Экран приложений»</w:t>
      </w:r>
      <w:bookmarkEnd w:id="129"/>
    </w:p>
    <w:p w:rsidR="00601C5B" w:rsidRDefault="00920430" w:rsidP="00920430">
      <w:r>
        <w:t>В данном разделе на нескольких страницах расположены значки приложений, установленных на этом устройстве. Переход между страницами экрана приложений осуществляется с помощью жеста «Смахивания» двумя пальцами влево – на следующую страницу, вправо – на предыдущую.</w:t>
      </w:r>
    </w:p>
    <w:p w:rsidR="00601C5B" w:rsidRDefault="00920430" w:rsidP="00920430">
      <w:r>
        <w:t>На верхней строчке окна «Экран приложений» находятся три кнопки:</w:t>
      </w:r>
    </w:p>
    <w:p w:rsidR="00601C5B" w:rsidRDefault="00920430" w:rsidP="00920430">
      <w:r>
        <w:t xml:space="preserve">1. Кнопка «Поиск на телефоне» предназначена для текстового поиска установленных программ на данном устройстве. Для перехода на эту кнопку воспользуйтесь физическим ориентиром клавиша увеличения громкости. Установите подушечку пальца на клавишу и аккуратно перейдите на </w:t>
      </w:r>
      <w:r>
        <w:lastRenderedPageBreak/>
        <w:t>сенсорный экран. Синтезатор речи озвучит имя первого приложения из списка установленных программ. С помощью жеста «Изучения касанием» переведите палец немного вверх, и фокус курсора окажется на кнопке «Поиск на телефоне»;</w:t>
      </w:r>
    </w:p>
    <w:p w:rsidR="00601C5B" w:rsidRDefault="00920430" w:rsidP="00920430">
      <w:r>
        <w:t>2. Кнопка «Голосовой поиск» - позволяет с помощью голосового ввода найти любое установленное приложение на данном устройстве. Для перехода на кнопку «Голосовой поиск» выполните жест «Смахивания» вправо, находясь на кнопке «Поиск на телефоне»;</w:t>
      </w:r>
    </w:p>
    <w:p w:rsidR="00601C5B" w:rsidRDefault="00920430" w:rsidP="00920430">
      <w:r>
        <w:t>3. Кнопка «Другие параметры» - предоставляет доступ к настройкам экрана приложений. Физически данная кнопка находится в правом верхнем углу окна. После активации кнопки «Другие параметры» выходит список:</w:t>
      </w:r>
    </w:p>
    <w:p w:rsidR="00601C5B" w:rsidRDefault="00920430" w:rsidP="00920430">
      <w:r>
        <w:t>3.1. «Сортировать» - предоставляет выбор сортировки установленных приложений:</w:t>
      </w:r>
    </w:p>
    <w:p w:rsidR="00601C5B" w:rsidRDefault="00920430" w:rsidP="00920430">
      <w:r>
        <w:t>- пользовательский – значки приложений сортируются по мере добавления программ на устройство,</w:t>
      </w:r>
    </w:p>
    <w:p w:rsidR="00601C5B" w:rsidRDefault="00920430" w:rsidP="00920430">
      <w:r>
        <w:t>- по алфавиту – список приложений выстраивается по алфавиту;</w:t>
      </w:r>
    </w:p>
    <w:p w:rsidR="00601C5B" w:rsidRDefault="00920430" w:rsidP="00920430">
      <w:r>
        <w:t>3.2. «Очистить страницы» - выравнивает список установленных приложений, убирая свободные места;</w:t>
      </w:r>
    </w:p>
    <w:p w:rsidR="00601C5B" w:rsidRDefault="00920430" w:rsidP="00920430">
      <w:r>
        <w:t>3.3. «Параметры главного экрана» - открывает список настроек главного экрана, на который, как помните, можно перейти с помощью жеста «Щипок»;</w:t>
      </w:r>
    </w:p>
    <w:p w:rsidR="00601C5B" w:rsidRDefault="00920430" w:rsidP="00920430">
      <w:r>
        <w:t>3.4. «Настройки Finder» - позволяет настроить режим поиска установленных программ на данном устройстве;</w:t>
      </w:r>
    </w:p>
    <w:p w:rsidR="00601C5B" w:rsidRDefault="00920430" w:rsidP="00920430">
      <w:r>
        <w:t>3.5. «Galaxy Essentials» - официальный каталог приложений для мобильных устройств от «Samsung» преимущественно для серии «Galaxy» (Начинающему пользователю рекомендуется не использовать данную программу);</w:t>
      </w:r>
    </w:p>
    <w:p w:rsidR="00601C5B" w:rsidRDefault="00920430" w:rsidP="00920430">
      <w:r>
        <w:t>3.6. «Свяжитесь с нами» - предоставляется форма для связи с разработчиками продукта.</w:t>
      </w:r>
    </w:p>
    <w:p w:rsidR="00920430" w:rsidRDefault="00920430" w:rsidP="009A604C">
      <w:pPr>
        <w:pStyle w:val="2"/>
      </w:pPr>
      <w:bookmarkStart w:id="130" w:name="_Toc23840383"/>
      <w:r>
        <w:lastRenderedPageBreak/>
        <w:t>Добавление ярлыка на рабочий стол</w:t>
      </w:r>
      <w:bookmarkEnd w:id="130"/>
    </w:p>
    <w:p w:rsidR="00601C5B" w:rsidRDefault="00920430" w:rsidP="00920430">
      <w:r>
        <w:t>После открытия и знакомства с окном «Экран приложений» можно приступать к добавлению ярлыка на страницу рабочего стола.</w:t>
      </w:r>
    </w:p>
    <w:p w:rsidR="00601C5B" w:rsidRDefault="00920430" w:rsidP="00920430">
      <w:r>
        <w:t>Выполните следующие шаги:</w:t>
      </w:r>
    </w:p>
    <w:p w:rsidR="00601C5B" w:rsidRDefault="00920430" w:rsidP="00920430">
      <w:r>
        <w:t>1. Выберите страницу рабочего стола, на который собираетесь вывести ярлык программы;</w:t>
      </w:r>
    </w:p>
    <w:p w:rsidR="00601C5B" w:rsidRDefault="00920430" w:rsidP="00920430">
      <w:r>
        <w:t>2. Для открытия окна «Экран приложений» найдите и активируйте ярлык «Меню», расположенный на панели «избранное»;</w:t>
      </w:r>
    </w:p>
    <w:p w:rsidR="00601C5B" w:rsidRDefault="00920430" w:rsidP="00920430">
      <w:r>
        <w:t>3. В случае отсутствия данного ярлыка откройте «Экран приложений» с помощью жеста «Смахивания двумя пальцами» вверх;</w:t>
      </w:r>
    </w:p>
    <w:p w:rsidR="00601C5B" w:rsidRDefault="00920430" w:rsidP="00920430">
      <w:r>
        <w:t>4. Для добавления ярлыка в окне «экран приложений», с помощью жеста «Изучение касанием» найдите значок программы;</w:t>
      </w:r>
    </w:p>
    <w:p w:rsidR="00601C5B" w:rsidRDefault="00920430" w:rsidP="00920430">
      <w:r>
        <w:t>5. Выполните жест «Двойное касание с удержанием» до появления сообщения «Чтобы добавить значок на главный экран перетащите его в верхнюю часть экрана»;</w:t>
      </w:r>
    </w:p>
    <w:p w:rsidR="00601C5B" w:rsidRDefault="00920430" w:rsidP="00920430">
      <w:r>
        <w:t>6. Продолжайте удерживать палец на экране до появления сообщения «Быстрые параметры для имя программы. Главный экран страница 2 из 3»;</w:t>
      </w:r>
    </w:p>
    <w:p w:rsidR="00601C5B" w:rsidRDefault="00920430" w:rsidP="00920430">
      <w:r>
        <w:t>7. Затем начните перемещать палец по экрану, Не отрывая его от поверхности;</w:t>
      </w:r>
    </w:p>
    <w:p w:rsidR="00601C5B" w:rsidRDefault="00920430" w:rsidP="00920430">
      <w:r>
        <w:t>8. По мере продвижения пальца по экрану синтезатор речи будет сообщать о координатах ячейки, например, строка 1 столбец 3;</w:t>
      </w:r>
    </w:p>
    <w:p w:rsidR="00601C5B" w:rsidRDefault="00920430" w:rsidP="00920430">
      <w:r>
        <w:t>9. На нужной ячейке отпустите палец и услышите «Элемент перемещён», это означает, что ярлык добавлен на рабочий стол.</w:t>
      </w:r>
    </w:p>
    <w:p w:rsidR="00601C5B" w:rsidRDefault="00920430" w:rsidP="00920430">
      <w:r>
        <w:t>Примечание. Поиск значка программы в окне «Экран приложений» обязательно выполняйте с помощью жеста «Изучение касанием». Только в этом случае фокус курсора будет совпадать с вашим пальцем.</w:t>
      </w:r>
    </w:p>
    <w:p w:rsidR="00920430" w:rsidRDefault="00920430" w:rsidP="009A604C">
      <w:pPr>
        <w:pStyle w:val="2"/>
      </w:pPr>
      <w:bookmarkStart w:id="131" w:name="_Toc23840384"/>
      <w:r>
        <w:t>Перемещение ярлыков</w:t>
      </w:r>
      <w:bookmarkEnd w:id="131"/>
    </w:p>
    <w:p w:rsidR="00601C5B" w:rsidRDefault="00920430" w:rsidP="00920430">
      <w:r>
        <w:t>Каждый пользователь может сформировать вид рабочего стола по своему усмотрению. Для этой цели можно перемещать ярлыки:</w:t>
      </w:r>
    </w:p>
    <w:p w:rsidR="00601C5B" w:rsidRDefault="00920430" w:rsidP="00920430">
      <w:r>
        <w:lastRenderedPageBreak/>
        <w:t>1. В пределах одной страницы рабочего стола;</w:t>
      </w:r>
    </w:p>
    <w:p w:rsidR="00601C5B" w:rsidRDefault="00920430" w:rsidP="00920430">
      <w:r>
        <w:t>2. Между страницами рабочего стола;</w:t>
      </w:r>
    </w:p>
    <w:p w:rsidR="00601C5B" w:rsidRDefault="00920430" w:rsidP="00920430">
      <w:r>
        <w:t>3. Формируя панель «Избранное»;</w:t>
      </w:r>
    </w:p>
    <w:p w:rsidR="00601C5B" w:rsidRDefault="00920430" w:rsidP="00920430">
      <w:r>
        <w:t>4. Удаляя ярлыки с рабочего стола;</w:t>
      </w:r>
    </w:p>
    <w:p w:rsidR="00601C5B" w:rsidRDefault="00920430" w:rsidP="00920430">
      <w:r>
        <w:t>5. Создавая папки на рабочем столе;</w:t>
      </w:r>
    </w:p>
    <w:p w:rsidR="00601C5B" w:rsidRDefault="00920430" w:rsidP="00920430">
      <w:r>
        <w:t>6. Добавляя виджеты на рабочий стол;</w:t>
      </w:r>
    </w:p>
    <w:p w:rsidR="00601C5B" w:rsidRDefault="00920430" w:rsidP="00920430">
      <w:r>
        <w:t>7. Создавая или удаляя новые страницы рабочего стола.</w:t>
      </w:r>
    </w:p>
    <w:p w:rsidR="00920430" w:rsidRDefault="00920430" w:rsidP="009A604C">
      <w:pPr>
        <w:pStyle w:val="2"/>
      </w:pPr>
      <w:bookmarkStart w:id="132" w:name="_Toc23840385"/>
      <w:r>
        <w:t>Перемещение ярлыка в пределах одной страницы рабочего стола:</w:t>
      </w:r>
      <w:bookmarkEnd w:id="132"/>
    </w:p>
    <w:p w:rsidR="00601C5B" w:rsidRDefault="00920430" w:rsidP="00920430">
      <w:r>
        <w:t>1. С помощью жеста «Изучение касанием» найдите ярлык на странице рабочего стола;</w:t>
      </w:r>
    </w:p>
    <w:p w:rsidR="00601C5B" w:rsidRDefault="00920430" w:rsidP="00920430">
      <w:r>
        <w:t>2. Выполните жест «Двойное касание с удержанием», пока синтезатор речи не сообщит: «Быстрые параметры для имя программы»;</w:t>
      </w:r>
    </w:p>
    <w:p w:rsidR="00601C5B" w:rsidRDefault="00920430" w:rsidP="00920430">
      <w:r>
        <w:t>3. Не отрывая палец от экрана, переместите ярлык на свободное место;</w:t>
      </w:r>
    </w:p>
    <w:p w:rsidR="00601C5B" w:rsidRDefault="00920430" w:rsidP="00920430">
      <w:r>
        <w:t>4. По мере перемещения пальца по экрану синтезатор речи будет сообщать координаты ячеек;</w:t>
      </w:r>
    </w:p>
    <w:p w:rsidR="00601C5B" w:rsidRDefault="00920430" w:rsidP="00920430">
      <w:r>
        <w:t>5. На свободном месте, где предполагается расположить ярлык, отпустите палец;</w:t>
      </w:r>
    </w:p>
    <w:p w:rsidR="00601C5B" w:rsidRDefault="00920430" w:rsidP="00920430">
      <w:r>
        <w:t>6. Синтезатор речи произнесёт: «Элемент перемещён» - это означает, что ярлык установлен на выбранное место.</w:t>
      </w:r>
    </w:p>
    <w:p w:rsidR="00920430" w:rsidRDefault="00920430" w:rsidP="009A604C">
      <w:pPr>
        <w:pStyle w:val="2"/>
      </w:pPr>
      <w:bookmarkStart w:id="133" w:name="_Toc23840386"/>
      <w:r>
        <w:t>Перемещение ярлыка между страницами рабочего стола:</w:t>
      </w:r>
      <w:bookmarkEnd w:id="133"/>
    </w:p>
    <w:p w:rsidR="00601C5B" w:rsidRDefault="00920430" w:rsidP="00920430">
      <w:r>
        <w:t>Существует три способа перемещения ярлыков между страницами рабочего стола : «Добавочный», «Избранный» и «Классический».</w:t>
      </w:r>
    </w:p>
    <w:p w:rsidR="00601C5B" w:rsidRDefault="00920430" w:rsidP="00920430">
      <w:r>
        <w:t>Первый способ - самый простой и доступный вам уже знаком, это добавление ярлыка на выбранную страницу с экрана приложений с последующим удалением одноимённого ярлыка с другой страницы рабочего стола. Рекомендуется начинающим пользователям.</w:t>
      </w:r>
    </w:p>
    <w:p w:rsidR="00601C5B" w:rsidRDefault="00920430" w:rsidP="00920430">
      <w:r>
        <w:t>Второй способ перемещение ярлыка с помощью панели «Избранное» предполагает большее количество действий, но тем не менее считается надёжным и рекомендуется начинающим пользователям.</w:t>
      </w:r>
    </w:p>
    <w:p w:rsidR="00601C5B" w:rsidRDefault="00920430" w:rsidP="00920430">
      <w:r>
        <w:lastRenderedPageBreak/>
        <w:t>Третий способ перемещение ярлыка к краю экрана с ожиданием перехода на другую страницу не очень удобен, так как сложно уловить момент перелистывания страниц рабочего стола. В этом случае ярлык часто оказывается не там где вы предполагали. И всё же при достаточной тренировке можно добиться хороших результатов.</w:t>
      </w:r>
    </w:p>
    <w:p w:rsidR="00601C5B" w:rsidRDefault="00920430" w:rsidP="00920430">
      <w:r>
        <w:t>Для реализации одного из трёх способов выполните следующие шаги:</w:t>
      </w:r>
    </w:p>
    <w:p w:rsidR="00920430" w:rsidRDefault="009A604C" w:rsidP="009A604C">
      <w:pPr>
        <w:pStyle w:val="2"/>
      </w:pPr>
      <w:bookmarkStart w:id="134" w:name="_Toc23840387"/>
      <w:r>
        <w:t>Способ 1 «Добавочный»</w:t>
      </w:r>
      <w:bookmarkEnd w:id="134"/>
    </w:p>
    <w:p w:rsidR="00601C5B" w:rsidRDefault="00920430" w:rsidP="00920430">
      <w:r>
        <w:t>1. Выполните вышеописанные действия - заголовок «Добавление ярлыка на рабочий стол» пункты 1-9;</w:t>
      </w:r>
    </w:p>
    <w:p w:rsidR="00601C5B" w:rsidRDefault="00920430" w:rsidP="00920430">
      <w:r>
        <w:t>2. С помощью горизонтального жеста «Смахивания» двумя пальцами перейдите на страницу рабочего стола, где располагается одноимённый ярлык;</w:t>
      </w:r>
    </w:p>
    <w:p w:rsidR="00601C5B" w:rsidRDefault="00920430" w:rsidP="00920430">
      <w:r>
        <w:t>3. Выполните процедуру удаления ярлыка с рабочего стола (см. ниже - заголовок «Удаление ярлыка».</w:t>
      </w:r>
    </w:p>
    <w:p w:rsidR="00920430" w:rsidRDefault="009A604C" w:rsidP="009A604C">
      <w:pPr>
        <w:pStyle w:val="2"/>
      </w:pPr>
      <w:bookmarkStart w:id="135" w:name="_Toc23840388"/>
      <w:r>
        <w:t>Способ 2 «Избранный»</w:t>
      </w:r>
      <w:bookmarkEnd w:id="135"/>
    </w:p>
    <w:p w:rsidR="00601C5B" w:rsidRDefault="00920430" w:rsidP="00920430">
      <w:r>
        <w:t>1. С помощью жеста «Изучение касанием» На панели «Избранное» найдите любой ярлык;</w:t>
      </w:r>
    </w:p>
    <w:p w:rsidR="00601C5B" w:rsidRDefault="00920430" w:rsidP="00920430">
      <w:r>
        <w:t>2. Выполните жест «Двойное касание с удержанием», пока синтезатор речи не сообщит «Быстрые параметры для имя программы»;</w:t>
      </w:r>
    </w:p>
    <w:p w:rsidR="00601C5B" w:rsidRDefault="00920430" w:rsidP="00920430">
      <w:r>
        <w:t>3. Не отрывая палец от экрана, переместите ярлык на свободное место страницы рабочего стола;</w:t>
      </w:r>
    </w:p>
    <w:p w:rsidR="00601C5B" w:rsidRDefault="00920430" w:rsidP="00920430">
      <w:r>
        <w:t>4. На странице рабочего стола с помощью жеста «Изучение касанием» найдите ярлык, предназначенный для перемещения на другую страницу;</w:t>
      </w:r>
    </w:p>
    <w:p w:rsidR="00601C5B" w:rsidRDefault="00920430" w:rsidP="00920430">
      <w:r>
        <w:t>5. Выполните жест «Двойное касание с удержанием», пока синтезатор речи не сообщит: «Быстрые параметры для имя программы»;</w:t>
      </w:r>
    </w:p>
    <w:p w:rsidR="00601C5B" w:rsidRDefault="00920430" w:rsidP="00920430">
      <w:r>
        <w:t>6. Не отрывая палец от экрана, переместите ярлык на свободное место панели «Избранное»;</w:t>
      </w:r>
    </w:p>
    <w:p w:rsidR="00601C5B" w:rsidRDefault="00920430" w:rsidP="00920430">
      <w:r>
        <w:t>7. Синтезатор речи произнесёт: «Положение 3 в строке меню»;</w:t>
      </w:r>
    </w:p>
    <w:p w:rsidR="00601C5B" w:rsidRDefault="00920430" w:rsidP="00920430">
      <w:r>
        <w:t>8. Уберите палец и ярлык закрепится на панели «Избранное»;</w:t>
      </w:r>
    </w:p>
    <w:p w:rsidR="00601C5B" w:rsidRDefault="00920430" w:rsidP="00920430">
      <w:r>
        <w:lastRenderedPageBreak/>
        <w:t>9. С помощью жеста «Смахивания» двумя пальцами влево или вправо перейдите на другую страницу рабочего стола;</w:t>
      </w:r>
    </w:p>
    <w:p w:rsidR="00601C5B" w:rsidRDefault="00920430" w:rsidP="00920430">
      <w:r>
        <w:t>10. С помощью жеста «Изучение касанием» на панели «Избранное» найдите перемещаемый ярлык;</w:t>
      </w:r>
    </w:p>
    <w:p w:rsidR="00601C5B" w:rsidRDefault="00920430" w:rsidP="00920430">
      <w:r>
        <w:t>11. Выполните жест «Двойное касание с удержанием», пока синтезатор речи не сообщит: «Быстрые параметры для имя программы»;</w:t>
      </w:r>
    </w:p>
    <w:p w:rsidR="00601C5B" w:rsidRDefault="00920430" w:rsidP="00920430">
      <w:r>
        <w:t>12. Не отрывая палец от экрана, переместите ярлык на свободное место страницы рабочего стола;</w:t>
      </w:r>
    </w:p>
    <w:p w:rsidR="00601C5B" w:rsidRDefault="00920430" w:rsidP="00920430">
      <w:r>
        <w:t>13. С помощью горизонтального жеста «Смахивания» двумя пальцами вернитесь на предыдущую страницу рабочего стола;</w:t>
      </w:r>
    </w:p>
    <w:p w:rsidR="00601C5B" w:rsidRDefault="00920430" w:rsidP="00920430">
      <w:r>
        <w:t>14. С помощью жеста «Изучение касанием» на странице рабочего стола найдите ранее временно перемещённый ярлык из панели «Избранное»;</w:t>
      </w:r>
    </w:p>
    <w:p w:rsidR="00601C5B" w:rsidRDefault="00920430" w:rsidP="00920430">
      <w:r>
        <w:t>15. Выполните пункты 4-8 для возврата ярлыка на панель «Избранное».</w:t>
      </w:r>
    </w:p>
    <w:p w:rsidR="00920430" w:rsidRDefault="009A604C" w:rsidP="009A604C">
      <w:pPr>
        <w:pStyle w:val="2"/>
      </w:pPr>
      <w:bookmarkStart w:id="136" w:name="_Toc23840389"/>
      <w:r>
        <w:t>Способ 3 «Классический»</w:t>
      </w:r>
      <w:bookmarkEnd w:id="136"/>
    </w:p>
    <w:p w:rsidR="00601C5B" w:rsidRDefault="00920430" w:rsidP="00920430">
      <w:r>
        <w:t>1. С помощью жеста «Изучение касанием» найдите ярлык на странице рабочего стола;</w:t>
      </w:r>
    </w:p>
    <w:p w:rsidR="00601C5B" w:rsidRDefault="00920430" w:rsidP="00920430">
      <w:r>
        <w:t>2. Поиск ярлыка осуществляется в режиме – если ярлык надо переместить на следующую страницу рабочего стола, подведите палец к ярлыку слева. Если необходимо переместить ярлык на предыдущую страницу – справа;</w:t>
      </w:r>
    </w:p>
    <w:p w:rsidR="00601C5B" w:rsidRDefault="00920430" w:rsidP="00920430">
      <w:r>
        <w:t>3. Выполните жест «Двойное касание с удержанием», пока синтезатор речи не сообщит: «Быстрые параметры для имя программы»;</w:t>
      </w:r>
    </w:p>
    <w:p w:rsidR="00601C5B" w:rsidRDefault="00920430" w:rsidP="00920430">
      <w:r>
        <w:t>4. Не отрывая палец от дисплея, переместите ярлык к левому краю (предыдущий экран)или к правому (следующий экран);</w:t>
      </w:r>
    </w:p>
    <w:p w:rsidR="00601C5B" w:rsidRDefault="00920430" w:rsidP="00920430">
      <w:r>
        <w:t>5. По мере перемещения пальца по экрану синтезатор речи будет сообщать координаты ячеек;</w:t>
      </w:r>
    </w:p>
    <w:p w:rsidR="00601C5B" w:rsidRDefault="00920430" w:rsidP="00920430">
      <w:r>
        <w:t>6. При достижении края экрана, если ярлык двигался впереди пальца (см. пояснения пункт 2), услышите сообщение синтезатора речи: «страница 2 из 5, страница 3 из 5 и т.д.»;</w:t>
      </w:r>
    </w:p>
    <w:p w:rsidR="00601C5B" w:rsidRDefault="00920430" w:rsidP="00920430">
      <w:r>
        <w:lastRenderedPageBreak/>
        <w:t>7. Отпустите палец на выбранной странице рабочего стола, ярлык должен зафиксироваться, но, как правило, перелистывание происходит слишком быстро, и ярлык перемещается на другую страницу;</w:t>
      </w:r>
    </w:p>
    <w:p w:rsidR="00601C5B" w:rsidRDefault="00920430" w:rsidP="00920430">
      <w:r>
        <w:t>8. Поэтому не спешите убирать палец с края экрана и когда услышите название нужной страницы потяните палец чуть назад и только после этого убирайте палец с экрана.</w:t>
      </w:r>
    </w:p>
    <w:p w:rsidR="00920430" w:rsidRDefault="00920430" w:rsidP="009A604C">
      <w:pPr>
        <w:pStyle w:val="2"/>
      </w:pPr>
      <w:bookmarkStart w:id="137" w:name="_Toc23840390"/>
      <w:r>
        <w:t>Формирование панели «Избранное»</w:t>
      </w:r>
      <w:bookmarkEnd w:id="137"/>
    </w:p>
    <w:p w:rsidR="00601C5B" w:rsidRDefault="00920430" w:rsidP="00920430">
      <w:r>
        <w:t>Для перемещения ярлыка с рабочего стола на панель «Избранное»:</w:t>
      </w:r>
    </w:p>
    <w:p w:rsidR="00601C5B" w:rsidRDefault="00920430" w:rsidP="00920430">
      <w:r>
        <w:t>1. С помощью жеста «Изучение касанием» выберите на панели «Избранное» свободное место для перемещаемого ярлыка;</w:t>
      </w:r>
    </w:p>
    <w:p w:rsidR="00601C5B" w:rsidRDefault="00920430" w:rsidP="00920430">
      <w:r>
        <w:t>2. С помощью жеста «Изучение касанием» найдите ярлык на странице рабочего стола;</w:t>
      </w:r>
    </w:p>
    <w:p w:rsidR="00601C5B" w:rsidRDefault="00920430" w:rsidP="00920430">
      <w:r>
        <w:t>3. Выполните жест «Двойное касание с удержанием», пока синтезатор речи не сообщит: «Быстрые параметры для имя программы»;</w:t>
      </w:r>
    </w:p>
    <w:p w:rsidR="00601C5B" w:rsidRDefault="00920430" w:rsidP="00920430">
      <w:r>
        <w:t>4. Не отрывая палец от экрана, переместите ярлык на свободное место панели «Избранное»;</w:t>
      </w:r>
    </w:p>
    <w:p w:rsidR="00601C5B" w:rsidRDefault="00920430" w:rsidP="00920430">
      <w:r>
        <w:t>5. Синтезатор речи произнесёт: «Положение 4 в строке меню»;</w:t>
      </w:r>
    </w:p>
    <w:p w:rsidR="00601C5B" w:rsidRDefault="00920430" w:rsidP="00920430">
      <w:r>
        <w:t>6. Уберите палец, и ярлык закрепится на панели «Избранное».</w:t>
      </w:r>
    </w:p>
    <w:p w:rsidR="00920430" w:rsidRDefault="00920430" w:rsidP="009A604C">
      <w:pPr>
        <w:pStyle w:val="2"/>
      </w:pPr>
      <w:bookmarkStart w:id="138" w:name="_Toc23840391"/>
      <w:r>
        <w:t>Окно «Быстрые параметры»</w:t>
      </w:r>
      <w:bookmarkEnd w:id="138"/>
    </w:p>
    <w:p w:rsidR="00601C5B" w:rsidRDefault="00920430" w:rsidP="00920430">
      <w:r>
        <w:t>В вышеописанных действиях для перемещения ярлыка на странице рабочего стола применяли инструмент «Быстрые параметры». При этом палец скользил по экрану без отрыва. Однако, если после выполнения жеста «Двойное касание с удержанием» сразу приподнять палец, откроется окно «Быстрые параметры».</w:t>
      </w:r>
    </w:p>
    <w:p w:rsidR="00601C5B" w:rsidRDefault="00920430" w:rsidP="00920430">
      <w:r>
        <w:t>В данном окне будут доступны новые инструменты:</w:t>
      </w:r>
    </w:p>
    <w:p w:rsidR="00601C5B" w:rsidRDefault="00920430" w:rsidP="00920430">
      <w:r>
        <w:t>1. «Выбрать элементы» - открывается окно «Режим редактирования главного экрана», где предоставляется возможность установки флажков для выполнения групповых операций:</w:t>
      </w:r>
    </w:p>
    <w:p w:rsidR="00601C5B" w:rsidRDefault="00920430" w:rsidP="00920430">
      <w:r>
        <w:lastRenderedPageBreak/>
        <w:t>1.1. Кнопка «»Создать папку» (расположена в правом верхнем углу на верхней строчке) - при выборе двух и более ярлыков будет доступна кнопка создания папки;</w:t>
      </w:r>
    </w:p>
    <w:p w:rsidR="00601C5B" w:rsidRDefault="00920430" w:rsidP="00920430">
      <w:r>
        <w:t>1.2. Кнопка «Удалить с экрана» (находится на верхней строчке в центре экрана) - удаляет ярлык или группу выбранных ярлыков с экрана устройства;</w:t>
      </w:r>
    </w:p>
    <w:p w:rsidR="00601C5B" w:rsidRDefault="00920430" w:rsidP="00920430">
      <w:r>
        <w:t>1.3. Кнопка «Удалить» или «Выключить» (расположена в левом верхнем углу на верхней строчке) - удаляет установленную программу или группу выбранных программ с устройства. Если приложение является системным, происходит выключение выбранной программы;</w:t>
      </w:r>
    </w:p>
    <w:p w:rsidR="00601C5B" w:rsidRDefault="00920430" w:rsidP="00920430">
      <w:r>
        <w:t>2. «Удалить с главного экрана» - удаляет ярлык с главного экрана;</w:t>
      </w:r>
    </w:p>
    <w:p w:rsidR="00601C5B" w:rsidRDefault="00920430" w:rsidP="00920430">
      <w:r>
        <w:t>3. «Удалить» или «Выключить» - удаляет установленную программу с устройства. Если приложение является системным, происходит выключение выбранной программы;</w:t>
      </w:r>
    </w:p>
    <w:p w:rsidR="00601C5B" w:rsidRDefault="00920430" w:rsidP="00920430">
      <w:r>
        <w:t>4. Дополнительные возможности – при активации приложения «Телефон» появляются дополнительные функции: «Создать контакт», «Поиск» и «Пропущенные вызовы».</w:t>
      </w:r>
    </w:p>
    <w:p w:rsidR="00920430" w:rsidRDefault="00920430" w:rsidP="009A604C">
      <w:pPr>
        <w:pStyle w:val="2"/>
      </w:pPr>
      <w:bookmarkStart w:id="139" w:name="_Toc23840392"/>
      <w:r>
        <w:t>Удаление ярлыка</w:t>
      </w:r>
      <w:bookmarkEnd w:id="139"/>
    </w:p>
    <w:p w:rsidR="00601C5B" w:rsidRDefault="00920430" w:rsidP="00920430">
      <w:r>
        <w:t>Для удаления ярлыка с рабочего стола выполните следующие шаги:</w:t>
      </w:r>
    </w:p>
    <w:p w:rsidR="00601C5B" w:rsidRDefault="00920430" w:rsidP="00920430">
      <w:r>
        <w:t>1. С помощью жеста «Изучение касанием» найдите ярлык для удаления;</w:t>
      </w:r>
    </w:p>
    <w:p w:rsidR="00601C5B" w:rsidRDefault="00920430" w:rsidP="00920430">
      <w:r>
        <w:t>2. Выполните жест «Двойное касание с удержанием» на выбранном ярлыке;</w:t>
      </w:r>
    </w:p>
    <w:p w:rsidR="00601C5B" w:rsidRDefault="00920430" w:rsidP="00920430">
      <w:r>
        <w:t>3. Синтезатор речи произнесёт: «Быстрые параметры для имя программы»;</w:t>
      </w:r>
    </w:p>
    <w:p w:rsidR="00601C5B" w:rsidRDefault="00920430" w:rsidP="00920430">
      <w:r>
        <w:t>4. Приподнимите палец над экраном смартфона;</w:t>
      </w:r>
    </w:p>
    <w:p w:rsidR="00601C5B" w:rsidRDefault="00920430" w:rsidP="00920430">
      <w:r>
        <w:t>5. С помощью жеста «Смахивания» вправо найдите и активируйте пункт «Удалить с главного экрана».</w:t>
      </w:r>
    </w:p>
    <w:p w:rsidR="00601C5B" w:rsidRDefault="00920430" w:rsidP="00920430">
      <w:r>
        <w:t>Примечание. Для удаления ярлыка из панели «Избранное» выполните вышеописанные шаги.</w:t>
      </w:r>
    </w:p>
    <w:p w:rsidR="00920430" w:rsidRDefault="00920430" w:rsidP="009A604C">
      <w:pPr>
        <w:pStyle w:val="1"/>
      </w:pPr>
      <w:bookmarkStart w:id="140" w:name="_Toc23840393"/>
      <w:r>
        <w:lastRenderedPageBreak/>
        <w:t>Создание папки</w:t>
      </w:r>
      <w:bookmarkEnd w:id="140"/>
    </w:p>
    <w:p w:rsidR="00601C5B" w:rsidRDefault="00920430" w:rsidP="00920430">
      <w:r>
        <w:t>Для экономии пространства на странице рабочего стола рекомендуется создавать папки. Папка – это объект для сбора и хранения ярлыков. Наполнение папки, как правило, происходит по определённым темам. Например, в папку «Навигация» можно собрать ярлыки приложений для спутниковой навигации, а программы для чтения книг можно собрать в папку «Книги».</w:t>
      </w:r>
    </w:p>
    <w:p w:rsidR="00601C5B" w:rsidRDefault="00920430" w:rsidP="00920430">
      <w:r>
        <w:t>На данный момент существует два способа создания папки – «Современный» и «Классический».</w:t>
      </w:r>
    </w:p>
    <w:p w:rsidR="00920430" w:rsidRDefault="009A604C" w:rsidP="009A604C">
      <w:pPr>
        <w:pStyle w:val="2"/>
      </w:pPr>
      <w:bookmarkStart w:id="141" w:name="_Toc23840394"/>
      <w:r>
        <w:t>Способ 1 «Современный»</w:t>
      </w:r>
      <w:bookmarkEnd w:id="141"/>
    </w:p>
    <w:p w:rsidR="00601C5B" w:rsidRDefault="00920430" w:rsidP="00920430">
      <w:r>
        <w:t>1. С помощью жеста «Изучение касанием» на странице рабочего стола найдите ярлык для создания папки;</w:t>
      </w:r>
    </w:p>
    <w:p w:rsidR="00601C5B" w:rsidRDefault="00920430" w:rsidP="00920430">
      <w:r>
        <w:t>2. Выполните жест «Двойное касание с удержанием»;</w:t>
      </w:r>
    </w:p>
    <w:p w:rsidR="00601C5B" w:rsidRDefault="00920430" w:rsidP="00920430">
      <w:r>
        <w:t>3. Синтезатор речи произнесёт: «Быстрые параметры для имя программы»;</w:t>
      </w:r>
    </w:p>
    <w:p w:rsidR="00601C5B" w:rsidRDefault="00920430" w:rsidP="00920430">
      <w:r>
        <w:t>4. Приподнимите палец над экраном смартфона;</w:t>
      </w:r>
    </w:p>
    <w:p w:rsidR="00601C5B" w:rsidRDefault="00920430" w:rsidP="00920430">
      <w:r>
        <w:t>5. С помощью жеста «Смахивания» вправо найдите и активируйте пункт «Выбрать элементы»;</w:t>
      </w:r>
    </w:p>
    <w:p w:rsidR="00601C5B" w:rsidRDefault="00920430" w:rsidP="00920430">
      <w:r>
        <w:t>6. Установите флажки на ярлыках, которые предполагаете переместить в папку;</w:t>
      </w:r>
    </w:p>
    <w:p w:rsidR="00601C5B" w:rsidRDefault="00920430" w:rsidP="00920430">
      <w:r>
        <w:t>7. При необходимости с помощью горизонтального жеста «Смахивания» двумя пальцами можно перейти на другие страницы рабочего стола и продолжить установку флажков;</w:t>
      </w:r>
    </w:p>
    <w:p w:rsidR="00601C5B" w:rsidRDefault="00920430" w:rsidP="00920430">
      <w:r>
        <w:t>8. После выбора двух и более ярлыков в правом верхнем углу найдите и активируйте кнопку «Создать папку»;</w:t>
      </w:r>
    </w:p>
    <w:p w:rsidR="00601C5B" w:rsidRDefault="00920430" w:rsidP="00920430">
      <w:r>
        <w:t>9. Откроется окно созданной папки, где с помощью жеста «Смахивания» найдите и активируйте пункт «Введите имя папки»;</w:t>
      </w:r>
    </w:p>
    <w:p w:rsidR="00601C5B" w:rsidRDefault="00920430" w:rsidP="00920430">
      <w:r>
        <w:lastRenderedPageBreak/>
        <w:t>10. На экранной клавиатуре наберите имя папки и нажмите клавишу «Ok», расположенную в правом нижнем углу клавиатуры;</w:t>
      </w:r>
    </w:p>
    <w:p w:rsidR="00601C5B" w:rsidRDefault="00920430" w:rsidP="00920430">
      <w:r>
        <w:t>11. При необходимости выберите цвет папки, для этого найдите и откройте пункт «Цвет папки»;</w:t>
      </w:r>
    </w:p>
    <w:p w:rsidR="00601C5B" w:rsidRDefault="00920430" w:rsidP="00920430">
      <w:r>
        <w:t>12. Если возникнет необходимость добавить новые ярлыки в папку, найдите и активируйте кнопку «Добавить приложения в папку», откроется алфавитный список программ, установленных на устройстве;</w:t>
      </w:r>
    </w:p>
    <w:p w:rsidR="00601C5B" w:rsidRDefault="00920430" w:rsidP="00920430">
      <w:r>
        <w:t>13. С помощью жеста «Смахивания» просмотрите список и на нужных приложениях установите флажки;</w:t>
      </w:r>
    </w:p>
    <w:p w:rsidR="00601C5B" w:rsidRDefault="00920430" w:rsidP="00920430">
      <w:r>
        <w:t>14. В правом верхнем углу окна найдите и активируйте кнопку «Добавить»;</w:t>
      </w:r>
    </w:p>
    <w:p w:rsidR="00601C5B" w:rsidRDefault="00920430" w:rsidP="00920430">
      <w:r>
        <w:t>15. Откроется окно папки с добавленными ярлыками не более 16 на одной странице окна папки;</w:t>
      </w:r>
    </w:p>
    <w:p w:rsidR="00601C5B" w:rsidRDefault="00920430" w:rsidP="00920430">
      <w:r>
        <w:t>16. Для закрытия папки выполните угловой жест «Смахивания» вниз и влево или воспользуйтесь сенсорной кнопкой «Назад».</w:t>
      </w:r>
    </w:p>
    <w:p w:rsidR="00920430" w:rsidRDefault="009A604C" w:rsidP="009A604C">
      <w:pPr>
        <w:pStyle w:val="2"/>
      </w:pPr>
      <w:bookmarkStart w:id="142" w:name="_Toc23840395"/>
      <w:r>
        <w:t>Способ 2 «Классический»</w:t>
      </w:r>
      <w:bookmarkEnd w:id="142"/>
    </w:p>
    <w:p w:rsidR="00601C5B" w:rsidRDefault="00920430" w:rsidP="00920430">
      <w:r>
        <w:t>1. С помощью жеста «Изучение касанием» найдите ярлык для создания папки;</w:t>
      </w:r>
    </w:p>
    <w:p w:rsidR="00601C5B" w:rsidRDefault="00920430" w:rsidP="00920430">
      <w:r>
        <w:t>2. Выполните жест «Двойное касание с удержанием» на выбранном ярлыке;</w:t>
      </w:r>
    </w:p>
    <w:p w:rsidR="00601C5B" w:rsidRDefault="00920430" w:rsidP="00920430">
      <w:r>
        <w:t>3. Синтезатор речи сообщит: «Быстрые параметры для имя программы»;</w:t>
      </w:r>
    </w:p>
    <w:p w:rsidR="00601C5B" w:rsidRDefault="00920430" w:rsidP="00920430">
      <w:r>
        <w:t>4. Не отрывая палец от экрана, перемещайте фокус курсора к намеченному ярлыку;</w:t>
      </w:r>
    </w:p>
    <w:p w:rsidR="00601C5B" w:rsidRDefault="00920430" w:rsidP="00920430">
      <w:r>
        <w:t>5. При наведении одного ярлыка на другой синтезатор речи сообщит, например: «Камера поверх Фото. Отпустите, чтобы создать папку»;</w:t>
      </w:r>
    </w:p>
    <w:p w:rsidR="00601C5B" w:rsidRDefault="00920430" w:rsidP="00920430">
      <w:r>
        <w:t>6. Синтезатор речи сообщит: «Элемент перемещён в папку, папка создана, папка открыта»;</w:t>
      </w:r>
    </w:p>
    <w:p w:rsidR="00601C5B" w:rsidRDefault="00920430" w:rsidP="00920430">
      <w:r>
        <w:lastRenderedPageBreak/>
        <w:t>7. Последующие действия совпадают с действиями пункты 9-16 создания папки способа 1 «Современный».</w:t>
      </w:r>
    </w:p>
    <w:p w:rsidR="00920430" w:rsidRDefault="00920430" w:rsidP="009A604C">
      <w:pPr>
        <w:pStyle w:val="2"/>
      </w:pPr>
      <w:bookmarkStart w:id="143" w:name="_Toc23840396"/>
      <w:r>
        <w:t>Удаление ярлыка из папки</w:t>
      </w:r>
      <w:bookmarkEnd w:id="143"/>
    </w:p>
    <w:p w:rsidR="00601C5B" w:rsidRDefault="00920430" w:rsidP="00920430">
      <w:r>
        <w:t>Для удаления ярлыка из папки выполните следующие шаги:</w:t>
      </w:r>
    </w:p>
    <w:p w:rsidR="00601C5B" w:rsidRDefault="00920430" w:rsidP="00920430">
      <w:r>
        <w:t>1. Найдите и откройте папку;</w:t>
      </w:r>
    </w:p>
    <w:p w:rsidR="00601C5B" w:rsidRDefault="00920430" w:rsidP="00920430">
      <w:r>
        <w:t>2. С помощью жеста «Изучение касанием» найдите ярлык для перемещения из папки;</w:t>
      </w:r>
    </w:p>
    <w:p w:rsidR="00601C5B" w:rsidRDefault="00920430" w:rsidP="00920430">
      <w:r>
        <w:t>3. Выполните жест «Двойное касание с удержанием»;</w:t>
      </w:r>
    </w:p>
    <w:p w:rsidR="00601C5B" w:rsidRDefault="00920430" w:rsidP="00920430">
      <w:r>
        <w:t>4. Синтезатор речи произнесёт: «Быстрые параметры для имя программы»;</w:t>
      </w:r>
    </w:p>
    <w:p w:rsidR="00601C5B" w:rsidRDefault="00920430" w:rsidP="00920430">
      <w:r>
        <w:t>5. Приподнимите палец над экраном смартфона;</w:t>
      </w:r>
    </w:p>
    <w:p w:rsidR="00601C5B" w:rsidRDefault="00920430" w:rsidP="00920430">
      <w:r>
        <w:t>6. С помощью жеста «Смахивания» вправо найдите и активируйте пункт «Удалить с главного экрана»;</w:t>
      </w:r>
    </w:p>
    <w:p w:rsidR="00601C5B" w:rsidRDefault="00920430" w:rsidP="00920430">
      <w:r>
        <w:t>7. Ярлык будет удалён из папки.</w:t>
      </w:r>
    </w:p>
    <w:p w:rsidR="00601C5B" w:rsidRDefault="00920430" w:rsidP="00920430">
      <w:r>
        <w:t>Примечание. Вместо действия №5 можно, не убирая палец с экрана, потянуть ярлык к верхней границы папки и после пересечения этой границы синтезатор сообщит: «Папка закрыта, элемент перемещён».</w:t>
      </w:r>
    </w:p>
    <w:p w:rsidR="00920430" w:rsidRDefault="00920430" w:rsidP="009A604C">
      <w:pPr>
        <w:pStyle w:val="2"/>
      </w:pPr>
      <w:bookmarkStart w:id="144" w:name="_Toc23840397"/>
      <w:r>
        <w:t>Удаление папки</w:t>
      </w:r>
      <w:bookmarkEnd w:id="144"/>
    </w:p>
    <w:p w:rsidR="00601C5B" w:rsidRDefault="00920430" w:rsidP="00920430">
      <w:r>
        <w:t>1. С помощью жеста «Изучение касанием» найдите папку;</w:t>
      </w:r>
    </w:p>
    <w:p w:rsidR="00601C5B" w:rsidRDefault="00920430" w:rsidP="00920430">
      <w:r>
        <w:t>2. Выполните жест «Двойное касание с удержанием»;</w:t>
      </w:r>
    </w:p>
    <w:p w:rsidR="00601C5B" w:rsidRDefault="00920430" w:rsidP="00920430">
      <w:r>
        <w:t>3. Синтезатор речи сообщит: «Быстрые параметры для имя папки имя папки»;</w:t>
      </w:r>
    </w:p>
    <w:p w:rsidR="00601C5B" w:rsidRDefault="00920430" w:rsidP="00920430">
      <w:r>
        <w:t>4. С помощью жеста «Смахивания» вправо найдите и активируйте пункт «Удалить с главного экрана»;</w:t>
      </w:r>
    </w:p>
    <w:p w:rsidR="009A604C" w:rsidRDefault="00920430" w:rsidP="00920430">
      <w:r>
        <w:t>5. Папка будет удалена без подтверждения.</w:t>
      </w:r>
    </w:p>
    <w:p w:rsidR="009A604C" w:rsidRDefault="009A604C" w:rsidP="009A604C">
      <w:r>
        <w:br w:type="page"/>
      </w:r>
    </w:p>
    <w:p w:rsidR="00920430" w:rsidRDefault="00920430" w:rsidP="009A604C">
      <w:pPr>
        <w:pStyle w:val="1"/>
      </w:pPr>
      <w:bookmarkStart w:id="145" w:name="_Toc23840398"/>
      <w:r>
        <w:lastRenderedPageBreak/>
        <w:t>Виджеты</w:t>
      </w:r>
      <w:bookmarkEnd w:id="145"/>
    </w:p>
    <w:p w:rsidR="00601C5B" w:rsidRDefault="00920430" w:rsidP="00920430">
      <w:r>
        <w:t>Виджет (widget) – небольшое вспомогательное приложение в виде графического элемента интерфейса, предназначенное для выполнения определённой функции, например, показывает прогноз погоды, время и т.п. Виджет выглядит как полоска с полем и кнопками управления. Размер виджета может не отличаться от обычного ярлыка - 1 на 1, а может занимать половину экрана устройства – 4 на 2. Цифровое обозначение, как раз, указывает на занимаемое место - 4 ячейки по горизонтали и 2 ячейки по вертикали.</w:t>
      </w:r>
    </w:p>
    <w:p w:rsidR="00601C5B" w:rsidRDefault="00920430" w:rsidP="00920430">
      <w:r>
        <w:t>По сути, виджет предоставляет возможность быстрого доступа к управлению функциями приложения, например, виджет плеера позволяет активировать воспроизведение/паузу или осуществить перемотку аудиодорожки, не открывая программы.</w:t>
      </w:r>
    </w:p>
    <w:p w:rsidR="00601C5B" w:rsidRDefault="00920430" w:rsidP="00920430">
      <w:r>
        <w:t>Следует только помнить, что не все виджеты доступны для невизуальной работы.</w:t>
      </w:r>
    </w:p>
    <w:p w:rsidR="00601C5B" w:rsidRDefault="00920430" w:rsidP="00920430">
      <w:r>
        <w:t>С виджетами можно выполнять те же операции, что и с ярлыками (см. выше) – перемещение, удаление и т.д.</w:t>
      </w:r>
    </w:p>
    <w:p w:rsidR="00601C5B" w:rsidRDefault="00920430" w:rsidP="007F0B06">
      <w:pPr>
        <w:pStyle w:val="2"/>
      </w:pPr>
      <w:bookmarkStart w:id="146" w:name="_Toc23840399"/>
      <w:r>
        <w:t>Добавление виджета на рабочий стол</w:t>
      </w:r>
      <w:bookmarkEnd w:id="146"/>
    </w:p>
    <w:p w:rsidR="00601C5B" w:rsidRDefault="00920430" w:rsidP="00920430">
      <w:r>
        <w:t>Для добавления виджета на страницу рабочего стола выполните следующие шаги:</w:t>
      </w:r>
    </w:p>
    <w:p w:rsidR="00601C5B" w:rsidRDefault="00920430" w:rsidP="00920430">
      <w:r>
        <w:t>1. Выберите рабочий стол, где достаточно места для вывода виджета;</w:t>
      </w:r>
    </w:p>
    <w:p w:rsidR="00601C5B" w:rsidRDefault="00920430" w:rsidP="00920430">
      <w:r>
        <w:t>2. Выполните жест «Щипок», сведя два пальца от правого и левого края к центру;</w:t>
      </w:r>
    </w:p>
    <w:p w:rsidR="00601C5B" w:rsidRDefault="00920430" w:rsidP="00920430">
      <w:r>
        <w:t>3. Откроется режим «Редактирования главного экрана»;</w:t>
      </w:r>
    </w:p>
    <w:p w:rsidR="00601C5B" w:rsidRDefault="00920430" w:rsidP="00920430">
      <w:r>
        <w:t>4. С помощью жеста «Изучение касанием» над физической кнопкой «Домой» найдите и активируйте кнопку «Виджеты»;</w:t>
      </w:r>
    </w:p>
    <w:p w:rsidR="00601C5B" w:rsidRDefault="00920430" w:rsidP="00920430">
      <w:r>
        <w:t>5. Откроется окно «Виджеты», состоящее из нескольких страниц;</w:t>
      </w:r>
    </w:p>
    <w:p w:rsidR="00601C5B" w:rsidRDefault="00920430" w:rsidP="00920430">
      <w:r>
        <w:lastRenderedPageBreak/>
        <w:t>6. С помощью жеста «Изучение касанием» просмотрите список виджетов;</w:t>
      </w:r>
    </w:p>
    <w:p w:rsidR="00601C5B" w:rsidRDefault="00920430" w:rsidP="00920430">
      <w:r>
        <w:t>7. При необходимости перехода на другую страницу воспользуйтесь горизонтальным жестом «Смахивания» двумя пальцами вправо или влево;</w:t>
      </w:r>
    </w:p>
    <w:p w:rsidR="00601C5B" w:rsidRDefault="00920430" w:rsidP="00920430">
      <w:r>
        <w:t>8. На выбранном виджете выполните жест «Двойное касание с удержанием»;</w:t>
      </w:r>
    </w:p>
    <w:p w:rsidR="00601C5B" w:rsidRDefault="00920430" w:rsidP="00920430">
      <w:r>
        <w:t>9. Не отрывая палец от экрана, переместите фокус курсора в любом направлении;</w:t>
      </w:r>
    </w:p>
    <w:p w:rsidR="00601C5B" w:rsidRDefault="00920430" w:rsidP="00920430">
      <w:r>
        <w:t>10. После чего уберите палец с экрана, виджет будет добавлен на страницу рабочего стола.</w:t>
      </w:r>
    </w:p>
    <w:p w:rsidR="00920430" w:rsidRDefault="00920430" w:rsidP="007F0B06">
      <w:pPr>
        <w:pStyle w:val="2"/>
      </w:pPr>
      <w:bookmarkStart w:id="147" w:name="_Toc23840400"/>
      <w:r>
        <w:t>Практическое задание</w:t>
      </w:r>
      <w:bookmarkEnd w:id="147"/>
    </w:p>
    <w:p w:rsidR="00601C5B" w:rsidRDefault="00920430" w:rsidP="00920430">
      <w:r>
        <w:t>На страницу рабочего стола можно вывести виджет «Быстрый вызов» с помощью активации данного виджета можно осуществить телефонный звонок выбранному контакту. Выполните следующие шаги:</w:t>
      </w:r>
    </w:p>
    <w:p w:rsidR="00920430" w:rsidRDefault="00920430" w:rsidP="00920430">
      <w:r>
        <w:t>1. Выполните пункты 1-5 из вышеописанного материала по добавлению виджета на страницу рабочего стола;</w:t>
      </w:r>
    </w:p>
    <w:p w:rsidR="00920430" w:rsidRDefault="00920430" w:rsidP="00920430">
      <w:r>
        <w:t>2. С помощью жеста «Смахивания» найдите и откройте «Контакты ПапкаФайлов 3»;</w:t>
      </w:r>
    </w:p>
    <w:p w:rsidR="00601C5B" w:rsidRDefault="00920430" w:rsidP="00920430">
      <w:r>
        <w:t>3. С помощью жеста «Изучение касанием» найдите виджет «Быстрый вызов 1 на 1»;</w:t>
      </w:r>
    </w:p>
    <w:p w:rsidR="00601C5B" w:rsidRDefault="00920430" w:rsidP="00920430">
      <w:r>
        <w:t>4. Выполните жест «Двойное касание с удержанием»;</w:t>
      </w:r>
    </w:p>
    <w:p w:rsidR="00601C5B" w:rsidRDefault="00920430" w:rsidP="00920430">
      <w:r>
        <w:t>5. Не убирая палец от экрана, переместите выбранный виджет на страницу рабочего стола;</w:t>
      </w:r>
    </w:p>
    <w:p w:rsidR="00601C5B" w:rsidRDefault="00920430" w:rsidP="00920430">
      <w:r>
        <w:t>6. По мере перемещения синтезатор речи будет сообщать координаты ячеек;</w:t>
      </w:r>
    </w:p>
    <w:p w:rsidR="00601C5B" w:rsidRDefault="00920430" w:rsidP="00920430">
      <w:r>
        <w:t>7. На выбранной ячейке отпустите палец;</w:t>
      </w:r>
    </w:p>
    <w:p w:rsidR="00601C5B" w:rsidRDefault="00920430" w:rsidP="00920430">
      <w:r>
        <w:t>8. Откроется окно «Создания ярлыка для быстрого вызова»;</w:t>
      </w:r>
    </w:p>
    <w:p w:rsidR="00601C5B" w:rsidRDefault="00920430" w:rsidP="00920430">
      <w:r>
        <w:t>9. С помощью жеста изучение касанием» или «Смахивания» найдите и активируйте контакт из телефонной книги;</w:t>
      </w:r>
    </w:p>
    <w:p w:rsidR="00601C5B" w:rsidRDefault="00920430" w:rsidP="00920430">
      <w:r>
        <w:lastRenderedPageBreak/>
        <w:t>10. На странице рабочего стола появится виджет с именем контакта из телефонной книги;</w:t>
      </w:r>
    </w:p>
    <w:p w:rsidR="00601C5B" w:rsidRDefault="00920430" w:rsidP="00920430">
      <w:r>
        <w:t>11. Для осуществления вызова выполните жест «Двойное касание».</w:t>
      </w:r>
    </w:p>
    <w:p w:rsidR="00601C5B" w:rsidRDefault="00920430" w:rsidP="00920430">
      <w:r>
        <w:t>Примечание. Вышеописанным способом можно переместить на страницы рабочего стола виджет «Контакт 1 на 1» для открытия карточки контакта, и виджет «Быстрое сообщение 1 на 1» для открытия бланка СМС-сообщения.</w:t>
      </w:r>
    </w:p>
    <w:p w:rsidR="00920430" w:rsidRDefault="00920430" w:rsidP="007F0B06">
      <w:pPr>
        <w:pStyle w:val="2"/>
      </w:pPr>
      <w:bookmarkStart w:id="148" w:name="_Toc23840401"/>
      <w:r>
        <w:t>Добавление/Удаление страниц рабочего стола</w:t>
      </w:r>
      <w:bookmarkEnd w:id="148"/>
    </w:p>
    <w:p w:rsidR="00601C5B" w:rsidRDefault="00920430" w:rsidP="00920430">
      <w:r>
        <w:t>Операционная система Android предоставляет возможность создания новых страниц рабочего стола и удаление ненужных.</w:t>
      </w:r>
    </w:p>
    <w:p w:rsidR="00601C5B" w:rsidRDefault="00920430" w:rsidP="00920430">
      <w:r>
        <w:t>Для добавление новой страницы рабочего стола выполните следующие шаги:</w:t>
      </w:r>
    </w:p>
    <w:p w:rsidR="00601C5B" w:rsidRDefault="00920430" w:rsidP="00920430">
      <w:r>
        <w:t>1. Выполните жест «Щипок» для этого сведите два пальца на последней странице рабочего стола;</w:t>
      </w:r>
    </w:p>
    <w:p w:rsidR="00601C5B" w:rsidRDefault="00920430" w:rsidP="00920430">
      <w:r>
        <w:t>2. Откроется окно режима «Редактирования главного экрана» с отображением всех существующих страниц рабочего стола в уменьшенном масштабе;</w:t>
      </w:r>
    </w:p>
    <w:p w:rsidR="00601C5B" w:rsidRDefault="00920430" w:rsidP="00920430">
      <w:r>
        <w:t>3. С помощью жеста «Смахивания» найдите и активируйте кнопку «Добавить страницу»;</w:t>
      </w:r>
    </w:p>
    <w:p w:rsidR="00601C5B" w:rsidRDefault="00920430" w:rsidP="00920430">
      <w:r>
        <w:t>4. В новом окне с помощью жеста «Смахивания» найдите и активируйте пункт «Без ярлыка»;</w:t>
      </w:r>
    </w:p>
    <w:p w:rsidR="00601C5B" w:rsidRDefault="00920430" w:rsidP="00920430">
      <w:r>
        <w:t>5. Синтезатор речи сообщит: «Страница добавлена».</w:t>
      </w:r>
    </w:p>
    <w:p w:rsidR="00601C5B" w:rsidRDefault="00920430" w:rsidP="00920430">
      <w:r>
        <w:t>Для удаления страницы рабочего стола:</w:t>
      </w:r>
    </w:p>
    <w:p w:rsidR="00601C5B" w:rsidRDefault="00920430" w:rsidP="00920430">
      <w:r>
        <w:t>1. Выберите страницу рабочего стола;</w:t>
      </w:r>
    </w:p>
    <w:p w:rsidR="00601C5B" w:rsidRDefault="00920430" w:rsidP="00920430">
      <w:r>
        <w:t>2. Выполните жест «Щипок» для этого сведите два пальца на экране устройства;</w:t>
      </w:r>
    </w:p>
    <w:p w:rsidR="00601C5B" w:rsidRDefault="00920430" w:rsidP="00920430">
      <w:r>
        <w:t>3. Откроется окно режима «Редактирования главного экрана» с отображением всех существующих страниц рабочего стола в уменьшенном масштабе;</w:t>
      </w:r>
    </w:p>
    <w:p w:rsidR="00601C5B" w:rsidRDefault="00920430" w:rsidP="00920430">
      <w:r>
        <w:lastRenderedPageBreak/>
        <w:t>4. С помощью жеста «Смахивания» найдите и активируйте кнопку «Удалить»;</w:t>
      </w:r>
    </w:p>
    <w:p w:rsidR="00601C5B" w:rsidRDefault="00920430" w:rsidP="00920430">
      <w:r>
        <w:t>5. В окне оповещения «Удалить страницу» найдите и активируйте пункт «Удалить»;</w:t>
      </w:r>
    </w:p>
    <w:p w:rsidR="00601C5B" w:rsidRDefault="00920430" w:rsidP="00920430">
      <w:r>
        <w:t>6. Закройте режим «Редактирование главного экрана».</w:t>
      </w:r>
    </w:p>
    <w:p w:rsidR="00920430" w:rsidRDefault="00920430" w:rsidP="005E6D55">
      <w:pPr>
        <w:pStyle w:val="2"/>
      </w:pPr>
      <w:bookmarkStart w:id="149" w:name="_Toc23840402"/>
      <w:r>
        <w:t>Практическая работа</w:t>
      </w:r>
      <w:bookmarkEnd w:id="149"/>
    </w:p>
    <w:p w:rsidR="00601C5B" w:rsidRDefault="00920430" w:rsidP="00920430">
      <w:r>
        <w:t>1. Добавьте несколько ярлыков на страницы рабочего стола.</w:t>
      </w:r>
    </w:p>
    <w:p w:rsidR="00601C5B" w:rsidRDefault="00920430" w:rsidP="00920430">
      <w:r>
        <w:t>2. Переместите ярлык в пределах страницы рабочего стола, внимательно слушая сообщения о координатах ячеек.</w:t>
      </w:r>
    </w:p>
    <w:p w:rsidR="00601C5B" w:rsidRDefault="00920430" w:rsidP="00920430">
      <w:r>
        <w:t>3. Переместите несколько ярлыков с одной страницы рабочего стола на другую.</w:t>
      </w:r>
    </w:p>
    <w:p w:rsidR="00601C5B" w:rsidRDefault="00920430" w:rsidP="00920430">
      <w:r>
        <w:t>4. Создайте папку и присвойте ей название.</w:t>
      </w:r>
    </w:p>
    <w:p w:rsidR="00601C5B" w:rsidRDefault="00920430" w:rsidP="00920430">
      <w:r>
        <w:t>5. Добавьте в папку несколько ярлыков.</w:t>
      </w:r>
    </w:p>
    <w:p w:rsidR="00601C5B" w:rsidRDefault="00920430" w:rsidP="00920430">
      <w:r>
        <w:t>6. Добавьте на рабочий стол виджет.</w:t>
      </w:r>
    </w:p>
    <w:p w:rsidR="00601C5B" w:rsidRDefault="00920430" w:rsidP="00920430">
      <w:r>
        <w:t>7. Удалите добавленные ярлыки из папки и с рабочих столов.</w:t>
      </w:r>
    </w:p>
    <w:p w:rsidR="00601C5B" w:rsidRDefault="00920430" w:rsidP="00920430">
      <w:r>
        <w:t>8. Создайте новую страницу рабочего стола.</w:t>
      </w:r>
    </w:p>
    <w:p w:rsidR="00601C5B" w:rsidRDefault="00920430" w:rsidP="00920430">
      <w:r>
        <w:t>9. Удалите одну из страниц рабочего стола.</w:t>
      </w:r>
    </w:p>
    <w:p w:rsidR="00920430" w:rsidRDefault="00920430" w:rsidP="005E6D55">
      <w:pPr>
        <w:pStyle w:val="2"/>
      </w:pPr>
      <w:bookmarkStart w:id="150" w:name="_Toc23840403"/>
      <w:r>
        <w:t>Контрольные вопросы</w:t>
      </w:r>
      <w:bookmarkEnd w:id="150"/>
    </w:p>
    <w:p w:rsidR="00601C5B" w:rsidRDefault="00920430" w:rsidP="00920430">
      <w:r>
        <w:t>1. Как можно добавить ярлык на страницу рабочего стола?</w:t>
      </w:r>
    </w:p>
    <w:p w:rsidR="00601C5B" w:rsidRDefault="00920430" w:rsidP="00920430">
      <w:r>
        <w:t>2. Сколько способов перемещения ярлыков между страницами рабочего стола вы знаете?</w:t>
      </w:r>
    </w:p>
    <w:p w:rsidR="00601C5B" w:rsidRDefault="00920430" w:rsidP="00920430">
      <w:r>
        <w:t>3. Как можно удалить ярлык с рабочего стола?</w:t>
      </w:r>
    </w:p>
    <w:p w:rsidR="00601C5B" w:rsidRDefault="00920430" w:rsidP="00920430">
      <w:r>
        <w:t>4. Как можно удалить ярлык из панели «Избранное»?</w:t>
      </w:r>
    </w:p>
    <w:p w:rsidR="00601C5B" w:rsidRDefault="00920430" w:rsidP="00920430">
      <w:r>
        <w:t>5. Как можно создать папку и добавить в неё нужный ярлык?</w:t>
      </w:r>
    </w:p>
    <w:p w:rsidR="00601C5B" w:rsidRDefault="00920430" w:rsidP="00920430">
      <w:r>
        <w:t>6. Что такое виджет? Чем он отличается от ярлыка?</w:t>
      </w:r>
    </w:p>
    <w:p w:rsidR="00601C5B" w:rsidRDefault="00920430" w:rsidP="00920430">
      <w:r>
        <w:t>7. Как можно создать новую страницу рабочего стола?</w:t>
      </w:r>
    </w:p>
    <w:p w:rsidR="00920430" w:rsidRDefault="00920430" w:rsidP="007F0B06">
      <w:pPr>
        <w:pStyle w:val="1"/>
      </w:pPr>
      <w:bookmarkStart w:id="151" w:name="_Toc23840404"/>
      <w:r>
        <w:t>Управление персональными ярлыками</w:t>
      </w:r>
      <w:bookmarkEnd w:id="151"/>
    </w:p>
    <w:p w:rsidR="00601C5B" w:rsidRDefault="00920430" w:rsidP="00920430">
      <w:r>
        <w:lastRenderedPageBreak/>
        <w:t>В некоторых приложениях встречаются кнопки управления, которые синтезатор речи озвучивает, например, как «Кнопка без ярлыка». С помощью программы экранного доступа TalkBack этим кнопкам можно присвоить текстовую метку – «Персональный ярлык».</w:t>
      </w:r>
    </w:p>
    <w:p w:rsidR="00601C5B" w:rsidRDefault="00920430" w:rsidP="00920430">
      <w:r>
        <w:t>К сожалению, «Персональный ярлык» присвоить можно не всем кнопкам с меткой «Без ярлыка».</w:t>
      </w:r>
    </w:p>
    <w:p w:rsidR="00601C5B" w:rsidRDefault="00920430" w:rsidP="00920430">
      <w:r>
        <w:t>В настоящее время в настройках приложения TalkBack, начиная с версии 6.1 и выше на пункте «Озвучивать идентификатор элементов», можно установить переключатель в положение «Вкл» для озвучивания неподписанных кнопок. В этом случае кнопки будут озвучиваться на английском языке.</w:t>
      </w:r>
    </w:p>
    <w:p w:rsidR="00601C5B" w:rsidRDefault="00920430" w:rsidP="00920430">
      <w:r>
        <w:t>Начиная с версии OS Android 4.3 и выше, функция добавления персональных ярлыков стала доступной.</w:t>
      </w:r>
    </w:p>
    <w:p w:rsidR="00920430" w:rsidRDefault="00920430" w:rsidP="007F0B06">
      <w:pPr>
        <w:pStyle w:val="2"/>
      </w:pPr>
      <w:bookmarkStart w:id="152" w:name="_Toc23840405"/>
      <w:r>
        <w:t>Присвоение персональной метки</w:t>
      </w:r>
      <w:bookmarkEnd w:id="152"/>
    </w:p>
    <w:p w:rsidR="00601C5B" w:rsidRDefault="00920430" w:rsidP="00920430">
      <w:r>
        <w:t>Для присвоения текстовой метки неподписанной кнопки выполните следующие шаги:</w:t>
      </w:r>
    </w:p>
    <w:p w:rsidR="00601C5B" w:rsidRDefault="00920430" w:rsidP="00920430">
      <w:r>
        <w:t>1. С помощью жеста «Изучение касанием» найдите кнопку с меткой «Без ярлыка»;</w:t>
      </w:r>
    </w:p>
    <w:p w:rsidR="00601C5B" w:rsidRDefault="00920430" w:rsidP="00920430">
      <w:r>
        <w:t>2. Выполните угловой жест «Вверх и вправо» для вызова локального контекстного меню;</w:t>
      </w:r>
    </w:p>
    <w:p w:rsidR="00601C5B" w:rsidRDefault="00920430" w:rsidP="00920430">
      <w:r>
        <w:t>3. С помощью жеста «Двойное касание» активируйте пункт «Ярлыки»;</w:t>
      </w:r>
    </w:p>
    <w:p w:rsidR="00601C5B" w:rsidRDefault="00920430" w:rsidP="00920430">
      <w:r>
        <w:t>4. Откроется окно «Добавление ярлыка»;</w:t>
      </w:r>
    </w:p>
    <w:p w:rsidR="00601C5B" w:rsidRDefault="00920430" w:rsidP="00920430">
      <w:r>
        <w:t>5. С помощью жеста «Смахивания» найдите и активируйте пункт «Добавление ярлыка»;</w:t>
      </w:r>
    </w:p>
    <w:p w:rsidR="00601C5B" w:rsidRDefault="00920430" w:rsidP="00920430">
      <w:r>
        <w:t>6. В новом окне фокус курсора переместится в режим редактирования «Текст ярлыка»;</w:t>
      </w:r>
    </w:p>
    <w:p w:rsidR="00601C5B" w:rsidRDefault="00920430" w:rsidP="00920430">
      <w:r>
        <w:t>7. На виртуальной клавиатуре наберите имя ярлыка;</w:t>
      </w:r>
    </w:p>
    <w:p w:rsidR="00601C5B" w:rsidRDefault="00920430" w:rsidP="00920430">
      <w:r>
        <w:t>8. С помощью жеста «Смахивания» найдите и активируйте пункт «Ok»;</w:t>
      </w:r>
    </w:p>
    <w:p w:rsidR="00601C5B" w:rsidRDefault="00920430" w:rsidP="00920430">
      <w:r>
        <w:t>9. Проверьте результат выполненной работы.</w:t>
      </w:r>
    </w:p>
    <w:p w:rsidR="00601C5B" w:rsidRDefault="00920430" w:rsidP="00920430">
      <w:r>
        <w:lastRenderedPageBreak/>
        <w:t>Примечание. Если ярлык подписан с ошибкой или текстовую метку надо удалить, выполните следующие шаги:</w:t>
      </w:r>
    </w:p>
    <w:p w:rsidR="00601C5B" w:rsidRDefault="00920430" w:rsidP="00920430">
      <w:r>
        <w:t>1. С помощью жеста «Изучение касанием» найдите кнопку с подписанной меткой;</w:t>
      </w:r>
    </w:p>
    <w:p w:rsidR="00601C5B" w:rsidRDefault="00920430" w:rsidP="00920430">
      <w:r>
        <w:t>2. Выполните угловой жест «Вверх и вправо» для вызова локального контекстного меню;</w:t>
      </w:r>
    </w:p>
    <w:p w:rsidR="00601C5B" w:rsidRDefault="00920430" w:rsidP="00920430">
      <w:r>
        <w:t>3. С помощью жеста «Двойное касание» активируйте пункт «Ярлыки»;</w:t>
      </w:r>
    </w:p>
    <w:p w:rsidR="00601C5B" w:rsidRDefault="00920430" w:rsidP="00920430">
      <w:r>
        <w:t>4. С помощью жеста «Смахивания» найдите и активируйте пункт «Изменения ярлыка» - для редактирования текстовой метки, или «Удаление ярлыка» - для удаления;</w:t>
      </w:r>
    </w:p>
    <w:p w:rsidR="00601C5B" w:rsidRDefault="00920430" w:rsidP="00920430">
      <w:r>
        <w:t>5. В первом случае исправьте текстовую метку, а во втором подтвердите удаление ярлыка.</w:t>
      </w:r>
    </w:p>
    <w:p w:rsidR="00920430" w:rsidRDefault="00920430" w:rsidP="007F0B06">
      <w:pPr>
        <w:pStyle w:val="2"/>
      </w:pPr>
      <w:bookmarkStart w:id="153" w:name="_Toc23840406"/>
      <w:r>
        <w:t>Работа с персональными ярлыками</w:t>
      </w:r>
      <w:bookmarkEnd w:id="153"/>
    </w:p>
    <w:p w:rsidR="00601C5B" w:rsidRDefault="00920430" w:rsidP="00920430">
      <w:r>
        <w:t>В разделе «Управление персональными ярлыками» в настройках приложения TalkBack пользователь может увидеть список программ с подписанными кнопками. В каждом приложении доступен список кнопок с текстовыми метками пользователя.</w:t>
      </w:r>
    </w:p>
    <w:p w:rsidR="00601C5B" w:rsidRDefault="00920430" w:rsidP="00920430">
      <w:r>
        <w:t>При желании в этом разделе настроек можно выполнить удаление/переименование или импорт/экспорт персональных ярлыков (см. раздел «Управление персональными ярлыками» приложения TalkBack.</w:t>
      </w:r>
    </w:p>
    <w:p w:rsidR="00920430" w:rsidRDefault="00920430" w:rsidP="005E6D55">
      <w:pPr>
        <w:pStyle w:val="2"/>
      </w:pPr>
      <w:bookmarkStart w:id="154" w:name="_Toc23840407"/>
      <w:r>
        <w:t>Практическая работа</w:t>
      </w:r>
      <w:bookmarkEnd w:id="154"/>
    </w:p>
    <w:p w:rsidR="00601C5B" w:rsidRDefault="00920430" w:rsidP="00920430">
      <w:r>
        <w:t>1. Присвойте персональный ярлык нескольким кнопкам.</w:t>
      </w:r>
    </w:p>
    <w:p w:rsidR="00601C5B" w:rsidRDefault="00920430" w:rsidP="00920430">
      <w:r>
        <w:t>2. Переименуйте ярлык или исправьте допущенные при написании ошибки двумя способами (через локальное контекстное меню и через раздел «Управление персональными ярлыками»).</w:t>
      </w:r>
    </w:p>
    <w:p w:rsidR="00601C5B" w:rsidRDefault="00920430" w:rsidP="00920430">
      <w:r>
        <w:t>3. Удалите все персональные ярлыки.</w:t>
      </w:r>
    </w:p>
    <w:p w:rsidR="00920430" w:rsidRDefault="00920430" w:rsidP="005E6D55">
      <w:pPr>
        <w:pStyle w:val="2"/>
      </w:pPr>
      <w:bookmarkStart w:id="155" w:name="_Toc23840408"/>
      <w:r>
        <w:t>Контрольные вопросы</w:t>
      </w:r>
      <w:bookmarkEnd w:id="155"/>
    </w:p>
    <w:p w:rsidR="00601C5B" w:rsidRDefault="00920430" w:rsidP="00920430">
      <w:r>
        <w:lastRenderedPageBreak/>
        <w:t>1. Начиная с какой версии OS Android, можно работать с персональными ярлыками?</w:t>
      </w:r>
    </w:p>
    <w:p w:rsidR="00601C5B" w:rsidRDefault="00920430" w:rsidP="00920430">
      <w:r>
        <w:t>2. Всем ли объектам можно присвоить персональный ярлык?</w:t>
      </w:r>
    </w:p>
    <w:p w:rsidR="00601C5B" w:rsidRDefault="00920430" w:rsidP="00920430">
      <w:r>
        <w:t>3. Как присвоить кнопке персональный ярлык?</w:t>
      </w:r>
    </w:p>
    <w:p w:rsidR="00601C5B" w:rsidRDefault="00920430" w:rsidP="00920430">
      <w:r>
        <w:t>4. В каком разделе хранится информация обо всех персональных ярлыках?</w:t>
      </w:r>
    </w:p>
    <w:p w:rsidR="00601C5B" w:rsidRDefault="00920430" w:rsidP="00920430">
      <w:r>
        <w:t>5. Как можно удалить и переименовать персональный ярлык?</w:t>
      </w:r>
    </w:p>
    <w:p w:rsidR="00920430" w:rsidRDefault="00920430" w:rsidP="007F0B06">
      <w:pPr>
        <w:pStyle w:val="1"/>
      </w:pPr>
      <w:bookmarkStart w:id="156" w:name="_Toc23840409"/>
      <w:r>
        <w:t>Работа с доступными приложениями</w:t>
      </w:r>
      <w:bookmarkEnd w:id="156"/>
    </w:p>
    <w:p w:rsidR="00601C5B" w:rsidRDefault="00920430" w:rsidP="00920430">
      <w:r>
        <w:t>При использовании программы экранного доступа TalkBack приложения для операционной системы Android могут быть доступными, частично доступными и полностью недоступными. К доступным приложениям можно отнести те программы, в которых интерфейс и элементы управления полностью озвучиваются программой экранного доступа или же приложение написано специально для людей с проблемами зрения. Частично доступные приложения – это приложения, где интерфейс программы или элементы управления не совсем доступны для программы экранного доступа TalkBack. Недоступные – это приложения, написаные без учёта потребностей лиц с нарушениями зрения или по определению не могут быть доступными для работы с TalkBack: графические игры, редактирование изображений и т.д.</w:t>
      </w:r>
    </w:p>
    <w:p w:rsidR="00920430" w:rsidRDefault="00920430" w:rsidP="00920430">
      <w:r>
        <w:t>Все приложения для мобильных устройств можно условно разделить на категории, например, «Распознавание», «Мультимедиа», «Навигация» «Общение», «Голосовые ассистенты» и т.п.</w:t>
      </w:r>
    </w:p>
    <w:p w:rsidR="00601C5B" w:rsidRDefault="00920430" w:rsidP="00920430">
      <w:r>
        <w:t>В этом разделе вы познакомитесь с приложениями, при помощи которых жизнь незрячих и слабовидящих пользователей сенсорных устройств становится более качественной и интересной.</w:t>
      </w:r>
    </w:p>
    <w:p w:rsidR="00601C5B" w:rsidRDefault="00920430" w:rsidP="00920430">
      <w:r>
        <w:t>Рекомендация. Правильный подход к изучению нового приложения состоит в следующем:</w:t>
      </w:r>
    </w:p>
    <w:p w:rsidR="00601C5B" w:rsidRDefault="00920430" w:rsidP="00920430">
      <w:r>
        <w:lastRenderedPageBreak/>
        <w:t>1. Внимательно изучите внешний вид приложения, запоминая расположение объектов на экране;</w:t>
      </w:r>
    </w:p>
    <w:p w:rsidR="00601C5B" w:rsidRDefault="00920430" w:rsidP="00920430">
      <w:r>
        <w:t>2. Поймите назначение каждого объекта программы: вкладки, кнопки, окна редактирования и т.д.;</w:t>
      </w:r>
    </w:p>
    <w:p w:rsidR="00601C5B" w:rsidRDefault="00920430" w:rsidP="00920430">
      <w:r>
        <w:t>3. Прочтите справочный раздел, если таковой имеется;</w:t>
      </w:r>
    </w:p>
    <w:p w:rsidR="00601C5B" w:rsidRDefault="00920430" w:rsidP="00920430">
      <w:r>
        <w:t>4. Ознакомьтесь с настройками приложения и при необходимости внесите изменения;</w:t>
      </w:r>
    </w:p>
    <w:p w:rsidR="00601C5B" w:rsidRDefault="00920430" w:rsidP="00920430">
      <w:r>
        <w:t>5. Выполните ряд практических работ для ознакомления с функционалом приложения.</w:t>
      </w:r>
    </w:p>
    <w:p w:rsidR="00920430" w:rsidRDefault="00920430" w:rsidP="008C0F4B">
      <w:pPr>
        <w:pStyle w:val="1"/>
      </w:pPr>
      <w:bookmarkStart w:id="157" w:name="_Toc23840410"/>
      <w:r>
        <w:t>Часы</w:t>
      </w:r>
      <w:bookmarkEnd w:id="157"/>
    </w:p>
    <w:p w:rsidR="00601C5B" w:rsidRDefault="00920430" w:rsidP="00920430">
      <w:r>
        <w:t>Приложение часы имеет стандартный интерфейс: на первой строчке заголовок приложения «Часы», в центре - заголовок выбранной вкладки, а с правого края – кнопка «Другие параметры». Активация данной кнопки открывает окно с дополнительными функциями выбранной вкладки.</w:t>
      </w:r>
    </w:p>
    <w:p w:rsidR="00601C5B" w:rsidRDefault="00920430" w:rsidP="00920430">
      <w:r>
        <w:t>На второй строчке окна расположены четыре вкладки:</w:t>
      </w:r>
    </w:p>
    <w:p w:rsidR="00601C5B" w:rsidRDefault="00920430" w:rsidP="00920430">
      <w:r>
        <w:t>1. Вкладка «Будильник» - отображение списка установленных будильников с возможностью проведения различных операций над ними;</w:t>
      </w:r>
    </w:p>
    <w:p w:rsidR="00601C5B" w:rsidRDefault="00920430" w:rsidP="00920430">
      <w:r>
        <w:t>2. Вкладка «Мировые часы» (конвертор часовых поясов) - предоставляет возможность просмотра времени любого часового пояса;</w:t>
      </w:r>
    </w:p>
    <w:p w:rsidR="00601C5B" w:rsidRDefault="00920430" w:rsidP="00920430">
      <w:r>
        <w:t>3. Вкладка «Секундомер» для контроля времени;</w:t>
      </w:r>
    </w:p>
    <w:p w:rsidR="00601C5B" w:rsidRDefault="00920430" w:rsidP="00920430">
      <w:r>
        <w:t>4. Вкладка «Таймер» для установки звукового сигнала предупреждения через определённый промежуток времени.</w:t>
      </w:r>
    </w:p>
    <w:p w:rsidR="008C0F4B" w:rsidRDefault="00920430" w:rsidP="00920430">
      <w:r>
        <w:t>Ниже в основной части окна отображается содержимое активной вкладки, а в правом нижнем углу находится кнопка с названием соответствующей вкладки.</w:t>
      </w:r>
    </w:p>
    <w:p w:rsidR="008C0F4B" w:rsidRDefault="008C0F4B" w:rsidP="008C0F4B">
      <w:r>
        <w:br w:type="page"/>
      </w:r>
    </w:p>
    <w:p w:rsidR="00920430" w:rsidRDefault="00920430" w:rsidP="008C0F4B">
      <w:pPr>
        <w:pStyle w:val="2"/>
      </w:pPr>
      <w:bookmarkStart w:id="158" w:name="_Toc23840411"/>
      <w:r>
        <w:lastRenderedPageBreak/>
        <w:t>Вкладка «Будильник»</w:t>
      </w:r>
      <w:bookmarkEnd w:id="158"/>
    </w:p>
    <w:p w:rsidR="00601C5B" w:rsidRDefault="00920430" w:rsidP="00920430">
      <w:r>
        <w:t>При первом открытии приложения «Часы» вкладка «Будильник» активна. В центре экрана отображается надпись: «Нет будильников. Здесь будут отображаться добавленные будильники» .</w:t>
      </w:r>
    </w:p>
    <w:p w:rsidR="00601C5B" w:rsidRDefault="00920430" w:rsidP="00920430">
      <w:r>
        <w:t>Для установки будильника проделайте следующие шаги:</w:t>
      </w:r>
    </w:p>
    <w:p w:rsidR="00601C5B" w:rsidRDefault="00920430" w:rsidP="00920430">
      <w:r>
        <w:t>1. Активируйте кнопку «Добавить будильник», расположенную в правом нижнем углу окна;</w:t>
      </w:r>
    </w:p>
    <w:p w:rsidR="00601C5B" w:rsidRDefault="00920430" w:rsidP="00920430">
      <w:r>
        <w:t>2. С помощью жеста «Смахивания» вперёд перейдите на дату начала работы будильника – завтра вторник 30 июля;</w:t>
      </w:r>
    </w:p>
    <w:p w:rsidR="00601C5B" w:rsidRDefault="00920430" w:rsidP="00920430">
      <w:r>
        <w:t>3. Если необходимо изменить дату, найдите и активируйте кнопку «Дата»;</w:t>
      </w:r>
    </w:p>
    <w:p w:rsidR="00601C5B" w:rsidRDefault="00920430" w:rsidP="00920430">
      <w:r>
        <w:t>4. В новом окне отметьте нужную Дату и в правом нижнем углу активируйте кнопку «Готово»;</w:t>
      </w:r>
    </w:p>
    <w:p w:rsidR="00601C5B" w:rsidRDefault="00920430" w:rsidP="00920430">
      <w:r>
        <w:t>5. Фокус курсора вернётся в основное окно установки будильника;</w:t>
      </w:r>
    </w:p>
    <w:p w:rsidR="00601C5B" w:rsidRDefault="00920430" w:rsidP="00920430">
      <w:r>
        <w:t>6. С помощью жеста «Изучение касанием» по левому краю окна приложения найдите и активируйте поле редактора;</w:t>
      </w:r>
    </w:p>
    <w:p w:rsidR="00601C5B" w:rsidRDefault="00920430" w:rsidP="00920430">
      <w:r>
        <w:t>7. Введите в окне редактирования «Час» двузначное число и в правом нижнем углу окна нажмите кнопку «Далее»;</w:t>
      </w:r>
    </w:p>
    <w:p w:rsidR="00601C5B" w:rsidRDefault="00920430" w:rsidP="00920430">
      <w:r>
        <w:t>8. Откроется поле редактора «Минуты», введите двузначное число и в правом нижнем углу окна активируйте кнопку «Ok»;</w:t>
      </w:r>
    </w:p>
    <w:p w:rsidR="00601C5B" w:rsidRDefault="00920430" w:rsidP="00920430">
      <w:r>
        <w:t>9. Следующая строчка «Повторить» содержит неотмеченные переключатели «Дни недели». При установке переключателя синтезатор речи сообщит «Выбор даты отменён»;</w:t>
      </w:r>
    </w:p>
    <w:p w:rsidR="00601C5B" w:rsidRDefault="00920430" w:rsidP="00920430">
      <w:r>
        <w:t>10. С помощью жеста «Двойное касание» отметьте дни недели, которые нужны для срабатывания сигнала будильника;</w:t>
      </w:r>
    </w:p>
    <w:p w:rsidR="00601C5B" w:rsidRDefault="00920430" w:rsidP="00920430">
      <w:r>
        <w:t>11. В левом верхнем углу, под кнопкой «Отменить» вместо выбранного дня недели появится список отмеченных дней недели для срабатывания сигнала будильника;</w:t>
      </w:r>
    </w:p>
    <w:p w:rsidR="00601C5B" w:rsidRDefault="00920430" w:rsidP="00920430">
      <w:r>
        <w:t>12. Строчкой ниже отображается «Имя сигнала – Нет»;</w:t>
      </w:r>
    </w:p>
    <w:p w:rsidR="00601C5B" w:rsidRDefault="00920430" w:rsidP="00920430">
      <w:r>
        <w:lastRenderedPageBreak/>
        <w:t>13. При необходимости дать имя активируйте данную строчку, введите имя и нажмите кнопку «Ok»;</w:t>
      </w:r>
    </w:p>
    <w:p w:rsidR="00601C5B" w:rsidRDefault="00920430" w:rsidP="00920430">
      <w:r>
        <w:t>14. Следующая строчка «Пауза 5 минут 3 раза» повторяет сигнал будильника три раза через каждые пять минут. Если вам достаточно одного звонка будильника для пробуждения, установите переключатель в положение «Выключено»;</w:t>
      </w:r>
    </w:p>
    <w:p w:rsidR="00601C5B" w:rsidRDefault="00920430" w:rsidP="00920430">
      <w:r>
        <w:t>15. Строчка ниже отвечает за мелодию звукового сигнала будильника. Если необходимо изменить мелодию звукового сигнала, активируйте данный пункт и выберите мелодию для сигнала;</w:t>
      </w:r>
    </w:p>
    <w:p w:rsidR="00601C5B" w:rsidRDefault="00920430" w:rsidP="00920430">
      <w:r>
        <w:t>16. Установите переключатель «Плавное увеличение громкости» в положение «Вкл» для плавного подъёма громкости мелодии будильника;</w:t>
      </w:r>
    </w:p>
    <w:p w:rsidR="00601C5B" w:rsidRDefault="00920430" w:rsidP="00920430">
      <w:r>
        <w:t>17. При необходимости установить свою звуковую дорожку на сигнал будильника, в правом верхнем углу активируйте кнопку «Добавить» и следуйте инструкциям из раздела «Настройки/ Звуки и вибрация/ Рингтон»;</w:t>
      </w:r>
    </w:p>
    <w:p w:rsidR="00601C5B" w:rsidRDefault="00920430" w:rsidP="00920430">
      <w:r>
        <w:t>18. Выполните угловой жест «Вниз и влево» для возврата в основное окно установки будильника;</w:t>
      </w:r>
    </w:p>
    <w:p w:rsidR="00601C5B" w:rsidRDefault="00920430" w:rsidP="00920430">
      <w:r>
        <w:t>19. На следующей строчке «Вибрация» установите переключатель в нужное положение;</w:t>
      </w:r>
    </w:p>
    <w:p w:rsidR="00601C5B" w:rsidRDefault="00920430" w:rsidP="00920430">
      <w:r>
        <w:t>20. Переключатель «Озвучивание времени» отвечает за озвучивание времени при срабатывании сигнала будильника. Установите переключатель в нужное положение;</w:t>
      </w:r>
    </w:p>
    <w:p w:rsidR="00601C5B" w:rsidRDefault="00920430" w:rsidP="00920430">
      <w:r>
        <w:t>21. В правом верхнем углу активируйте кнопку «Сохранить» и синтезатор речи произнесёт: «Будильник сработает через 16 часов и одну минуту»;</w:t>
      </w:r>
    </w:p>
    <w:p w:rsidR="00601C5B" w:rsidRDefault="00920430" w:rsidP="00920430">
      <w:r>
        <w:t>22. При срабатывании сигнала будильника для его остановки нажмите кнопку «Питания» или переверните смартфон экраном вниз.</w:t>
      </w:r>
    </w:p>
    <w:p w:rsidR="00601C5B" w:rsidRDefault="00920430" w:rsidP="00920430">
      <w:r>
        <w:t>Вышеописанным способом можно установить несколько «Будильников» на различные события (Работа, спорт, приём лекарства и т.д.) и с помощью переключателя «Вкл/Выкл» управлять состоянием того или иного будильника.</w:t>
      </w:r>
    </w:p>
    <w:p w:rsidR="00601C5B" w:rsidRDefault="00920430" w:rsidP="00920430">
      <w:r>
        <w:lastRenderedPageBreak/>
        <w:t>При необходимости изменить параметры установленного будильника:</w:t>
      </w:r>
    </w:p>
    <w:p w:rsidR="00601C5B" w:rsidRDefault="00920430" w:rsidP="00920430">
      <w:r>
        <w:t>1. В окне приложения «Часы» найдите и откройте «Имя будильника»;</w:t>
      </w:r>
    </w:p>
    <w:p w:rsidR="00601C5B" w:rsidRDefault="00920430" w:rsidP="00920430">
      <w:r>
        <w:t>2. Внесите изменения необходимых параметров;</w:t>
      </w:r>
    </w:p>
    <w:p w:rsidR="00601C5B" w:rsidRDefault="00920430" w:rsidP="00920430">
      <w:r>
        <w:t>3. Для сохранения изменений найдите и активируйте в правом верхнем углу кнопку «Сохранить».</w:t>
      </w:r>
    </w:p>
    <w:p w:rsidR="00601C5B" w:rsidRDefault="00920430" w:rsidP="00920430">
      <w:r>
        <w:t>Для удаления установленного будильника выполните следующие шаги:</w:t>
      </w:r>
    </w:p>
    <w:p w:rsidR="00601C5B" w:rsidRDefault="00920430" w:rsidP="00920430">
      <w:r>
        <w:t>1. В основном окне вкладки «Будильник» найдите имя установленного сигнала будильника;</w:t>
      </w:r>
    </w:p>
    <w:p w:rsidR="00601C5B" w:rsidRDefault="00920430" w:rsidP="00920430">
      <w:r>
        <w:t>2. Выполните жест «Двойное касание с удержанием» на выбранном имени установленного будильника;</w:t>
      </w:r>
    </w:p>
    <w:p w:rsidR="00601C5B" w:rsidRDefault="00920430" w:rsidP="00920430">
      <w:r>
        <w:t>3. В правом верхнем углу найдите и активируйте кнопку «Удалить».</w:t>
      </w:r>
    </w:p>
    <w:p w:rsidR="00601C5B" w:rsidRDefault="00920430" w:rsidP="00920430">
      <w:r>
        <w:t>Для группового удаления установленных будильников:</w:t>
      </w:r>
    </w:p>
    <w:p w:rsidR="00601C5B" w:rsidRDefault="00920430" w:rsidP="00920430">
      <w:r>
        <w:t>1. На вкладке «Будильник» в правом верхнем углу активируйте кнопку «Другие параметры»;</w:t>
      </w:r>
    </w:p>
    <w:p w:rsidR="00601C5B" w:rsidRDefault="00920430" w:rsidP="00920430">
      <w:r>
        <w:t>2. Активируйте пункт «Удалить»;</w:t>
      </w:r>
    </w:p>
    <w:p w:rsidR="00601C5B" w:rsidRDefault="00920430" w:rsidP="00920430">
      <w:r>
        <w:t>3. Отметьте установленные будильники для удаления;</w:t>
      </w:r>
    </w:p>
    <w:p w:rsidR="00601C5B" w:rsidRDefault="00920430" w:rsidP="00920430">
      <w:r>
        <w:t>4. Найдите и активируйте кнопку «Удалить».</w:t>
      </w:r>
    </w:p>
    <w:p w:rsidR="00920430" w:rsidRDefault="00920430" w:rsidP="008C0F4B">
      <w:pPr>
        <w:pStyle w:val="2"/>
      </w:pPr>
      <w:bookmarkStart w:id="159" w:name="_Toc23840412"/>
      <w:r>
        <w:t>Вкладка «Мировые часы»</w:t>
      </w:r>
      <w:bookmarkEnd w:id="159"/>
    </w:p>
    <w:p w:rsidR="00601C5B" w:rsidRDefault="00920430" w:rsidP="00920430">
      <w:r>
        <w:t>Другое название – «Конвертор часовых поясов» предоставляет прекрасную возможность получить информацию о разнице в часовых поясах между вашим и выбранным городом, а также ознакомиться с прогнозом погоды.</w:t>
      </w:r>
    </w:p>
    <w:p w:rsidR="00601C5B" w:rsidRDefault="00920430" w:rsidP="00920430">
      <w:r>
        <w:t>Для работы с вкладкой «Мировое время» выполните следующие шаги:</w:t>
      </w:r>
    </w:p>
    <w:p w:rsidR="00601C5B" w:rsidRDefault="00920430" w:rsidP="00920430">
      <w:r>
        <w:t>1. В окне приложения «Часы» активируйте вкладку «Мировое время»;</w:t>
      </w:r>
    </w:p>
    <w:p w:rsidR="00601C5B" w:rsidRDefault="00920430" w:rsidP="00920430">
      <w:r>
        <w:t>2. На вкладке по умолчанию отображается надпись: «Нет городов, здесь будут отображаться добавленные города»;</w:t>
      </w:r>
    </w:p>
    <w:p w:rsidR="00601C5B" w:rsidRDefault="00920430" w:rsidP="00920430">
      <w:r>
        <w:t>3. Для поиска города местного часового пояса активируйте кнопку «Добавить город»;</w:t>
      </w:r>
    </w:p>
    <w:p w:rsidR="00601C5B" w:rsidRDefault="00920430" w:rsidP="00920430">
      <w:r>
        <w:lastRenderedPageBreak/>
        <w:t>4. Откроется поисковое окно «Добавить город», где на второй строчке находится окно редактирования «Поиск», кнопки «Голосовой поиск» и «текущее местоположение»;</w:t>
      </w:r>
    </w:p>
    <w:p w:rsidR="00601C5B" w:rsidRDefault="00920430" w:rsidP="00920430">
      <w:r>
        <w:t>5. При активации кнопки «Текущее местоположение» появится список городов местного часового пояса, например, Москва, санкт-Петербург;</w:t>
      </w:r>
    </w:p>
    <w:p w:rsidR="00601C5B" w:rsidRDefault="00920430" w:rsidP="00920430">
      <w:r>
        <w:t>6. Активируйте город, подходящий для вашего часового пояса;</w:t>
      </w:r>
    </w:p>
    <w:p w:rsidR="00601C5B" w:rsidRDefault="00920430" w:rsidP="00920430">
      <w:r>
        <w:t>7. В новом окне ознакомьтесь с информацией и активируйте кнопку «Добавить»;</w:t>
      </w:r>
    </w:p>
    <w:p w:rsidR="00601C5B" w:rsidRDefault="00920430" w:rsidP="00920430">
      <w:r>
        <w:t>8. Город местного часового пояса появится на вкладке «Мировое время»;</w:t>
      </w:r>
    </w:p>
    <w:p w:rsidR="00601C5B" w:rsidRDefault="00920430" w:rsidP="00920430">
      <w:r>
        <w:t>9. Чтобы добавить дополнительный город вправом нижнем углу найдите и активируйте кнопку «Добавить город»;</w:t>
      </w:r>
    </w:p>
    <w:p w:rsidR="00601C5B" w:rsidRDefault="00920430" w:rsidP="00920430">
      <w:r>
        <w:t>10. Активируйте окно редактирования и введите имя города или активируйте кнопку «Голосовой поиск» и после звукового сигнала произнесите, например, Париж;</w:t>
      </w:r>
    </w:p>
    <w:p w:rsidR="00601C5B" w:rsidRDefault="00920430" w:rsidP="00920430">
      <w:r>
        <w:t>11. Дождитесь окончания обработки голосового запроса;</w:t>
      </w:r>
    </w:p>
    <w:p w:rsidR="00601C5B" w:rsidRDefault="00920430" w:rsidP="00920430">
      <w:r>
        <w:t>12. В основном окне найдите и активируйте результат поиска;</w:t>
      </w:r>
    </w:p>
    <w:p w:rsidR="00601C5B" w:rsidRDefault="00920430" w:rsidP="00920430">
      <w:r>
        <w:t>13. Ознакомьтесь с найденным результатом и, если всё устраивает, активируйте кнопку «Добавить»;</w:t>
      </w:r>
    </w:p>
    <w:p w:rsidR="00601C5B" w:rsidRDefault="00920430" w:rsidP="00920430">
      <w:r>
        <w:t>14. В основном окне на вкладке «Мировое время» появится добавленный город.</w:t>
      </w:r>
    </w:p>
    <w:p w:rsidR="00601C5B" w:rsidRDefault="00920430" w:rsidP="00920430">
      <w:r>
        <w:t>Для удаления города из основного списка на вкладке «Мировое время» выполните следующие шаги:</w:t>
      </w:r>
    </w:p>
    <w:p w:rsidR="00601C5B" w:rsidRDefault="00920430" w:rsidP="00920430">
      <w:r>
        <w:t>1. Выберите город из списка;</w:t>
      </w:r>
    </w:p>
    <w:p w:rsidR="00601C5B" w:rsidRDefault="00920430" w:rsidP="00920430">
      <w:r>
        <w:t>2. Выполните жест «Двойное касание с удержанием» на выбранном городе;</w:t>
      </w:r>
    </w:p>
    <w:p w:rsidR="00601C5B" w:rsidRDefault="00920430" w:rsidP="00920430">
      <w:r>
        <w:t>3. В правом верхнем углу окна найдите и активируйте кнопку «Удалить».</w:t>
      </w:r>
    </w:p>
    <w:p w:rsidR="00601C5B" w:rsidRDefault="00920430" w:rsidP="00920430">
      <w:r>
        <w:t>Для группового удаления:</w:t>
      </w:r>
    </w:p>
    <w:p w:rsidR="00601C5B" w:rsidRDefault="00920430" w:rsidP="00920430">
      <w:r>
        <w:lastRenderedPageBreak/>
        <w:t>1. В правом верхнем углу найдите и активируйте кнопку «Другие параметры»;</w:t>
      </w:r>
    </w:p>
    <w:p w:rsidR="00601C5B" w:rsidRDefault="00920430" w:rsidP="00920430">
      <w:r>
        <w:t>2. Активируйте кнопку «Изменить»;</w:t>
      </w:r>
    </w:p>
    <w:p w:rsidR="00601C5B" w:rsidRDefault="00920430" w:rsidP="00920430">
      <w:r>
        <w:t>3. Установите флажки на города, которые надо удалить;</w:t>
      </w:r>
    </w:p>
    <w:p w:rsidR="00601C5B" w:rsidRDefault="00920430" w:rsidP="00920430">
      <w:r>
        <w:t>4. В правом верхнем углу найдите и активируйте кнопку «Удалить».</w:t>
      </w:r>
    </w:p>
    <w:p w:rsidR="00920430" w:rsidRDefault="00920430" w:rsidP="008C0F4B">
      <w:pPr>
        <w:pStyle w:val="2"/>
      </w:pPr>
      <w:bookmarkStart w:id="160" w:name="_Toc23840413"/>
      <w:r>
        <w:t>Вкладка «Секундомер»</w:t>
      </w:r>
      <w:bookmarkEnd w:id="160"/>
    </w:p>
    <w:p w:rsidR="00601C5B" w:rsidRDefault="00920430" w:rsidP="00920430">
      <w:r>
        <w:t>На данной вкладке можно фиксировать время, затраченное на выполняемые действия.</w:t>
      </w:r>
    </w:p>
    <w:p w:rsidR="00601C5B" w:rsidRDefault="00920430" w:rsidP="00920430">
      <w:r>
        <w:t>Для работы с секундомером выполните следующие шаги:</w:t>
      </w:r>
    </w:p>
    <w:p w:rsidR="00601C5B" w:rsidRDefault="00920430" w:rsidP="00920430">
      <w:r>
        <w:t>1. В правом нижнем углу найдите и активируйте кнопку «Старт»;</w:t>
      </w:r>
    </w:p>
    <w:p w:rsidR="00601C5B" w:rsidRDefault="00920430" w:rsidP="00920430">
      <w:r>
        <w:t>2. Фокус курсора автоматически перейдёт на кнопку «Остановить»;</w:t>
      </w:r>
    </w:p>
    <w:p w:rsidR="00601C5B" w:rsidRDefault="00920430" w:rsidP="00920430">
      <w:r>
        <w:t>3. Для контроля времени в центре экрана найдите отображение секундомера с отсчётом в секундах;</w:t>
      </w:r>
    </w:p>
    <w:p w:rsidR="00601C5B" w:rsidRDefault="00920430" w:rsidP="00920430">
      <w:r>
        <w:t>4. Для остановки секундомера над физической кнопкой «Домой» найдите и активируйте кнопку «Остановить»</w:t>
      </w:r>
    </w:p>
    <w:p w:rsidR="00601C5B" w:rsidRDefault="00920430" w:rsidP="00920430">
      <w:r>
        <w:t>5. Для сброса результатов замера времени в секундах в правом нижнем углу окна найдите и активируйте кнопку «Сбросить».</w:t>
      </w:r>
    </w:p>
    <w:p w:rsidR="00920430" w:rsidRDefault="00920430" w:rsidP="008C0F4B">
      <w:pPr>
        <w:pStyle w:val="2"/>
      </w:pPr>
      <w:bookmarkStart w:id="161" w:name="_Toc23840414"/>
      <w:r>
        <w:t>Вкладка «Таймер»</w:t>
      </w:r>
      <w:bookmarkEnd w:id="161"/>
    </w:p>
    <w:p w:rsidR="00601C5B" w:rsidRDefault="00920430" w:rsidP="00920430">
      <w:r>
        <w:t>На данной вкладке можно установить определенное время, через которое прозвучит сигнал. Для запуска таймера выполните следующие шаги:</w:t>
      </w:r>
    </w:p>
    <w:p w:rsidR="00601C5B" w:rsidRDefault="00920430" w:rsidP="00920430">
      <w:r>
        <w:t>1. С помощью жеста «Изучение касанием» в центре экрана найдите: по левому краю поле редактора «Часы», в центре – поле редактора «Минуты», а справого края поле редактора «Секунды»;</w:t>
      </w:r>
    </w:p>
    <w:p w:rsidR="00601C5B" w:rsidRDefault="00920430" w:rsidP="00920430">
      <w:r>
        <w:t>2. Активируйте необходимое поле редактора, например, «Минуты» и введите нужное значение двузначным числом;</w:t>
      </w:r>
    </w:p>
    <w:p w:rsidR="00601C5B" w:rsidRDefault="00920430" w:rsidP="00920430">
      <w:r>
        <w:t>3. Если при наборе будет допущена ошибка, исправьте её активацией кнопки «Стереть», расположенной в левом нижнем углу окна;</w:t>
      </w:r>
    </w:p>
    <w:p w:rsidR="00601C5B" w:rsidRDefault="00920430" w:rsidP="00920430">
      <w:r>
        <w:t>4. После правильного заполнения поля «Минуты» в правом нижнем углу найдите и активируйте кнопку «Далее»,;</w:t>
      </w:r>
    </w:p>
    <w:p w:rsidR="00601C5B" w:rsidRDefault="00920430" w:rsidP="00920430">
      <w:r>
        <w:lastRenderedPageBreak/>
        <w:t>5. Фокус курсора перейдёт в поле редактора «Секунды»;</w:t>
      </w:r>
    </w:p>
    <w:p w:rsidR="00601C5B" w:rsidRDefault="00920430" w:rsidP="00920430">
      <w:r>
        <w:t>6. Введите нужное значение двузначным числом и активируйте кнопку «Ok»;</w:t>
      </w:r>
    </w:p>
    <w:p w:rsidR="00601C5B" w:rsidRDefault="00920430" w:rsidP="00920430">
      <w:r>
        <w:t>7. Внизу экрана найдите и активируйте кнопку «Старт»;</w:t>
      </w:r>
    </w:p>
    <w:p w:rsidR="00601C5B" w:rsidRDefault="00920430" w:rsidP="00920430">
      <w:r>
        <w:t>8. Фокус курсора перейдёт на кнопку «Пауза»;</w:t>
      </w:r>
    </w:p>
    <w:p w:rsidR="00601C5B" w:rsidRDefault="00920430" w:rsidP="00920430">
      <w:r>
        <w:t>9. Для контроля отсчёта времени дотроньтесь до центра экрана;</w:t>
      </w:r>
    </w:p>
    <w:p w:rsidR="00601C5B" w:rsidRDefault="00920430" w:rsidP="00920430">
      <w:r>
        <w:t>10. По завершении отсчёта времени таймера прозвучит звуковой сигнал;</w:t>
      </w:r>
    </w:p>
    <w:p w:rsidR="00601C5B" w:rsidRDefault="00920430" w:rsidP="00920430">
      <w:r>
        <w:t>11. Для остановки звукового сигнала найдите и активируйте кнопку «Отменить».</w:t>
      </w:r>
    </w:p>
    <w:p w:rsidR="00920430" w:rsidRDefault="00920430" w:rsidP="008C0F4B">
      <w:pPr>
        <w:pStyle w:val="1"/>
      </w:pPr>
      <w:bookmarkStart w:id="162" w:name="_Toc23840415"/>
      <w:r>
        <w:t>Приложение «Почта»</w:t>
      </w:r>
      <w:bookmarkEnd w:id="162"/>
    </w:p>
    <w:p w:rsidR="00601C5B" w:rsidRDefault="00920430" w:rsidP="00920430">
      <w:r>
        <w:t xml:space="preserve">Не смотря на обилие социальных сетей, предоставляющих возможность быстрого общения, классические электронные письма и почтовые программы ещё пользуются большим спросом. Компания Google предлагает почтовую программу «Gmail», установленную по умолчанию на смартфоне </w:t>
      </w:r>
      <w:r w:rsidR="000827CF">
        <w:t>Samsung Galaxy A5</w:t>
      </w:r>
      <w:r>
        <w:t xml:space="preserve"> 2017. Для запуска почтового приложения «Gmail» выполните следующие шаги:</w:t>
      </w:r>
    </w:p>
    <w:p w:rsidR="00601C5B" w:rsidRDefault="00920430" w:rsidP="00920430">
      <w:r>
        <w:t>1. Откройте «Экран приложений» с помощью активации кнопки «Меню» или вертикального жеста «Смахивания» двумя пальцами снизу вверх;</w:t>
      </w:r>
    </w:p>
    <w:p w:rsidR="00601C5B" w:rsidRDefault="00920430" w:rsidP="00920430">
      <w:r>
        <w:t>2. Найдите и откройте папку «Google»;</w:t>
      </w:r>
    </w:p>
    <w:p w:rsidR="00601C5B" w:rsidRDefault="00920430" w:rsidP="00920430">
      <w:r>
        <w:t>3. С помощью жеста «Изучения касанием найдите ярлык приложения «Gmail»;</w:t>
      </w:r>
    </w:p>
    <w:p w:rsidR="00601C5B" w:rsidRDefault="00920430" w:rsidP="00920430">
      <w:r>
        <w:t>4. Выведите ярлык почтовой программы на страницу рабочего стола;</w:t>
      </w:r>
    </w:p>
    <w:p w:rsidR="00601C5B" w:rsidRDefault="00920430" w:rsidP="00920430">
      <w:r>
        <w:t>5. Откройте приложение «Gmail»;</w:t>
      </w:r>
    </w:p>
    <w:p w:rsidR="00601C5B" w:rsidRDefault="00920430" w:rsidP="00920430">
      <w:r>
        <w:t>6. Появится сообщение «Что нового в Gmail»;</w:t>
      </w:r>
    </w:p>
    <w:p w:rsidR="00601C5B" w:rsidRDefault="00920430" w:rsidP="00920430">
      <w:r>
        <w:t>7. Для перехода на следующий экран приложения найдиде и активируйте кнопку Закрыть;</w:t>
      </w:r>
    </w:p>
    <w:p w:rsidR="00601C5B" w:rsidRDefault="00920430" w:rsidP="00920430">
      <w:r>
        <w:lastRenderedPageBreak/>
        <w:t>8. Откроется окно с имеющимся аккаунтом gmail, если не собираетесь добавлять другие адреса, найдите и активируйте кнопку «Перейти в gmail»;</w:t>
      </w:r>
    </w:p>
    <w:p w:rsidR="00601C5B" w:rsidRDefault="00920430" w:rsidP="00920430">
      <w:r>
        <w:t>9. Откроется окно приветствия «Добро пожаловать»;</w:t>
      </w:r>
    </w:p>
    <w:p w:rsidR="00601C5B" w:rsidRDefault="00920430" w:rsidP="00920430">
      <w:r>
        <w:t>10. Найдите и активируйте кнопку «Далее»;</w:t>
      </w:r>
    </w:p>
    <w:p w:rsidR="00601C5B" w:rsidRDefault="00920430" w:rsidP="00920430">
      <w:r>
        <w:t>11. В новом окне «Выберите вид» активируйте переключатель «Компактный» и нажмите кнопку «Ok».</w:t>
      </w:r>
    </w:p>
    <w:p w:rsidR="00920430" w:rsidRDefault="00920430" w:rsidP="008C0F4B">
      <w:pPr>
        <w:pStyle w:val="2"/>
      </w:pPr>
      <w:bookmarkStart w:id="163" w:name="_Toc23840416"/>
      <w:r>
        <w:t>Внешний вид</w:t>
      </w:r>
      <w:bookmarkEnd w:id="163"/>
    </w:p>
    <w:p w:rsidR="00601C5B" w:rsidRDefault="00920430" w:rsidP="00920430">
      <w:r>
        <w:t>На первой строчке окна приложения «Gmail» находится окно редактирования «Поиск почты». Поиск осуществляется по различным параметрам: имя контакта, тема, ключевое слово и т.д.</w:t>
      </w:r>
    </w:p>
    <w:p w:rsidR="00601C5B" w:rsidRDefault="00920430" w:rsidP="00920430">
      <w:r>
        <w:t>На второй строчке слева направо расположены:</w:t>
      </w:r>
    </w:p>
    <w:p w:rsidR="00601C5B" w:rsidRDefault="00920430" w:rsidP="00920430">
      <w:r>
        <w:t>- Кнопка «Открыть панель навигации» предоставляет доступ к письмам, отсортированным по папкам, а также к адресной книге и настройкам программы;</w:t>
      </w:r>
    </w:p>
    <w:p w:rsidR="00601C5B" w:rsidRDefault="00920430" w:rsidP="00920430">
      <w:r>
        <w:t>- Кнопка «Написать» открывает бланк чистого письма;</w:t>
      </w:r>
    </w:p>
    <w:p w:rsidR="00601C5B" w:rsidRDefault="00920430" w:rsidP="00920430">
      <w:r>
        <w:t>- Пункт «Вы вошли как (адрес электронной почты), Открыть список аккаунтов» позволяет управлять существующим аккаунтом и создать новый.</w:t>
      </w:r>
    </w:p>
    <w:p w:rsidR="008C0F4B" w:rsidRDefault="00920430" w:rsidP="00920430">
      <w:r>
        <w:t>На третьей строчке отображается имя открытой папки, а ниже идёт список писем. В списке возле каждого письма по левому краю находится пункт «Выбрать эту цепочку». При активации данного пункта происходит выделение письма, и синтезатор речи сообщает: «Открыта панель инструментов для массовых операций». При повторной активации этого же пункта выделение отменяется. После выделения одного или нескольких писем на верхней строчке окна приложения можно выбрать команду для групповой операции: «Архивировать», Удалить», «Отметить как непрочитанные». Активация кнопки «Другие параметры» дополняет список операций над выбранными письмами: «Переместить», «Отложить», «Отметить как важные», «В спам» и т.д.</w:t>
      </w:r>
    </w:p>
    <w:p w:rsidR="008C0F4B" w:rsidRDefault="008C0F4B" w:rsidP="008C0F4B">
      <w:r>
        <w:br w:type="page"/>
      </w:r>
    </w:p>
    <w:p w:rsidR="00920430" w:rsidRDefault="00920430" w:rsidP="008C0F4B">
      <w:pPr>
        <w:pStyle w:val="2"/>
      </w:pPr>
      <w:bookmarkStart w:id="164" w:name="_Toc23840417"/>
      <w:r>
        <w:lastRenderedPageBreak/>
        <w:t>Настройка почтового приложения</w:t>
      </w:r>
      <w:bookmarkEnd w:id="164"/>
    </w:p>
    <w:p w:rsidR="00601C5B" w:rsidRDefault="00920430" w:rsidP="00920430">
      <w:r>
        <w:t>Прежде чем приступить к работе с почтовым приложением «Gmail», выполните несколько несложных настроек. Для этого проделайте следующие шаги:</w:t>
      </w:r>
    </w:p>
    <w:p w:rsidR="00601C5B" w:rsidRDefault="00920430" w:rsidP="00920430">
      <w:r>
        <w:t>1. В левом верхнем углу найдите и активируйте кнопку «Открыть панель навигации»;</w:t>
      </w:r>
    </w:p>
    <w:p w:rsidR="00601C5B" w:rsidRDefault="00920430" w:rsidP="00920430">
      <w:r>
        <w:t>2. В низу окна приложения найдите и откройте пункт «Настройки»;</w:t>
      </w:r>
    </w:p>
    <w:p w:rsidR="00601C5B" w:rsidRDefault="00920430" w:rsidP="00920430">
      <w:r>
        <w:t>3. В пункте «Общие настройки» все параметры оставьте по умолчанию;</w:t>
      </w:r>
    </w:p>
    <w:p w:rsidR="00601C5B" w:rsidRDefault="00920430" w:rsidP="00920430">
      <w:r>
        <w:t>4. «Адрес вашего аккаунта» - здесь откройте пункт «Категории входящих» и снимите все флажки, чтобы все письма сохранялись в одной папке «Входящие»;</w:t>
      </w:r>
    </w:p>
    <w:p w:rsidR="00601C5B" w:rsidRDefault="00920430" w:rsidP="00920430">
      <w:r>
        <w:t>5. Откройте «Мобильная подпись» и наберите текст для подписи в отправляемых письмах;</w:t>
      </w:r>
    </w:p>
    <w:p w:rsidR="00601C5B" w:rsidRDefault="00920430" w:rsidP="00920430">
      <w:r>
        <w:t>6. «Группировать письма с одной темой в виде цепочек» - флажок лучше всего снять;</w:t>
      </w:r>
    </w:p>
    <w:p w:rsidR="00601C5B" w:rsidRDefault="00920430" w:rsidP="00920430">
      <w:r>
        <w:t>7. «Умный ввод» (Подсказывать подсказки при вводе текста) флажок лучше всего снять;</w:t>
      </w:r>
    </w:p>
    <w:p w:rsidR="00601C5B" w:rsidRDefault="00920430" w:rsidP="00920430">
      <w:r>
        <w:t>8. «Картинки» (всегда показывать полученные изображения) – откройте данный пункт и выберите «Спрашивать нужно ли показать изображение;</w:t>
      </w:r>
    </w:p>
    <w:p w:rsidR="00601C5B" w:rsidRDefault="00920430" w:rsidP="00920430">
      <w:r>
        <w:t>9. Третий пункт настроек позволяет добавить новый аккаунт:</w:t>
      </w:r>
    </w:p>
    <w:p w:rsidR="00601C5B" w:rsidRDefault="00920430" w:rsidP="00920430">
      <w:r>
        <w:t>9.1. В новом окне выберите почтовый сервер добавляемой почты. В случае отсутствия почтового сервера в списке выберите «Другое» и введите электронный адрес;</w:t>
      </w:r>
    </w:p>
    <w:p w:rsidR="00601C5B" w:rsidRDefault="00920430" w:rsidP="00920430">
      <w:r>
        <w:t>9.2. Найдите и активируйте кнопку «Далее»;</w:t>
      </w:r>
    </w:p>
    <w:p w:rsidR="00601C5B" w:rsidRDefault="00920430" w:rsidP="00920430">
      <w:r>
        <w:t>9.3. Введите пароль и нажмите кнопку «Далее»;</w:t>
      </w:r>
    </w:p>
    <w:p w:rsidR="00601C5B" w:rsidRDefault="00920430" w:rsidP="00920430">
      <w:r>
        <w:t>9.4. В окне «Параметры аккаунта» выполните ряд настроек:</w:t>
      </w:r>
    </w:p>
    <w:p w:rsidR="00601C5B" w:rsidRDefault="00920430" w:rsidP="00920430">
      <w:r>
        <w:t>9.5. «Частота синхронизации» - непроверять, «Оповещать о новых письмах» - флажок лучше всего снять, остальные настройки оставить по умолчанию.</w:t>
      </w:r>
    </w:p>
    <w:p w:rsidR="00601C5B" w:rsidRDefault="00920430" w:rsidP="00920430">
      <w:r>
        <w:lastRenderedPageBreak/>
        <w:t>9.6. В следующем окне «Аккаунт добавлен» можно изменить имя аккаунта, вписать имя для отображения в отправляемых письмах;</w:t>
      </w:r>
    </w:p>
    <w:p w:rsidR="00601C5B" w:rsidRDefault="00920430" w:rsidP="00920430">
      <w:r>
        <w:t>9.7. Найдите и активируйте кнопку «Далее»;</w:t>
      </w:r>
    </w:p>
    <w:p w:rsidR="00601C5B" w:rsidRDefault="00920430" w:rsidP="00920430">
      <w:r>
        <w:t>9.8. Фокус курсора перейдёт в окно настроек «Панель навигации», где увидите два аккаунта;</w:t>
      </w:r>
    </w:p>
    <w:p w:rsidR="00601C5B" w:rsidRDefault="00920430" w:rsidP="00920430">
      <w:r>
        <w:t>9.9. Откройте новый аккаунт и выполните вышеописаные настройки.</w:t>
      </w:r>
    </w:p>
    <w:p w:rsidR="00601C5B" w:rsidRDefault="00920430" w:rsidP="00920430">
      <w:r>
        <w:t>После всех выполненых настроек при активации пункта «Вы вошли как (адрес электронной почты) открыть список аккаунтов» будет предложено выбрать один из имеющихся аккаунтов.</w:t>
      </w:r>
    </w:p>
    <w:p w:rsidR="00920430" w:rsidRDefault="00920430" w:rsidP="008C0F4B">
      <w:pPr>
        <w:pStyle w:val="2"/>
      </w:pPr>
      <w:bookmarkStart w:id="165" w:name="_Toc23840418"/>
      <w:r>
        <w:t>Создание почтового сообщения</w:t>
      </w:r>
      <w:bookmarkEnd w:id="165"/>
    </w:p>
    <w:p w:rsidR="00601C5B" w:rsidRDefault="00920430" w:rsidP="00920430">
      <w:r>
        <w:t>Для создания и отправки нового почтового сообщения выполните следующие шаги:</w:t>
      </w:r>
    </w:p>
    <w:p w:rsidR="00601C5B" w:rsidRDefault="00920430" w:rsidP="00920430">
      <w:r>
        <w:t>1. Откройте приложение «Gmail»;</w:t>
      </w:r>
    </w:p>
    <w:p w:rsidR="00601C5B" w:rsidRDefault="00920430" w:rsidP="00920430">
      <w:r>
        <w:t>2. Активируйте кнопку «Написать»;</w:t>
      </w:r>
    </w:p>
    <w:p w:rsidR="00601C5B" w:rsidRDefault="00920430" w:rsidP="00920430">
      <w:r>
        <w:t>3. Фокус курсора автоматически перейдёт в поле «Кому»;</w:t>
      </w:r>
    </w:p>
    <w:p w:rsidR="00601C5B" w:rsidRDefault="00920430" w:rsidP="00920430">
      <w:r>
        <w:t>4. Наберите адрес электронной почты;</w:t>
      </w:r>
    </w:p>
    <w:p w:rsidR="00601C5B" w:rsidRDefault="00920430" w:rsidP="00920430">
      <w:r>
        <w:t>5. С помощью жеста «Смахивания» переведите фокус курсора в поле «Тема»;</w:t>
      </w:r>
    </w:p>
    <w:p w:rsidR="00601C5B" w:rsidRDefault="00920430" w:rsidP="00920430">
      <w:r>
        <w:t>6. Активируйте выбранное поле и введите тему сообщения;</w:t>
      </w:r>
    </w:p>
    <w:p w:rsidR="00601C5B" w:rsidRDefault="00920430" w:rsidP="00920430">
      <w:r>
        <w:t>7. С помощью жеста «Смахивания» перейдите в тело письма «Текст сообщения»;</w:t>
      </w:r>
    </w:p>
    <w:p w:rsidR="00601C5B" w:rsidRDefault="00920430" w:rsidP="00920430">
      <w:r>
        <w:t>8. Активируйте выбранное поле «Текст сообщения» и наберите текст;</w:t>
      </w:r>
    </w:p>
    <w:p w:rsidR="00601C5B" w:rsidRDefault="00920430" w:rsidP="00920430">
      <w:r>
        <w:t>9. Для отправки письма в правом верхнем углу окна приложения найдите и активируйте кнопку «Отправить».</w:t>
      </w:r>
    </w:p>
    <w:p w:rsidR="00920430" w:rsidRDefault="00920430" w:rsidP="008C0F4B">
      <w:pPr>
        <w:pStyle w:val="2"/>
      </w:pPr>
      <w:bookmarkStart w:id="166" w:name="_Toc23840419"/>
      <w:r>
        <w:t>Отправка вложения</w:t>
      </w:r>
      <w:bookmarkEnd w:id="166"/>
    </w:p>
    <w:p w:rsidR="00601C5B" w:rsidRDefault="00920430" w:rsidP="00920430">
      <w:r>
        <w:t>При помощи почтового сообщения можно отправить вложением любые файлы: текстовые документы, музыку, фотографии и т.д. Единственное ограничение - размер файла, предназначенного для отправки по почте.</w:t>
      </w:r>
    </w:p>
    <w:p w:rsidR="00601C5B" w:rsidRDefault="00920430" w:rsidP="00920430">
      <w:r>
        <w:t>Документы можно отправлять:</w:t>
      </w:r>
    </w:p>
    <w:p w:rsidR="00601C5B" w:rsidRDefault="00920430" w:rsidP="00920430">
      <w:r>
        <w:lastRenderedPageBreak/>
        <w:t>1. При создании нового почтового сообщения:</w:t>
      </w:r>
    </w:p>
    <w:p w:rsidR="00601C5B" w:rsidRDefault="00920430" w:rsidP="00920430">
      <w:r>
        <w:t>1.1. Найдите и активируйте кнопку «Прикрепить файл», которая находится на верхней строчке создаваемого письма;</w:t>
      </w:r>
    </w:p>
    <w:p w:rsidR="00601C5B" w:rsidRDefault="00920430" w:rsidP="00920430">
      <w:r>
        <w:t>1.2. В окне выбора прикрепляемого файла найдите и активируйте кнопку «Показать корневые папки»;</w:t>
      </w:r>
    </w:p>
    <w:p w:rsidR="00601C5B" w:rsidRDefault="00920430" w:rsidP="00920430">
      <w:r>
        <w:t>1.3. Найдите и откройте пункт «Galaxy a5 2017»;</w:t>
      </w:r>
    </w:p>
    <w:p w:rsidR="00601C5B" w:rsidRDefault="00920430" w:rsidP="00920430">
      <w:r>
        <w:t>1.4. Найдите и откройте папку, где хранится файл, предназначенный для отправки;</w:t>
      </w:r>
    </w:p>
    <w:p w:rsidR="00601C5B" w:rsidRDefault="00920430" w:rsidP="00920430">
      <w:r>
        <w:t>1.5. С помощью жеста «Двойное касание» выберите объект для отправки;</w:t>
      </w:r>
    </w:p>
    <w:p w:rsidR="00601C5B" w:rsidRDefault="00920430" w:rsidP="00920430">
      <w:r>
        <w:t>1.6. Заполните бланк почтового сообщения и нажмите кнопку «Отправить».</w:t>
      </w:r>
    </w:p>
    <w:p w:rsidR="00601C5B" w:rsidRDefault="00920430" w:rsidP="00920430">
      <w:r>
        <w:t>2. Отправка вложения с помощью диспетчера файлов «Мои файлы»:</w:t>
      </w:r>
    </w:p>
    <w:p w:rsidR="00601C5B" w:rsidRDefault="00920430" w:rsidP="00920430">
      <w:r>
        <w:t>2.1. Откройте приложение «Мои файлы»;</w:t>
      </w:r>
    </w:p>
    <w:p w:rsidR="00601C5B" w:rsidRDefault="00920430" w:rsidP="00920430">
      <w:r>
        <w:t>2.2. Найдите и откройте пункт «Память устройства»;</w:t>
      </w:r>
    </w:p>
    <w:p w:rsidR="00601C5B" w:rsidRDefault="00920430" w:rsidP="00920430">
      <w:r>
        <w:t>2.3. Выберите папку, где расположен файл для отправки;</w:t>
      </w:r>
    </w:p>
    <w:p w:rsidR="00601C5B" w:rsidRDefault="00920430" w:rsidP="00920430">
      <w:r>
        <w:t>2.4. С помощью жеста «Двойное касание с удержанием» выберите файл для отправки;</w:t>
      </w:r>
    </w:p>
    <w:p w:rsidR="00601C5B" w:rsidRDefault="00920430" w:rsidP="00920430">
      <w:r>
        <w:t>2.5. Найдите и активируйте кнопку «Поделиться»;</w:t>
      </w:r>
    </w:p>
    <w:p w:rsidR="00601C5B" w:rsidRDefault="00920430" w:rsidP="00920430">
      <w:r>
        <w:t>2.6. Из списка предложенных программ выберите «Gmail»;</w:t>
      </w:r>
    </w:p>
    <w:p w:rsidR="00601C5B" w:rsidRDefault="00920430" w:rsidP="00920430">
      <w:r>
        <w:t>2.7. Заполните бланк почтового сообщения и нажмите кнопку «Отправить».</w:t>
      </w:r>
    </w:p>
    <w:p w:rsidR="00601C5B" w:rsidRDefault="00920430" w:rsidP="00920430">
      <w:r>
        <w:t>Примечание. Для отправки нескольких файлов после выполнения пункта 2.4. отметьте жестом «Двойное касание» последующие файлы и продолжайте выполнять другие пункты.</w:t>
      </w:r>
    </w:p>
    <w:p w:rsidR="00920430" w:rsidRDefault="00920430" w:rsidP="008C0F4B">
      <w:pPr>
        <w:pStyle w:val="2"/>
      </w:pPr>
      <w:bookmarkStart w:id="167" w:name="_Toc23840420"/>
      <w:r>
        <w:t>Операции с полученным почтовым сообщением</w:t>
      </w:r>
      <w:bookmarkEnd w:id="167"/>
    </w:p>
    <w:p w:rsidR="00601C5B" w:rsidRDefault="00920430" w:rsidP="00920430">
      <w:r>
        <w:t>Для проведения различных операций с полученным почтовым сообщением выполните следующие шаги:</w:t>
      </w:r>
    </w:p>
    <w:p w:rsidR="00601C5B" w:rsidRDefault="00920430" w:rsidP="00920430">
      <w:r>
        <w:t>1. В списке почтовых сообщений найдите и откройте письмо;</w:t>
      </w:r>
    </w:p>
    <w:p w:rsidR="00601C5B" w:rsidRDefault="00920430" w:rsidP="00920430">
      <w:r>
        <w:lastRenderedPageBreak/>
        <w:t>2. Для удаления письма найдите и активируйте на верхней строчке одноимённую кнопку;</w:t>
      </w:r>
    </w:p>
    <w:p w:rsidR="00920430" w:rsidRDefault="00920430" w:rsidP="00920430">
      <w:r>
        <w:t>3. С помощью кнопки «Другие параметры» письмо можно:</w:t>
      </w:r>
    </w:p>
    <w:p w:rsidR="00601C5B" w:rsidRDefault="00920430" w:rsidP="00920430">
      <w:r>
        <w:t>3.1. »Переместить» - открывается окно с выбором папки для перемещаемого письма;</w:t>
      </w:r>
    </w:p>
    <w:p w:rsidR="00601C5B" w:rsidRDefault="00920430" w:rsidP="00920430">
      <w:r>
        <w:t>3.2. «Печать» - отправка текста письма на принтер;</w:t>
      </w:r>
    </w:p>
    <w:p w:rsidR="00601C5B" w:rsidRDefault="00920430" w:rsidP="00920430">
      <w:r>
        <w:t>3.3. «В спам» - перемещение письма в папку «Спам» с последующей добавкой адресата в чёрный список;</w:t>
      </w:r>
    </w:p>
    <w:p w:rsidR="00601C5B" w:rsidRDefault="00920430" w:rsidP="00920430">
      <w:r>
        <w:t>4. На нижней строчке почтового сообщения находятся кнопки:</w:t>
      </w:r>
    </w:p>
    <w:p w:rsidR="00601C5B" w:rsidRDefault="00920430" w:rsidP="00920430">
      <w:r>
        <w:t>4.1. «Ответить» - открывает бланк для ответа на полученное письмо. Фокус курсора находится в теле письма, адрес автоматически вводится в поле редактора «Кому»;</w:t>
      </w:r>
    </w:p>
    <w:p w:rsidR="00601C5B" w:rsidRDefault="00920430" w:rsidP="00920430">
      <w:r>
        <w:t>4.2. «Ответить всем» - создаётся почтовое сообщение для отправки в группу. Фокус курсора находится в теле письма;</w:t>
      </w:r>
    </w:p>
    <w:p w:rsidR="00601C5B" w:rsidRDefault="00920430" w:rsidP="00920430">
      <w:r>
        <w:t>4.3. «Переслать» - полученное письмо можно переслать другому адресату для этого фокус курсора автоматически помещается в поле «Кому».</w:t>
      </w:r>
    </w:p>
    <w:p w:rsidR="00920430" w:rsidRDefault="00920430" w:rsidP="008C0F4B">
      <w:pPr>
        <w:pStyle w:val="1"/>
      </w:pPr>
      <w:bookmarkStart w:id="168" w:name="_Toc23840421"/>
      <w:r>
        <w:t>Приложение «Погода»</w:t>
      </w:r>
      <w:bookmarkEnd w:id="168"/>
    </w:p>
    <w:p w:rsidR="00601C5B" w:rsidRDefault="00920430" w:rsidP="00920430">
      <w:r>
        <w:t xml:space="preserve">На главном экране смартфона </w:t>
      </w:r>
      <w:r w:rsidR="000827CF">
        <w:t>Samsung Galaxy A5</w:t>
      </w:r>
      <w:r>
        <w:t xml:space="preserve"> находится виджет «Погода», с небольшим функционалом, поэтому рекомендуется установить программу «Погода XL» из «Play маркет».</w:t>
      </w:r>
    </w:p>
    <w:p w:rsidR="00601C5B" w:rsidRDefault="00920430" w:rsidP="00920430">
      <w:r>
        <w:t>«Погода XL» - удобное условно-бесплатное приложение, доступное для пользователей с проблемами зрения. Условная бесплатность заключается в наличии рекламы, которая не мешает получению информации о погоде.</w:t>
      </w:r>
    </w:p>
    <w:p w:rsidR="00601C5B" w:rsidRDefault="00920430" w:rsidP="00920430">
      <w:r>
        <w:t>При открытии приложения выходит запрос на разрешение определения местоположения, необходимо найти и активировать кнопку «Разрешить».</w:t>
      </w:r>
    </w:p>
    <w:p w:rsidR="00920430" w:rsidRDefault="00920430" w:rsidP="008C0F4B">
      <w:pPr>
        <w:pStyle w:val="2"/>
      </w:pPr>
      <w:bookmarkStart w:id="169" w:name="_Toc23840422"/>
      <w:r>
        <w:t>Внешний вид</w:t>
      </w:r>
      <w:bookmarkEnd w:id="169"/>
    </w:p>
    <w:p w:rsidR="00601C5B" w:rsidRDefault="00920430" w:rsidP="00920430">
      <w:r>
        <w:t>На первой строчке окна приложения слева направо расположены:</w:t>
      </w:r>
    </w:p>
    <w:p w:rsidR="00601C5B" w:rsidRDefault="00920430" w:rsidP="00920430">
      <w:r>
        <w:lastRenderedPageBreak/>
        <w:t>1. Кнопка «Настройки» - инструмент для настройки вывода информации о погоде;</w:t>
      </w:r>
    </w:p>
    <w:p w:rsidR="00601C5B" w:rsidRDefault="00920430" w:rsidP="00920430">
      <w:r>
        <w:t>2. Кнопка «Локализуйте меня» позволяет определить ваше местоположение;</w:t>
      </w:r>
    </w:p>
    <w:p w:rsidR="00601C5B" w:rsidRDefault="00920430" w:rsidP="00920430">
      <w:r>
        <w:t>3. Кнопка «Добавлено в избранное»; отвечает за вывод информации о погоде в городах, добавленных в избранное;</w:t>
      </w:r>
    </w:p>
    <w:p w:rsidR="00601C5B" w:rsidRDefault="00920430" w:rsidP="00920430">
      <w:r>
        <w:t>4. Кнопка «Введите название города» предоставляет возможность поиска и добавления в избранное нескольких городов для получения информации о погоде.</w:t>
      </w:r>
    </w:p>
    <w:p w:rsidR="00601C5B" w:rsidRDefault="00920430" w:rsidP="00920430">
      <w:r>
        <w:t>На второй строчке, слева, отведено место для предыдущего избранного города, в центре – ваше местоположение, а справа – следующий избранный город. Предыдущий и следующий города отображаются при добавлении в избранное.</w:t>
      </w:r>
    </w:p>
    <w:p w:rsidR="00601C5B" w:rsidRDefault="00920430" w:rsidP="00920430">
      <w:r>
        <w:t>Далее идёт отображение информации о погоде: на данный момент 16 часов 34 минуты + 14 C, лёгкий дождь, пасмурно 98%.</w:t>
      </w:r>
    </w:p>
    <w:p w:rsidR="00601C5B" w:rsidRDefault="00920430" w:rsidP="00920430">
      <w:r>
        <w:t>С правого края друг над другом расположены кнопки:</w:t>
      </w:r>
    </w:p>
    <w:p w:rsidR="00601C5B" w:rsidRDefault="00920430" w:rsidP="00920430">
      <w:r>
        <w:t>1. Кнопка «Подробный прогноз» - активация данной кнопки выводит более подробную информацию о скорости ветра, вероятность осадков 56%, количество осадков, влажность 53%, видимость 9,9 км, давление 746 мм рт.ст. восход и заход солнца, состояние луны и т.д;</w:t>
      </w:r>
    </w:p>
    <w:p w:rsidR="00601C5B" w:rsidRDefault="00920430" w:rsidP="00920430">
      <w:r>
        <w:t>2. Кнопка «Спутниковая и радиолакационная анимация карт» открывает Google-карты с графическим отображением погоды;</w:t>
      </w:r>
    </w:p>
    <w:p w:rsidR="00601C5B" w:rsidRDefault="00920430" w:rsidP="00920430">
      <w:r>
        <w:t>3. Кнопка «Отправить в FaceBook» передаёт состояние погоды на ваш профиль из социальной сети FaceBook;</w:t>
      </w:r>
    </w:p>
    <w:p w:rsidR="00601C5B" w:rsidRDefault="00920430" w:rsidP="00920430">
      <w:r>
        <w:t>4. Кнопка «Почасовой прогноз» предоставляет почасовую информацию о погоде на текущий день;</w:t>
      </w:r>
    </w:p>
    <w:p w:rsidR="008C0F4B" w:rsidRDefault="00920430" w:rsidP="00920430">
      <w:r>
        <w:t>5. Кнопка «Прогноз на 10 дней» - краткий прогн</w:t>
      </w:r>
      <w:r w:rsidR="008C0F4B">
        <w:t>осз погоды на 10 ближайших дней</w:t>
      </w:r>
      <w:r>
        <w:t>.</w:t>
      </w:r>
    </w:p>
    <w:p w:rsidR="008C0F4B" w:rsidRDefault="008C0F4B" w:rsidP="008C0F4B">
      <w:r>
        <w:br w:type="page"/>
      </w:r>
    </w:p>
    <w:p w:rsidR="00920430" w:rsidRDefault="00920430" w:rsidP="008C0F4B">
      <w:pPr>
        <w:pStyle w:val="2"/>
      </w:pPr>
      <w:bookmarkStart w:id="170" w:name="_Toc23840423"/>
      <w:r>
        <w:lastRenderedPageBreak/>
        <w:t>Настройка приложения</w:t>
      </w:r>
      <w:bookmarkEnd w:id="170"/>
    </w:p>
    <w:p w:rsidR="00601C5B" w:rsidRDefault="00920430" w:rsidP="00920430">
      <w:r>
        <w:t>Для настройки приложения «Погода XL» выполните следующие шаги:</w:t>
      </w:r>
    </w:p>
    <w:p w:rsidR="00601C5B" w:rsidRDefault="00920430" w:rsidP="00920430">
      <w:r>
        <w:t>1. В правом верхнем углу найдите и активируйте кнопку «Настройки»;</w:t>
      </w:r>
    </w:p>
    <w:p w:rsidR="00601C5B" w:rsidRDefault="00920430" w:rsidP="00920430">
      <w:r>
        <w:t>2. При необходимости, установите флажок «Температура на панели уведомлений»;</w:t>
      </w:r>
    </w:p>
    <w:p w:rsidR="00601C5B" w:rsidRDefault="00920430" w:rsidP="00920430">
      <w:r>
        <w:t>3. В раскрывающемся меню «Текущее местоположение» можно выбрать город для отображения погоды;</w:t>
      </w:r>
    </w:p>
    <w:p w:rsidR="00601C5B" w:rsidRDefault="00920430" w:rsidP="00920430">
      <w:r>
        <w:t>4. В раскрывающемся меню «Цвет текста по умолчанию» можно выбрать цветовое отображение текста;</w:t>
      </w:r>
    </w:p>
    <w:p w:rsidR="00601C5B" w:rsidRDefault="00920430" w:rsidP="00920430">
      <w:r>
        <w:t>5. Установите флажок на пункте «Звуковые эффекты»;</w:t>
      </w:r>
    </w:p>
    <w:p w:rsidR="00601C5B" w:rsidRDefault="00920430" w:rsidP="00920430">
      <w:r>
        <w:t>6. Установите переключатель отображения температуры «Цельсия»;</w:t>
      </w:r>
    </w:p>
    <w:p w:rsidR="00601C5B" w:rsidRDefault="00920430" w:rsidP="00920430">
      <w:r>
        <w:t>7. Установите переключатель отображения вначале минимальное значение, затем максимальное;</w:t>
      </w:r>
    </w:p>
    <w:p w:rsidR="00601C5B" w:rsidRDefault="00920430" w:rsidP="00920430">
      <w:r>
        <w:t>8. Установите переключатель отображения скорости ветра «Метров в Секунду»;</w:t>
      </w:r>
    </w:p>
    <w:p w:rsidR="00601C5B" w:rsidRDefault="00920430" w:rsidP="00920430">
      <w:r>
        <w:t>9. Установите переключатель для отображения атмосферного давления «Милиметров ртутного столба»;</w:t>
      </w:r>
    </w:p>
    <w:p w:rsidR="00601C5B" w:rsidRDefault="00920430" w:rsidP="00920430">
      <w:r>
        <w:t>10. Вернитесь в окно приложения.</w:t>
      </w:r>
    </w:p>
    <w:p w:rsidR="00920430" w:rsidRDefault="00920430" w:rsidP="008C0F4B">
      <w:pPr>
        <w:pStyle w:val="1"/>
      </w:pPr>
      <w:bookmarkStart w:id="171" w:name="_Toc23840424"/>
      <w:r>
        <w:t>Be My Eyes</w:t>
      </w:r>
      <w:r w:rsidR="008C0F4B">
        <w:t xml:space="preserve">. </w:t>
      </w:r>
      <w:r>
        <w:t>«Маленькие добрые дела с глобальным значением»</w:t>
      </w:r>
      <w:bookmarkEnd w:id="171"/>
    </w:p>
    <w:p w:rsidR="00601C5B" w:rsidRDefault="00920430" w:rsidP="00920430">
      <w:r>
        <w:t>Be My Eyes соединяет слепых и слабовидящих пользователей со зрячими добровольцами или представителями компаний, которые могут помочь им в решении целого ряда задач.</w:t>
      </w:r>
    </w:p>
    <w:p w:rsidR="00601C5B" w:rsidRDefault="00920430" w:rsidP="00920430">
      <w:r>
        <w:t xml:space="preserve">Как незрячий или слабовидящий пользователь вы можете запросить помощь через Be My Eyes в любое время дня из любой точки мира на более, чем 180 языках. Be My Eyes соединит вас со зрячим добровольцем, который говорит на вашем языке и может помочь вам в различных ситуациях, от простых, например, проверка срока годности продуктов до более сложных, </w:t>
      </w:r>
      <w:r>
        <w:lastRenderedPageBreak/>
        <w:t>как навигация или поиск потерянных вещей. Как только первый волонтёр принимает запрос о помощи, между двумя сторонами устанавливается онлайн аудио-видео соединение. С помощью основной камеры смартфона незрячего или слабовидящего доброволец может увидеть предмет и дать его необходимое описание.</w:t>
      </w:r>
    </w:p>
    <w:p w:rsidR="00920430" w:rsidRDefault="00920430" w:rsidP="00F92BEC">
      <w:pPr>
        <w:pStyle w:val="2"/>
      </w:pPr>
      <w:bookmarkStart w:id="172" w:name="_Toc23840425"/>
      <w:r>
        <w:t>Установка приложения</w:t>
      </w:r>
      <w:bookmarkEnd w:id="172"/>
    </w:p>
    <w:p w:rsidR="00601C5B" w:rsidRDefault="00920430" w:rsidP="00920430">
      <w:r>
        <w:t>Для установки приложения «Be My Eyes» выполните следующие шаги:</w:t>
      </w:r>
    </w:p>
    <w:p w:rsidR="00601C5B" w:rsidRDefault="00920430" w:rsidP="00920430">
      <w:r>
        <w:t>1. Откройте приложение «Play маркет»;</w:t>
      </w:r>
    </w:p>
    <w:p w:rsidR="00601C5B" w:rsidRDefault="00920430" w:rsidP="00920430">
      <w:r>
        <w:t>2. В правом верхнем углу найдите и активируйте кнопку «Голосовой поиск»;</w:t>
      </w:r>
    </w:p>
    <w:p w:rsidR="00601C5B" w:rsidRDefault="00920430" w:rsidP="00920430">
      <w:r>
        <w:t>3. Продиктуйте название программы;</w:t>
      </w:r>
    </w:p>
    <w:p w:rsidR="00601C5B" w:rsidRDefault="00920430" w:rsidP="00920430">
      <w:r>
        <w:t>4. С помощью жеста «Смахивания» найдите и откройте карточку приложения»;</w:t>
      </w:r>
    </w:p>
    <w:p w:rsidR="00601C5B" w:rsidRDefault="00920430" w:rsidP="00920430">
      <w:r>
        <w:t>5. Найдите и активируйте кнопку «Установить»;</w:t>
      </w:r>
    </w:p>
    <w:p w:rsidR="00601C5B" w:rsidRDefault="00920430" w:rsidP="00920430">
      <w:r>
        <w:t>6. На странице рабочего стола найдите и откройте приложение «Be My Eyes»;</w:t>
      </w:r>
    </w:p>
    <w:p w:rsidR="00601C5B" w:rsidRDefault="00920430" w:rsidP="00920430">
      <w:r>
        <w:t>7. При первом запуске приложения «Be My Eyes» будет предложено ознакомиться с политикой конфеденциальности и условиями предоставления услуг;</w:t>
      </w:r>
    </w:p>
    <w:p w:rsidR="00601C5B" w:rsidRDefault="00920430" w:rsidP="00920430">
      <w:r>
        <w:t>8. Найдите и активируйте кнопку «Я согласен»;</w:t>
      </w:r>
    </w:p>
    <w:p w:rsidR="00601C5B" w:rsidRDefault="00920430" w:rsidP="00920430">
      <w:r>
        <w:t>9. Откроется окно выбора профиля пользователя: кнопка «Я незрячий или слабовидящий» и кнопка «Я зрячий волонтёр»;</w:t>
      </w:r>
    </w:p>
    <w:p w:rsidR="00601C5B" w:rsidRDefault="00920430" w:rsidP="00920430">
      <w:r>
        <w:t>10. Ознакомьтесь с информацией, отображённой в данном окне. На 14 августа 2019 было зарегистрировано добровольцев 2 миллиона 746 тысяч 70 и 145 тысяч 450 незрячих;</w:t>
      </w:r>
    </w:p>
    <w:p w:rsidR="00601C5B" w:rsidRDefault="00920430" w:rsidP="00920430">
      <w:r>
        <w:t>11. Найдите и активируйте кнопку «Я незрячий или слабовидящий»;</w:t>
      </w:r>
    </w:p>
    <w:p w:rsidR="00601C5B" w:rsidRDefault="00920430" w:rsidP="00920430">
      <w:r>
        <w:t xml:space="preserve">12. Фокус курсора переместится в окно выбора из двух кнопок - «Я новичёк» и «Войти». Синтезатор речи прочитает «Приложение Be My Eyes </w:t>
      </w:r>
      <w:r>
        <w:lastRenderedPageBreak/>
        <w:t>соеденит вас со зрячим волонтёром, который по видеозвонку поможет вам справиться с задачами, требующими помощи зрячего человека»;</w:t>
      </w:r>
    </w:p>
    <w:p w:rsidR="00601C5B" w:rsidRDefault="00920430" w:rsidP="00920430">
      <w:r>
        <w:t>13. Найдите и активируйте кнопку «Я новичёк»;</w:t>
      </w:r>
    </w:p>
    <w:p w:rsidR="00601C5B" w:rsidRDefault="00920430" w:rsidP="00920430">
      <w:r>
        <w:t>14. Будет предложено три вида регистрации нового пользователя: «Зарегистрируйтесь через FaceBook», «Зарегистрироваться через Google» и «Или зарегистрируйтесь через электронную почту и пароль». Воспользуйтесь одним из двух способов, описанных ниже.</w:t>
      </w:r>
    </w:p>
    <w:p w:rsidR="00601C5B" w:rsidRDefault="00920430" w:rsidP="00920430">
      <w:r>
        <w:t>Первый способ регистрации через электронную почту:</w:t>
      </w:r>
    </w:p>
    <w:p w:rsidR="00601C5B" w:rsidRDefault="00920430" w:rsidP="00920430">
      <w:r>
        <w:t>1. Найдите и активируйте окно редактирования «Имя»;</w:t>
      </w:r>
    </w:p>
    <w:p w:rsidR="00601C5B" w:rsidRDefault="00920430" w:rsidP="00920430">
      <w:r>
        <w:t>2. Введите ваше имя;</w:t>
      </w:r>
    </w:p>
    <w:p w:rsidR="00601C5B" w:rsidRDefault="00920430" w:rsidP="00920430">
      <w:r>
        <w:t>3. Найдите и активируйте окно редактирования «Фамилия»;</w:t>
      </w:r>
    </w:p>
    <w:p w:rsidR="00920430" w:rsidRDefault="00920430" w:rsidP="00920430">
      <w:r>
        <w:t>4. Введите вашу фамилию</w:t>
      </w:r>
    </w:p>
    <w:p w:rsidR="00601C5B" w:rsidRDefault="00920430" w:rsidP="00920430">
      <w:r>
        <w:t>5. Найдите и активируйте окно редактирования «E-mail»;</w:t>
      </w:r>
    </w:p>
    <w:p w:rsidR="00601C5B" w:rsidRDefault="00920430" w:rsidP="00920430">
      <w:r>
        <w:t>6. Введите вашу электронную почту;</w:t>
      </w:r>
    </w:p>
    <w:p w:rsidR="00601C5B" w:rsidRDefault="00920430" w:rsidP="00920430">
      <w:r>
        <w:t>7. Найдите и активируйте окно редактирования «Пароль»;</w:t>
      </w:r>
    </w:p>
    <w:p w:rsidR="00601C5B" w:rsidRDefault="00920430" w:rsidP="00920430">
      <w:r>
        <w:t>8. Введите пароль электронной почты;</w:t>
      </w:r>
    </w:p>
    <w:p w:rsidR="00601C5B" w:rsidRDefault="00920430" w:rsidP="00920430">
      <w:r>
        <w:t>9. Найдите и активируйте кнопку «Зарегистрироваться»;</w:t>
      </w:r>
    </w:p>
    <w:p w:rsidR="00601C5B" w:rsidRDefault="00920430" w:rsidP="00920430">
      <w:r>
        <w:t>10. Синтезатор речи сообщит: «Чтобы начать работу подтвердите свой адрес электронной почты»;</w:t>
      </w:r>
    </w:p>
    <w:p w:rsidR="00601C5B" w:rsidRDefault="00920430" w:rsidP="00920430">
      <w:r>
        <w:t>11. Откройте почтовую программу и завершите процесс регистрации активацией ссылки подтверждения;</w:t>
      </w:r>
    </w:p>
    <w:p w:rsidR="00601C5B" w:rsidRDefault="00920430" w:rsidP="00920430">
      <w:r>
        <w:t>12. На открытой интернет-странице найдите и прочитайте «Ваш адрес электронной почты успешно подтвержден»;</w:t>
      </w:r>
    </w:p>
    <w:p w:rsidR="00601C5B" w:rsidRDefault="00920430" w:rsidP="00920430">
      <w:r>
        <w:t>13. Вернитесь в окно программы и выполните предложенные настройки.</w:t>
      </w:r>
    </w:p>
    <w:p w:rsidR="00601C5B" w:rsidRDefault="00920430" w:rsidP="00920430">
      <w:r>
        <w:t>Второй способ регистрации «Зарегистрируйтесь через Google». Самый простой способ регистрации, так как все регистрационные данные вашего аккаунта Gmail присутствуют на устройстве:</w:t>
      </w:r>
    </w:p>
    <w:p w:rsidR="00601C5B" w:rsidRDefault="00920430" w:rsidP="00920430">
      <w:r>
        <w:t>1. Найдите и активируйте кнопку «Зарегистрироваться через Google»;</w:t>
      </w:r>
    </w:p>
    <w:p w:rsidR="00601C5B" w:rsidRDefault="00920430" w:rsidP="00920430">
      <w:r>
        <w:lastRenderedPageBreak/>
        <w:t>2. В окне «Выберите аккаунт» найдите и активируйте свой электронный адрес на gmail.</w:t>
      </w:r>
    </w:p>
    <w:p w:rsidR="00920430" w:rsidRDefault="00920430" w:rsidP="00F92BEC">
      <w:pPr>
        <w:pStyle w:val="2"/>
      </w:pPr>
      <w:bookmarkStart w:id="173" w:name="_Toc23840426"/>
      <w:r>
        <w:t>Настройки приложения</w:t>
      </w:r>
      <w:bookmarkEnd w:id="173"/>
    </w:p>
    <w:p w:rsidR="00601C5B" w:rsidRDefault="00920430" w:rsidP="00920430">
      <w:r>
        <w:t>1. В новом окне «Выберите свой родной язык» найдите и активируйте «Русский»;</w:t>
      </w:r>
    </w:p>
    <w:p w:rsidR="00601C5B" w:rsidRDefault="00920430" w:rsidP="00920430">
      <w:r>
        <w:t>2. В другом окне вас попросят предоставить доступ к микрофону и камере. Найдите и активируйте кнопку «Предоставить»;</w:t>
      </w:r>
    </w:p>
    <w:p w:rsidR="00601C5B" w:rsidRDefault="00920430" w:rsidP="00920430">
      <w:r>
        <w:t>3. В последующих двух окнах будут поступать запросы на разрешение использования определённых функций устройства. Найдите и активируйте кнопки «Разрешить»;</w:t>
      </w:r>
    </w:p>
    <w:p w:rsidR="00601C5B" w:rsidRDefault="00920430" w:rsidP="00920430">
      <w:r>
        <w:t>4. Фокус курсора переместится на кнопку «Позвонить свободному волонтёру» в основном окне приложения Be My Eyes.</w:t>
      </w:r>
    </w:p>
    <w:p w:rsidR="00920430" w:rsidRDefault="00920430" w:rsidP="00F92BEC">
      <w:pPr>
        <w:pStyle w:val="2"/>
      </w:pPr>
      <w:bookmarkStart w:id="174" w:name="_Toc23840427"/>
      <w:r>
        <w:t>Внешний вид</w:t>
      </w:r>
      <w:bookmarkEnd w:id="174"/>
    </w:p>
    <w:p w:rsidR="00601C5B" w:rsidRDefault="00920430" w:rsidP="00920430">
      <w:r>
        <w:t>В основном окне приложения:</w:t>
      </w:r>
    </w:p>
    <w:p w:rsidR="00601C5B" w:rsidRDefault="00920430" w:rsidP="00920430">
      <w:r>
        <w:t>- В верху экрана заголовок окна приложения «Be My Eyes”;</w:t>
      </w:r>
    </w:p>
    <w:p w:rsidR="00601C5B" w:rsidRDefault="00920430" w:rsidP="00920430">
      <w:r>
        <w:t>- В центре экрана кнопка «Позвонить свободному волонтёру» - активация данной кнопки отправляет видеовызов свободному волонтёру;</w:t>
      </w:r>
    </w:p>
    <w:p w:rsidR="00601C5B" w:rsidRDefault="00920430" w:rsidP="00920430">
      <w:r>
        <w:t>- В нижней трети экрана кнопка «Специализированная помощь» - видиовызов отправляется представителю компании для разрешения возникших вопросов по обслуживанию.</w:t>
      </w:r>
    </w:p>
    <w:p w:rsidR="00601C5B" w:rsidRDefault="00920430" w:rsidP="00920430">
      <w:r>
        <w:t>В нижней части экрана располагаются три вкладки:</w:t>
      </w:r>
    </w:p>
    <w:p w:rsidR="00601C5B" w:rsidRDefault="00920430" w:rsidP="00920430">
      <w:r>
        <w:t>1. «Главная» - отображается основное окно программы;</w:t>
      </w:r>
    </w:p>
    <w:p w:rsidR="00601C5B" w:rsidRDefault="00920430" w:rsidP="00920430">
      <w:r>
        <w:t>2. «Истории» - можно поделиться и прочитать истории сообщества;</w:t>
      </w:r>
    </w:p>
    <w:p w:rsidR="00601C5B" w:rsidRDefault="00920430" w:rsidP="00920430">
      <w:r>
        <w:t>3. «Настройки» - можно изменить данные профиля, отключить/включить уведомления и многое другое:</w:t>
      </w:r>
    </w:p>
    <w:p w:rsidR="00601C5B" w:rsidRDefault="00920430" w:rsidP="00920430">
      <w:r>
        <w:t>- В разделе «Профиль» можно поменять личные данные, электронный адрес и пароль;</w:t>
      </w:r>
    </w:p>
    <w:p w:rsidR="00601C5B" w:rsidRDefault="00920430" w:rsidP="00920430">
      <w:r>
        <w:t>В разделе «Язык» можно выбрать второй язык, если волонтёр, знающий ваш родной язык, будет занят, вам предложат другого добровольца;</w:t>
      </w:r>
    </w:p>
    <w:p w:rsidR="00601C5B" w:rsidRDefault="00920430" w:rsidP="00920430">
      <w:r>
        <w:lastRenderedPageBreak/>
        <w:t>В разделе «Помощь и обратная связь» можно получить справку и высказать своё мнение о работе сервиса.</w:t>
      </w:r>
    </w:p>
    <w:p w:rsidR="00920430" w:rsidRDefault="00920430" w:rsidP="00F92BEC">
      <w:pPr>
        <w:pStyle w:val="2"/>
      </w:pPr>
      <w:bookmarkStart w:id="175" w:name="_Toc23840428"/>
      <w:r>
        <w:t>Работа с приложением</w:t>
      </w:r>
      <w:bookmarkEnd w:id="175"/>
    </w:p>
    <w:p w:rsidR="00601C5B" w:rsidRDefault="00920430" w:rsidP="00920430">
      <w:r>
        <w:t>Для получения помощи от волонтёра выполните следующие шаги:</w:t>
      </w:r>
    </w:p>
    <w:p w:rsidR="00601C5B" w:rsidRDefault="00920430" w:rsidP="00920430">
      <w:r>
        <w:t>1. Откройте приложение «Be My Eyes»;</w:t>
      </w:r>
    </w:p>
    <w:p w:rsidR="00601C5B" w:rsidRDefault="00920430" w:rsidP="00920430">
      <w:r>
        <w:t>2. Найдите и активируйте кнопку «Позвонить свободному волонтёру»;</w:t>
      </w:r>
    </w:p>
    <w:p w:rsidR="00601C5B" w:rsidRDefault="00920430" w:rsidP="00920430">
      <w:r>
        <w:t>3. Дождитесь подключения волонтёра;</w:t>
      </w:r>
    </w:p>
    <w:p w:rsidR="00601C5B" w:rsidRDefault="00920430" w:rsidP="00920430">
      <w:r>
        <w:t>4. Представьтесь и попросите конкретную помощь;</w:t>
      </w:r>
    </w:p>
    <w:p w:rsidR="00601C5B" w:rsidRDefault="00920430" w:rsidP="00920430">
      <w:r>
        <w:t>5. 5.После отключения видиосвязи найдите и активируйте кнопку «У меня был хороший звонок»;</w:t>
      </w:r>
    </w:p>
    <w:p w:rsidR="00920430" w:rsidRDefault="00920430" w:rsidP="00920430">
      <w:r>
        <w:t>6. 6. При возникновении проблемы во время сеанса видеосвязи активируйте кнопку "У меня возникли проблемы".</w:t>
      </w:r>
    </w:p>
    <w:p w:rsidR="00920430" w:rsidRDefault="00920430" w:rsidP="00920430">
      <w:r>
        <w:t>Спасибо сообществу «Be My Eyes» за предоставленную возможность ДОБРОТЫ!</w:t>
      </w:r>
    </w:p>
    <w:p w:rsidR="00920430" w:rsidRDefault="00920430" w:rsidP="00F92BEC">
      <w:pPr>
        <w:pStyle w:val="1"/>
      </w:pPr>
      <w:bookmarkStart w:id="176" w:name="_Toc23840429"/>
      <w:r>
        <w:t>Smart AudioBook Player</w:t>
      </w:r>
      <w:bookmarkEnd w:id="176"/>
    </w:p>
    <w:p w:rsidR="00601C5B" w:rsidRDefault="00920430" w:rsidP="00920430">
      <w:r>
        <w:t>Приложение «Smart AudioBook Player» обладает широким набором функций для воспроизведения аудиокниг. Программа разработана специально для проигрывания аудиокниг. Предполагается, что у Вас есть аудиокниги, и они скопированы на телефон.</w:t>
      </w:r>
    </w:p>
    <w:p w:rsidR="00601C5B" w:rsidRDefault="00920430" w:rsidP="00920430">
      <w:r>
        <w:t>Первые 30 дней предоставляется Полная версия.В дальнейшем приложение переходит в Базовую версию с ограничениями.</w:t>
      </w:r>
    </w:p>
    <w:p w:rsidR="00601C5B" w:rsidRDefault="00920430" w:rsidP="00920430">
      <w:r>
        <w:t>Особенности приложения:</w:t>
      </w:r>
    </w:p>
    <w:p w:rsidR="00601C5B" w:rsidRDefault="00920430" w:rsidP="00920430">
      <w:r>
        <w:t>- Поддержка Chromecast (технология трансляции контента с мобильного устройства на телевизор или акустическую систему).</w:t>
      </w:r>
    </w:p>
    <w:p w:rsidR="00601C5B" w:rsidRDefault="00920430" w:rsidP="00920430">
      <w:r>
        <w:t>- Управление скоростью воспроизведения.</w:t>
      </w:r>
    </w:p>
    <w:p w:rsidR="00601C5B" w:rsidRDefault="00920430" w:rsidP="00920430">
      <w:r>
        <w:t>- Классификация книг (новые, начатые, прочитанные).</w:t>
      </w:r>
    </w:p>
    <w:p w:rsidR="00601C5B" w:rsidRDefault="00920430" w:rsidP="00920430">
      <w:r>
        <w:t>- Загрузки обложек книг из интернета.</w:t>
      </w:r>
    </w:p>
    <w:p w:rsidR="00601C5B" w:rsidRDefault="00920430" w:rsidP="00920430">
      <w:r>
        <w:t>- Список персонажей.</w:t>
      </w:r>
    </w:p>
    <w:p w:rsidR="00601C5B" w:rsidRDefault="00920430" w:rsidP="00920430">
      <w:r>
        <w:lastRenderedPageBreak/>
        <w:t>- Автоматическое отключение - если Вы уснули, для продолжения воспроизведения книги потрясите телефон.</w:t>
      </w:r>
    </w:p>
    <w:p w:rsidR="00601C5B" w:rsidRDefault="00920430" w:rsidP="00920430">
      <w:r>
        <w:t>- История воспроизведения.</w:t>
      </w:r>
    </w:p>
    <w:p w:rsidR="00601C5B" w:rsidRDefault="00920430" w:rsidP="00920430">
      <w:r>
        <w:t>- Виджет приложения позволяет управлять проигрывателем с домашнего экрана.</w:t>
      </w:r>
    </w:p>
    <w:p w:rsidR="00601C5B" w:rsidRDefault="00920430" w:rsidP="00920430">
      <w:r>
        <w:t>- Указав корневую папку с аудиокнигами, вы исключите папки с музыкой и прочими аудиофайлами.</w:t>
      </w:r>
    </w:p>
    <w:p w:rsidR="00601C5B" w:rsidRDefault="00920430" w:rsidP="00920430">
      <w:r>
        <w:t>- Текущая позиция запоминается независимо для всех книг.</w:t>
      </w:r>
    </w:p>
    <w:p w:rsidR="00601C5B" w:rsidRDefault="00920430" w:rsidP="00920430">
      <w:r>
        <w:t>- БЕЗ РЕКЛАМЫ!</w:t>
      </w:r>
    </w:p>
    <w:p w:rsidR="00601C5B" w:rsidRDefault="00920430" w:rsidP="00920430">
      <w:r>
        <w:t>Для покупки (восстановления после переустановки) полной версии пройдите по пути «Меню/ Помощь/ кнопка Купить». При этом телефон должен быть подключен к Интернету. Цена полной версии 2 доллара.</w:t>
      </w:r>
    </w:p>
    <w:p w:rsidR="00920430" w:rsidRDefault="00920430" w:rsidP="00570A9D">
      <w:pPr>
        <w:pStyle w:val="2"/>
      </w:pPr>
      <w:bookmarkStart w:id="177" w:name="_Toc23840430"/>
      <w:r>
        <w:t>Первый запуск</w:t>
      </w:r>
      <w:bookmarkEnd w:id="177"/>
    </w:p>
    <w:p w:rsidR="00601C5B" w:rsidRDefault="00920430" w:rsidP="00920430">
      <w:r>
        <w:t>При первом запуске программы «Smart AudioBook Player» необходимо:</w:t>
      </w:r>
    </w:p>
    <w:p w:rsidR="00601C5B" w:rsidRDefault="00920430" w:rsidP="00920430">
      <w:r>
        <w:t>1. Предоставить разрешения на доступ к фото, мультимедиа и файлам. Для этого найдите и активируйте кнопку «Разрешить»;</w:t>
      </w:r>
    </w:p>
    <w:p w:rsidR="00601C5B" w:rsidRDefault="00920430" w:rsidP="00920430">
      <w:r>
        <w:t>2. В новом окне необходимо найти и активировать кнопку «Ok» для перехода к выбору корневой папки с аудиокнигами и музыкой;</w:t>
      </w:r>
    </w:p>
    <w:p w:rsidR="00601C5B" w:rsidRDefault="00920430" w:rsidP="00920430">
      <w:r>
        <w:t>3. В окне «Выбор корневой папки» найдите и откройте папку с аудиокнигами и музыкой, например, папка «Music»;</w:t>
      </w:r>
    </w:p>
    <w:p w:rsidR="00601C5B" w:rsidRDefault="00920430" w:rsidP="00920430">
      <w:r>
        <w:t>4. Для завершения выбора корневой папки в правом нижнем углу найдите и активируйте кнопку «Ok»;</w:t>
      </w:r>
    </w:p>
    <w:p w:rsidR="00601C5B" w:rsidRDefault="00920430" w:rsidP="00920430">
      <w:r>
        <w:t>5. Для выявления и отображения папок с аудиофайлами в окне «Библиотека» активируйте пункт «Полное сканирование»;</w:t>
      </w:r>
    </w:p>
    <w:p w:rsidR="00601C5B" w:rsidRDefault="00920430" w:rsidP="00920430">
      <w:r>
        <w:t>6. В том же окне «Библиотека» просмотрите список отсканированных папок с аудиокнигами и музыкой;</w:t>
      </w:r>
    </w:p>
    <w:p w:rsidR="00601C5B" w:rsidRDefault="00920430" w:rsidP="00920430">
      <w:r>
        <w:t>7. С помощью жеста «Двойное касание» выберите папку для прослушивания;</w:t>
      </w:r>
    </w:p>
    <w:p w:rsidR="00601C5B" w:rsidRDefault="00920430" w:rsidP="00920430">
      <w:r>
        <w:lastRenderedPageBreak/>
        <w:t>8. Выйдет сообщение о тридцатидневном периоде использования полной версии, где доступны некоторые функции, например, эквалайзер, ускоренное воспроизведение и т.д. По истечении срока вам будет предложено купить полную версию плеера (149 руб.);</w:t>
      </w:r>
    </w:p>
    <w:p w:rsidR="00601C5B" w:rsidRDefault="00920430" w:rsidP="00920430">
      <w:r>
        <w:t>9. Найдите и активируйте кнопку «Ok» для принятия информации к сведению;</w:t>
      </w:r>
    </w:p>
    <w:p w:rsidR="00601C5B" w:rsidRDefault="00920430" w:rsidP="00920430">
      <w:r>
        <w:t>10. Откроется основное окно приложения «Smart AudioBook Player».</w:t>
      </w:r>
    </w:p>
    <w:p w:rsidR="00920430" w:rsidRDefault="00920430" w:rsidP="00570A9D">
      <w:pPr>
        <w:pStyle w:val="2"/>
      </w:pPr>
      <w:bookmarkStart w:id="178" w:name="_Toc23840431"/>
      <w:r>
        <w:t>Внешний вид</w:t>
      </w:r>
      <w:bookmarkEnd w:id="178"/>
    </w:p>
    <w:p w:rsidR="00920430" w:rsidRDefault="00920430" w:rsidP="00920430">
      <w:r>
        <w:t>В основном окне приложения первые две строчки предназначены для вывода дополнительных функций, работающих в полной версии программы. В настройках приложения «Настройки полной версии» можно скрыть/вывести эти пункты</w:t>
      </w:r>
    </w:p>
    <w:p w:rsidR="00601C5B" w:rsidRDefault="00920430" w:rsidP="00920430">
      <w:r>
        <w:t>Первая строка:</w:t>
      </w:r>
    </w:p>
    <w:p w:rsidR="00601C5B" w:rsidRDefault="00920430" w:rsidP="00920430">
      <w:r>
        <w:t>1. Кнопка «Начатые книги» открывает список недавно воспроизведённых книг;</w:t>
      </w:r>
    </w:p>
    <w:p w:rsidR="00601C5B" w:rsidRDefault="00920430" w:rsidP="00920430">
      <w:pPr>
        <w:rPr>
          <w:lang w:val="en-US"/>
        </w:rPr>
      </w:pPr>
      <w:r w:rsidRPr="00601C5B">
        <w:rPr>
          <w:lang w:val="en-US"/>
        </w:rPr>
        <w:t xml:space="preserve">2. «Smart AudioBook Player» - </w:t>
      </w:r>
      <w:r>
        <w:t>заголовок</w:t>
      </w:r>
      <w:r w:rsidRPr="00601C5B">
        <w:rPr>
          <w:lang w:val="en-US"/>
        </w:rPr>
        <w:t xml:space="preserve"> </w:t>
      </w:r>
      <w:r>
        <w:t>окна</w:t>
      </w:r>
      <w:r w:rsidRPr="00601C5B">
        <w:rPr>
          <w:lang w:val="en-US"/>
        </w:rPr>
        <w:t>;</w:t>
      </w:r>
    </w:p>
    <w:p w:rsidR="00601C5B" w:rsidRDefault="00920430" w:rsidP="00920430">
      <w:r>
        <w:t>3. «Отображение ID3 заголовков» - доступно в полной версии. Можно скрыть (см. Меню/ Настройки полной версии»;</w:t>
      </w:r>
    </w:p>
    <w:p w:rsidR="00601C5B" w:rsidRDefault="00920430" w:rsidP="00920430">
      <w:r>
        <w:t>4. Кнопка «Трансляции. Устройство отключено» - подключение внешних устройств для воспроизведения книги. Можно скрыть (см. Меню/ Настройки полной версии»;</w:t>
      </w:r>
    </w:p>
    <w:p w:rsidR="00601C5B" w:rsidRDefault="00920430" w:rsidP="00920430">
      <w:r>
        <w:t>5. Кнопка «Меню» открывает доступ к дополнительным функциям и настройкам программы.</w:t>
      </w:r>
    </w:p>
    <w:p w:rsidR="00601C5B" w:rsidRDefault="00920430" w:rsidP="00920430">
      <w:r>
        <w:t>Вторая строчка:</w:t>
      </w:r>
    </w:p>
    <w:p w:rsidR="00601C5B" w:rsidRDefault="00920430" w:rsidP="00920430">
      <w:r>
        <w:t>1. «Включение таймера сна» - включение/отключение таймера сна;</w:t>
      </w:r>
    </w:p>
    <w:p w:rsidR="00601C5B" w:rsidRDefault="00920430" w:rsidP="00920430">
      <w:r>
        <w:t>2. «Усиление громкости» - применяется, если аудиокнига записана очень тихо. Доступно в полной версии. Можно скрыть (см. Меню/ Настройки полной версии»;</w:t>
      </w:r>
    </w:p>
    <w:p w:rsidR="00601C5B" w:rsidRDefault="00920430" w:rsidP="00920430">
      <w:r>
        <w:lastRenderedPageBreak/>
        <w:t>3. «Эквалайзер» позволяет улучшить качество звука. Доступно в полной версии. Можно скрыть (см. Меню/ Настройки полной версии»;</w:t>
      </w:r>
    </w:p>
    <w:p w:rsidR="00601C5B" w:rsidRDefault="00920430" w:rsidP="00920430">
      <w:r>
        <w:t>4. «Скорость воспроизведения» - изменяет скорость воспроизведения аудиофайла. Доступно в полной версии. Можно скрыть (см. Меню/ Настройки полной версии»;</w:t>
      </w:r>
    </w:p>
    <w:p w:rsidR="00601C5B" w:rsidRDefault="00920430" w:rsidP="00920430">
      <w:r>
        <w:t>5. Кнопка «Список персонажей» - полезно, если в аудиокниге присутствуют много персонажей, имена которых важно помнить. Доступно в полной версии. Можно скрыть (см. Меню/ Настройки полной версии»;</w:t>
      </w:r>
    </w:p>
    <w:p w:rsidR="00601C5B" w:rsidRDefault="00920430" w:rsidP="00920430">
      <w:r>
        <w:t>6. Кнопка «Закладки» позволяет отмечать интересные моменты воспроизведения аудиокниг. Доступно в полной версии;</w:t>
      </w:r>
    </w:p>
    <w:p w:rsidR="00601C5B" w:rsidRDefault="00920430" w:rsidP="00920430">
      <w:r>
        <w:t>7. «Блокировка кнопок перемотки» - блокирует кнопки управления плеером. Предотвращает случайное перемещение между файлами.</w:t>
      </w:r>
    </w:p>
    <w:p w:rsidR="00601C5B" w:rsidRDefault="00920430" w:rsidP="00920430">
      <w:r>
        <w:t>Третья строчка окна приложения отображает имя воспроизводимой в данный момент папки.</w:t>
      </w:r>
    </w:p>
    <w:p w:rsidR="00601C5B" w:rsidRDefault="00920430" w:rsidP="00920430">
      <w:r>
        <w:t>На четвёртой строчке «Прочитано 10 из 17» можно узнать количество прослушанных файлов.</w:t>
      </w:r>
    </w:p>
    <w:p w:rsidR="00601C5B" w:rsidRDefault="00920430" w:rsidP="00920430">
      <w:r>
        <w:t>Пятая строка показывает имя воспроизводимого файла.</w:t>
      </w:r>
    </w:p>
    <w:p w:rsidR="00601C5B" w:rsidRDefault="00920430" w:rsidP="00920430">
      <w:r>
        <w:t>На шестой строчке отображается процентная шкала прослушанной композиции. С помощью жеста «Двойное касание с удержанием» и перемещением пальца по экрану можно выполнить перемотку файла.</w:t>
      </w:r>
    </w:p>
    <w:p w:rsidR="00601C5B" w:rsidRDefault="00920430" w:rsidP="00920430">
      <w:r>
        <w:t>Седьмая строчка показывает прослушанное и общее время звучания данного аудиофайла.</w:t>
      </w:r>
    </w:p>
    <w:p w:rsidR="00601C5B" w:rsidRDefault="00920430" w:rsidP="00920430">
      <w:r>
        <w:t>Восьмая строчка содержит элементы управления: «Предыдущий файл», «Воспроизведение или пауза» и «Следующий файл». Для нахождения кнопки «Воспроизведение или пауза» достаточно дотронуться пальцем до центра экрана. Жест «Смахивания» вправо переведёт фокус курсора на кнопку «Следующий файл», а влево – на кнопку «Предыдущий файл».</w:t>
      </w:r>
    </w:p>
    <w:p w:rsidR="00601C5B" w:rsidRDefault="00920430" w:rsidP="00920430">
      <w:r>
        <w:t xml:space="preserve">На девятой строчке отображаются кнопки перемотки файла: по левому краю – «Перемотка назад 1 минута», по правому – «Перемотка вперёд 1 минута» и между ними перемотка назад/вперёд на 10 секунд. При блокировке </w:t>
      </w:r>
      <w:r>
        <w:lastRenderedPageBreak/>
        <w:t>кнопок перемотки девятая строчка будет скрыта. В этом случае кнопка «Воспроизведение или пауза» будет доступна над физической кнопкой «Домой».</w:t>
      </w:r>
    </w:p>
    <w:p w:rsidR="00601C5B" w:rsidRDefault="00920430" w:rsidP="00920430">
      <w:r>
        <w:t>Важно! Если вы храните свои книги на SD-карте и в верхней части окна библиотеки есть кнопка SD, нажмите ее и дайте разрешение на запись. Это позволит приложению сохранять позиции воспроизведения, закладки, списки персонажей и обложки в папках с книгами. Активация кнопки предотвращает потерю данных при установке SD-карты в новый телефон или при обновлении версии Android.</w:t>
      </w:r>
    </w:p>
    <w:p w:rsidR="00920430" w:rsidRDefault="00920430" w:rsidP="00570A9D">
      <w:pPr>
        <w:pStyle w:val="2"/>
      </w:pPr>
      <w:bookmarkStart w:id="179" w:name="_Toc23840432"/>
      <w:r>
        <w:t>Настройки приложения</w:t>
      </w:r>
      <w:bookmarkEnd w:id="179"/>
    </w:p>
    <w:p w:rsidR="00601C5B" w:rsidRDefault="00920430" w:rsidP="00920430">
      <w:r>
        <w:t>Активация кнопки «Меню», расположенной в правом верхнем углу, открывает список дополнительных функций и настроек приложения.</w:t>
      </w:r>
    </w:p>
    <w:p w:rsidR="00601C5B" w:rsidRDefault="00920430" w:rsidP="00920430">
      <w:r>
        <w:t>1. Раздел «Библиотека» открывает список папок с аудиокнигами и музыкой.</w:t>
      </w:r>
    </w:p>
    <w:p w:rsidR="00601C5B" w:rsidRDefault="00920430" w:rsidP="00920430">
      <w:r>
        <w:t>1.1. «Полное сканирование» - доступ к полному сканированию выбранной папки или всего устройства.</w:t>
      </w:r>
    </w:p>
    <w:p w:rsidR="00601C5B" w:rsidRDefault="00920430" w:rsidP="00920430">
      <w:r>
        <w:t>1.2. Классификация книг: «Все», «Новые», «Начатые» и «Прочитанные» - фильтр для сортировки списка отображаемых книг и музыки.</w:t>
      </w:r>
    </w:p>
    <w:p w:rsidR="00601C5B" w:rsidRDefault="00920430" w:rsidP="00920430">
      <w:r>
        <w:t>1.3. Список папок с аудиокнигами и музыкой.</w:t>
      </w:r>
    </w:p>
    <w:p w:rsidR="00601C5B" w:rsidRDefault="00920430" w:rsidP="00920430">
      <w:r>
        <w:t>2. Раздел «Дополнительно» предлагает новые функции для прослушивания аудиокниг.</w:t>
      </w:r>
    </w:p>
    <w:p w:rsidR="00601C5B" w:rsidRDefault="00920430" w:rsidP="00920430">
      <w:r>
        <w:t>2.1. «История» - открывается список воспроизведённых аудиофайлов. Полезно, если случайно нажали не ту кнопку и не можете вернуться к исходной позиции. Из списка можно выбрать аудиодорожку и запустить на воспроизведение.</w:t>
      </w:r>
    </w:p>
    <w:p w:rsidR="00601C5B" w:rsidRDefault="00920430" w:rsidP="00920430">
      <w:r>
        <w:t>2.2. «Выбор файла» - открывается список файлов загруженной книги, где из списка можно выбрать любой файл и запустить его на воспроизведение.</w:t>
      </w:r>
    </w:p>
    <w:p w:rsidR="00601C5B" w:rsidRDefault="00920430" w:rsidP="00920430">
      <w:r>
        <w:lastRenderedPageBreak/>
        <w:t>2.3. «Удаление файлов» - можно удалить прочитанные файлы или текущий файл.</w:t>
      </w:r>
    </w:p>
    <w:p w:rsidR="00601C5B" w:rsidRDefault="00920430" w:rsidP="00920430">
      <w:r>
        <w:t>2.4. «Выбор обложки» - загрузка обложки книги для фоновой заставки приложения.</w:t>
      </w:r>
    </w:p>
    <w:p w:rsidR="00601C5B" w:rsidRDefault="00920430" w:rsidP="00920430">
      <w:r>
        <w:t>2.5. «Поиск обложки в интернете» - в случае отсутствия обложки в папке с аудиокнигой есть возможность поиска и загрузки обложки из интернета.</w:t>
      </w:r>
    </w:p>
    <w:p w:rsidR="00601C5B" w:rsidRDefault="00920430" w:rsidP="00920430">
      <w:r>
        <w:t>3. «Настройки» - возможность настройки приложения под индивидуальные потребности пользователя.</w:t>
      </w:r>
    </w:p>
    <w:p w:rsidR="00601C5B" w:rsidRDefault="00920430" w:rsidP="00920430">
      <w:r>
        <w:t>3.1. «Воспроизведение» - настройки, связанные с воспроизведением книги.</w:t>
      </w:r>
    </w:p>
    <w:p w:rsidR="00601C5B" w:rsidRDefault="00920430" w:rsidP="00920430">
      <w:r>
        <w:t>3.1.1. «Перемотка назад» - Автоматическая перемотка назад после длительной паузы. Флажок по умолчанию установлен.</w:t>
      </w:r>
    </w:p>
    <w:p w:rsidR="00601C5B" w:rsidRDefault="00920430" w:rsidP="00920430">
      <w:r>
        <w:t>3.1.2. «Воспроизведение при подключении наушников» - начинать воспроизведение при подключении наушников. Флажок устанавливается по желанию пользователя.</w:t>
      </w:r>
    </w:p>
    <w:p w:rsidR="00601C5B" w:rsidRDefault="00920430" w:rsidP="00920430">
      <w:r>
        <w:t>3.1.3. «Продолжить после звонка» - продолжить воспроизведение книги по окончании телефонного звонка. Флажок по умолчанию установлен.</w:t>
      </w:r>
    </w:p>
    <w:p w:rsidR="00601C5B" w:rsidRDefault="00920430" w:rsidP="00920430">
      <w:r>
        <w:t>3.1.4. «Принудительное отключение: 2 часа» - принудительное отключение после длительного непрерывного воспроизведения. Выбор от 1 часа до никогда.</w:t>
      </w:r>
    </w:p>
    <w:p w:rsidR="00601C5B" w:rsidRDefault="00920430" w:rsidP="00920430">
      <w:r>
        <w:t>3.2. «Таймер сна» - выбор времени для отключения воспроизведения книги, если телефон длительное время находится без движения. Включение/отключение отслеживания движения и громкости сигнала перед отключением.</w:t>
      </w:r>
    </w:p>
    <w:p w:rsidR="00601C5B" w:rsidRDefault="00920430" w:rsidP="00920430">
      <w:r>
        <w:t>3.3. «Настройки полной версии» - установка флажка на выбранных функциях выводит на экран приложения отмеченные элементы управления плеером. Рекомендуется вывести на первые две строчки окна программы нужные объекты.</w:t>
      </w:r>
    </w:p>
    <w:p w:rsidR="00601C5B" w:rsidRDefault="00920430" w:rsidP="00920430">
      <w:r>
        <w:lastRenderedPageBreak/>
        <w:t>3.4. «Устранение неполадок» - устраняет неполадки, связанные с качеством звука, ошибки управления с гарнитуры и т.д.</w:t>
      </w:r>
    </w:p>
    <w:p w:rsidR="00601C5B" w:rsidRDefault="00920430" w:rsidP="00920430">
      <w:r>
        <w:t>3.5. «Расширенные» - выбор темы, ориентации устройства, перемотки шага назад и т.д.</w:t>
      </w:r>
    </w:p>
    <w:p w:rsidR="00601C5B" w:rsidRDefault="00920430" w:rsidP="00920430">
      <w:r>
        <w:t>4. «Помощь» - справка и обратная связь.</w:t>
      </w:r>
    </w:p>
    <w:p w:rsidR="00601C5B" w:rsidRDefault="00920430" w:rsidP="00920430">
      <w:r>
        <w:t>4.1. «E-mail» - откроется бланк письма для связи с разработчиком программы.</w:t>
      </w:r>
    </w:p>
    <w:p w:rsidR="00601C5B" w:rsidRDefault="00920430" w:rsidP="00920430">
      <w:r>
        <w:t>4.2. «Версия» - номер версии, статус программы (Базовая, Полная).</w:t>
      </w:r>
    </w:p>
    <w:p w:rsidR="00601C5B" w:rsidRDefault="00920430" w:rsidP="00920430">
      <w:r>
        <w:t>4.3. «Библиотека» - формирование раздела «Библиотека». По умолчанию раздел настроен оптимально.</w:t>
      </w:r>
    </w:p>
    <w:p w:rsidR="00601C5B" w:rsidRDefault="00920430" w:rsidP="00920430">
      <w:r>
        <w:t>4.3.1. Список категорий книг: «Новая книга», «Начатая книга», «Прочитанная книга». «Жест Двойное касание с удержанием» изменяет статус книги.</w:t>
      </w:r>
    </w:p>
    <w:p w:rsidR="00601C5B" w:rsidRDefault="00920430" w:rsidP="00920430">
      <w:r>
        <w:t>4.3.2. «Рекомендуемая иерархия папок» - последовательное расположение книг вплоть до файлов.</w:t>
      </w:r>
    </w:p>
    <w:p w:rsidR="00601C5B" w:rsidRDefault="00920430" w:rsidP="00920430">
      <w:r>
        <w:t>4.3.3. «Поддерживаемые аудиофайлы»: *.mp3, *.ogg, *.oga, *.aac, *.mp4, *.m4a, *.m4b, *.opus, *.wav, *.flac, *.amr, *.awb, *.mpga, *.aiff, *.wv, *.mp3package, *.exo, *.3gp, *.3gpp, 8*.mka, *.mkv, *.avi, *.m4v, *.webm, *.wma.</w:t>
      </w:r>
    </w:p>
    <w:p w:rsidR="00601C5B" w:rsidRDefault="00920430" w:rsidP="00920430">
      <w:r>
        <w:t>4.3.4. «Поддерживаемые файлы обложек» - графические файлы, поддерживаемые приложением для отображения обложки книг.</w:t>
      </w:r>
    </w:p>
    <w:p w:rsidR="00601C5B" w:rsidRDefault="00920430" w:rsidP="00920430">
      <w:r>
        <w:t>4.3.5. «Объединение папок» - «Двойное касание с удержанием» на папке позволяет объединить разные папки одной книги, например, cd1, cd2, cd3.</w:t>
      </w:r>
    </w:p>
    <w:p w:rsidR="00601C5B" w:rsidRDefault="00920430" w:rsidP="00920430">
      <w:r>
        <w:t>4.3.6. «Описание книги» - можно хранить описание книги в файле info.txt.</w:t>
      </w:r>
    </w:p>
    <w:p w:rsidR="00601C5B" w:rsidRDefault="00920430" w:rsidP="00920430">
      <w:r>
        <w:t>4.3.7. «Где взять аудиокниги?» - список интернет-ресурсов для загрузки аудиокниг.</w:t>
      </w:r>
    </w:p>
    <w:p w:rsidR="00601C5B" w:rsidRDefault="00920430" w:rsidP="00920430">
      <w:r>
        <w:t>5. «Выход» - активация данного пункта закрывает приложение.</w:t>
      </w:r>
    </w:p>
    <w:p w:rsidR="00920430" w:rsidRDefault="00920430" w:rsidP="00570A9D">
      <w:pPr>
        <w:pStyle w:val="2"/>
      </w:pPr>
      <w:bookmarkStart w:id="180" w:name="_Toc23840433"/>
      <w:r>
        <w:lastRenderedPageBreak/>
        <w:t>Работа с приложением</w:t>
      </w:r>
      <w:bookmarkEnd w:id="180"/>
    </w:p>
    <w:p w:rsidR="00601C5B" w:rsidRDefault="00920430" w:rsidP="00920430">
      <w:r>
        <w:t>Подключите смартфон к компьютеру и скопируйте несколько книг в корневую папку, например «Music». Для воспроизведения аудиокниги или папки с музыкой выполните следующие шаги:</w:t>
      </w:r>
    </w:p>
    <w:p w:rsidR="00601C5B" w:rsidRDefault="00920430" w:rsidP="00920430">
      <w:pPr>
        <w:rPr>
          <w:lang w:val="en-US"/>
        </w:rPr>
      </w:pPr>
      <w:r w:rsidRPr="00601C5B">
        <w:rPr>
          <w:lang w:val="en-US"/>
        </w:rPr>
        <w:t xml:space="preserve">1. </w:t>
      </w:r>
      <w:r>
        <w:t>Откройте</w:t>
      </w:r>
      <w:r w:rsidRPr="00601C5B">
        <w:rPr>
          <w:lang w:val="en-US"/>
        </w:rPr>
        <w:t xml:space="preserve"> </w:t>
      </w:r>
      <w:r>
        <w:t>приложение</w:t>
      </w:r>
      <w:r w:rsidRPr="00601C5B">
        <w:rPr>
          <w:lang w:val="en-US"/>
        </w:rPr>
        <w:t xml:space="preserve"> «Smart AudioBook Player»;</w:t>
      </w:r>
    </w:p>
    <w:p w:rsidR="00601C5B" w:rsidRDefault="00920430" w:rsidP="00920430">
      <w:r>
        <w:t>2. В правом верхнем углу найдите и активируйте кнопку «Меню»;</w:t>
      </w:r>
    </w:p>
    <w:p w:rsidR="00601C5B" w:rsidRDefault="00920430" w:rsidP="00920430">
      <w:r>
        <w:t>3. Найдите и активируйте пункт «Библиотека»;</w:t>
      </w:r>
    </w:p>
    <w:p w:rsidR="00601C5B" w:rsidRDefault="00920430" w:rsidP="00920430">
      <w:r>
        <w:t>4. Из списка папок выберите аудиокнигу или музыку;</w:t>
      </w:r>
    </w:p>
    <w:p w:rsidR="00601C5B" w:rsidRDefault="00920430" w:rsidP="00920430">
      <w:r>
        <w:t>5. Выполните жест «Двойное касание» на выбранной папке;</w:t>
      </w:r>
    </w:p>
    <w:p w:rsidR="00601C5B" w:rsidRDefault="00920430" w:rsidP="00920430">
      <w:r>
        <w:t>6. В основном окне приложения найдите и активируйте кнопку «Воспроизведение или пауза»;</w:t>
      </w:r>
    </w:p>
    <w:p w:rsidR="00601C5B" w:rsidRDefault="00920430" w:rsidP="00920430">
      <w:r>
        <w:t>7. Для установки на паузу найдите и активируйте кнопку «Воспроизведение или пауза»;</w:t>
      </w:r>
    </w:p>
    <w:p w:rsidR="00601C5B" w:rsidRDefault="00920430" w:rsidP="00920430">
      <w:r>
        <w:t>8. Для выбора новой папки повторите шаги с №№2-5;</w:t>
      </w:r>
    </w:p>
    <w:p w:rsidR="00601C5B" w:rsidRDefault="00920430" w:rsidP="00920430">
      <w:r>
        <w:t>Примечание. Чтобы вновь скопированные книги из корневой папки были доступны в разделе «Библиотека», необходимо выполнить полное сканирование (Меню/ Библиотека/ Полное сканирование).</w:t>
      </w:r>
    </w:p>
    <w:p w:rsidR="00601C5B" w:rsidRDefault="00920430" w:rsidP="00570A9D">
      <w:pPr>
        <w:pStyle w:val="1"/>
      </w:pPr>
      <w:bookmarkStart w:id="181" w:name="_Toc23840434"/>
      <w:r>
        <w:t>AV3715 - библиотека Михайлова</w:t>
      </w:r>
      <w:bookmarkEnd w:id="181"/>
    </w:p>
    <w:p w:rsidR="00601C5B" w:rsidRDefault="00920430" w:rsidP="00920430">
      <w:r>
        <w:t>AV3715 - это Первая Интернациональная Онлайн-Библиотека для инвалидов по зрению «Логос», созданная в 2008 году с целью обеспечения возможности удалённого доступа к аудиокнигам в специальном формате LKF. На 9 августа 2019 года библиотека Михайлова насчитывает 46 тысяч 390 аудиокниг в 66 жанрах, 11 тысяч 592 автора, 6 тысяч 332 диктора, 9 тысяч 150 активных читателей, 106 региональных библиотек.</w:t>
      </w:r>
    </w:p>
    <w:p w:rsidR="00601C5B" w:rsidRDefault="00920430" w:rsidP="00920430">
      <w:r>
        <w:t>Примечание. LKF-формат - это специальный формат для защиты авторских прав правообладателей лицензионных аудиокниг.</w:t>
      </w:r>
    </w:p>
    <w:p w:rsidR="00601C5B" w:rsidRDefault="00920430" w:rsidP="00920430">
      <w:r>
        <w:t xml:space="preserve">Для прослушивания аудиокниг в специальном защищённом формате в конце 2013 года разрабатывается и выходит в свет для бета –тестирования в </w:t>
      </w:r>
      <w:r>
        <w:lastRenderedPageBreak/>
        <w:t>закрытом формате на устройствах под управлением операционной системы Android программа AV3715 pocket Reader (анонс данного события произошёл 4 декабря 2013 года в передаче «Тифлочас №47» в эфире радиостанции «Radiovos.ru»).</w:t>
      </w:r>
    </w:p>
    <w:p w:rsidR="00601C5B" w:rsidRDefault="00920430" w:rsidP="00920430">
      <w:r>
        <w:t>В апреле 2014 года данное приложение становится доступным для открытого тестирования широкому кругу читателей с нарушениями зрения (анонс данного события произошёл 2 апреля 2014 года в передаче «Тифлочас №64» в эфире радиостанции «Radiovos.ru»)..</w:t>
      </w:r>
    </w:p>
    <w:p w:rsidR="00601C5B" w:rsidRDefault="00920430" w:rsidP="00920430">
      <w:r>
        <w:t>С 3 мая 2018 года приложение av3715 pocket Reader можно установить из магазина «Play маркет».</w:t>
      </w:r>
    </w:p>
    <w:p w:rsidR="00601C5B" w:rsidRDefault="00920430" w:rsidP="00920430">
      <w:r>
        <w:t>Приложение AV3715 pocket Reader официальный клиент для доступа к Онлайн-библиотеке для инвалидов по зрению «Логос». Приложение позволяет прослушивать Onn line, а также скачивать для прослушивания аудиокниги LKF-формата в режиме off line. Доступны функции ускоренного прослушивания и автостопа. Поддерживается управление с беспроводных и проводных гарнитур. Для доступа к библиотеке требуется регистрация в региональной спецбиблиотеки для слепых по месту жительства. Список библиотек доступен на сайте</w:t>
      </w:r>
    </w:p>
    <w:p w:rsidR="00920430" w:rsidRPr="00702A51" w:rsidRDefault="00292053" w:rsidP="00920430">
      <w:hyperlink r:id="rId16" w:history="1">
        <w:r w:rsidR="00702A51" w:rsidRPr="00493E42">
          <w:rPr>
            <w:rStyle w:val="a8"/>
          </w:rPr>
          <w:t>http://av3715.ru</w:t>
        </w:r>
      </w:hyperlink>
    </w:p>
    <w:p w:rsidR="00601C5B" w:rsidRDefault="00920430" w:rsidP="00702A51">
      <w:pPr>
        <w:ind w:firstLine="0"/>
      </w:pPr>
      <w:r>
        <w:t>в разделе «Приёмная»/«Зарегистрированные библиотеки».</w:t>
      </w:r>
    </w:p>
    <w:p w:rsidR="00601C5B" w:rsidRDefault="00920430" w:rsidP="00920430">
      <w:r>
        <w:t>Для регистрации необходимо обратиться в спецбиблиотеку по месту жительства и предоставить копию справки МСЭ, паспортные данные, а также электронный адрес на который будет выслан пароль для входа в библиотеку.</w:t>
      </w:r>
    </w:p>
    <w:p w:rsidR="00570A9D" w:rsidRDefault="00920430" w:rsidP="00920430">
      <w:r>
        <w:t>Чтобы установить приложение AV3715 pocket Reader выполните действия, описанные в разделе «Play маркет/ Установка программ»</w:t>
      </w:r>
    </w:p>
    <w:p w:rsidR="00570A9D" w:rsidRDefault="00570A9D" w:rsidP="00570A9D">
      <w:r>
        <w:br w:type="page"/>
      </w:r>
    </w:p>
    <w:p w:rsidR="00601C5B" w:rsidRDefault="00920430" w:rsidP="00570A9D">
      <w:pPr>
        <w:pStyle w:val="2"/>
      </w:pPr>
      <w:bookmarkStart w:id="182" w:name="_Toc23840435"/>
      <w:r>
        <w:lastRenderedPageBreak/>
        <w:t>Первый запуск библиотеки AV3715</w:t>
      </w:r>
      <w:bookmarkEnd w:id="182"/>
    </w:p>
    <w:p w:rsidR="00601C5B" w:rsidRDefault="00920430" w:rsidP="00920430">
      <w:r>
        <w:t>При первом запуске библиотеки «av3715» открывается окно «Учётные данные читателя», где необходимо пройти процесс инициализации и настройки. Для этого выполните следующие шаги:</w:t>
      </w:r>
    </w:p>
    <w:p w:rsidR="00601C5B" w:rsidRDefault="00920430" w:rsidP="00920430">
      <w:r>
        <w:t>1. Найдите и откройте пункт «Установка e-mail»;</w:t>
      </w:r>
    </w:p>
    <w:p w:rsidR="00601C5B" w:rsidRDefault="00920430" w:rsidP="00920430">
      <w:r>
        <w:t>2. Введите адрес электронной почты, на который была сделана регистрация;</w:t>
      </w:r>
    </w:p>
    <w:p w:rsidR="00601C5B" w:rsidRDefault="00920430" w:rsidP="00920430">
      <w:r>
        <w:t>3. Найдите и активируйте кнопку «Ok»;</w:t>
      </w:r>
    </w:p>
    <w:p w:rsidR="00601C5B" w:rsidRDefault="00920430" w:rsidP="00920430">
      <w:r>
        <w:t>4. Фокус курсора вернётся в окно «Учётные данные читателя»;</w:t>
      </w:r>
    </w:p>
    <w:p w:rsidR="00601C5B" w:rsidRDefault="00920430" w:rsidP="00920430">
      <w:r>
        <w:t>5. Найдите и откройте пункт «Пароль»;</w:t>
      </w:r>
    </w:p>
    <w:p w:rsidR="00601C5B" w:rsidRDefault="00920430" w:rsidP="00920430">
      <w:r>
        <w:t>6. Введите пароль из пяти цифр, который получили при регистрации;</w:t>
      </w:r>
    </w:p>
    <w:p w:rsidR="00601C5B" w:rsidRDefault="00920430" w:rsidP="00920430">
      <w:r>
        <w:t>7. Найдите и активируйте кнопку «Ok»;</w:t>
      </w:r>
    </w:p>
    <w:p w:rsidR="00601C5B" w:rsidRDefault="00920430" w:rsidP="00920430">
      <w:r>
        <w:t>8. С помощью жеста «Смахивания» перейдите в раздел настроек «Параметры приложения»:</w:t>
      </w:r>
    </w:p>
    <w:p w:rsidR="00601C5B" w:rsidRDefault="00920430" w:rsidP="00920430">
      <w:r>
        <w:t>8.1. «Озвучка приложения» (Работа приложения без TalkBack) – так называемый режим №2 - самоозвучивание. Флажок устанавливают только при отсутствии программы экранного доступа на устройстве. В противном случае возникают серьёзные проблемы;</w:t>
      </w:r>
    </w:p>
    <w:p w:rsidR="00601C5B" w:rsidRDefault="00920430" w:rsidP="00920430">
      <w:r>
        <w:t>8.2. «Не блокировать кнопки» (В режиме «Озвучка приложения» не блокировать кнопки Домой/Назад/Настройки) – установка флажка позволяет не блокировать три кнопки, расположенные внизу экрана. Применяется для чтения аудиокниг в режиме №2;</w:t>
      </w:r>
    </w:p>
    <w:p w:rsidR="00601C5B" w:rsidRDefault="00920430" w:rsidP="00920430">
      <w:r>
        <w:t>8.3. «Выключать звук во время голосового поиска» (Данная опция позволяет исключить конфликт TalkBack и голосового поиска) – флажок рекомендуется установить;</w:t>
      </w:r>
    </w:p>
    <w:p w:rsidR="00601C5B" w:rsidRDefault="00920430" w:rsidP="00920430">
      <w:r>
        <w:t>8.4. «Не открывать настройки по тройному нажатию» - данная опция позволяет отключить в режиме №2 - самоозвучивание открытие меню настроек по тройному нажатию;</w:t>
      </w:r>
    </w:p>
    <w:p w:rsidR="00601C5B" w:rsidRDefault="00920430" w:rsidP="00920430">
      <w:r>
        <w:lastRenderedPageBreak/>
        <w:t>8.5. «Возобновление прослушивания с запасом» (Начинать воспроизведение за пять секунд до запомненной позиции) – флажок рекомендуется установить;</w:t>
      </w:r>
    </w:p>
    <w:p w:rsidR="00601C5B" w:rsidRDefault="00920430" w:rsidP="00920430">
      <w:r>
        <w:t>8.6. «Автостоп по умолчанию» (Значение автостопа, автоматически устанавливаемого перед началом воспроизведения) – выбор времени, по окончании которого, автоматически отключится воспроизведение аудиокниги;</w:t>
      </w:r>
    </w:p>
    <w:p w:rsidR="00601C5B" w:rsidRDefault="00920430" w:rsidP="00920430">
      <w:r>
        <w:t>8.7. «Управлять воспроизведением, используя множественные нажатия на гарнитуре»: 2 нажатия – перемотка 10 секунд назад, 3 нажатия – предыдущий фрагмент, 4 нажатия – следующий фрагмент, 5 нажатий – шаговая перемотка назад, 6 нажатий – шаговая перемотка вперёд – флажок рекомендуется установить, если прослушивание аудиокниг происходит с помощью гарнитуры;</w:t>
      </w:r>
    </w:p>
    <w:p w:rsidR="00601C5B" w:rsidRDefault="00920430" w:rsidP="00920430">
      <w:r>
        <w:t>8.8. «Расширить диапазон регулировки скорости воспроизведения» (Возможность регулировки скорости воспроизведения от -30% до +100%) – установка флажка позволяет при прослушивании аудиокниги изменять скорость воспроизведения;</w:t>
      </w:r>
    </w:p>
    <w:p w:rsidR="00601C5B" w:rsidRDefault="00920430" w:rsidP="00920430">
      <w:r>
        <w:t>8.9. «Режим работы Offline» (Не выполнять автоматического подключения к библиотеке при входе в приложение) – при установке флажка не будет происходить подключение приложения к серверу библиотеки, вследствие чего для чтения будут доступны только загруженные аудиокниги на книжной полке. Для экономии мобильного трафика рекомендуется установить флажок;</w:t>
      </w:r>
    </w:p>
    <w:p w:rsidR="00601C5B" w:rsidRDefault="00920430" w:rsidP="00920430">
      <w:r>
        <w:t>8.10. «Использовать экспериментальный модуль воспроизведения» (Позволяет уменьшить паузы при прослушивании с использованием медленного соединения, бесшовно переходить между фрагментами, а также регулировать скорость воспроизведения. Не доступен в тестовых разделах.) – для более качественного воспроизведения аудиокниг флажок рекомендуется установить.</w:t>
      </w:r>
    </w:p>
    <w:p w:rsidR="00601C5B" w:rsidRDefault="00920430" w:rsidP="00920430">
      <w:r>
        <w:t>9. Для возврата в основное окно библиотеки выполните шаг назад;</w:t>
      </w:r>
    </w:p>
    <w:p w:rsidR="00601C5B" w:rsidRDefault="00920430" w:rsidP="00920430">
      <w:r>
        <w:lastRenderedPageBreak/>
        <w:t>10. Фокус курсора перейдёт на первый объект «Поиск по библиотеке».</w:t>
      </w:r>
    </w:p>
    <w:p w:rsidR="00920430" w:rsidRDefault="00920430" w:rsidP="00570A9D">
      <w:pPr>
        <w:pStyle w:val="2"/>
      </w:pPr>
      <w:bookmarkStart w:id="183" w:name="_Toc23840436"/>
      <w:r>
        <w:t>Внешний вид</w:t>
      </w:r>
      <w:bookmarkEnd w:id="183"/>
    </w:p>
    <w:p w:rsidR="00601C5B" w:rsidRDefault="00920430" w:rsidP="00920430">
      <w:r>
        <w:t>На первой строчке окна приложения находится заголовок «Библиотека av3715 Приёмная» и в правом верхнем углу кнопка «Другие параметры». При активации этой кнопки будут доступны:</w:t>
      </w:r>
    </w:p>
    <w:p w:rsidR="00601C5B" w:rsidRDefault="00920430" w:rsidP="00920430">
      <w:r>
        <w:t>1. «Настройки» - см. выше описаны настройки приложения;</w:t>
      </w:r>
    </w:p>
    <w:p w:rsidR="00601C5B" w:rsidRDefault="00920430" w:rsidP="00920430">
      <w:r>
        <w:t>2. «Выход» - активация данной кнопки завершает работу приложения. Для правильного закрытия программы рекомендуется воспользоваться этой возможностью.</w:t>
      </w:r>
    </w:p>
    <w:p w:rsidR="00601C5B" w:rsidRDefault="00920430" w:rsidP="00920430">
      <w:r>
        <w:t>Ниже идёт список разделов библиотеки:</w:t>
      </w:r>
    </w:p>
    <w:p w:rsidR="00601C5B" w:rsidRDefault="00920430" w:rsidP="00920430">
      <w:r>
        <w:t>1. «Поиск по библиотеке» - возможность поиска аудиокниги с помощью голосового или текстового запроса по всей библиотеке;</w:t>
      </w:r>
    </w:p>
    <w:p w:rsidR="00601C5B" w:rsidRDefault="00920430" w:rsidP="00920430">
      <w:r>
        <w:t>2. «Книжная полка» - раздел хранения аудиокниг, выбранных для чтения;</w:t>
      </w:r>
    </w:p>
    <w:p w:rsidR="00601C5B" w:rsidRDefault="00920430" w:rsidP="00920430">
      <w:r>
        <w:t>3. «Новые поступления» - ежедневно обновляемый список новых аудиокниг, поступивших в библиотеку;</w:t>
      </w:r>
    </w:p>
    <w:p w:rsidR="00601C5B" w:rsidRDefault="00920430" w:rsidP="00920430">
      <w:r>
        <w:t>4. «Фонды» - хранилище аудиокниг по разделам;</w:t>
      </w:r>
    </w:p>
    <w:p w:rsidR="00601C5B" w:rsidRDefault="00920430" w:rsidP="00920430">
      <w:r>
        <w:t>4.1.«Книги по жанрам» - список аудиокниг, отсортированных по жанрам;</w:t>
      </w:r>
    </w:p>
    <w:p w:rsidR="00601C5B" w:rsidRDefault="00920430" w:rsidP="00920430">
      <w:r>
        <w:t>4.2. «Журналы и периодические издания» - собрание популярных аудиожурналов;</w:t>
      </w:r>
    </w:p>
    <w:p w:rsidR="00601C5B" w:rsidRDefault="00920430" w:rsidP="00920430">
      <w:r>
        <w:t>4.3. «Популярные» - раздел популярных аудиокниг, отсортированных по названиям книг, авторам и дикторам;</w:t>
      </w:r>
    </w:p>
    <w:p w:rsidR="00601C5B" w:rsidRDefault="00920430" w:rsidP="00920430">
      <w:r>
        <w:t>4.4. «Полные списки по алфавиту» - список аудиокниг, отсортированных по алфавиту;</w:t>
      </w:r>
    </w:p>
    <w:p w:rsidR="00601C5B" w:rsidRDefault="00920430" w:rsidP="00920430">
      <w:r>
        <w:t>4.5. «Архив радиопрограмм» - подкасты и радиостанции ВОС;</w:t>
      </w:r>
    </w:p>
    <w:p w:rsidR="00601C5B" w:rsidRDefault="00920430" w:rsidP="00920430">
      <w:r>
        <w:t>5. «Моё» - формуляр читателя;</w:t>
      </w:r>
    </w:p>
    <w:p w:rsidR="00601C5B" w:rsidRDefault="00920430" w:rsidP="00920430">
      <w:r>
        <w:t>5.1. «Просмотренные книги» - список аудиокниг, когда-либо открываемых читателем;</w:t>
      </w:r>
    </w:p>
    <w:p w:rsidR="00601C5B" w:rsidRDefault="00920430" w:rsidP="00920430">
      <w:r>
        <w:lastRenderedPageBreak/>
        <w:t>5.2. «Посещённые разделы» - список разделов, когда-либо просмотренных читателем;</w:t>
      </w:r>
    </w:p>
    <w:p w:rsidR="00601C5B" w:rsidRDefault="00920430" w:rsidP="00920430">
      <w:r>
        <w:t>5.3. «Книжная полка» - раздел хранения аудиокниг, выбранных для чтения;</w:t>
      </w:r>
    </w:p>
    <w:p w:rsidR="00601C5B" w:rsidRDefault="00920430" w:rsidP="00920430">
      <w:r>
        <w:t>6. «Закладки» - список аудиокниг с размещёнными закладками;</w:t>
      </w:r>
    </w:p>
    <w:p w:rsidR="00601C5B" w:rsidRDefault="00920430" w:rsidP="00920430">
      <w:r>
        <w:t>7. «Системная информация» - настройки приложения.</w:t>
      </w:r>
    </w:p>
    <w:p w:rsidR="00601C5B" w:rsidRDefault="00920430" w:rsidP="00570A9D">
      <w:pPr>
        <w:pStyle w:val="2"/>
      </w:pPr>
      <w:bookmarkStart w:id="184" w:name="_Toc23840437"/>
      <w:r>
        <w:t>Внешний вид окна «Выбранной аудиокниги»</w:t>
      </w:r>
      <w:bookmarkEnd w:id="184"/>
    </w:p>
    <w:p w:rsidR="00601C5B" w:rsidRDefault="00920430" w:rsidP="00920430">
      <w:r>
        <w:t>Просмотрев и запомнив расположение объектов основного окна библиотеки, необходимо познакомиться с внешним видом окна «Выбранной аудиокниги». Для этой цели откройте, например, раздел «Новые поступления».</w:t>
      </w:r>
    </w:p>
    <w:p w:rsidR="00601C5B" w:rsidRDefault="00920430" w:rsidP="00920430">
      <w:r>
        <w:t>1. С помощью жеста «Смахивания» просмотрите список новинок аудиокниг;</w:t>
      </w:r>
    </w:p>
    <w:p w:rsidR="00601C5B" w:rsidRDefault="00920430" w:rsidP="00920430">
      <w:r>
        <w:t>2. С помощью жеста «Двойное касание» откройте выбранную книгу;</w:t>
      </w:r>
    </w:p>
    <w:p w:rsidR="00601C5B" w:rsidRDefault="00920430" w:rsidP="00920430">
      <w:r>
        <w:t>3. С помощью жеста «Смахивания» найдите и активируйте кнопку «Пауза».</w:t>
      </w:r>
    </w:p>
    <w:p w:rsidR="00601C5B" w:rsidRDefault="00920430" w:rsidP="00920430">
      <w:r>
        <w:t>На первой строчке окна «Выбранной аудиокниги» находится заголовок «Библиотека av3715» и кнопка «Другие параметры». Активация данной кнопки выводит список команд управления аудиокнигой:</w:t>
      </w:r>
    </w:p>
    <w:p w:rsidR="00601C5B" w:rsidRDefault="00920430" w:rsidP="00920430">
      <w:r>
        <w:t>1. «Добавить на книжную полку и начать загрузку» - активация данной команды устанавливает аудиокнигу на «Книжную полку» и начинает загрузку на устройство для прослушивания книги в режиме Off line;</w:t>
      </w:r>
    </w:p>
    <w:p w:rsidR="00601C5B" w:rsidRDefault="00920430" w:rsidP="00920430">
      <w:r>
        <w:t>2. «Все книги автора (имя автора)» - данная команда открывает список аудиокниг данного автора из библиотеки Михайлова;</w:t>
      </w:r>
    </w:p>
    <w:p w:rsidR="00601C5B" w:rsidRDefault="00920430" w:rsidP="00920430">
      <w:r>
        <w:t>3. «Все книги (имя диктора» - открывает список аудиокниг данного диктора из библиотеки Михайлова;</w:t>
      </w:r>
    </w:p>
    <w:p w:rsidR="00601C5B" w:rsidRDefault="00920430" w:rsidP="00920430">
      <w:r>
        <w:t>4. «Установить оценку для книги» - при желании можно оценить выбранную аудиокнигу. Для этого активируйте данный пункт:</w:t>
      </w:r>
    </w:p>
    <w:p w:rsidR="00601C5B" w:rsidRDefault="00920430" w:rsidP="00920430">
      <w:r>
        <w:t>4.1. Откроется окно оценки аудиокниги «Оцените книгу»;</w:t>
      </w:r>
    </w:p>
    <w:p w:rsidR="00601C5B" w:rsidRDefault="00920430" w:rsidP="00920430">
      <w:r>
        <w:lastRenderedPageBreak/>
        <w:t>4.2. С помощью жеста «Смахивания» переведите фокус курсора на раскрывающееся меню;</w:t>
      </w:r>
    </w:p>
    <w:p w:rsidR="00601C5B" w:rsidRDefault="00920430" w:rsidP="00920430">
      <w:r>
        <w:t>4.3. Откройте данное меню жестом «Двойное касание»;</w:t>
      </w:r>
    </w:p>
    <w:p w:rsidR="00601C5B" w:rsidRDefault="00920430" w:rsidP="00920430">
      <w:r>
        <w:t>4.4. Из списка выберите оценку от «Отвратительно» до «Отлично»;</w:t>
      </w:r>
    </w:p>
    <w:p w:rsidR="00601C5B" w:rsidRDefault="00920430" w:rsidP="00920430">
      <w:r>
        <w:t>4.5. Жестом «Двойное касание» отметьте выбранную оценку;</w:t>
      </w:r>
    </w:p>
    <w:p w:rsidR="00601C5B" w:rsidRDefault="00920430" w:rsidP="00920430">
      <w:r>
        <w:t>4.6. С помощью жеста «Смахивания» перейдите на окно редактора «Комментарий»;</w:t>
      </w:r>
    </w:p>
    <w:p w:rsidR="00601C5B" w:rsidRDefault="00920430" w:rsidP="00920430">
      <w:r>
        <w:t>4.7. Активируйте окно редактора и введите текст;</w:t>
      </w:r>
    </w:p>
    <w:p w:rsidR="00601C5B" w:rsidRDefault="00920430" w:rsidP="00920430">
      <w:r>
        <w:t>4.8. Найдите и активируйте кнопку «Сохранить».</w:t>
      </w:r>
    </w:p>
    <w:p w:rsidR="00601C5B" w:rsidRDefault="00920430" w:rsidP="00920430">
      <w:r>
        <w:t>5. «Настройки» - открывает раздел настроек, с которыми вы уже познакомились выше;</w:t>
      </w:r>
    </w:p>
    <w:p w:rsidR="00601C5B" w:rsidRDefault="00920430" w:rsidP="00920430">
      <w:r>
        <w:t>6. «Выход» - закрывает приложение «Библиотека av3715». Внимание! Для закрытия программы необходимо использовать данную команду. Другие способы закрытия оставляют приложение в активном режиме.</w:t>
      </w:r>
    </w:p>
    <w:p w:rsidR="00601C5B" w:rsidRDefault="00920430" w:rsidP="00920430">
      <w:r>
        <w:t>На второй строчке окна отображаются данные аудиокниги, например:</w:t>
      </w:r>
    </w:p>
    <w:p w:rsidR="00601C5B" w:rsidRDefault="00920430" w:rsidP="00920430">
      <w:r>
        <w:t>- Автор - Зеланд В.;</w:t>
      </w:r>
    </w:p>
    <w:p w:rsidR="00601C5B" w:rsidRDefault="00920430" w:rsidP="00920430">
      <w:r>
        <w:t>- Название аудиокниги – «Трансерфинг реальности. Ступень 1. Пространство вариантов»;</w:t>
      </w:r>
    </w:p>
    <w:p w:rsidR="00601C5B" w:rsidRDefault="00920430" w:rsidP="00920430">
      <w:r>
        <w:t>- Диктор - Черняк М.;</w:t>
      </w:r>
    </w:p>
    <w:p w:rsidR="00601C5B" w:rsidRDefault="00920430" w:rsidP="00920430">
      <w:r>
        <w:t>- Фрагмент - 10 из 145;</w:t>
      </w:r>
    </w:p>
    <w:p w:rsidR="00601C5B" w:rsidRDefault="00920430" w:rsidP="00920430">
      <w:r>
        <w:t>- Прослушанное время - 0 ч. 38 мин. 17 сек.;</w:t>
      </w:r>
    </w:p>
    <w:p w:rsidR="00601C5B" w:rsidRDefault="00920430" w:rsidP="00920430">
      <w:r>
        <w:t>- Общее время звучания - 8 ч. 36 мин. 47 сек.</w:t>
      </w:r>
    </w:p>
    <w:p w:rsidR="00601C5B" w:rsidRDefault="00920430" w:rsidP="00920430">
      <w:r>
        <w:t>На третьей строчке окна выбранной аудиокниги слева направо находятся кнопки управления:</w:t>
      </w:r>
    </w:p>
    <w:p w:rsidR="00601C5B" w:rsidRDefault="00920430" w:rsidP="00920430">
      <w:r>
        <w:t xml:space="preserve">1. Кнопка «Предыдущий фрагмент» - активация данной кнопки с помощью жеста «Двойное касание» во время воспроизведения аудиокниги возвращает на предыдущий фрагмент. Жест «Двойное касание с удержанием» на данной кнопке во время воспроизведения/паузы выполняет перемотку «Назад» с определёнными временными интервалами 10 секунд, 20 </w:t>
      </w:r>
      <w:r>
        <w:lastRenderedPageBreak/>
        <w:t>секунд, 30 секунд, 1 минута, 2 минуты, 5 минут с последующими интервалами в 30 минут до начала аудиокниги;</w:t>
      </w:r>
    </w:p>
    <w:p w:rsidR="00601C5B" w:rsidRDefault="00920430" w:rsidP="00920430">
      <w:r>
        <w:t>2. Кнопка «Пауза» устанавливает аудиокнигу на паузу и при повторной активации переводит в режим воспроизведения;</w:t>
      </w:r>
    </w:p>
    <w:p w:rsidR="00601C5B" w:rsidRDefault="00920430" w:rsidP="00920430">
      <w:r>
        <w:t>3. Кнопка «Следующий фрагмент» - активация данной кнопки с помощью жеста «Двойное касание» во время воспроизведения аудиокниги переводит на следующий фрагмент. Жест «Двойное касание с удержанием» на данной кнопке во время воспроизведения/паузы выполняет перемотку «Вперёд» с определёнными временными интервалами 10 секунд, 20 секунд, 30 секунд, 1 минута, 2 минуты, 5 минут с последующими интервалами в 30 минут до конца аудиокниги.</w:t>
      </w:r>
    </w:p>
    <w:p w:rsidR="00601C5B" w:rsidRDefault="00920430" w:rsidP="00920430">
      <w:r>
        <w:t>Четвёртая строчка окна выбранной аудиокниги содержит кнопки «Замедлить/ускорить» воспроизведения речи диктора:</w:t>
      </w:r>
    </w:p>
    <w:p w:rsidR="00601C5B" w:rsidRDefault="00920430" w:rsidP="00920430">
      <w:r>
        <w:t>- По левому краю строчки кнопка «Замедлить» уменьшает скорость воспроизведения до 30% по отношению к обычной скорости;</w:t>
      </w:r>
    </w:p>
    <w:p w:rsidR="00601C5B" w:rsidRDefault="00920430" w:rsidP="00920430">
      <w:r>
        <w:t>- В центре информационный пункт «Скорость 100%» - при замедлении или ускорении отображается соответствующее значение;</w:t>
      </w:r>
    </w:p>
    <w:p w:rsidR="00601C5B" w:rsidRDefault="00920430" w:rsidP="00920430">
      <w:r>
        <w:t>- По правому краю строчки кнопка «Ускорить» увеличивает скорость воспроизведения до 200% по отношению к обычной скорости.</w:t>
      </w:r>
    </w:p>
    <w:p w:rsidR="00601C5B" w:rsidRDefault="00920430" w:rsidP="00920430">
      <w:r>
        <w:t>Для изменения скорости воспроизведения выполните следующие шаги:</w:t>
      </w:r>
    </w:p>
    <w:p w:rsidR="00601C5B" w:rsidRDefault="00920430" w:rsidP="00920430">
      <w:r>
        <w:t>1. Выберите соответствующую кнопку «Замедлить» или «Ускорить»;</w:t>
      </w:r>
    </w:p>
    <w:p w:rsidR="00601C5B" w:rsidRDefault="00920430" w:rsidP="00920430">
      <w:r>
        <w:t>2. С помощью жеста «Двойное касание» активируйте выбранную кнопку, помня, что каждый выполненный жест изменяет скорость на 10%;</w:t>
      </w:r>
    </w:p>
    <w:p w:rsidR="00601C5B" w:rsidRDefault="00920430" w:rsidP="00920430">
      <w:r>
        <w:t>3. В центре четвёртой строчки окна можно получить информацию о скорости воспроизведения аудиокниги.</w:t>
      </w:r>
    </w:p>
    <w:p w:rsidR="00601C5B" w:rsidRDefault="00920430" w:rsidP="00920430">
      <w:r>
        <w:t>Примечание. Изменение скорости не ухудшает качество воспроизведения аудиокниги! Огромное спасибо разработчику Корнееву Михаилу Олеговичу за такую функцию!</w:t>
      </w:r>
    </w:p>
    <w:p w:rsidR="00601C5B" w:rsidRDefault="00920430" w:rsidP="00920430">
      <w:r>
        <w:lastRenderedPageBreak/>
        <w:t>На пятой строчке окна выбранной аудиокниги находится кнопка «Настройка автостопа» - возможность установить таймер воспроизведения аудиокниги.</w:t>
      </w:r>
    </w:p>
    <w:p w:rsidR="00601C5B" w:rsidRDefault="00920430" w:rsidP="00920430">
      <w:r>
        <w:t>1. Найдите и активируйте кнопку «Настройка автостопа»;</w:t>
      </w:r>
    </w:p>
    <w:p w:rsidR="00601C5B" w:rsidRDefault="00920430" w:rsidP="00920430">
      <w:r>
        <w:t>2. Из списка от 15 минут до 2 часа выберите и отметьте нужное значение;</w:t>
      </w:r>
    </w:p>
    <w:p w:rsidR="00601C5B" w:rsidRDefault="00920430" w:rsidP="00920430">
      <w:r>
        <w:t>3. С помощью углового жеста «Вниз и влево» вернитесь в окно «Аудиокниги»;</w:t>
      </w:r>
    </w:p>
    <w:p w:rsidR="00601C5B" w:rsidRDefault="00920430" w:rsidP="00920430">
      <w:r>
        <w:t>4. Снимите аудиокнигу с паузы и продолжайте чтение;</w:t>
      </w:r>
    </w:p>
    <w:p w:rsidR="00601C5B" w:rsidRDefault="00920430" w:rsidP="00920430">
      <w:r>
        <w:t>5. По достижении отмеченного времени таймер отключит воспроизведение аудиокниги.</w:t>
      </w:r>
    </w:p>
    <w:p w:rsidR="00601C5B" w:rsidRDefault="00920430" w:rsidP="00920430">
      <w:r>
        <w:t>На шестой строчке окна расположена кнопка «Установить на книжную полку». Активация данной кнопки устанавливает выбранную аудиокнигу на книжную полку. Если аудиокнига находится на книжной полке, будет отображаться кнопка «Снять с книжной полки». При снятии аудиокниги с книжной полки автоматически произойдёт удаление загруженного файла данной книги из памяти устройства.</w:t>
      </w:r>
    </w:p>
    <w:p w:rsidR="00601C5B" w:rsidRDefault="00920430" w:rsidP="00920430">
      <w:r>
        <w:t>На седьмой строчке окна находятся две кнопки: слева – «Добавить закладку» и справа – «Открыть закладку».</w:t>
      </w:r>
    </w:p>
    <w:p w:rsidR="00601C5B" w:rsidRDefault="00920430" w:rsidP="00920430">
      <w:r>
        <w:t>Активация кнопки «Добавить закладку» добавляет закладку в раздел «Закладки».</w:t>
      </w:r>
    </w:p>
    <w:p w:rsidR="00601C5B" w:rsidRDefault="00920430" w:rsidP="00920430">
      <w:r>
        <w:t>Активация кнопки «Открыть закладку» открывает окно «Выберите закладку», где можно из списка закладок выбрать нужную и с помощью жеста «Двойное касание» перейти на выбранное место воспроизведения.</w:t>
      </w:r>
    </w:p>
    <w:p w:rsidR="00920430" w:rsidRDefault="00920430" w:rsidP="00570A9D">
      <w:pPr>
        <w:pStyle w:val="2"/>
      </w:pPr>
      <w:bookmarkStart w:id="185" w:name="_Toc23840438"/>
      <w:r>
        <w:t>Работа с библиотекой</w:t>
      </w:r>
      <w:bookmarkEnd w:id="185"/>
    </w:p>
    <w:p w:rsidR="00601C5B" w:rsidRDefault="00920430" w:rsidP="00920430">
      <w:r>
        <w:t>При работе с разделами библиотеки все действия сводятся к двум основным направлениям - поиск и чтение аудиокниг. Для чтения прибегают к разделу «Книжная полка» и вспомогательному - «Закладки», а всё остальное направлено на поиск аудиокниг в библиотеке Михайлова.</w:t>
      </w:r>
    </w:p>
    <w:p w:rsidR="00920430" w:rsidRDefault="00920430" w:rsidP="00570A9D">
      <w:pPr>
        <w:pStyle w:val="2"/>
      </w:pPr>
      <w:bookmarkStart w:id="186" w:name="_Toc23840439"/>
      <w:r>
        <w:lastRenderedPageBreak/>
        <w:t>Поиск по библиотеке</w:t>
      </w:r>
      <w:bookmarkEnd w:id="186"/>
    </w:p>
    <w:p w:rsidR="00601C5B" w:rsidRDefault="00920430" w:rsidP="00920430">
      <w:r>
        <w:t>В данном разделе поиск осуществляется двумя способами – голосовой запрос или текстовый ввод данных. В обоих случаях нужно сформулировать запрос, состоящий из фамилии автора или части названия аудиокниги. При желании можно добавить фамилию диктора.</w:t>
      </w:r>
    </w:p>
    <w:p w:rsidR="00601C5B" w:rsidRDefault="00920430" w:rsidP="00920430">
      <w:r>
        <w:t>1. Голосовой поиск:</w:t>
      </w:r>
    </w:p>
    <w:p w:rsidR="00601C5B" w:rsidRDefault="00920430" w:rsidP="00920430">
      <w:r>
        <w:t>1.1. С помощью жеста «Двойное касание» активируйте пункт «Поиск по библиотеке»;</w:t>
      </w:r>
    </w:p>
    <w:p w:rsidR="00601C5B" w:rsidRDefault="00920430" w:rsidP="00920430">
      <w:r>
        <w:t>1.2. После звукового сигнала произнесите голосовой запрос, например, «Крапивин Князев»;</w:t>
      </w:r>
    </w:p>
    <w:p w:rsidR="00601C5B" w:rsidRDefault="00920430" w:rsidP="00920430">
      <w:r>
        <w:t>1.3. Просмотрите список найденных аудиокниг;</w:t>
      </w:r>
    </w:p>
    <w:p w:rsidR="00601C5B" w:rsidRDefault="00920430" w:rsidP="00920430">
      <w:r>
        <w:t>1.4. С помощью жеста «Двойное касание» откройте выбранную аудиокнигу;</w:t>
      </w:r>
    </w:p>
    <w:p w:rsidR="00601C5B" w:rsidRDefault="00920430" w:rsidP="00920430">
      <w:r>
        <w:t>2. Текстовый поиск:</w:t>
      </w:r>
    </w:p>
    <w:p w:rsidR="00601C5B" w:rsidRDefault="00920430" w:rsidP="00920430">
      <w:r>
        <w:t>2.1. С помощью жеста «Двойное касание с удержанием» активируйте пункт «Поиск по библиотеке»;</w:t>
      </w:r>
    </w:p>
    <w:p w:rsidR="00601C5B" w:rsidRDefault="00920430" w:rsidP="00920430">
      <w:r>
        <w:t>2.2. Синтезатор речи сообщит: «Оповещение, поиск по библиотеке»;</w:t>
      </w:r>
    </w:p>
    <w:p w:rsidR="00601C5B" w:rsidRDefault="00920430" w:rsidP="00920430">
      <w:r>
        <w:t>2.3. Найдите и активируйте окно редактирования «Введите текст»;</w:t>
      </w:r>
    </w:p>
    <w:p w:rsidR="00601C5B" w:rsidRDefault="00920430" w:rsidP="00920430">
      <w:r>
        <w:t>2.4. Введите текстовый запрос, например, «Рубина автор»;</w:t>
      </w:r>
    </w:p>
    <w:p w:rsidR="00601C5B" w:rsidRDefault="00920430" w:rsidP="00920430">
      <w:r>
        <w:t>2.5. С помощью жеста «Смахивания» найдите и активируйте кнопку «Ok»;</w:t>
      </w:r>
    </w:p>
    <w:p w:rsidR="00601C5B" w:rsidRDefault="00920430" w:rsidP="00920430">
      <w:r>
        <w:t>2.6. Просмотрите список найденных аудиокниг;</w:t>
      </w:r>
    </w:p>
    <w:p w:rsidR="00601C5B" w:rsidRDefault="00920430" w:rsidP="00920430">
      <w:r>
        <w:t>2.7. С помощью жеста «Двойное касание» откройте выбранную аудиокнигу.</w:t>
      </w:r>
    </w:p>
    <w:p w:rsidR="00920430" w:rsidRDefault="00570A9D" w:rsidP="00570A9D">
      <w:pPr>
        <w:pStyle w:val="2"/>
      </w:pPr>
      <w:bookmarkStart w:id="187" w:name="_Toc23840440"/>
      <w:r>
        <w:t>Другие виды поиск</w:t>
      </w:r>
      <w:r w:rsidR="00920430">
        <w:t>:</w:t>
      </w:r>
      <w:bookmarkEnd w:id="187"/>
    </w:p>
    <w:p w:rsidR="00601C5B" w:rsidRDefault="00920430" w:rsidP="00920430">
      <w:r>
        <w:t>«Книги по жанрам» - каталог аудиокниг, содержащий более 50 жанров от «Альтернативная история» до «Юмор и сатира». Для поиска аудиокниги из данного раздела выполните следующие шаги:</w:t>
      </w:r>
    </w:p>
    <w:p w:rsidR="00601C5B" w:rsidRDefault="00920430" w:rsidP="00920430">
      <w:r>
        <w:t>1. Откройте раздел «Книги по жанрам»;</w:t>
      </w:r>
    </w:p>
    <w:p w:rsidR="00601C5B" w:rsidRDefault="00920430" w:rsidP="00920430">
      <w:r>
        <w:lastRenderedPageBreak/>
        <w:t>2. С помощью жеста «Смахивания» выберите определённую тему, например, «Поэзия, книг 1705»;</w:t>
      </w:r>
    </w:p>
    <w:p w:rsidR="00601C5B" w:rsidRDefault="00920430" w:rsidP="00920430">
      <w:r>
        <w:t>3. Откройте выбранный жанр;</w:t>
      </w:r>
    </w:p>
    <w:p w:rsidR="00601C5B" w:rsidRDefault="00920430" w:rsidP="00920430">
      <w:r>
        <w:t>4. С помощью жеста «Смахивания» выберите сборник стихотворений, например, «Ахтямова Р. - Стихи из лирической тетради. Гришутина Е.»;</w:t>
      </w:r>
    </w:p>
    <w:p w:rsidR="00601C5B" w:rsidRDefault="00920430" w:rsidP="00920430">
      <w:r>
        <w:t>5. С помощью жеста «Двойное касание» откройте выбранную аудиокнигу;</w:t>
      </w:r>
    </w:p>
    <w:p w:rsidR="00601C5B" w:rsidRDefault="00920430" w:rsidP="00920430">
      <w:r>
        <w:t>6. Найдите и активируйте кнопку «Пауза»;</w:t>
      </w:r>
    </w:p>
    <w:p w:rsidR="00601C5B" w:rsidRDefault="00920430" w:rsidP="00920430">
      <w:r>
        <w:t>7. Найдите и активируйте кнопку «Поставить на книжную полку»;</w:t>
      </w:r>
    </w:p>
    <w:p w:rsidR="00601C5B" w:rsidRDefault="00920430" w:rsidP="00920430">
      <w:r>
        <w:t>8. Закройте последовательно все окна до основного окна программы;</w:t>
      </w:r>
    </w:p>
    <w:p w:rsidR="00601C5B" w:rsidRDefault="00920430" w:rsidP="00920430">
      <w:r>
        <w:t>9. Найдите и откройте раздел «Книжная полка»;</w:t>
      </w:r>
    </w:p>
    <w:p w:rsidR="00920430" w:rsidRDefault="00920430" w:rsidP="00920430">
      <w:r>
        <w:t>10. Найдите и откройте выбранную аудиокнигу.</w:t>
      </w:r>
    </w:p>
    <w:p w:rsidR="00601C5B" w:rsidRDefault="00920430" w:rsidP="00920430">
      <w:r>
        <w:t>Примечание. Работа с другими разделами примерно одинакова, то есть открываете раздел, выбираете каталог, а в нём аудиокнигу, затем устанавливаете выбранную книгу на книжную полку.</w:t>
      </w:r>
    </w:p>
    <w:p w:rsidR="00920430" w:rsidRDefault="00920430" w:rsidP="00570A9D">
      <w:pPr>
        <w:pStyle w:val="2"/>
      </w:pPr>
      <w:bookmarkStart w:id="188" w:name="_Toc23840441"/>
      <w:r>
        <w:t>«Книжная полка»</w:t>
      </w:r>
      <w:bookmarkEnd w:id="188"/>
    </w:p>
    <w:p w:rsidR="00601C5B" w:rsidRDefault="00920430" w:rsidP="00920430">
      <w:r>
        <w:t>«Книжная полка» - основной раздел для хранения и прослушивания выбранных аудиокниг. Книга, установленная на книжную полку, автоматически добавляется в формуляр библиотеки, в которой вы зарегистрированы по месту жительства.</w:t>
      </w:r>
    </w:p>
    <w:p w:rsidR="00601C5B" w:rsidRDefault="00920430" w:rsidP="00920430">
      <w:r>
        <w:t>В окне «Книжная полка» список аудиокниг отображается в алфавитном порядке. Просмотрите список книг с помощью жеста «Смахивания» или «Изучение касанием». Откройте выбранную аудиокнигу и приятного вам чтения!</w:t>
      </w:r>
    </w:p>
    <w:p w:rsidR="00601C5B" w:rsidRDefault="00920430" w:rsidP="00920430">
      <w:r>
        <w:t>В заключении данного раздела позвольте от лица всех читателей поблагодарить Александра Владимировича Михайлова, Михаила Олеговича Корнеева и Анатолия Дмитриевича Попко</w:t>
      </w:r>
    </w:p>
    <w:p w:rsidR="00601C5B" w:rsidRDefault="00920430" w:rsidP="00920430">
      <w:r>
        <w:t>За прекрасную возможность читать книги!</w:t>
      </w:r>
    </w:p>
    <w:p w:rsidR="00601C5B" w:rsidRDefault="00920430" w:rsidP="00920430">
      <w:r>
        <w:t>За самую лучшую библиотеку!</w:t>
      </w:r>
    </w:p>
    <w:p w:rsidR="00601C5B" w:rsidRDefault="00920430" w:rsidP="00920430">
      <w:r>
        <w:lastRenderedPageBreak/>
        <w:t>Низкий вам поклон!</w:t>
      </w:r>
    </w:p>
    <w:p w:rsidR="00920430" w:rsidRDefault="00920430" w:rsidP="00570A9D">
      <w:pPr>
        <w:pStyle w:val="1"/>
      </w:pPr>
      <w:bookmarkStart w:id="189" w:name="_Toc23840442"/>
      <w:r>
        <w:t>Приложение «WhatsApp»</w:t>
      </w:r>
      <w:bookmarkEnd w:id="189"/>
    </w:p>
    <w:p w:rsidR="00601C5B" w:rsidRDefault="00920430" w:rsidP="00920430">
      <w:r>
        <w:t>«WhatsApp» - популярная бесплатная система мгновенного обмена текстовыми/голосовыми сообщениями для мобильных платформ с поддержкой голосовой и видеосвязи с возможностью пересылки файлов различных форматов через интернет.</w:t>
      </w:r>
    </w:p>
    <w:p w:rsidR="00601C5B" w:rsidRDefault="00920430" w:rsidP="00920430">
      <w:r>
        <w:t>Регистрация происходит по номеру телефона, в дальнейшем можно использовать другую SIM-карту или обойтись без неё, осуществляя связь через Wi-Fi.</w:t>
      </w:r>
    </w:p>
    <w:p w:rsidR="00920430" w:rsidRDefault="00920430" w:rsidP="00570A9D">
      <w:pPr>
        <w:pStyle w:val="2"/>
      </w:pPr>
      <w:bookmarkStart w:id="190" w:name="_Toc23840443"/>
      <w:r>
        <w:t>Первый запуск</w:t>
      </w:r>
      <w:bookmarkEnd w:id="190"/>
    </w:p>
    <w:p w:rsidR="00601C5B" w:rsidRDefault="00920430" w:rsidP="00920430">
      <w:r>
        <w:t>1. При первом запуске открывается окно приветствия «Добро пожаловать», где можно просмотреть раздел «Политика и конфеденциальность» после чего нажать кнопку «Принять и продолжить»;</w:t>
      </w:r>
    </w:p>
    <w:p w:rsidR="00601C5B" w:rsidRDefault="00920430" w:rsidP="00920430">
      <w:r>
        <w:t>2. В новом окне для регистрации приложения WhatsApp предлагается ввести номер телефона. Фокус курсора по умолчанию находится в окне редактора ввода номера телефона;</w:t>
      </w:r>
    </w:p>
    <w:p w:rsidR="00601C5B" w:rsidRDefault="00920430" w:rsidP="00920430">
      <w:r>
        <w:t>3. Введите номер телефона без префикса «+7»;</w:t>
      </w:r>
    </w:p>
    <w:p w:rsidR="00601C5B" w:rsidRDefault="00920430" w:rsidP="00920430">
      <w:r>
        <w:t>4. С помощью жеста Смахивания найдите и активируйте кнопку «Далее»;</w:t>
      </w:r>
    </w:p>
    <w:p w:rsidR="00601C5B" w:rsidRDefault="00920430" w:rsidP="00920430">
      <w:r>
        <w:t>5. Выйдет сообщение «Будет подтверждён следующий номер телефона xxxxxxxxxx вы согласны или хотите изменить номер?»;</w:t>
      </w:r>
    </w:p>
    <w:p w:rsidR="00601C5B" w:rsidRDefault="00920430" w:rsidP="00920430">
      <w:r>
        <w:t>6. Найдите и активируйте кнопку «Ok»;</w:t>
      </w:r>
    </w:p>
    <w:p w:rsidR="00601C5B" w:rsidRDefault="00920430" w:rsidP="00920430">
      <w:r>
        <w:t>7. Откроется окно завершения регистрации, где фокус курсора будет находиться в поле редактора для ввода шестизначного кода;</w:t>
      </w:r>
    </w:p>
    <w:p w:rsidR="00601C5B" w:rsidRDefault="00920430" w:rsidP="00920430">
      <w:r>
        <w:t>8. Введите код, полученный в СМС-сообщении;</w:t>
      </w:r>
    </w:p>
    <w:p w:rsidR="00601C5B" w:rsidRDefault="00920430" w:rsidP="00920430">
      <w:r>
        <w:t>9. По умолчанию ввод кода осуществляется автоматически, и в этом случае фокус курсора переходит в новое окно с запросом на разрешение доступа к контактам.</w:t>
      </w:r>
    </w:p>
    <w:p w:rsidR="00601C5B" w:rsidRDefault="00920430" w:rsidP="00920430">
      <w:r>
        <w:lastRenderedPageBreak/>
        <w:t>10. Найдите и активируйте кнопку «Разрешить».</w:t>
      </w:r>
    </w:p>
    <w:p w:rsidR="00920430" w:rsidRDefault="00920430" w:rsidP="00920430">
      <w:r>
        <w:t>11. В новом окне «Профиль» введите своё имя и при желании добавьте фотографию, затем нажмите кнопку «Далее».</w:t>
      </w:r>
    </w:p>
    <w:p w:rsidR="00920430" w:rsidRDefault="00920430" w:rsidP="00570A9D">
      <w:pPr>
        <w:pStyle w:val="2"/>
      </w:pPr>
      <w:bookmarkStart w:id="191" w:name="_Toc23840444"/>
      <w:r>
        <w:t>Внешний вид</w:t>
      </w:r>
      <w:bookmarkEnd w:id="191"/>
    </w:p>
    <w:p w:rsidR="00601C5B" w:rsidRDefault="00920430" w:rsidP="00920430">
      <w:r>
        <w:t>Приложение «WhatsApp» имеет стандартный интерфейс. На первой строчке слева направо отображаются:</w:t>
      </w:r>
    </w:p>
    <w:p w:rsidR="00601C5B" w:rsidRDefault="00920430" w:rsidP="00920430">
      <w:r>
        <w:t>- заголовок окна «Выбрано WhatsApp»;</w:t>
      </w:r>
    </w:p>
    <w:p w:rsidR="00601C5B" w:rsidRDefault="00920430" w:rsidP="00920430">
      <w:r>
        <w:t>- «Поиск» - при активации данного пункта открывается окно поиска сообщений из чатов или абонента;</w:t>
      </w:r>
    </w:p>
    <w:p w:rsidR="00601C5B" w:rsidRDefault="00570A9D" w:rsidP="00920430">
      <w:r>
        <w:t>-</w:t>
      </w:r>
      <w:r w:rsidR="00920430">
        <w:t xml:space="preserve"> кнопка «Другие параметры» предоставляет доступ к настройкам и некоторым функциям программы.</w:t>
      </w:r>
    </w:p>
    <w:p w:rsidR="00601C5B" w:rsidRDefault="00920430" w:rsidP="00920430">
      <w:r>
        <w:t>На второй строчке находятся четыре вкладки:</w:t>
      </w:r>
    </w:p>
    <w:p w:rsidR="00601C5B" w:rsidRDefault="00920430" w:rsidP="00920430">
      <w:r>
        <w:t>1. «Камера» - открывается окно фотокамеры приложения «WhatsApp» с возможностью фото/видеосъёмки;</w:t>
      </w:r>
    </w:p>
    <w:p w:rsidR="00601C5B" w:rsidRDefault="00920430" w:rsidP="00920430">
      <w:r>
        <w:t>2. «Чаты» - основное окно приложения для общения с другими абонентами «WhatsApp»;</w:t>
      </w:r>
    </w:p>
    <w:p w:rsidR="00601C5B" w:rsidRDefault="00920430" w:rsidP="00920430">
      <w:r>
        <w:t>3. «Статус» - окно создания нового статуса из фото/видео и текста для отображения вашего настроения;</w:t>
      </w:r>
    </w:p>
    <w:p w:rsidR="00601C5B" w:rsidRDefault="00920430" w:rsidP="00920430">
      <w:r>
        <w:t>4. «Звонки» - основное окно приложения для общения по аудио/видеосвязи с другими абонентами «WhatsApp».</w:t>
      </w:r>
    </w:p>
    <w:p w:rsidR="00601C5B" w:rsidRDefault="00920430" w:rsidP="00920430">
      <w:r>
        <w:t>Под строчкой вкладок отображается содержимое окна выбранной вкладки. Например, если выбранна вкладка «Чаты», отображается список абонентов, с которыми происходит общение.</w:t>
      </w:r>
    </w:p>
    <w:p w:rsidR="00601C5B" w:rsidRDefault="00920430" w:rsidP="00920430">
      <w:r>
        <w:t>В правом нижнем углу окна приложения находится кнопка для создания нового чата, звонка или статуса, в зависимости от выбранной вкладки.</w:t>
      </w:r>
    </w:p>
    <w:p w:rsidR="00570A9D" w:rsidRDefault="00920430" w:rsidP="00920430">
      <w:r>
        <w:t>Примечание. Просмотр строчки вкладок возможен только с помощью жеста «Изучение касанием».</w:t>
      </w:r>
    </w:p>
    <w:p w:rsidR="00570A9D" w:rsidRDefault="00570A9D" w:rsidP="00570A9D">
      <w:r>
        <w:br w:type="page"/>
      </w:r>
    </w:p>
    <w:p w:rsidR="00601C5B" w:rsidRDefault="00920430" w:rsidP="00570A9D">
      <w:pPr>
        <w:pStyle w:val="2"/>
      </w:pPr>
      <w:bookmarkStart w:id="192" w:name="_Toc23840445"/>
      <w:r>
        <w:lastRenderedPageBreak/>
        <w:t>Кнопка «Другие Параметры»</w:t>
      </w:r>
      <w:bookmarkEnd w:id="192"/>
    </w:p>
    <w:p w:rsidR="00601C5B" w:rsidRDefault="00920430" w:rsidP="00920430">
      <w:r>
        <w:t>Прежде чем приступать к работе с приложением «WhatsApp», необходимо познакомиться с настройками и другими функциями программы. Для этой цели выполните следующие шаги:</w:t>
      </w:r>
    </w:p>
    <w:p w:rsidR="00601C5B" w:rsidRDefault="00920430" w:rsidP="00920430">
      <w:r>
        <w:t>1. В правом верхнем углу окна приложения активируйте кнопку «Другие параметры» и ознакомьтесь с новыми функциями программы;</w:t>
      </w:r>
    </w:p>
    <w:p w:rsidR="00601C5B" w:rsidRDefault="00920430" w:rsidP="00920430">
      <w:r>
        <w:t>2. Пункт «Новая группа» предоставляет возможность создания группы по интересам из нескольких человек (до 256 пользователей), где все имеют право отправлять текстовые сообщения и аудио/видеофайлы;</w:t>
      </w:r>
    </w:p>
    <w:p w:rsidR="00601C5B" w:rsidRDefault="00920430" w:rsidP="00920430">
      <w:r>
        <w:t>3. Пункт «Новая рассылка» предоставляет возможность создания информационных рассылок, где только вы можете отправлять сообщения для других пользователей;</w:t>
      </w:r>
    </w:p>
    <w:p w:rsidR="00601C5B" w:rsidRDefault="00920430" w:rsidP="00920430">
      <w:r>
        <w:t>4. Пункт «WhatsApp Web» позволяет отсканировать код, который отображается на экране компьютера при открытом сайте web.whatsapp.com. После чего появляется возможность пользоваться услугами «WhatsApp» на персональном компьютере;</w:t>
      </w:r>
    </w:p>
    <w:p w:rsidR="00601C5B" w:rsidRDefault="00920430" w:rsidP="00920430">
      <w:r>
        <w:t>5. Пункт «Избранные сообщения» открывает доступ к избранным сообщениям из всех чатов;</w:t>
      </w:r>
    </w:p>
    <w:p w:rsidR="00601C5B" w:rsidRDefault="00920430" w:rsidP="00920430">
      <w:r>
        <w:t>6. Пункт «Настройки» - настройки приложения «WhatsApp».</w:t>
      </w:r>
    </w:p>
    <w:p w:rsidR="00601C5B" w:rsidRDefault="00920430" w:rsidP="000827CF">
      <w:pPr>
        <w:pStyle w:val="2"/>
      </w:pPr>
      <w:bookmarkStart w:id="193" w:name="_Toc23840446"/>
      <w:r>
        <w:t>Настройки приложения</w:t>
      </w:r>
      <w:bookmarkEnd w:id="193"/>
    </w:p>
    <w:p w:rsidR="00601C5B" w:rsidRDefault="00920430" w:rsidP="00920430">
      <w:r>
        <w:t>Первая строчка окна настроек приложения «WhatsApp» содержит заголовок окна «Настройки» и кнопку «Перейти вверх». Ниже идёт список настроек:</w:t>
      </w:r>
    </w:p>
    <w:p w:rsidR="00601C5B" w:rsidRDefault="00920430" w:rsidP="00920430">
      <w:r>
        <w:t>1. «Вы (имя пользователя), Hey there! I am using WhatsApp» - профиль прользователя с отображением статуса. Здесь можно изменить фотографию профиля, имя пользователя и статус. Для изменения выполните следующие шаги:</w:t>
      </w:r>
    </w:p>
    <w:p w:rsidR="00601C5B" w:rsidRDefault="00920430" w:rsidP="00920430">
      <w:r>
        <w:t>1.1. Выберите пункт для изменения, например, кнопка «Изменения статуса»;</w:t>
      </w:r>
    </w:p>
    <w:p w:rsidR="00601C5B" w:rsidRDefault="00920430" w:rsidP="00920430">
      <w:r>
        <w:lastRenderedPageBreak/>
        <w:t>1.2. В новом окне найдите и откройте статус по умолчанию «Изменить»;</w:t>
      </w:r>
    </w:p>
    <w:p w:rsidR="00601C5B" w:rsidRDefault="00920430" w:rsidP="00920430">
      <w:r>
        <w:t>1.3. Введите новый статус;</w:t>
      </w:r>
    </w:p>
    <w:p w:rsidR="00601C5B" w:rsidRDefault="00920430" w:rsidP="00920430">
      <w:r>
        <w:t>1.4. С помощью жеста «Смахивания» найдите и активируйте кнопку «Сохранить»;</w:t>
      </w:r>
    </w:p>
    <w:p w:rsidR="00601C5B" w:rsidRDefault="00920430" w:rsidP="00920430">
      <w:r>
        <w:t>1.5. При желании можно выбрать сведения из списка, расположенного ниже.</w:t>
      </w:r>
    </w:p>
    <w:p w:rsidR="00601C5B" w:rsidRDefault="00920430" w:rsidP="00920430">
      <w:r>
        <w:t>2. «Аккаунт» (Приватность, безопасность, изменить номер) – предоставляет возможность изменения телефонного номера, приватности, усиление безопасности и удаление аккаунта.</w:t>
      </w:r>
    </w:p>
    <w:p w:rsidR="00601C5B" w:rsidRDefault="00920430" w:rsidP="00920430">
      <w:r>
        <w:t>2.1. «Приватность» - здесь можно скрыть время своего последнего посещения, при этом, следует понимать, время посещения других пользователей вы тоже не увидите.</w:t>
      </w:r>
    </w:p>
    <w:p w:rsidR="00601C5B" w:rsidRDefault="00920430" w:rsidP="00920430">
      <w:r>
        <w:t>2.1.1. «Был(-а)» - просмотр времени вашего посещения. Предоставляется выбор: «Все», «Мои контакты» и «Никто».</w:t>
      </w:r>
    </w:p>
    <w:p w:rsidR="00601C5B" w:rsidRDefault="00920430" w:rsidP="00920430">
      <w:r>
        <w:t>2.1.2. «Фото профиля» - просмотр фотографии профиля. Предоставляется тот же самый выбор, указанный выше.</w:t>
      </w:r>
    </w:p>
    <w:p w:rsidR="00601C5B" w:rsidRDefault="00920430" w:rsidP="00920430">
      <w:r>
        <w:t>2.1.3. «Сведения» - просмотр сведения о состоянии связи. Предоставляется тот же самый выбор.</w:t>
      </w:r>
    </w:p>
    <w:p w:rsidR="00601C5B" w:rsidRDefault="00920430" w:rsidP="00920430">
      <w:r>
        <w:t>2.1.4. «Статус» - чтение вашего статуса. Предоставляется тот же самый выбор.</w:t>
      </w:r>
    </w:p>
    <w:p w:rsidR="00601C5B" w:rsidRDefault="00920430" w:rsidP="00920430">
      <w:r>
        <w:t>2.1.5. «Отчёты о прочтении Вкл» - если вы отключите отчёты о прочтении, не сможете отправлять и получать эти отчёты.</w:t>
      </w:r>
    </w:p>
    <w:p w:rsidR="00601C5B" w:rsidRDefault="00920430" w:rsidP="00920430">
      <w:r>
        <w:t>2.1.6. «Геоданные Нет» - возможность делиться своим местоположением в чатах с пользователями.</w:t>
      </w:r>
    </w:p>
    <w:p w:rsidR="00601C5B" w:rsidRDefault="00920430" w:rsidP="00920430">
      <w:r>
        <w:t>2.1.7. «Заблокированный 1» - список заблокированных пользователей. Предоставляется возможность добавить абонента в список заблокированных пользователей с помощью кнопки «Добавить».</w:t>
      </w:r>
    </w:p>
    <w:p w:rsidR="00601C5B" w:rsidRDefault="00920430" w:rsidP="00920430">
      <w:r>
        <w:t>2.2. »Безопасность» - предоставляется информация о вашей безопасности и возможность включения уведоллений безопасности.</w:t>
      </w:r>
    </w:p>
    <w:p w:rsidR="00601C5B" w:rsidRDefault="00920430" w:rsidP="00920430">
      <w:r>
        <w:lastRenderedPageBreak/>
        <w:t>2.3. «Двухшаговая проверка» - чтобы обеспечить дополнительный уровень безопасности активируйте двухшаговую проверку, которая будет требовать PIN при каждом подтверждении вашего номера в «WhatsApp».</w:t>
      </w:r>
    </w:p>
    <w:p w:rsidR="00601C5B" w:rsidRDefault="00920430" w:rsidP="00920430">
      <w:r>
        <w:t>2.4. «Изменить номер» - предоставляется возможность смены телефонного номера. При этом произойдёт перемещение групп, настроек и данных аккаунта на новый номер.</w:t>
      </w:r>
    </w:p>
    <w:p w:rsidR="00601C5B" w:rsidRDefault="00920430" w:rsidP="00920430">
      <w:r>
        <w:t>2.5. «Запросить информацию аккаунта» - предоставляется возможность создания отчёта об информации и настройках аккаунта WhatsApp. Отчёт будет доступен для экспорта в другое приложение.</w:t>
      </w:r>
    </w:p>
    <w:p w:rsidR="00601C5B" w:rsidRDefault="00920430" w:rsidP="00920430">
      <w:r>
        <w:t>2.6. «Удалить аккаунт» - при удалении аккаунта будут удалены: аккаунт WhatsApp, истории сообщений и вы из всех групп. Для удаления надо ввести номер телефона и активировать кнопку «Удалить».</w:t>
      </w:r>
    </w:p>
    <w:p w:rsidR="00920430" w:rsidRDefault="00920430" w:rsidP="00920430">
      <w:r>
        <w:t>3. «Чаты» (Резервные копии, история, обои) – настройка резервного копирования, история сообщений и т.д.</w:t>
      </w:r>
    </w:p>
    <w:p w:rsidR="00601C5B" w:rsidRDefault="00920430" w:rsidP="00920430">
      <w:r>
        <w:t>3.1. «Клавиша ввода отправляет сообщение» (установка данного переключателя в положение «Вкл» позволит отправлять сообщения при активации клавиши ввод.) Лучше оставить по умолчанию в положении «Откл».</w:t>
      </w:r>
    </w:p>
    <w:p w:rsidR="00601C5B" w:rsidRDefault="00920430" w:rsidP="00920430">
      <w:r>
        <w:t>3.2. «Видимость медиа» - установка переключателя в положение «Вкл» позволяет видеть загруженные файлы в папке «Галерея» телефона.</w:t>
      </w:r>
    </w:p>
    <w:p w:rsidR="00601C5B" w:rsidRDefault="00920430" w:rsidP="00920430">
      <w:r>
        <w:t>3.3. «Размер шрифта» - возможность изменения шрифта.</w:t>
      </w:r>
    </w:p>
    <w:p w:rsidR="00601C5B" w:rsidRDefault="00920430" w:rsidP="00920430">
      <w:r>
        <w:t>3.4. «Обои» - Смена фона окна приложения «WhatsApp».</w:t>
      </w:r>
    </w:p>
    <w:p w:rsidR="00601C5B" w:rsidRDefault="00920430" w:rsidP="00920430">
      <w:r>
        <w:t>3.5. «Резервная копия чатов» - возможность создания резервной копии на Google-диске.</w:t>
      </w:r>
    </w:p>
    <w:p w:rsidR="00601C5B" w:rsidRDefault="00920430" w:rsidP="00920430">
      <w:r>
        <w:t>3.6. «История чатов» - возможность экспорта чата, архивация, очистка и удаление всех чатов.</w:t>
      </w:r>
    </w:p>
    <w:p w:rsidR="00601C5B" w:rsidRDefault="00920430" w:rsidP="00920430">
      <w:r>
        <w:t>4. «Уведомления» (Звуки сообщений, групп и звонков) – можно включить/отключить звуки сообщений для групп, личных чатов и т.д.</w:t>
      </w:r>
    </w:p>
    <w:p w:rsidR="00601C5B" w:rsidRDefault="00920430" w:rsidP="00920430">
      <w:r>
        <w:lastRenderedPageBreak/>
        <w:t>4.1. «Звуки в чате» - данный переключатель определяет воспроизводить звуки для входящ их и исходящих сообщений. Установите в положение «Вкл».</w:t>
      </w:r>
    </w:p>
    <w:p w:rsidR="00601C5B" w:rsidRDefault="00920430" w:rsidP="00920430">
      <w:r>
        <w:t>4.2. «Сообщения» - настройки для индивидуального чата.</w:t>
      </w:r>
    </w:p>
    <w:p w:rsidR="00601C5B" w:rsidRDefault="00920430" w:rsidP="00920430">
      <w:r>
        <w:t>4.3. «Звук уведомления» - выбор звука для сообщения в индивидуальном чате.</w:t>
      </w:r>
    </w:p>
    <w:p w:rsidR="00601C5B" w:rsidRDefault="00920430" w:rsidP="00920430">
      <w:r>
        <w:t>4.4. «Вибрация» - установите переключатель в положение «Выкл» для отключения вибрации при получении сообщений.</w:t>
      </w:r>
    </w:p>
    <w:p w:rsidR="00601C5B" w:rsidRDefault="00920430" w:rsidP="00920430">
      <w:r>
        <w:t>4.5. «Всплывающие уведомления» - для уверенной работы с чатами обязательно установите «Без всплывающих окон».</w:t>
      </w:r>
    </w:p>
    <w:p w:rsidR="00601C5B" w:rsidRDefault="00920430" w:rsidP="00920430">
      <w:r>
        <w:t>4.6. «Свет» - выберите на ваше усмотрение или оставьте по умолчанию.</w:t>
      </w:r>
    </w:p>
    <w:p w:rsidR="00601C5B" w:rsidRDefault="00920430" w:rsidP="00920430">
      <w:r>
        <w:t>4.7. «Приоритетные уведомления» - для уверенной работы с чатами без помеъх установите переключатель в положение «Откл».</w:t>
      </w:r>
    </w:p>
    <w:p w:rsidR="00601C5B" w:rsidRDefault="00920430" w:rsidP="00920430">
      <w:r>
        <w:t>4.8. «Группы» - настройки для групповых чатов.</w:t>
      </w:r>
    </w:p>
    <w:p w:rsidR="00601C5B" w:rsidRDefault="00920430" w:rsidP="00920430">
      <w:r>
        <w:t>4.9. «Звук уведомления» - выбор мелодии для уведомлений групповых чатов. Ввиду частых сообщений в руппах рекомендуется выбрать «Без звука».</w:t>
      </w:r>
    </w:p>
    <w:p w:rsidR="00601C5B" w:rsidRDefault="00920430" w:rsidP="00920430">
      <w:r>
        <w:t>4.10. «Вибрация» установите переключатель в положение «Выкл» для отключения вибрации при получении сообщений.</w:t>
      </w:r>
    </w:p>
    <w:p w:rsidR="00601C5B" w:rsidRDefault="00920430" w:rsidP="00920430">
      <w:r>
        <w:t>4.11. Всплывающие уведомления» - для уверенной работы с чатами обязательно установите «Без всплывающих окон».</w:t>
      </w:r>
    </w:p>
    <w:p w:rsidR="00601C5B" w:rsidRDefault="00920430" w:rsidP="00920430">
      <w:r>
        <w:t>4.12. «Свет» - выберите на ваше усмотрение или оставьте по умолчанию.</w:t>
      </w:r>
    </w:p>
    <w:p w:rsidR="00601C5B" w:rsidRDefault="00920430" w:rsidP="00920430">
      <w:r>
        <w:t>4.13. «Приоритетные уведомления» - для уверенной работы с чатами без помеъх установите переключатель в положение «Откл».</w:t>
      </w:r>
    </w:p>
    <w:p w:rsidR="00601C5B" w:rsidRDefault="00920430" w:rsidP="00920430">
      <w:r>
        <w:t>4.14. «Звонки» - настройки для входящих звонков.</w:t>
      </w:r>
    </w:p>
    <w:p w:rsidR="00601C5B" w:rsidRDefault="00920430" w:rsidP="00920430">
      <w:r>
        <w:t>4.15. «Мелодия» - выбор мелодии на входящий звонок.</w:t>
      </w:r>
    </w:p>
    <w:p w:rsidR="00601C5B" w:rsidRDefault="00920430" w:rsidP="00920430">
      <w:r>
        <w:t>4.16. «Вибрация» - установите переключатель в положение «Выкл» для отключения вибрации при входящем звонке.</w:t>
      </w:r>
    </w:p>
    <w:p w:rsidR="00601C5B" w:rsidRDefault="00920430" w:rsidP="00920430">
      <w:r>
        <w:lastRenderedPageBreak/>
        <w:t>5. «Данные и хранилище» - настройки для использования сети и автоматической загрузки контента.</w:t>
      </w:r>
    </w:p>
    <w:p w:rsidR="00601C5B" w:rsidRDefault="00920430" w:rsidP="00920430">
      <w:r>
        <w:t>5.1. «Статистика» - предоставляется информация об отправленных и полученных объёмах данных.</w:t>
      </w:r>
    </w:p>
    <w:p w:rsidR="00601C5B" w:rsidRDefault="00920430" w:rsidP="00920430">
      <w:r>
        <w:t>5.2. «Хранилище» - предоставляется информация об объёме сохраняемых данных каждого пользователя.</w:t>
      </w:r>
    </w:p>
    <w:p w:rsidR="00601C5B" w:rsidRDefault="00920430" w:rsidP="00920430">
      <w:r>
        <w:t>5.3. «Автозагрузка медиа»:</w:t>
      </w:r>
    </w:p>
    <w:p w:rsidR="00601C5B" w:rsidRDefault="00920430" w:rsidP="00920430">
      <w:r>
        <w:t>5.4. «Голосовые сообщения» - Для удобства общения голосовые сообщения всегда загружаются автоматически.</w:t>
      </w:r>
    </w:p>
    <w:p w:rsidR="00601C5B" w:rsidRDefault="00920430" w:rsidP="00920430">
      <w:r>
        <w:t>5.5. «Мобильная сеть» - предоставляется выбор загрузки документов определённого формата через мобильную сеть. Рекомендуется выбрать «Фото».</w:t>
      </w:r>
    </w:p>
    <w:p w:rsidR="00601C5B" w:rsidRDefault="00920430" w:rsidP="00920430">
      <w:r>
        <w:t>5.6. «Wi-Fi» - предоставляется выбор загрузки документов определённого формата через интернет. Рекомендуется выбрать «Все медиафайлы».</w:t>
      </w:r>
    </w:p>
    <w:p w:rsidR="00601C5B" w:rsidRDefault="00920430" w:rsidP="00920430">
      <w:r>
        <w:t>5.7. «В роуминге» рекомендуется выбрать «Нет».</w:t>
      </w:r>
    </w:p>
    <w:p w:rsidR="00601C5B" w:rsidRDefault="00920430" w:rsidP="00920430">
      <w:r>
        <w:t>5.8. «Настройка звонков» - установите переключатель на пункте «Экономия данных во время звонка» в положение «Откл».</w:t>
      </w:r>
    </w:p>
    <w:p w:rsidR="00601C5B" w:rsidRDefault="00920430" w:rsidP="00920430">
      <w:r>
        <w:t>6. «Помощь» - раздел справки.</w:t>
      </w:r>
    </w:p>
    <w:p w:rsidR="00601C5B" w:rsidRDefault="00920430" w:rsidP="00920430">
      <w:r>
        <w:t>7. «Пригласить друга» - предоставляется возможность пригласить друга, стать пользователем приложения «WhatsApp».</w:t>
      </w:r>
    </w:p>
    <w:p w:rsidR="00920430" w:rsidRDefault="00920430" w:rsidP="000827CF">
      <w:pPr>
        <w:pStyle w:val="2"/>
      </w:pPr>
      <w:bookmarkStart w:id="194" w:name="_Toc23840447"/>
      <w:r>
        <w:t>Вкладка «Чаты»</w:t>
      </w:r>
      <w:bookmarkEnd w:id="194"/>
    </w:p>
    <w:p w:rsidR="00601C5B" w:rsidRDefault="00920430" w:rsidP="00920430">
      <w:r>
        <w:t>При активации вкладки «Чаты» Две верхние строчки остаются без изменений. В основном окне приложения отображаются личные и групповые чаты с контактами из вашей телефонной книги, а в правом нижнем углу - кнопка «Новый чат».</w:t>
      </w:r>
    </w:p>
    <w:p w:rsidR="00920430" w:rsidRDefault="00920430" w:rsidP="000827CF">
      <w:pPr>
        <w:pStyle w:val="2"/>
      </w:pPr>
      <w:bookmarkStart w:id="195" w:name="_Toc23840448"/>
      <w:r>
        <w:t>Новый чат</w:t>
      </w:r>
      <w:bookmarkEnd w:id="195"/>
    </w:p>
    <w:p w:rsidR="00601C5B" w:rsidRDefault="00920430" w:rsidP="00920430">
      <w:r>
        <w:t>Для создания нового чата выполните следующие шаги:</w:t>
      </w:r>
    </w:p>
    <w:p w:rsidR="00601C5B" w:rsidRDefault="00920430" w:rsidP="00920430">
      <w:r>
        <w:lastRenderedPageBreak/>
        <w:t>1. В правом нижнем углу окна приложения найдите и активируйте кнопку «Новый чат»;</w:t>
      </w:r>
    </w:p>
    <w:p w:rsidR="00601C5B" w:rsidRDefault="00920430" w:rsidP="00920430">
      <w:r>
        <w:t>2. С помощью текстового поля «Поиск» или горизонтального жеста «Смахивания» найдите и активируйте контакт для создания нового чата;</w:t>
      </w:r>
    </w:p>
    <w:p w:rsidR="00601C5B" w:rsidRDefault="00920430" w:rsidP="00920430">
      <w:r>
        <w:t>3. В новом окне чата верхнюю строчку занимают слева направо объекты:</w:t>
      </w:r>
    </w:p>
    <w:p w:rsidR="00601C5B" w:rsidRDefault="00920430" w:rsidP="00920430">
      <w:r>
        <w:t>3.1. «Перейти вверх» - Активация данного объекта возвращает фокус курсора в список чатов;</w:t>
      </w:r>
    </w:p>
    <w:p w:rsidR="00601C5B" w:rsidRDefault="00920430" w:rsidP="00920430">
      <w:r>
        <w:t>3.2. Заголовок с именем контакта и указанием времени когда пользователь посещал чат;</w:t>
      </w:r>
    </w:p>
    <w:p w:rsidR="00601C5B" w:rsidRDefault="00920430" w:rsidP="00920430">
      <w:r>
        <w:t>3.3. кнопки «Видеозвонок» и «Аудиозвонок» - активация одной из кнопок предоставляет прямое общение по аудио/видеосвязи с контактом;</w:t>
      </w:r>
    </w:p>
    <w:p w:rsidR="00601C5B" w:rsidRDefault="00920430" w:rsidP="00920430">
      <w:r>
        <w:t>3.4. Кнопка «Другие параметры» открывает доступ к дополнительным функциям чата;</w:t>
      </w:r>
    </w:p>
    <w:p w:rsidR="00601C5B" w:rsidRDefault="00920430" w:rsidP="00920430">
      <w:r>
        <w:t>4. ниже идёт список истории общения с контактом;</w:t>
      </w:r>
    </w:p>
    <w:p w:rsidR="00601C5B" w:rsidRDefault="00920430" w:rsidP="00920430">
      <w:r>
        <w:t>5. В новом окне чата нижнюю строчку занимают справа налево:</w:t>
      </w:r>
    </w:p>
    <w:p w:rsidR="00601C5B" w:rsidRDefault="00920430" w:rsidP="00920430">
      <w:r>
        <w:t>5.1. Кнопка «Голосовое сообщение» - для записи и отправки голосовых сообщений;</w:t>
      </w:r>
    </w:p>
    <w:p w:rsidR="00601C5B" w:rsidRDefault="00920430" w:rsidP="00920430">
      <w:r>
        <w:t>5.2. Кнопка «Камера» позволяет выполнить фото и видеосъёмку с последующей пересылкой;</w:t>
      </w:r>
    </w:p>
    <w:p w:rsidR="00601C5B" w:rsidRDefault="00920430" w:rsidP="00920430">
      <w:r>
        <w:t>5.3. Кнопка «Прикрепить» - для отправки документов различного формата;</w:t>
      </w:r>
    </w:p>
    <w:p w:rsidR="00601C5B" w:rsidRDefault="00920430" w:rsidP="00920430">
      <w:r>
        <w:t>5.5. Окно редактирования «Введите текст» - для набора и отправки текстовых сообщений;</w:t>
      </w:r>
    </w:p>
    <w:p w:rsidR="00601C5B" w:rsidRDefault="00920430" w:rsidP="00920430">
      <w:r>
        <w:t>5.6. Кнопка «Смайл» предлагает смайлики для ввода в текстовые сообщения;</w:t>
      </w:r>
    </w:p>
    <w:p w:rsidR="00601C5B" w:rsidRDefault="00920430" w:rsidP="00920430">
      <w:r>
        <w:t>6. По умолчанию фокус курсора в окне нового чата находится в поле редактора;</w:t>
      </w:r>
    </w:p>
    <w:p w:rsidR="00601C5B" w:rsidRDefault="00920430" w:rsidP="00920430">
      <w:r>
        <w:t>7. В нижней трети окна на экранной клавиатуре наберите текстовое сообщение;</w:t>
      </w:r>
    </w:p>
    <w:p w:rsidR="00601C5B" w:rsidRDefault="00920430" w:rsidP="00920430">
      <w:r>
        <w:lastRenderedPageBreak/>
        <w:t>8. С помощью горизонтального жеста «Смахивания» найдите и активируйте кнопку «Отправить».</w:t>
      </w:r>
    </w:p>
    <w:p w:rsidR="00920430" w:rsidRDefault="00920430" w:rsidP="000827CF">
      <w:pPr>
        <w:pStyle w:val="2"/>
      </w:pPr>
      <w:bookmarkStart w:id="196" w:name="_Toc23840449"/>
      <w:r>
        <w:t>Голосовое сообщение</w:t>
      </w:r>
      <w:bookmarkEnd w:id="196"/>
    </w:p>
    <w:p w:rsidR="00601C5B" w:rsidRDefault="00920430" w:rsidP="00920430">
      <w:r>
        <w:t>Для отправки голосового сообщения выполните следующие шаги:</w:t>
      </w:r>
    </w:p>
    <w:p w:rsidR="00601C5B" w:rsidRDefault="00920430" w:rsidP="00920430">
      <w:r>
        <w:t>1. Выберите контакт для общения;</w:t>
      </w:r>
    </w:p>
    <w:p w:rsidR="00601C5B" w:rsidRDefault="00920430" w:rsidP="00920430">
      <w:r>
        <w:t>2. При первом открытии окна сообщения, как правило, отображается экранная клавиатура, для её закрытия выполните угловой жест «Вниз и влево»;</w:t>
      </w:r>
    </w:p>
    <w:p w:rsidR="00601C5B" w:rsidRDefault="00920430" w:rsidP="00920430">
      <w:r>
        <w:t>3. В правом нижнем углу окна чата найдите кнопку «Голосовое сообщение»;</w:t>
      </w:r>
    </w:p>
    <w:p w:rsidR="00601C5B" w:rsidRDefault="00920430" w:rsidP="00920430">
      <w:r>
        <w:t>4. Выполните жест «Двойное касание с удержанием» на выбранной кнопке;</w:t>
      </w:r>
    </w:p>
    <w:p w:rsidR="00601C5B" w:rsidRDefault="00920430" w:rsidP="00920430">
      <w:r>
        <w:t>5. Во время удержания кнопки наговаривайте голосовое сообщение;</w:t>
      </w:r>
    </w:p>
    <w:p w:rsidR="00601C5B" w:rsidRDefault="00920430" w:rsidP="00920430">
      <w:r>
        <w:t>6. Для отправки уберите палец с кнопки «Голосовое сообщение»;</w:t>
      </w:r>
    </w:p>
    <w:p w:rsidR="00601C5B" w:rsidRDefault="00920430" w:rsidP="00920430">
      <w:r>
        <w:t>7. Для отмены отправки голосового сообщения потяните палец, удерживающий кнопку голосового сообщения влево до середины экрана и уберите палец.</w:t>
      </w:r>
    </w:p>
    <w:p w:rsidR="00920430" w:rsidRDefault="00920430" w:rsidP="000827CF">
      <w:pPr>
        <w:pStyle w:val="2"/>
      </w:pPr>
      <w:bookmarkStart w:id="197" w:name="_Toc23840450"/>
      <w:r>
        <w:t>Голосовое сообщение «Под замком»:</w:t>
      </w:r>
      <w:bookmarkEnd w:id="197"/>
    </w:p>
    <w:p w:rsidR="00601C5B" w:rsidRDefault="00920430" w:rsidP="00920430">
      <w:r>
        <w:t>1. Выберите контакт для общения;</w:t>
      </w:r>
    </w:p>
    <w:p w:rsidR="00601C5B" w:rsidRDefault="00920430" w:rsidP="00920430">
      <w:r>
        <w:t>2. В правом нижнем углу окна чата найдите кнопку «Голосовое сообщение»;</w:t>
      </w:r>
    </w:p>
    <w:p w:rsidR="00601C5B" w:rsidRDefault="00920430" w:rsidP="00920430">
      <w:r>
        <w:t>3. Выполните жест «Двойное касание с удержанием» на выбранной кнопке;</w:t>
      </w:r>
    </w:p>
    <w:p w:rsidR="00601C5B" w:rsidRDefault="00920430" w:rsidP="00920430">
      <w:r>
        <w:t>4. Потяните, не отпуская палец, вверх по правому краю до середины экрана;</w:t>
      </w:r>
    </w:p>
    <w:p w:rsidR="00601C5B" w:rsidRDefault="00920430" w:rsidP="00920430">
      <w:r>
        <w:t>5. Уберите палец и наговаривайте голосовое сообщение неограниченное время;</w:t>
      </w:r>
    </w:p>
    <w:p w:rsidR="00601C5B" w:rsidRDefault="00920430" w:rsidP="00920430">
      <w:r>
        <w:t>6. Для отправки голосового сообщения в правом нижнем углу окна чата найдите и активируйте кнопку «Отправить»;</w:t>
      </w:r>
    </w:p>
    <w:p w:rsidR="00601C5B" w:rsidRDefault="00920430" w:rsidP="00920430">
      <w:r>
        <w:lastRenderedPageBreak/>
        <w:t>7. Для отмены отправки голосового сообщения в правом нижнем углу окна чата, левее кнопки «Отправить», найдите и активируйте кнопку «Отменить»;</w:t>
      </w:r>
    </w:p>
    <w:p w:rsidR="00601C5B" w:rsidRDefault="00920430" w:rsidP="00920430">
      <w:r>
        <w:t>Примечание. Если в поле редактора присутствует хотя бы один введённый символ, кнопка «Голосовое сообщение» будет не активна.</w:t>
      </w:r>
    </w:p>
    <w:p w:rsidR="00920430" w:rsidRDefault="00920430" w:rsidP="000827CF">
      <w:pPr>
        <w:pStyle w:val="2"/>
      </w:pPr>
      <w:bookmarkStart w:id="198" w:name="_Toc23840451"/>
      <w:r>
        <w:t>Операции с чатом</w:t>
      </w:r>
      <w:bookmarkEnd w:id="198"/>
    </w:p>
    <w:p w:rsidR="00601C5B" w:rsidRDefault="00920430" w:rsidP="00920430">
      <w:r>
        <w:t>С помощью жеста «Двойное касание с удержанием» на выбранном чате можно выполнить некоторые операции:</w:t>
      </w:r>
    </w:p>
    <w:p w:rsidR="00601C5B" w:rsidRDefault="00920430" w:rsidP="00920430">
      <w:r>
        <w:t>1. С помощью жеста «Изучение касанием» из списка выберите один чат;</w:t>
      </w:r>
    </w:p>
    <w:p w:rsidR="00601C5B" w:rsidRDefault="00920430" w:rsidP="00920430">
      <w:r>
        <w:t>2. Выполните жест «Двойное касание с удержанием» на выбранном чате;</w:t>
      </w:r>
    </w:p>
    <w:p w:rsidR="00601C5B" w:rsidRDefault="00920430" w:rsidP="00920430">
      <w:r>
        <w:t>3. Синтезатор речи произнесёт «Выбран 1 файл»;</w:t>
      </w:r>
    </w:p>
    <w:p w:rsidR="00601C5B" w:rsidRDefault="00920430" w:rsidP="00920430">
      <w:r>
        <w:t>4. Над списком вкладок появится новая строка с операциями над выбранным чатом:</w:t>
      </w:r>
    </w:p>
    <w:p w:rsidR="00601C5B" w:rsidRDefault="00920430" w:rsidP="00920430">
      <w:r>
        <w:t>4.1. Кнопка «Готово» - активация данной кнопки возвращает фокус курсора в список чатов;</w:t>
      </w:r>
    </w:p>
    <w:p w:rsidR="00601C5B" w:rsidRDefault="00920430" w:rsidP="00920430">
      <w:r>
        <w:t>4.2. «1» - индикатор, указывающий на количество выбранных чатов;</w:t>
      </w:r>
    </w:p>
    <w:p w:rsidR="00601C5B" w:rsidRDefault="00920430" w:rsidP="00920430">
      <w:r>
        <w:t>4.3. «Закрепить чат» - выводит выбранный чат на первую строчку списка и закрепляет его на постоянное местонахождение;</w:t>
      </w:r>
    </w:p>
    <w:p w:rsidR="00601C5B" w:rsidRDefault="00920430" w:rsidP="00920430">
      <w:r>
        <w:t>4.4. «Удалить чат» - удаляет чат из общего списка. При удалении выходит запрос очистки всех медиафайлов на вашем телефоне;</w:t>
      </w:r>
    </w:p>
    <w:p w:rsidR="00601C5B" w:rsidRDefault="00920430" w:rsidP="00920430">
      <w:r>
        <w:t>4.5. «Без звука» - отключает звуковые уведомления чата. Предоставляется выбор на какой срок отключить звуковые уведомления;</w:t>
      </w:r>
    </w:p>
    <w:p w:rsidR="00601C5B" w:rsidRDefault="00920430" w:rsidP="00920430">
      <w:r>
        <w:t>4.6. «Архивировать» - добавляет выбранный чат в архивбез дополнительного запроса. Для разархивации выполните вышеописанные действия;</w:t>
      </w:r>
    </w:p>
    <w:p w:rsidR="00601C5B" w:rsidRDefault="00920430" w:rsidP="00920430">
      <w:r>
        <w:t>4.7. Кнопка «Другие параметры» предоставляет дополнительные операции над выбранным чатом:</w:t>
      </w:r>
    </w:p>
    <w:p w:rsidR="00601C5B" w:rsidRDefault="00920430" w:rsidP="00920430">
      <w:r>
        <w:lastRenderedPageBreak/>
        <w:t>4.7.1. «Добавить иконку чата на экран» - выводит ярлык выбранного чата на страницу рабочего стола;</w:t>
      </w:r>
    </w:p>
    <w:p w:rsidR="00601C5B" w:rsidRDefault="00920430" w:rsidP="00920430">
      <w:r>
        <w:t>4.7.2. «Просмотр контакта» - открывает карточку контакта пользователя чата;</w:t>
      </w:r>
    </w:p>
    <w:p w:rsidR="00601C5B" w:rsidRDefault="00920430" w:rsidP="00920430">
      <w:r>
        <w:t>4.7.3. «Пометить как непрочитанный» - просмотренный чат помечает как непрочитанный;</w:t>
      </w:r>
    </w:p>
    <w:p w:rsidR="00920430" w:rsidRDefault="00920430" w:rsidP="00920430">
      <w:r>
        <w:t>4.7.4. Выбрать всё» - выделяет все чаты из списка для групповых операций</w:t>
      </w:r>
    </w:p>
    <w:p w:rsidR="00920430" w:rsidRDefault="00920430" w:rsidP="00920430">
      <w:r>
        <w:t>Примечание. Для групповых операций с чатами выполните первый и второй пункты данной инструкции, затем с помощью жеста «Двойное касание» отметьте другие чаты и продолжайте выполнять последующие шаги.</w:t>
      </w:r>
    </w:p>
    <w:p w:rsidR="00920430" w:rsidRDefault="00920430" w:rsidP="000827CF">
      <w:pPr>
        <w:pStyle w:val="2"/>
      </w:pPr>
      <w:bookmarkStart w:id="199" w:name="_Toc23840452"/>
      <w:r>
        <w:t>Кнопка «Другие параметры» сообщения</w:t>
      </w:r>
      <w:bookmarkEnd w:id="199"/>
    </w:p>
    <w:p w:rsidR="00601C5B" w:rsidRDefault="00920430" w:rsidP="00920430">
      <w:r>
        <w:t>Кнопка «Другие параметры» из сообщения чата предоставляет некоторые функции для более качественной работы с чатом пользователя.</w:t>
      </w:r>
    </w:p>
    <w:p w:rsidR="00601C5B" w:rsidRDefault="00920430" w:rsidP="00920430">
      <w:r>
        <w:t>1. «Просмотр контакта» открывает доступ к данным контакта:</w:t>
      </w:r>
    </w:p>
    <w:p w:rsidR="00601C5B" w:rsidRDefault="00920430" w:rsidP="00920430">
      <w:r>
        <w:t>1.1. «Медиа» - обмен файлами между пользователями.</w:t>
      </w:r>
    </w:p>
    <w:p w:rsidR="00601C5B" w:rsidRDefault="00920430" w:rsidP="00920430">
      <w:r>
        <w:t>1.2. Переключатель «Без звука» позволяет отключить/включить звуковые оповещения для данного чата.</w:t>
      </w:r>
    </w:p>
    <w:p w:rsidR="00601C5B" w:rsidRDefault="00920430" w:rsidP="00920430">
      <w:r>
        <w:t>1.3. Кнопка «Индивидуальные уведомления» открывает доступ к настройкам уведомлений для данного чата.</w:t>
      </w:r>
    </w:p>
    <w:p w:rsidR="00601C5B" w:rsidRDefault="00920430" w:rsidP="00920430">
      <w:r>
        <w:t>1.4. «Видимость медиа» - выбор отображения медиафайлов в галерее телефона.</w:t>
      </w:r>
    </w:p>
    <w:p w:rsidR="00601C5B" w:rsidRDefault="00920430" w:rsidP="00920430">
      <w:r>
        <w:t>1.5. «Шифрование» - проверка способа шифрования.</w:t>
      </w:r>
    </w:p>
    <w:p w:rsidR="00601C5B" w:rsidRDefault="00920430" w:rsidP="00920430">
      <w:r>
        <w:t>1.6. Кнопка «Сведения и номер телефона» показывает статус и номер телефона пользователя данного чата.</w:t>
      </w:r>
    </w:p>
    <w:p w:rsidR="00601C5B" w:rsidRDefault="00920430" w:rsidP="00920430">
      <w:r>
        <w:t>1.7. Кнопки «Аудио и видео звонок» предоставляют возможность телефонного звонка через интернет.</w:t>
      </w:r>
    </w:p>
    <w:p w:rsidR="00601C5B" w:rsidRDefault="00920430" w:rsidP="00920430">
      <w:r>
        <w:lastRenderedPageBreak/>
        <w:t>1.8. Кнопка «Заблокировать» позволяет провести процедуру блокировки пользователя.</w:t>
      </w:r>
    </w:p>
    <w:p w:rsidR="00601C5B" w:rsidRDefault="00920430" w:rsidP="00920430">
      <w:r>
        <w:t>1.9. Пункт «Пожаловаться на контакт» позволяет пожаловаться на данный контакт компании «WhatsApp».</w:t>
      </w:r>
    </w:p>
    <w:p w:rsidR="00601C5B" w:rsidRDefault="00920430" w:rsidP="00920430">
      <w:r>
        <w:t>2. Пункт «Медиа» открывает доступ к загруженным медиафайлам. Есть возможность выбора раздела медиафайлов: «Документы», «Ссылки» и «Недавние». При выборе определённого раздела, например, «Ссылки» появится список загруженных ссылок данного чата.</w:t>
      </w:r>
    </w:p>
    <w:p w:rsidR="00601C5B" w:rsidRDefault="00920430" w:rsidP="00920430">
      <w:r>
        <w:t>3. «Поиск» - при активации данного пункта открывается окно поиска сообщений из данного чата.</w:t>
      </w:r>
    </w:p>
    <w:p w:rsidR="00601C5B" w:rsidRDefault="00920430" w:rsidP="00920430">
      <w:r>
        <w:t>4. В пункте «Без звука» можно выбрать отключение уведомлений от данного пользователя: на 8 часов, 1 неделя, 1 год. Выберите определённый промежуток времени и нажмите кнопку «Ok».</w:t>
      </w:r>
    </w:p>
    <w:p w:rsidR="00601C5B" w:rsidRDefault="00920430" w:rsidP="00920430">
      <w:r>
        <w:t>5. «Обои» - выбор фона окна сообщения с пользователем.</w:t>
      </w:r>
    </w:p>
    <w:p w:rsidR="00601C5B" w:rsidRDefault="00920430" w:rsidP="00920430">
      <w:r>
        <w:t>6. «Ещё» - набор функций для улучшения качества общения с выбранным пользователем:</w:t>
      </w:r>
    </w:p>
    <w:p w:rsidR="00601C5B" w:rsidRDefault="00920430" w:rsidP="00920430">
      <w:r>
        <w:t>6.1. «»Пожаловаться» - можно пожаловаться в «WhatsApp» на этот контакт, при этом произойдёт блокировка и очистка чата.</w:t>
      </w:r>
    </w:p>
    <w:p w:rsidR="00601C5B" w:rsidRDefault="00920430" w:rsidP="00920430">
      <w:r>
        <w:t>6.2. «Заблокировать» - при активации кнопки «Заблокировать» данный пользователь не сможет вам звонить или отправлять сообщения.</w:t>
      </w:r>
    </w:p>
    <w:p w:rsidR="00601C5B" w:rsidRDefault="00920430" w:rsidP="00920430">
      <w:r>
        <w:t>6.3. «Очистить чат» - удаляет все сообщения из выбранного чата. При желании можно сохранить избранные чаты.</w:t>
      </w:r>
    </w:p>
    <w:p w:rsidR="00601C5B" w:rsidRDefault="00920430" w:rsidP="00920430">
      <w:r>
        <w:t>6.4. «Экспорт чата» добавляет сторонние чаты в список выбранного чата.</w:t>
      </w:r>
    </w:p>
    <w:p w:rsidR="000827CF" w:rsidRDefault="00920430" w:rsidP="00920430">
      <w:r>
        <w:t>6.5. «Добавить иконку на экран» - при активации данной кнопки на главный экран устройства будет помещён виджет выбранного пользователя (уддобно для быстрого доступа к чату).</w:t>
      </w:r>
    </w:p>
    <w:p w:rsidR="000827CF" w:rsidRDefault="000827CF" w:rsidP="000827CF">
      <w:r>
        <w:br w:type="page"/>
      </w:r>
    </w:p>
    <w:p w:rsidR="00920430" w:rsidRDefault="00920430" w:rsidP="000827CF">
      <w:pPr>
        <w:pStyle w:val="2"/>
      </w:pPr>
      <w:bookmarkStart w:id="200" w:name="_Toc23840453"/>
      <w:r>
        <w:lastRenderedPageBreak/>
        <w:t>Действия с сообщением</w:t>
      </w:r>
      <w:bookmarkEnd w:id="200"/>
    </w:p>
    <w:p w:rsidR="00601C5B" w:rsidRDefault="00920430" w:rsidP="00920430">
      <w:r>
        <w:t>С полученными/отправленными сообщениями можно выполнять различные операции. Для этого выполните следующие шаги:</w:t>
      </w:r>
    </w:p>
    <w:p w:rsidR="00601C5B" w:rsidRDefault="00920430" w:rsidP="00920430">
      <w:r>
        <w:t>1. В открытом окне чата выберите сообщение;</w:t>
      </w:r>
    </w:p>
    <w:p w:rsidR="00601C5B" w:rsidRDefault="00920430" w:rsidP="00920430">
      <w:r>
        <w:t>2. Выполните жест «Двойное касание с удержанием» на выбранном сообщении;</w:t>
      </w:r>
    </w:p>
    <w:p w:rsidR="00601C5B" w:rsidRDefault="00920430" w:rsidP="00920430">
      <w:r>
        <w:t>3. Синтезатор речи произнесёт «Выбран 1 файл»;</w:t>
      </w:r>
    </w:p>
    <w:p w:rsidR="00601C5B" w:rsidRDefault="00920430" w:rsidP="00920430">
      <w:r>
        <w:t>4. Над списком вкладок появится новая строка с операциями над выбранным сообщением:</w:t>
      </w:r>
    </w:p>
    <w:p w:rsidR="00601C5B" w:rsidRDefault="00920430" w:rsidP="00920430">
      <w:r>
        <w:t>4.1. Кнопка «Готово» - активация данной кнопки возвращает фокус курсора в окно чата;</w:t>
      </w:r>
    </w:p>
    <w:p w:rsidR="00601C5B" w:rsidRDefault="00920430" w:rsidP="00920430">
      <w:r>
        <w:t>4.2. «1» - индикатор, указывающий на количество выбранных сообщений;</w:t>
      </w:r>
    </w:p>
    <w:p w:rsidR="00601C5B" w:rsidRDefault="00920430" w:rsidP="00920430">
      <w:r>
        <w:t>4.3. «Ответить» - создаёт ответ, сохраняя цитату;</w:t>
      </w:r>
    </w:p>
    <w:p w:rsidR="00601C5B" w:rsidRDefault="00920430" w:rsidP="00920430">
      <w:r>
        <w:t>4.4. «В избранные» - добавляет выбранное сообщение в избранное. При очистке чата избранные сообщения сохраняются;</w:t>
      </w:r>
    </w:p>
    <w:p w:rsidR="00601C5B" w:rsidRDefault="00920430" w:rsidP="00920430">
      <w:r>
        <w:t>4.5. «Удалить» - удаляет выбранное сообщение из вашего чата. Если после отправки сообщения прошло не более часа, можно удалить выбранное сообщение не только из вашего чата, но и из чата собеседника;</w:t>
      </w:r>
    </w:p>
    <w:p w:rsidR="00601C5B" w:rsidRDefault="00920430" w:rsidP="00920430">
      <w:r>
        <w:t>4.6. «Переслать» - пересылка сообщения другим пользователям приложения «WhatsApp»;</w:t>
      </w:r>
    </w:p>
    <w:p w:rsidR="00601C5B" w:rsidRDefault="00920430" w:rsidP="00920430">
      <w:r>
        <w:t>4.7. Кнопка «Другие параметры» открывает список дополнительных операций над выбранным сообщением:</w:t>
      </w:r>
    </w:p>
    <w:p w:rsidR="00601C5B" w:rsidRDefault="00920430" w:rsidP="00920430">
      <w:r>
        <w:t>4.7.1. «Данные» - информация о полученном/отправленном сообщении (время получения, просмотра и воспроизведения);</w:t>
      </w:r>
    </w:p>
    <w:p w:rsidR="00601C5B" w:rsidRDefault="00920430" w:rsidP="00920430">
      <w:r>
        <w:t>4.7.2. «Поделиться» - можно поделиться выбранным сообщением с помощью различных приложений – почта, СМС/ММС-сообщение, облачные хранилища и т.д..</w:t>
      </w:r>
    </w:p>
    <w:p w:rsidR="00920430" w:rsidRDefault="00920430" w:rsidP="00920430">
      <w:r>
        <w:t xml:space="preserve">Примечание. Для групповых операций с сообщениями выполните первый и второй пункты данной инструкции, затем с помощью жеста </w:t>
      </w:r>
      <w:r>
        <w:lastRenderedPageBreak/>
        <w:t>«Двойное касание» отметьте другие сообщения и продолжайте выполнять последующие шаги.</w:t>
      </w:r>
    </w:p>
    <w:p w:rsidR="00920430" w:rsidRDefault="00920430" w:rsidP="000827CF">
      <w:pPr>
        <w:pStyle w:val="2"/>
      </w:pPr>
      <w:bookmarkStart w:id="201" w:name="_Toc23840454"/>
      <w:r>
        <w:t>Чтение сообщений</w:t>
      </w:r>
      <w:bookmarkEnd w:id="201"/>
    </w:p>
    <w:p w:rsidR="00601C5B" w:rsidRDefault="00920430" w:rsidP="00920430">
      <w:r>
        <w:t>1. Откройте приложение «WhatsApp»;</w:t>
      </w:r>
    </w:p>
    <w:p w:rsidR="00601C5B" w:rsidRDefault="00920430" w:rsidP="00920430">
      <w:r>
        <w:t>2. Найдите и откройте чат с цифровым индикатором «x непрочитаный»;</w:t>
      </w:r>
    </w:p>
    <w:p w:rsidR="00601C5B" w:rsidRDefault="00920430" w:rsidP="00920430">
      <w:r>
        <w:t>3. С помощью жеста «Изучение касанием» сверху вниз по правому краю окна приложения просмотрите список до индикатора «x непрочитанное сообщение»;</w:t>
      </w:r>
    </w:p>
    <w:p w:rsidR="00601C5B" w:rsidRDefault="00920430" w:rsidP="00920430">
      <w:r>
        <w:t>4. Затем с помощью жеста «Смахивания» найдите и активируйте кнопку «Воспр.»;</w:t>
      </w:r>
    </w:p>
    <w:p w:rsidR="00601C5B" w:rsidRDefault="00920430" w:rsidP="00920430">
      <w:r>
        <w:t>5. Прослушайте голосовое сообщение;</w:t>
      </w:r>
    </w:p>
    <w:p w:rsidR="00601C5B" w:rsidRDefault="00920430" w:rsidP="00920430">
      <w:r>
        <w:t>6. При наличии двух и более сообщений с помощью жеста «Смахивания» продолжите просмотр списка до кнопки «Воспр.» с последующей активацией;</w:t>
      </w:r>
    </w:p>
    <w:p w:rsidR="00601C5B" w:rsidRDefault="00920430" w:rsidP="00920430">
      <w:r>
        <w:t>7. Для ответа на прочитанный чат выполните шаги, описанные выше под заголовками «Новый чат» и «Голосовое сообщение».</w:t>
      </w:r>
    </w:p>
    <w:p w:rsidR="00920430" w:rsidRDefault="00920430" w:rsidP="000827CF">
      <w:pPr>
        <w:pStyle w:val="2"/>
      </w:pPr>
      <w:bookmarkStart w:id="202" w:name="_Toc23840455"/>
      <w:r>
        <w:t>Удаление сообщения</w:t>
      </w:r>
      <w:bookmarkEnd w:id="202"/>
    </w:p>
    <w:p w:rsidR="00601C5B" w:rsidRDefault="00920430" w:rsidP="00920430">
      <w:r>
        <w:t>1. Выберите из списка сообщение для удаления, например, «Вы, голосовое сообщение, 37 секунд, 10:25»;</w:t>
      </w:r>
    </w:p>
    <w:p w:rsidR="00601C5B" w:rsidRDefault="00920430" w:rsidP="00920430">
      <w:r>
        <w:t>2. Выполните жест «Двойное касание с удержанием» на выбранном сообщении;</w:t>
      </w:r>
    </w:p>
    <w:p w:rsidR="00601C5B" w:rsidRDefault="00920430" w:rsidP="00920430">
      <w:r>
        <w:t>3. На верхней строчке найдите и активируйте команду «Удалить»;</w:t>
      </w:r>
    </w:p>
    <w:p w:rsidR="00601C5B" w:rsidRDefault="00920430" w:rsidP="00920430">
      <w:r>
        <w:t>4. В новом окне «Удалить сообщение» фокус курсора переместится на кнопку «Удалить у меня»;</w:t>
      </w:r>
    </w:p>
    <w:p w:rsidR="00601C5B" w:rsidRDefault="00920430" w:rsidP="00920430">
      <w:r>
        <w:t>5. Кнопка «Удалить у всех» удаляет сообщение у вас и из чата другого пользователя;</w:t>
      </w:r>
    </w:p>
    <w:p w:rsidR="00601C5B" w:rsidRDefault="00920430" w:rsidP="00920430">
      <w:r>
        <w:t>6. Выберите и активируйте нужную кнопку;</w:t>
      </w:r>
    </w:p>
    <w:p w:rsidR="00601C5B" w:rsidRDefault="00920430" w:rsidP="00920430">
      <w:r>
        <w:t>7. После звукового сигнала синтезатор речи объявит «Сообщение удалено».</w:t>
      </w:r>
    </w:p>
    <w:p w:rsidR="00601C5B" w:rsidRDefault="00920430" w:rsidP="00920430">
      <w:r>
        <w:lastRenderedPageBreak/>
        <w:t>Примечание. При необходимости удалить несколько сообщений из одного чата выполните первый и второй пункты данной инструкции, затем с помощью жеста «Двойное касание» отметьте другие сообщения и продолжайте выполнять последующие шаги.</w:t>
      </w:r>
    </w:p>
    <w:p w:rsidR="00920430" w:rsidRDefault="00920430" w:rsidP="000827CF">
      <w:pPr>
        <w:pStyle w:val="2"/>
      </w:pPr>
      <w:bookmarkStart w:id="203" w:name="_Toc23840456"/>
      <w:r>
        <w:t>Аудио/Видеосвязь</w:t>
      </w:r>
      <w:bookmarkEnd w:id="203"/>
    </w:p>
    <w:p w:rsidR="00601C5B" w:rsidRDefault="00920430" w:rsidP="00920430">
      <w:r>
        <w:t>Для вызова абонента по аудио/видеосвязи:</w:t>
      </w:r>
    </w:p>
    <w:p w:rsidR="00601C5B" w:rsidRDefault="00920430" w:rsidP="00920430">
      <w:r>
        <w:t>1. Найдите и откройте контакт для общения;</w:t>
      </w:r>
    </w:p>
    <w:p w:rsidR="00920430" w:rsidRDefault="00920430" w:rsidP="00920430">
      <w:r>
        <w:t>2. В правом верхнем углу окна приложения найдите и активируйте одну из двух кнопок «Звонок» или «Видео звонок»;</w:t>
      </w:r>
    </w:p>
    <w:p w:rsidR="00601C5B" w:rsidRDefault="00920430" w:rsidP="00920430">
      <w:r>
        <w:t>3. Дождитесь соединения и начните общение;</w:t>
      </w:r>
    </w:p>
    <w:p w:rsidR="00601C5B" w:rsidRDefault="00920430" w:rsidP="00920430">
      <w:r>
        <w:t>4. Для завершения аудио/видео звонка по центру в нижней трети экрана найдите и активируйте кнопку «Завершить звонок».</w:t>
      </w:r>
    </w:p>
    <w:p w:rsidR="00920430" w:rsidRDefault="00920430" w:rsidP="000827CF">
      <w:pPr>
        <w:pStyle w:val="2"/>
      </w:pPr>
      <w:bookmarkStart w:id="204" w:name="_Toc23840457"/>
      <w:r>
        <w:t>Фото и видеосъёмка</w:t>
      </w:r>
      <w:bookmarkEnd w:id="204"/>
    </w:p>
    <w:p w:rsidR="00601C5B" w:rsidRDefault="00920430" w:rsidP="00920430">
      <w:r>
        <w:t>С помощью фронтальной или тыловой камеры в приложении «WhatsApp» пользователь может выполнять фото или видео съёмку и в дальнейшем отправлять отснятый материал своим друзьям.</w:t>
      </w:r>
    </w:p>
    <w:p w:rsidR="00601C5B" w:rsidRDefault="00920430" w:rsidP="00920430">
      <w:r>
        <w:t>Активация кнопки «Камера» открывает окно для фото и видеосъёмки, где по умолчанию в активном состоянии находится тыловая камера.</w:t>
      </w:r>
    </w:p>
    <w:p w:rsidR="00601C5B" w:rsidRDefault="00920430" w:rsidP="00920430">
      <w:r>
        <w:t>В нижней части окна камеры располагаются слева направо три кнопки:</w:t>
      </w:r>
    </w:p>
    <w:p w:rsidR="00601C5B" w:rsidRDefault="00920430" w:rsidP="00920430">
      <w:r>
        <w:t>1. Кнопка «Без вспышки» отключает фотовспышку;</w:t>
      </w:r>
    </w:p>
    <w:p w:rsidR="00601C5B" w:rsidRDefault="00920430" w:rsidP="00920430">
      <w:r>
        <w:t>2. Кнопка «Удерживайте для видео, нажмите для фото» - для записи видео примените жест «Двойное касание с удержанием», чтобы сделать фото, выполните жест «Двойное касание»;</w:t>
      </w:r>
    </w:p>
    <w:p w:rsidR="00601C5B" w:rsidRDefault="00920430" w:rsidP="00920430">
      <w:r>
        <w:t>3. Кнопка «Переключить камеру» переключает тыловую камеру на фронтальную. При переключении синтезатор речи сообщает «Переключиться на фронтальную камеру телефона» - становится активной фронтальная камера, «Переключиться на заднюю камеру телефона» - становится активной тыловая камера.</w:t>
      </w:r>
    </w:p>
    <w:p w:rsidR="00601C5B" w:rsidRDefault="00920430" w:rsidP="00920430">
      <w:r>
        <w:lastRenderedPageBreak/>
        <w:t>Над кнопками управления находится лента недавно отснятых фото и видео материалов.</w:t>
      </w:r>
    </w:p>
    <w:p w:rsidR="00601C5B" w:rsidRDefault="00920430" w:rsidP="00920430">
      <w:r>
        <w:t>Основную часть окна для фото и видео съёмки занимает изображение, которое транслирует активная камера.</w:t>
      </w:r>
    </w:p>
    <w:p w:rsidR="00601C5B" w:rsidRDefault="00920430" w:rsidP="00920430">
      <w:r>
        <w:t>Для проведения фото или видео съёмки выполните следующие шаги:</w:t>
      </w:r>
    </w:p>
    <w:p w:rsidR="00601C5B" w:rsidRDefault="00920430" w:rsidP="00920430">
      <w:r>
        <w:t>1. В окне чата найдите и активируйте кнопку «Камера»;</w:t>
      </w:r>
    </w:p>
    <w:p w:rsidR="00601C5B" w:rsidRDefault="00920430" w:rsidP="00920430">
      <w:r>
        <w:t>2. С помощью кнопки «Переключить камеру» выберите фронтальную или тыловую камеру;</w:t>
      </w:r>
    </w:p>
    <w:p w:rsidR="00601C5B" w:rsidRDefault="00920430" w:rsidP="00920430">
      <w:r>
        <w:t>3. Наведите объектив камеры на предмет съёмки;</w:t>
      </w:r>
    </w:p>
    <w:p w:rsidR="00601C5B" w:rsidRDefault="00920430" w:rsidP="00920430">
      <w:r>
        <w:t>4. Для съёмки фотографии, над физической кнопкой «Домой», найдите и выполните жест «Двойное касание» на кнопке «Чтобы сделать фото нажмите дважды»;</w:t>
      </w:r>
    </w:p>
    <w:p w:rsidR="00601C5B" w:rsidRDefault="00920430" w:rsidP="00920430">
      <w:r>
        <w:t>5. Для съёмки видео над физической кнопкой «Домой» найдите кнопку «Чтобы записать видео нажмите дважды и удерживайте». Выполните жест «Двойное касание с удержанием» и продолжайте удерживать палец на экране до конца съёмки;</w:t>
      </w:r>
    </w:p>
    <w:p w:rsidR="00601C5B" w:rsidRDefault="00920430" w:rsidP="00920430">
      <w:r>
        <w:t>6. После выполнения съёмки открывается новое окно отправки отснятого материала, где можно выполнить различные операции с фото и видео кадрами;</w:t>
      </w:r>
    </w:p>
    <w:p w:rsidR="00601C5B" w:rsidRDefault="00920430" w:rsidP="00920430">
      <w:r>
        <w:t>7. С помощью жеста «Смахивания» найдите и активируйте кнопку «Отправить»;</w:t>
      </w:r>
    </w:p>
    <w:p w:rsidR="00601C5B" w:rsidRDefault="00920430" w:rsidP="00920430">
      <w:r>
        <w:t>8. Фокус курсора вернётся в окно чата.</w:t>
      </w:r>
    </w:p>
    <w:p w:rsidR="00920430" w:rsidRDefault="00920430" w:rsidP="000827CF">
      <w:pPr>
        <w:pStyle w:val="2"/>
      </w:pPr>
      <w:bookmarkStart w:id="205" w:name="_Toc23840458"/>
      <w:r>
        <w:t>Отправка файла</w:t>
      </w:r>
      <w:bookmarkEnd w:id="205"/>
    </w:p>
    <w:p w:rsidR="00920430" w:rsidRDefault="00920430" w:rsidP="00920430">
      <w:r>
        <w:t>Приложение «WhatsApp» может отправлять файлы различного формата – «Фото и видео», «Текстовые файлы», «Местоположение» и «Контакт».</w:t>
      </w:r>
    </w:p>
    <w:p w:rsidR="00601C5B" w:rsidRDefault="00920430" w:rsidP="00920430">
      <w:r>
        <w:t>Для отправки файла выполните следующие шаги:</w:t>
      </w:r>
    </w:p>
    <w:p w:rsidR="00601C5B" w:rsidRDefault="00920430" w:rsidP="00920430">
      <w:r>
        <w:t>1. Откройте чат с контактом, которому собираетесь отправить файл;</w:t>
      </w:r>
    </w:p>
    <w:p w:rsidR="00601C5B" w:rsidRDefault="00920430" w:rsidP="00920430">
      <w:r>
        <w:t>2. На нижней строчке окна приложения найдите и активируйте кнопку «Прикрепить»;</w:t>
      </w:r>
    </w:p>
    <w:p w:rsidR="00601C5B" w:rsidRDefault="00920430" w:rsidP="00920430">
      <w:r>
        <w:lastRenderedPageBreak/>
        <w:t>2.1. «Документ» - открывается папка документы из памяти устройства для выбора файла;</w:t>
      </w:r>
    </w:p>
    <w:p w:rsidR="00601C5B" w:rsidRDefault="00920430" w:rsidP="00920430">
      <w:r>
        <w:t>2.2. «Камера» - открывается фотокамера приложения «WhatsApp» для съёмки и отправки фото или видеоматериала;</w:t>
      </w:r>
    </w:p>
    <w:p w:rsidR="00601C5B" w:rsidRDefault="00920430" w:rsidP="00920430">
      <w:r>
        <w:t>2.3. «Галерея» - открывается папка «Галерея» для выбора и отправки графических файлов;</w:t>
      </w:r>
    </w:p>
    <w:p w:rsidR="00601C5B" w:rsidRDefault="00920430" w:rsidP="00920430">
      <w:r>
        <w:t>2.4. «Аудио» - открывается список аудиофайлов из памяти устройства;</w:t>
      </w:r>
    </w:p>
    <w:p w:rsidR="00601C5B" w:rsidRDefault="00920430" w:rsidP="00920430">
      <w:r>
        <w:t>2.5. «Место» - открывается карта Google, где отображается ваше местоположение и список ближайших точек: библиотеки, кафе, больницы и т.д. Для отправки местоположения достаточно найти и активировать ваше местоположение или соответствующий объект;</w:t>
      </w:r>
    </w:p>
    <w:p w:rsidR="00601C5B" w:rsidRDefault="00920430" w:rsidP="00920430">
      <w:r>
        <w:t>2.6. «Контакт» - открывается вкладка «Контакты» из приложения «Телефон»,. Для отправки карточки контакта:</w:t>
      </w:r>
    </w:p>
    <w:p w:rsidR="00601C5B" w:rsidRDefault="00920430" w:rsidP="00920430">
      <w:r>
        <w:t>2.6.1. Найдите и отметьте абонента для отправки данных;</w:t>
      </w:r>
    </w:p>
    <w:p w:rsidR="00601C5B" w:rsidRDefault="00920430" w:rsidP="00920430">
      <w:r>
        <w:t>2.6.2. В правом нижнем углу найдите и активируйте кнопку «Далее»;</w:t>
      </w:r>
    </w:p>
    <w:p w:rsidR="00601C5B" w:rsidRDefault="00920430" w:rsidP="00920430">
      <w:r>
        <w:t>2.6.3. В новом окне проверьте данные контакта и активируйте кнопку «Отправить»;</w:t>
      </w:r>
    </w:p>
    <w:p w:rsidR="00601C5B" w:rsidRDefault="00920430" w:rsidP="00920430">
      <w:r>
        <w:t>3. Выберите формат файла, например, «Аудио»;</w:t>
      </w:r>
    </w:p>
    <w:p w:rsidR="00601C5B" w:rsidRDefault="00920430" w:rsidP="00920430">
      <w:r>
        <w:t>4. В новом окне «Отправить контакту (имя контакта)» Найдите и отметьте аудиофайл, предназначенный для отправки;</w:t>
      </w:r>
    </w:p>
    <w:p w:rsidR="00601C5B" w:rsidRDefault="00920430" w:rsidP="00920430">
      <w:r>
        <w:t>5. В правом нижнем углу окна найдите и активируйте кнопку «Отправить»;</w:t>
      </w:r>
    </w:p>
    <w:p w:rsidR="00601C5B" w:rsidRDefault="00920430" w:rsidP="00920430">
      <w:r>
        <w:t>6. Откроется окно подтверждения отправки выбранного файла;</w:t>
      </w:r>
    </w:p>
    <w:p w:rsidR="00601C5B" w:rsidRDefault="00920430" w:rsidP="00920430">
      <w:r>
        <w:t>7. Найдите и активируйте кнопку «Отправить».</w:t>
      </w:r>
    </w:p>
    <w:p w:rsidR="00920430" w:rsidRDefault="00920430" w:rsidP="000827CF">
      <w:pPr>
        <w:pStyle w:val="2"/>
      </w:pPr>
      <w:bookmarkStart w:id="206" w:name="_Toc23840459"/>
      <w:r>
        <w:t>Смайлики</w:t>
      </w:r>
      <w:bookmarkEnd w:id="206"/>
    </w:p>
    <w:p w:rsidR="00601C5B" w:rsidRDefault="00920430" w:rsidP="00920430">
      <w:r>
        <w:t>Любое текстовое сообщение можно эмоционально усилить добавлением смайлика-картинки. «Смайлик» - это визуальное представление выражения лица или положение тела, чтобы передать настроение, отношение или эмоции.</w:t>
      </w:r>
    </w:p>
    <w:p w:rsidR="00601C5B" w:rsidRDefault="00920430" w:rsidP="00920430">
      <w:r>
        <w:lastRenderedPageBreak/>
        <w:t>Список смайликов можно открыть после активации кнопки «Смайл», расположенной в левом нижнем углу окна чата. Все смайлики разбиты по группам: кнопки «Недавние», «Смайлы и люди», Животные и природа», «Еда и напитки» и т.д.</w:t>
      </w:r>
    </w:p>
    <w:p w:rsidR="00601C5B" w:rsidRDefault="00920430" w:rsidP="00920430">
      <w:r>
        <w:t>Для создания сообщения из смайликов выполните следующие шаги:</w:t>
      </w:r>
    </w:p>
    <w:p w:rsidR="00601C5B" w:rsidRDefault="00920430" w:rsidP="00920430">
      <w:r>
        <w:t>1. В окне чата в левом нижнем углу активируйте кнопку «Смайл»;</w:t>
      </w:r>
    </w:p>
    <w:p w:rsidR="00601C5B" w:rsidRDefault="00920430" w:rsidP="00920430">
      <w:r>
        <w:t>2. Выберите категорию смайликов;</w:t>
      </w:r>
    </w:p>
    <w:p w:rsidR="00601C5B" w:rsidRDefault="00920430" w:rsidP="00920430">
      <w:r>
        <w:t>3. Просмотрите предлагаемые смайлики и активируйте подходящие;</w:t>
      </w:r>
    </w:p>
    <w:p w:rsidR="00601C5B" w:rsidRDefault="00920430" w:rsidP="00920430">
      <w:r>
        <w:t>4. Для отправки выбранных смайликов найдите и активируйте кнопку «Отправить», расположенную над клавиатурой смайликов с правого края.</w:t>
      </w:r>
    </w:p>
    <w:p w:rsidR="00601C5B" w:rsidRDefault="00920430" w:rsidP="000827CF">
      <w:pPr>
        <w:pStyle w:val="2"/>
      </w:pPr>
      <w:bookmarkStart w:id="207" w:name="_Toc23840460"/>
      <w:r>
        <w:t>Новая Группа</w:t>
      </w:r>
      <w:bookmarkEnd w:id="207"/>
    </w:p>
    <w:p w:rsidR="00601C5B" w:rsidRDefault="00920430" w:rsidP="00920430">
      <w:r>
        <w:t>В пункте «Новая группа» можно создать группу по интересам из нескольких человек (до 256 пользователей), где все имеют право отправлять голосовые/текстовые сообщения, а также аудио/видеофайлы.</w:t>
      </w:r>
    </w:p>
    <w:p w:rsidR="00601C5B" w:rsidRDefault="00920430" w:rsidP="00920430">
      <w:r>
        <w:t>Для создания новой группы общения выполните следующие шаги:</w:t>
      </w:r>
    </w:p>
    <w:p w:rsidR="00601C5B" w:rsidRDefault="00920430" w:rsidP="00920430">
      <w:r>
        <w:t>1. В окне списка чатов найдите и активируйте кнопку «Другие параметры»;</w:t>
      </w:r>
    </w:p>
    <w:p w:rsidR="00601C5B" w:rsidRDefault="00920430" w:rsidP="00920430">
      <w:r>
        <w:t>2. Найдите и активируйте пункт «Новая группа»;</w:t>
      </w:r>
    </w:p>
    <w:p w:rsidR="00601C5B" w:rsidRDefault="00920430" w:rsidP="00920430">
      <w:r>
        <w:t>3. выберите пользователей для новой группы, не более 256 контактов;</w:t>
      </w:r>
    </w:p>
    <w:p w:rsidR="00601C5B" w:rsidRDefault="00920430" w:rsidP="00920430">
      <w:r>
        <w:t>4. В правом нижнем углу найдите и активируйте кнопку «Далее»;</w:t>
      </w:r>
    </w:p>
    <w:p w:rsidR="00601C5B" w:rsidRDefault="00920430" w:rsidP="00920430">
      <w:r>
        <w:t>5. В поле редактора введите имя новой группы;</w:t>
      </w:r>
    </w:p>
    <w:p w:rsidR="00601C5B" w:rsidRDefault="00920430" w:rsidP="00920430">
      <w:r>
        <w:t>6. Для добавления фотографии для группы найдите и активируйте кнопку «Картинка группы»;</w:t>
      </w:r>
    </w:p>
    <w:p w:rsidR="00601C5B" w:rsidRDefault="00920430" w:rsidP="00920430">
      <w:r>
        <w:t>7. Для завершения процесса создания новой группы найдите и активируйте кнопку «Создать».</w:t>
      </w:r>
    </w:p>
    <w:p w:rsidR="00601C5B" w:rsidRDefault="00920430" w:rsidP="00920430">
      <w:r>
        <w:t>Для выхода из группы:</w:t>
      </w:r>
    </w:p>
    <w:p w:rsidR="00601C5B" w:rsidRDefault="00920430" w:rsidP="00920430">
      <w:r>
        <w:t>1. Найдите и активируйте название группы с указанием количества участников;</w:t>
      </w:r>
    </w:p>
    <w:p w:rsidR="00601C5B" w:rsidRDefault="00920430" w:rsidP="00920430">
      <w:r>
        <w:lastRenderedPageBreak/>
        <w:t>2. Найдите и активируйте кнопку «Выйти из группы», как правило, эта кнопка находится после перечисления всех участников группы.</w:t>
      </w:r>
    </w:p>
    <w:p w:rsidR="00601C5B" w:rsidRDefault="00920430" w:rsidP="00920430">
      <w:r>
        <w:t>При добавлении нового участника в группу воспользуйтесь одной из двух кнопок:</w:t>
      </w:r>
    </w:p>
    <w:p w:rsidR="00601C5B" w:rsidRDefault="00920430" w:rsidP="00920430">
      <w:r>
        <w:t>- кнопка «Поделиться» - отправляет ссылку выбранному контакту;</w:t>
      </w:r>
    </w:p>
    <w:p w:rsidR="00601C5B" w:rsidRDefault="00920430" w:rsidP="00920430">
      <w:r>
        <w:t>- Кнопка «Добавить участников» - открывает окно списка абонентов приложения WhatsApp.</w:t>
      </w:r>
    </w:p>
    <w:p w:rsidR="00601C5B" w:rsidRDefault="00920430" w:rsidP="00920430">
      <w:r>
        <w:t>Примечание. «Новая рассылка» предоставляет возможность создания информационных рассылок, где только вы имеете право отправлять сообщения другим пользователям. Для создания новой рассылки выполните шаги, описанные выше для создания новой группы.</w:t>
      </w:r>
    </w:p>
    <w:p w:rsidR="00920430" w:rsidRDefault="00920430" w:rsidP="000827CF">
      <w:pPr>
        <w:pStyle w:val="1"/>
      </w:pPr>
      <w:bookmarkStart w:id="208" w:name="_Toc23840461"/>
      <w:r>
        <w:t>Технология NFC</w:t>
      </w:r>
      <w:bookmarkEnd w:id="208"/>
    </w:p>
    <w:p w:rsidR="00601C5B" w:rsidRDefault="00920430" w:rsidP="00920430">
      <w:r>
        <w:t>В настоящее время большую популярность приобретает технология NFC (Near field Сommunication ) - технология беспроводной высокочастотной связи малого радиуса действия, дающая возможность обмена данными между устройствами, находящимися на расстоянии около 10 сантиметров друг от друга.</w:t>
      </w:r>
    </w:p>
    <w:p w:rsidR="00601C5B" w:rsidRDefault="00920430" w:rsidP="00920430">
      <w:r>
        <w:t>Благодаря этой технологии, люди с нарушениями зрения могут проводить бесконтактные платежи в транспорте, магазине, ресторане, можно записывать и воспроизводить аудиометки, запускать приложения, включать и выключать определённые функции устройства, создать визитную карточку и многое другое. Часто в жизни возникает необходимость подписать различные контейнеры с крупами, банки с разносолами, вареньем и т.д. Один из примеров применения NFC-технологии – в небольшие целлофановые пакетики Разложите лекарства и записанные метки-карточки. Для распознавания поднесите смартфон и синтезатор речи сообщит название лекарства.</w:t>
      </w:r>
    </w:p>
    <w:p w:rsidR="00601C5B" w:rsidRDefault="00920430" w:rsidP="00920430">
      <w:r>
        <w:lastRenderedPageBreak/>
        <w:t>Для использования NFC-технологии необходим смартфон с модулем NFC и метки в виде карточек или брелков. С помощью различных приложений на метки записывается конкретная информация для дальнейшего воспроизведения.</w:t>
      </w:r>
    </w:p>
    <w:p w:rsidR="00601C5B" w:rsidRDefault="00920430" w:rsidP="00920430">
      <w:r>
        <w:t>Существует два вида Меток – метки без памяти и метки с памятью.</w:t>
      </w:r>
    </w:p>
    <w:p w:rsidR="00601C5B" w:rsidRDefault="00920430" w:rsidP="00920430">
      <w:r>
        <w:t>Первый вид меток – это использованные карточки метро с вклеенным чипом, в котором прописан уникальный ID-номер. Такие метки пригодны для индивидуального использования, то есть записанная информация сохраняется только в памяти вашего смартфона. На одну карточку из метро можно записать несколько NFC-меток.</w:t>
      </w:r>
    </w:p>
    <w:p w:rsidR="00601C5B" w:rsidRDefault="00920430" w:rsidP="00920430">
      <w:r>
        <w:t>Технология записи состоит в следующем - чип карточки метро содержит свой уникальный ID-номер, при записи NFC-метки этот номер добавляется в базу на ваше устройство. В этом случае запись информации хранится на вашем смартфоне и прочитать данную карточку можно только этим телефоном. Таким образом, в вашем личном смартфоне набирается база меток с жизненно важной информацией.</w:t>
      </w:r>
    </w:p>
    <w:p w:rsidR="00601C5B" w:rsidRDefault="00920430" w:rsidP="00920430">
      <w:r>
        <w:t>Записанную и сохранённую информацию можно импортировать или экспортировать на другое устройство, то есть перенести записанные метки с одного телефона на другой и пользоваться одними и теми же метками разными устройствами.</w:t>
      </w:r>
    </w:p>
    <w:p w:rsidR="00920430" w:rsidRDefault="00920430" w:rsidP="00920430">
      <w:r>
        <w:t>Второй вид меток - это метки с памятью в виде брелка, кулона, тонких Наклеек или плотной карточки. Объём памяти бывает от 144 байта (карточки) до 900 байт (Брелки, кулоны). От размера памяти носителя зависит объём записанных данных.</w:t>
      </w:r>
    </w:p>
    <w:p w:rsidR="00601C5B" w:rsidRDefault="00920430" w:rsidP="00920430">
      <w:r>
        <w:t>При небольшом объёме памяти записывается только текстовая информация.</w:t>
      </w:r>
    </w:p>
    <w:p w:rsidR="00601C5B" w:rsidRDefault="00920430" w:rsidP="00920430">
      <w:r>
        <w:t>Для покупки NFC-меток в виде брелка, кулона, наклейки или карточки пройдите по ссылке:</w:t>
      </w:r>
    </w:p>
    <w:p w:rsidR="00920430" w:rsidRDefault="00920430" w:rsidP="00920430">
      <w:r>
        <w:t>http://s.aliexpress.com/Qz2euaEB</w:t>
      </w:r>
    </w:p>
    <w:p w:rsidR="00601C5B" w:rsidRDefault="00920430" w:rsidP="00920430">
      <w:r>
        <w:t>и сделайте заказ.</w:t>
      </w:r>
    </w:p>
    <w:p w:rsidR="00920430" w:rsidRDefault="00920430" w:rsidP="000827CF">
      <w:pPr>
        <w:pStyle w:val="2"/>
      </w:pPr>
      <w:bookmarkStart w:id="209" w:name="_Toc23840462"/>
      <w:r>
        <w:lastRenderedPageBreak/>
        <w:t>Включение NFC-модуля</w:t>
      </w:r>
      <w:bookmarkEnd w:id="209"/>
    </w:p>
    <w:p w:rsidR="00601C5B" w:rsidRDefault="00920430" w:rsidP="00920430">
      <w:r>
        <w:t>Для включения NFC-модуля на смартфоне выполните следующие шаги:</w:t>
      </w:r>
    </w:p>
    <w:p w:rsidR="00601C5B" w:rsidRDefault="00920430" w:rsidP="00920430">
      <w:r>
        <w:t>1. Пройдите по пути «Настройки/ Подключение/ NFC и оплата»;</w:t>
      </w:r>
    </w:p>
    <w:p w:rsidR="00601C5B" w:rsidRDefault="00920430" w:rsidP="00920430">
      <w:r>
        <w:t>2. Установите переключатель в положение «Вкл»;</w:t>
      </w:r>
    </w:p>
    <w:p w:rsidR="00601C5B" w:rsidRDefault="00920430" w:rsidP="00920430">
      <w:r>
        <w:t>3. Синтезатор речи сообщит «Для достижения наилучших результатов приложите к считывателю NFC центральную часть телефона»;</w:t>
      </w:r>
    </w:p>
    <w:p w:rsidR="00601C5B" w:rsidRDefault="00920430" w:rsidP="00920430">
      <w:r>
        <w:t>4. С помощью жеста «Смахивания» найдите и активируйте кнопку «Ok»;</w:t>
      </w:r>
    </w:p>
    <w:p w:rsidR="00601C5B" w:rsidRDefault="00920430" w:rsidP="00920430">
      <w:r>
        <w:t>5. NFC-модуль готов к работе.</w:t>
      </w:r>
    </w:p>
    <w:p w:rsidR="00601C5B" w:rsidRDefault="00920430" w:rsidP="00920430">
      <w:r>
        <w:t xml:space="preserve">Примечание. Перед началом работы с технологией NFC надо определить расположение NFC-модуля на устройстве. Для этого опытным путём найдите на смартфоне место, где быстрее всего срабатывает метка. На </w:t>
      </w:r>
      <w:r w:rsidR="000827CF">
        <w:t>Samsung Galaxy A5</w:t>
      </w:r>
      <w:r>
        <w:t xml:space="preserve"> 2017 NFC-модуль расположен под объективом камеры и при поднесении карточки к этому месту раздаётся звуковой сигнал.</w:t>
      </w:r>
    </w:p>
    <w:p w:rsidR="00920430" w:rsidRDefault="00920430" w:rsidP="000827CF">
      <w:pPr>
        <w:pStyle w:val="2"/>
      </w:pPr>
      <w:bookmarkStart w:id="210" w:name="_Toc23840463"/>
      <w:r>
        <w:t>Голосовая NFC-метка</w:t>
      </w:r>
      <w:bookmarkEnd w:id="210"/>
    </w:p>
    <w:p w:rsidR="00601C5B" w:rsidRDefault="00920430" w:rsidP="00920430">
      <w:r>
        <w:t xml:space="preserve">На смартфоне </w:t>
      </w:r>
      <w:r w:rsidR="000827CF">
        <w:t>Samsung Galaxy A5</w:t>
      </w:r>
      <w:r>
        <w:t xml:space="preserve"> 2017 запись голосовых меток находится по пути «Настройки/ Специальные возможности/ Зрение/ Голосовая NFC-метка».</w:t>
      </w:r>
    </w:p>
    <w:p w:rsidR="00601C5B" w:rsidRDefault="00920430" w:rsidP="00920430">
      <w:r>
        <w:t>Для записи NFC-метки выполните следующие шаги:</w:t>
      </w:r>
    </w:p>
    <w:p w:rsidR="00601C5B" w:rsidRDefault="00920430" w:rsidP="00920430">
      <w:r>
        <w:t>1. Пройдите по пути, указаному выше;</w:t>
      </w:r>
    </w:p>
    <w:p w:rsidR="00601C5B" w:rsidRDefault="00920430" w:rsidP="00920430">
      <w:r>
        <w:t>2. Активируйте пункт «»Голосовая NFC-метка»;</w:t>
      </w:r>
    </w:p>
    <w:p w:rsidR="00601C5B" w:rsidRDefault="00920430" w:rsidP="00920430">
      <w:r>
        <w:t>3. Откроется окно «Звукозапись»;</w:t>
      </w:r>
    </w:p>
    <w:p w:rsidR="00601C5B" w:rsidRDefault="00920430" w:rsidP="00920430">
      <w:r>
        <w:t>4. Над физической кнопкой «Домой» найдите и активируйте кнопку «Записать»;</w:t>
      </w:r>
    </w:p>
    <w:p w:rsidR="00601C5B" w:rsidRDefault="00920430" w:rsidP="00920430">
      <w:r>
        <w:t>5. Запишите голосовое сообщение (объём записи ограничен свободным местом на устройстве);</w:t>
      </w:r>
    </w:p>
    <w:p w:rsidR="00601C5B" w:rsidRDefault="00920430" w:rsidP="00920430">
      <w:r>
        <w:t>6. На том же месте найдите и активируйте кнопку «Стоп»;</w:t>
      </w:r>
    </w:p>
    <w:p w:rsidR="00601C5B" w:rsidRDefault="00920430" w:rsidP="00920430">
      <w:r>
        <w:t>7. Над физической кнопкой «Домой» появится кнопка «Воспроизвести»;</w:t>
      </w:r>
    </w:p>
    <w:p w:rsidR="00601C5B" w:rsidRDefault="00920430" w:rsidP="00920430">
      <w:r>
        <w:lastRenderedPageBreak/>
        <w:t>8. Для проверки записи активируйте эту кнопку;</w:t>
      </w:r>
    </w:p>
    <w:p w:rsidR="00601C5B" w:rsidRDefault="00920430" w:rsidP="00920430">
      <w:r>
        <w:t>9. В правом нижнем углу найдите и активируйте кнопку «Готово»;</w:t>
      </w:r>
    </w:p>
    <w:p w:rsidR="00601C5B" w:rsidRDefault="00920430" w:rsidP="00920430">
      <w:r>
        <w:t>10. Поднесите карточку к задней крышке смартфона</w:t>
      </w:r>
    </w:p>
    <w:p w:rsidR="00601C5B" w:rsidRDefault="00920430" w:rsidP="00920430">
      <w:r>
        <w:t>11. Запись осуществится без дополнительного запроса.</w:t>
      </w:r>
    </w:p>
    <w:p w:rsidR="00601C5B" w:rsidRDefault="00920430" w:rsidP="00920430">
      <w:r>
        <w:t>Примечание 1. Прочитать записанную голосовую метку можно только с помощью своего смартфона, так как все голосовые метки в аудиоформате m4a храняться в папке «Voice recorder» внутренней памяти телефона.</w:t>
      </w:r>
    </w:p>
    <w:p w:rsidR="00601C5B" w:rsidRDefault="00920430" w:rsidP="00920430">
      <w:r>
        <w:t>Примечание 2. На карточку с памятью записывается путь до аудиофайла, расположенного в папке «Voice recorder».</w:t>
      </w:r>
    </w:p>
    <w:p w:rsidR="00601C5B" w:rsidRDefault="00920430" w:rsidP="00920430">
      <w:r>
        <w:t>Примечание 3. Данный вид записи не работает с карточками без памяти.</w:t>
      </w:r>
    </w:p>
    <w:p w:rsidR="00601C5B" w:rsidRDefault="00920430" w:rsidP="00920430">
      <w:r>
        <w:t>Внимание! Плеер, с помощью которого воспроизводятся NFC-метки, как правило, запоминает Play-листы, что ведёт к воспроизведению предыдущих NFC-меток. Поэтому рекомендуется очищать кэш-память используемого плеера.</w:t>
      </w:r>
    </w:p>
    <w:p w:rsidR="00920430" w:rsidRDefault="00920430" w:rsidP="005E6D55">
      <w:pPr>
        <w:pStyle w:val="2"/>
      </w:pPr>
      <w:bookmarkStart w:id="211" w:name="_Toc23840464"/>
      <w:r>
        <w:t>Практическая работа</w:t>
      </w:r>
      <w:bookmarkEnd w:id="211"/>
    </w:p>
    <w:p w:rsidR="00601C5B" w:rsidRDefault="00920430" w:rsidP="00920430">
      <w:r>
        <w:t>1. Установите будильник на заданное время.</w:t>
      </w:r>
    </w:p>
    <w:p w:rsidR="00601C5B" w:rsidRDefault="00920430" w:rsidP="00920430">
      <w:r>
        <w:t>2. Установите таймер на заданное время.</w:t>
      </w:r>
    </w:p>
    <w:p w:rsidR="00601C5B" w:rsidRDefault="00920430" w:rsidP="00920430">
      <w:r>
        <w:t>3. Создайте и отправте почтовое сообщение с вложением.</w:t>
      </w:r>
    </w:p>
    <w:p w:rsidR="00601C5B" w:rsidRDefault="00920430" w:rsidP="00920430">
      <w:r>
        <w:t>4. В разделе «Новое поступление» библиотеки Михайлова найдите и установите на книжную полку аудиокнигу.</w:t>
      </w:r>
    </w:p>
    <w:p w:rsidR="00601C5B" w:rsidRDefault="00920430" w:rsidP="00920430">
      <w:r>
        <w:t>5. Отправьте по WhatsApp текстовое и голосовое сообщение нескольким абонентам из списка.</w:t>
      </w:r>
    </w:p>
    <w:p w:rsidR="00601C5B" w:rsidRDefault="00920430" w:rsidP="00920430">
      <w:r>
        <w:t>6. Позвоните по WhatsApp одному из абонентов.</w:t>
      </w:r>
    </w:p>
    <w:p w:rsidR="00601C5B" w:rsidRDefault="00920430" w:rsidP="00920430">
      <w:r>
        <w:t>7. Примите аудиозвонок по WhatsApp.</w:t>
      </w:r>
    </w:p>
    <w:p w:rsidR="00601C5B" w:rsidRDefault="00920430" w:rsidP="00920430">
      <w:r>
        <w:t>8. Удалите несколько сообщений в чате WhatsApp.</w:t>
      </w:r>
    </w:p>
    <w:p w:rsidR="00601C5B" w:rsidRDefault="00920430" w:rsidP="00920430">
      <w:r>
        <w:t>9. Удалите чаты и историю звонков WhatsApp.</w:t>
      </w:r>
    </w:p>
    <w:p w:rsidR="00601C5B" w:rsidRDefault="00920430" w:rsidP="00920430">
      <w:r>
        <w:t>10. Опишите принцип работы NFC-технологии.</w:t>
      </w:r>
    </w:p>
    <w:p w:rsidR="00920430" w:rsidRDefault="00920430" w:rsidP="005E6D55">
      <w:pPr>
        <w:pStyle w:val="2"/>
      </w:pPr>
      <w:bookmarkStart w:id="212" w:name="_Toc23840465"/>
      <w:r>
        <w:t>Контрольные вопросы</w:t>
      </w:r>
      <w:bookmarkEnd w:id="212"/>
    </w:p>
    <w:p w:rsidR="00601C5B" w:rsidRDefault="00920430" w:rsidP="00920430">
      <w:r>
        <w:lastRenderedPageBreak/>
        <w:t>1. Расскажите о приложении «Часы». Какие операции можно осуществлять с помощью данного приложения?</w:t>
      </w:r>
    </w:p>
    <w:p w:rsidR="00601C5B" w:rsidRDefault="00920430" w:rsidP="00920430">
      <w:r>
        <w:t>2. Как можно установить будильник?</w:t>
      </w:r>
    </w:p>
    <w:p w:rsidR="00601C5B" w:rsidRDefault="00920430" w:rsidP="00920430">
      <w:r>
        <w:t>3. Как можно посмотреть погоду на 10 дней вперёд?</w:t>
      </w:r>
    </w:p>
    <w:p w:rsidR="00601C5B" w:rsidRDefault="00920430" w:rsidP="00920430">
      <w:r>
        <w:t>4. Какие данные необходимо заполнить, чтобы отправить почтовое сообщение в приложении Gmail?</w:t>
      </w:r>
    </w:p>
    <w:p w:rsidR="00601C5B" w:rsidRDefault="00920430" w:rsidP="00920430">
      <w:r>
        <w:t>5. Как выполнить групповое удаление почтовых сообщений в приложении Gmail?</w:t>
      </w:r>
    </w:p>
    <w:p w:rsidR="00601C5B" w:rsidRDefault="00920430" w:rsidP="00920430">
      <w:r>
        <w:t>6. Как выбрать корневую папку в приложении Smart AudioBook Player?</w:t>
      </w:r>
    </w:p>
    <w:p w:rsidR="00601C5B" w:rsidRDefault="00920430" w:rsidP="00920430">
      <w:r>
        <w:t>7. Сколько способов поиска аудиокниг в библиотеке Михайлова вы знаете?</w:t>
      </w:r>
    </w:p>
    <w:p w:rsidR="00601C5B" w:rsidRDefault="00920430" w:rsidP="00920430">
      <w:r>
        <w:t>8. Как выбрать абонента для звонка или чата в WhatsApp?</w:t>
      </w:r>
    </w:p>
    <w:p w:rsidR="00601C5B" w:rsidRDefault="00920430" w:rsidP="00920430">
      <w:r>
        <w:t>9. Как отправить голосовое сообщение в WhatsApp?</w:t>
      </w:r>
    </w:p>
    <w:p w:rsidR="00601C5B" w:rsidRDefault="00920430" w:rsidP="00920430">
      <w:r>
        <w:t>10. Как удалить чаты и историю звонков в WhatsApp?</w:t>
      </w:r>
    </w:p>
    <w:p w:rsidR="00920430" w:rsidRPr="000827CF" w:rsidRDefault="00920430" w:rsidP="000827CF">
      <w:pPr>
        <w:pStyle w:val="1"/>
      </w:pPr>
      <w:bookmarkStart w:id="213" w:name="_Toc23840466"/>
      <w:r>
        <w:t>Инициализация устройства</w:t>
      </w:r>
      <w:bookmarkEnd w:id="213"/>
    </w:p>
    <w:p w:rsidR="00601C5B" w:rsidRDefault="00920430" w:rsidP="00920430">
      <w:r>
        <w:t>Инициализация - это процесс приведения устройства в состояние готовности к использованию, например, при покупке смартфона или полного сброса к заводским настройкам.</w:t>
      </w:r>
    </w:p>
    <w:p w:rsidR="00920430" w:rsidRDefault="00920430" w:rsidP="000827CF">
      <w:pPr>
        <w:pStyle w:val="2"/>
      </w:pPr>
      <w:bookmarkStart w:id="214" w:name="_Toc23840467"/>
      <w:r>
        <w:t>Запуск смартфона «из коробки»</w:t>
      </w:r>
      <w:bookmarkEnd w:id="214"/>
    </w:p>
    <w:p w:rsidR="00601C5B" w:rsidRDefault="00920430" w:rsidP="00920430">
      <w:r>
        <w:t>После покупки устройства при первоначальной инициализации выполните следующие шаги:</w:t>
      </w:r>
    </w:p>
    <w:p w:rsidR="00601C5B" w:rsidRDefault="00920430" w:rsidP="00920430">
      <w:r>
        <w:t>1. Вставьте в смартфон «СИМ-карту»;</w:t>
      </w:r>
    </w:p>
    <w:p w:rsidR="00601C5B" w:rsidRDefault="00920430" w:rsidP="00920430">
      <w:r>
        <w:t>2. Нажмите и удерживайте клавишу «Питания» до появления вибрации, затем отпустите;</w:t>
      </w:r>
    </w:p>
    <w:p w:rsidR="00601C5B" w:rsidRDefault="00920430" w:rsidP="00920430">
      <w:r>
        <w:t>3. Подождите несколько секунд и трижды нажмите физическую кнопку «Домой»;</w:t>
      </w:r>
    </w:p>
    <w:p w:rsidR="00601C5B" w:rsidRDefault="00920430" w:rsidP="00920430">
      <w:r>
        <w:t>4. Загрузится программа экранного доступа и синтезатор речи произнесёт: «Функция VoiceAsistent включена. Мастер настройки Samsung»;</w:t>
      </w:r>
    </w:p>
    <w:p w:rsidR="00601C5B" w:rsidRDefault="00920430" w:rsidP="00920430">
      <w:r>
        <w:lastRenderedPageBreak/>
        <w:t>5. На экране смартфона появится тренажёр жестов Voice Assistant;</w:t>
      </w:r>
    </w:p>
    <w:p w:rsidR="00920430" w:rsidRDefault="00920430" w:rsidP="00920430">
      <w:r>
        <w:t>6. Найдите сенсорную кнопку Назад и с помощью жеста «Двойное касание» переведите фокус курсора в окно «Мастер настроки Samsung»;</w:t>
      </w:r>
    </w:p>
    <w:p w:rsidR="00601C5B" w:rsidRDefault="00920430" w:rsidP="00920430">
      <w:r>
        <w:t>7. Продолжайте выполнять действия, описанные ниже под заголовком «Мастер настройки Samsung».</w:t>
      </w:r>
    </w:p>
    <w:p w:rsidR="00601C5B" w:rsidRDefault="00920430" w:rsidP="000827CF">
      <w:pPr>
        <w:pStyle w:val="2"/>
      </w:pPr>
      <w:bookmarkStart w:id="215" w:name="_Toc23840468"/>
      <w:r>
        <w:t>Сброс смартфона к заводским настройкам</w:t>
      </w:r>
      <w:bookmarkEnd w:id="215"/>
    </w:p>
    <w:p w:rsidR="00601C5B" w:rsidRDefault="00920430" w:rsidP="00920430">
      <w:r>
        <w:t>1. Пройдите по пути: «Настройки/ Общие настройки»;</w:t>
      </w:r>
    </w:p>
    <w:p w:rsidR="00601C5B" w:rsidRDefault="00920430" w:rsidP="00920430">
      <w:r>
        <w:t>2. Найдите и активируйте пункт «Сброс»;</w:t>
      </w:r>
    </w:p>
    <w:p w:rsidR="00601C5B" w:rsidRDefault="00920430" w:rsidP="00920430">
      <w:r>
        <w:t>3. Найдите и активируйте пункт «Сброс данных» (сброс настроек телефона до заводских настроек по умолчанию. При этом будут удалены все данные, включая файлы и загруженные приложения);</w:t>
      </w:r>
    </w:p>
    <w:p w:rsidR="00601C5B" w:rsidRDefault="00920430" w:rsidP="00920430">
      <w:r>
        <w:t>4. Найдите и активируйте кнопку «Сбросить»;</w:t>
      </w:r>
    </w:p>
    <w:p w:rsidR="00601C5B" w:rsidRDefault="00920430" w:rsidP="00920430">
      <w:r>
        <w:t>5. В окне «Сброс данных» найдите и активируйте кнопку «Удалить всё»;</w:t>
      </w:r>
    </w:p>
    <w:p w:rsidR="00601C5B" w:rsidRDefault="00920430" w:rsidP="00920430">
      <w:r>
        <w:t>6. Синтезатор речи сообщит о выключении устройства и через несколько секунд почувствуете сигнал вибрации выключения;</w:t>
      </w:r>
    </w:p>
    <w:p w:rsidR="00601C5B" w:rsidRDefault="00920430" w:rsidP="00920430">
      <w:r>
        <w:t>7. Повторный сигнал вибрации известит о начале востановления устройства;</w:t>
      </w:r>
    </w:p>
    <w:p w:rsidR="00601C5B" w:rsidRDefault="00920430" w:rsidP="00920430">
      <w:r>
        <w:t>8. При наличии зрительного контроля дождитесь появления окна «Добро пожаловать» и трижды нажмите физическую кнопку «Домой»;</w:t>
      </w:r>
    </w:p>
    <w:p w:rsidR="00601C5B" w:rsidRDefault="00920430" w:rsidP="00920430">
      <w:r>
        <w:t>9. В противном случае отложите смартфон минут на 10, а затем разблокируйте его нажатием физической кнопки «Домой»;</w:t>
      </w:r>
    </w:p>
    <w:p w:rsidR="00601C5B" w:rsidRDefault="00920430" w:rsidP="00920430">
      <w:r>
        <w:t>10. Трижды нажмите физическую кнопку «Домой»;</w:t>
      </w:r>
    </w:p>
    <w:p w:rsidR="00601C5B" w:rsidRDefault="00920430" w:rsidP="00920430">
      <w:r>
        <w:t>11. Загрузится программа экранного доступа, и синтезатор речи произнесёт: «Функция Voice Assistant включена. Мастер настройки Samsung»;</w:t>
      </w:r>
    </w:p>
    <w:p w:rsidR="00601C5B" w:rsidRDefault="00920430" w:rsidP="00920430">
      <w:r>
        <w:t>12. будет предложено пройти обучение на тренажёре жестов Voice Assistant;</w:t>
      </w:r>
    </w:p>
    <w:p w:rsidR="00601C5B" w:rsidRDefault="00920430" w:rsidP="00920430">
      <w:r>
        <w:lastRenderedPageBreak/>
        <w:t>13. Найдите сенсорную кнопку Назад и с помощью жеста «Двойное касание» переведите фокус курсора в окно «Мастер настроки Samsung».</w:t>
      </w:r>
    </w:p>
    <w:p w:rsidR="00920430" w:rsidRDefault="00920430" w:rsidP="000827CF">
      <w:pPr>
        <w:pStyle w:val="2"/>
      </w:pPr>
      <w:bookmarkStart w:id="216" w:name="_Toc23840469"/>
      <w:r>
        <w:t>Мастер настройки Samsung</w:t>
      </w:r>
      <w:bookmarkEnd w:id="216"/>
    </w:p>
    <w:p w:rsidR="00601C5B" w:rsidRDefault="00920430" w:rsidP="00920430">
      <w:r>
        <w:t>1. В первом окне мастера настроек найдите и активируйте кнопку «Начать»;</w:t>
      </w:r>
    </w:p>
    <w:p w:rsidR="00601C5B" w:rsidRDefault="00920430" w:rsidP="00920430">
      <w:r>
        <w:t>2. Фокус курсора перейдёт в окно «Подключение к сети Wi-Fi»;</w:t>
      </w:r>
    </w:p>
    <w:p w:rsidR="00601C5B" w:rsidRDefault="00920430" w:rsidP="00920430">
      <w:r>
        <w:t>3. Найдите и откройте окно подключения к сети Wi-Fi вашего роутера;</w:t>
      </w:r>
    </w:p>
    <w:p w:rsidR="00601C5B" w:rsidRDefault="00920430" w:rsidP="00920430">
      <w:r>
        <w:t>4. Найдите и установите флажок на пункте «Показать пароль», это позволит контролировать процесс ввода символов;</w:t>
      </w:r>
    </w:p>
    <w:p w:rsidR="00601C5B" w:rsidRDefault="00920430" w:rsidP="00920430">
      <w:r>
        <w:t>5. Введите пароль сети;</w:t>
      </w:r>
    </w:p>
    <w:p w:rsidR="00601C5B" w:rsidRDefault="00920430" w:rsidP="00920430">
      <w:r>
        <w:t>6. Найдите и активируйте кнопку «Подключиться»;</w:t>
      </w:r>
    </w:p>
    <w:p w:rsidR="00601C5B" w:rsidRDefault="00920430" w:rsidP="00920430">
      <w:r>
        <w:t>7. Фокус курсора вернётся в список доступных сетей;</w:t>
      </w:r>
    </w:p>
    <w:p w:rsidR="00601C5B" w:rsidRDefault="00920430" w:rsidP="00920430">
      <w:r>
        <w:t>8. В правом нижнем углу окна найдите и активируйте кнопку «Далее»;</w:t>
      </w:r>
    </w:p>
    <w:p w:rsidR="00601C5B" w:rsidRDefault="00920430" w:rsidP="00920430">
      <w:r>
        <w:t>9. Откроется окно «Принятие условий использования»;</w:t>
      </w:r>
    </w:p>
    <w:p w:rsidR="00601C5B" w:rsidRDefault="00920430" w:rsidP="00920430">
      <w:r>
        <w:t>10. Ознакомьтесь с условиями лицензионного соглашения с конечным пользователем и установите флажки на предложенных пунктах;</w:t>
      </w:r>
    </w:p>
    <w:p w:rsidR="00601C5B" w:rsidRDefault="00920430" w:rsidP="00920430">
      <w:r>
        <w:t>11. Найдите и активируйте кнопку «Принять»;</w:t>
      </w:r>
    </w:p>
    <w:p w:rsidR="00601C5B" w:rsidRDefault="00920430" w:rsidP="00920430">
      <w:r>
        <w:t>12. Откроется окно «Используйте аккаунт Google»;</w:t>
      </w:r>
    </w:p>
    <w:p w:rsidR="00601C5B" w:rsidRDefault="00920430" w:rsidP="00920430">
      <w:r>
        <w:t>13. Создайте новый аккаунт Google или введите существующий;</w:t>
      </w:r>
    </w:p>
    <w:p w:rsidR="00601C5B" w:rsidRDefault="00920430" w:rsidP="00920430">
      <w:r>
        <w:t>14. Для создания нового аккаунта найдите и активируйте всплывающую кнопку «Создать аккаунт»:</w:t>
      </w:r>
    </w:p>
    <w:p w:rsidR="00601C5B" w:rsidRDefault="00920430" w:rsidP="00920430">
      <w:r>
        <w:t>14.1. Найдите и активируйте элемент меню «Для себя»;</w:t>
      </w:r>
    </w:p>
    <w:p w:rsidR="00601C5B" w:rsidRDefault="00920430" w:rsidP="00920430">
      <w:r>
        <w:t>14.2. Откроется окно для ввода имени пользователя;</w:t>
      </w:r>
    </w:p>
    <w:p w:rsidR="00601C5B" w:rsidRDefault="00920430" w:rsidP="00920430">
      <w:r>
        <w:t>14.3. Найдите и активируйте поле редактирования «Имя»;</w:t>
      </w:r>
    </w:p>
    <w:p w:rsidR="00601C5B" w:rsidRDefault="00920430" w:rsidP="00920430">
      <w:r>
        <w:t>14.4. Откроется первичная настройка клавиатуры найдите и активируйте кнопку «Начать»;</w:t>
      </w:r>
    </w:p>
    <w:p w:rsidR="00601C5B" w:rsidRDefault="00920430" w:rsidP="00920430">
      <w:r>
        <w:t>14.5. Введите имя;</w:t>
      </w:r>
    </w:p>
    <w:p w:rsidR="00601C5B" w:rsidRDefault="00920430" w:rsidP="00920430">
      <w:r>
        <w:t>14.6. Найдите и активируйте кнопку «Далее»;</w:t>
      </w:r>
    </w:p>
    <w:p w:rsidR="00601C5B" w:rsidRDefault="00920430" w:rsidP="00920430">
      <w:r>
        <w:t>14.7. Найдите и активируйте поле редактирования «Фамилия»;</w:t>
      </w:r>
    </w:p>
    <w:p w:rsidR="00601C5B" w:rsidRDefault="00920430" w:rsidP="00920430">
      <w:r>
        <w:lastRenderedPageBreak/>
        <w:t>14.8. Найдите и активируйте кнопку «Далее»;</w:t>
      </w:r>
    </w:p>
    <w:p w:rsidR="00601C5B" w:rsidRDefault="00920430" w:rsidP="00920430">
      <w:r>
        <w:t>14.9. Откроется окно «Общие сведения», где надо указать дату, месяц и год рождения, а затем выбрать пол;</w:t>
      </w:r>
    </w:p>
    <w:p w:rsidR="00601C5B" w:rsidRDefault="00920430" w:rsidP="00920430">
      <w:r>
        <w:t>14.10. С помощью жеста «Смахивания» найдите и активируйте кнопку «Далее»;</w:t>
      </w:r>
    </w:p>
    <w:p w:rsidR="00601C5B" w:rsidRDefault="00920430" w:rsidP="00920430">
      <w:r>
        <w:t>14.11. В новом окне «Создания аккаунта» с помощью установки переключателя можно выбрать предлагаемый электронный адрес;</w:t>
      </w:r>
    </w:p>
    <w:p w:rsidR="00601C5B" w:rsidRDefault="00920430" w:rsidP="00920430">
      <w:r>
        <w:t>14.12. Активируйте переключатель «Создать другой адрес gmail.com»;</w:t>
      </w:r>
    </w:p>
    <w:p w:rsidR="00601C5B" w:rsidRDefault="00920430" w:rsidP="00920430">
      <w:r>
        <w:t>14.13. Введите придуманный логин электронной почты до имени почтового сервера @gmail.com;</w:t>
      </w:r>
    </w:p>
    <w:p w:rsidR="00601C5B" w:rsidRDefault="00920430" w:rsidP="00920430">
      <w:r>
        <w:t>14.14. Найдите и активируйте кнопку «Далее»;</w:t>
      </w:r>
    </w:p>
    <w:p w:rsidR="00601C5B" w:rsidRDefault="00920430" w:rsidP="00920430">
      <w:r>
        <w:t>14.15. В окне «Введите пароль» вначале найдите и активируйте кнопку «Показать пароль» для контроля ввода символов;</w:t>
      </w:r>
    </w:p>
    <w:p w:rsidR="00601C5B" w:rsidRDefault="00920430" w:rsidP="00920430">
      <w:r>
        <w:t>14.16. Затем найдите и активируйте первое поле редактирования;</w:t>
      </w:r>
    </w:p>
    <w:p w:rsidR="00601C5B" w:rsidRDefault="00920430" w:rsidP="00920430">
      <w:r>
        <w:t>14.17. Введите пароль не менее 8 символов;</w:t>
      </w:r>
    </w:p>
    <w:p w:rsidR="00601C5B" w:rsidRDefault="00920430" w:rsidP="00920430">
      <w:r>
        <w:t>14.18. Найдите и активируйте второе поле редактирования ввода пароля;</w:t>
      </w:r>
    </w:p>
    <w:p w:rsidR="00601C5B" w:rsidRDefault="00920430" w:rsidP="00920430">
      <w:r>
        <w:t>14.19. Повторно введите пароль;</w:t>
      </w:r>
    </w:p>
    <w:p w:rsidR="00601C5B" w:rsidRDefault="00920430" w:rsidP="00920430">
      <w:r>
        <w:t>14.20. Найдите и активируйте кнопку «Далее»;</w:t>
      </w:r>
    </w:p>
    <w:p w:rsidR="00601C5B" w:rsidRDefault="00920430" w:rsidP="00920430">
      <w:r>
        <w:t>14.21. Если вы всё сделали правильно, откроется окно «Конфиденциальность условия использования»;</w:t>
      </w:r>
    </w:p>
    <w:p w:rsidR="00601C5B" w:rsidRDefault="00920430" w:rsidP="00920430">
      <w:r>
        <w:t>14.22. Найдите и активируйте кнопку «Принимаю»;</w:t>
      </w:r>
    </w:p>
    <w:p w:rsidR="00601C5B" w:rsidRDefault="00920430" w:rsidP="00920430">
      <w:r>
        <w:t>14.23. В новом окне просмотрите информацию о вашем аккаунте и нажмите кнопку «Далее»;</w:t>
      </w:r>
    </w:p>
    <w:p w:rsidR="00601C5B" w:rsidRDefault="00920430" w:rsidP="00920430">
      <w:r>
        <w:t>14.24. В окне «Сервисы Google» найдите и активируйте кнопку «Принять»;</w:t>
      </w:r>
    </w:p>
    <w:p w:rsidR="00601C5B" w:rsidRDefault="00920430" w:rsidP="00920430">
      <w:r>
        <w:t>14.25. Фокус курсора вернётся в окно мастера настроек Samsung;</w:t>
      </w:r>
    </w:p>
    <w:p w:rsidR="00601C5B" w:rsidRDefault="00920430" w:rsidP="00920430">
      <w:r>
        <w:t>15. В окне «Дата и время» проверьте данные и активируйте в правом нижнем углу кнопку «Далее»;</w:t>
      </w:r>
    </w:p>
    <w:p w:rsidR="00601C5B" w:rsidRDefault="00920430" w:rsidP="00920430">
      <w:r>
        <w:lastRenderedPageBreak/>
        <w:t>16. В следующем окне «Имя» (Укажите ваше имя, чтобы персонализировать приложения). Для этого найдите и активируйте поле редактора;</w:t>
      </w:r>
    </w:p>
    <w:p w:rsidR="00601C5B" w:rsidRDefault="00920430" w:rsidP="00920430">
      <w:r>
        <w:t>17. После ввода имени с помощьюжеста Смахивания найдите и активируйте кнопку «Далее»;</w:t>
      </w:r>
    </w:p>
    <w:p w:rsidR="00601C5B" w:rsidRDefault="00920430" w:rsidP="00920430">
      <w:r>
        <w:t>18. В новом окне мастера настроек «Защита телефона» будет предложено выбрать способ защиты устройства;</w:t>
      </w:r>
    </w:p>
    <w:p w:rsidR="00601C5B" w:rsidRDefault="00920430" w:rsidP="00920430">
      <w:r>
        <w:t>19. Найдите и активируйте «кнопкапереключатель Нет спасибо», а затем кнопку «Пропустить» (Выбор способа защиты телефона будет подробно рассмотрен в соответствующем разделе настроек);</w:t>
      </w:r>
    </w:p>
    <w:p w:rsidR="00601C5B" w:rsidRDefault="00920430" w:rsidP="00920430">
      <w:r>
        <w:t>20. В окне подтверждения «Защитные функции устройства не будут активированы» найдите и активируйте кнопку «Пропустить»;</w:t>
      </w:r>
    </w:p>
    <w:p w:rsidR="00601C5B" w:rsidRDefault="00920430" w:rsidP="00920430">
      <w:r>
        <w:t>21. Фокус курсора перейдёт в окно «Сервисы Google»:</w:t>
      </w:r>
    </w:p>
    <w:p w:rsidR="00601C5B" w:rsidRDefault="00920430" w:rsidP="00920430">
      <w:r>
        <w:t>- «Местоположение» - переключатель оставте в положении «Вкл»;</w:t>
      </w:r>
    </w:p>
    <w:p w:rsidR="00601C5B" w:rsidRDefault="00920430" w:rsidP="00920430">
      <w:r>
        <w:t>- «Отправка данных о работе устройства» - переведите переключатель в положение «Выкл»;</w:t>
      </w:r>
    </w:p>
    <w:p w:rsidR="00601C5B" w:rsidRDefault="00920430" w:rsidP="00920430">
      <w:r>
        <w:t>- «Устанавливать обновления» - переключатель оставьте в положении «Вкл»;</w:t>
      </w:r>
    </w:p>
    <w:p w:rsidR="00601C5B" w:rsidRDefault="00920430" w:rsidP="00920430">
      <w:r>
        <w:t>22. После чего найдите и активируйте кнопку «Принять»;</w:t>
      </w:r>
    </w:p>
    <w:p w:rsidR="00601C5B" w:rsidRDefault="00920430" w:rsidP="00920430">
      <w:r>
        <w:t>23. В новом окне мастера настроек будет предложено войти в аккаунт Samsung или создать новый;</w:t>
      </w:r>
    </w:p>
    <w:p w:rsidR="00601C5B" w:rsidRDefault="00920430" w:rsidP="00920430">
      <w:r>
        <w:t>24. Впоследствии рекомендуется создать новый аккаунт с помощью персонального компьютера на сайте компании Samsung. Для этого перейдите по ссылке: https://account.samsung.com/account/signUp.do и выполните все необходимые процедуры;</w:t>
      </w:r>
    </w:p>
    <w:p w:rsidR="00601C5B" w:rsidRDefault="00920430" w:rsidP="00920430">
      <w:r>
        <w:t>25. На смартфоне в правом нижнем углу окна найдите и активируйте кнопку «Пропустить»;</w:t>
      </w:r>
    </w:p>
    <w:p w:rsidR="00601C5B" w:rsidRDefault="00920430" w:rsidP="00920430">
      <w:r>
        <w:t>26. В окне подтверждения «Пропустить настройку Samsung аккаунт» найдите и активируйте кнопку «Пропустить»;</w:t>
      </w:r>
    </w:p>
    <w:p w:rsidR="00601C5B" w:rsidRDefault="00920430" w:rsidP="00920430">
      <w:r>
        <w:lastRenderedPageBreak/>
        <w:t>27. В завершающем окне мастера настроек Познакомьтесь с полезными функциями операционной системы: «Увеличение времени работы батареи», «Защита содержимого» и т.д.;</w:t>
      </w:r>
    </w:p>
    <w:p w:rsidR="00601C5B" w:rsidRDefault="00920430" w:rsidP="00920430">
      <w:r>
        <w:t>28. В правом нижнем углу окна найдите и активируйте кнопку «Готово»;</w:t>
      </w:r>
    </w:p>
    <w:p w:rsidR="00601C5B" w:rsidRDefault="00920430" w:rsidP="00920430">
      <w:r>
        <w:t>29. Фокус курсора переместится на страницу рабочего стола, и на этом работа мастера настроек Samsung завершена;</w:t>
      </w:r>
    </w:p>
    <w:p w:rsidR="00601C5B" w:rsidRDefault="00920430" w:rsidP="00920430">
      <w:r>
        <w:t>30. Откроется раздел настроек «Диспечер SIM-карт», в котором выполните необходимые для вас настройки (см. соответствующий раздел настроек).</w:t>
      </w:r>
    </w:p>
    <w:p w:rsidR="00601C5B" w:rsidRDefault="00920430" w:rsidP="00920430">
      <w:r>
        <w:t>Примечание. Все шаги, кроме принятия лицензионного соглашения можно пропустить и впоследствии вернуться к ним в соответствующих разделах настроек устройства.</w:t>
      </w:r>
    </w:p>
    <w:p w:rsidR="00920430" w:rsidRDefault="00920430" w:rsidP="000827CF">
      <w:pPr>
        <w:pStyle w:val="2"/>
      </w:pPr>
      <w:bookmarkStart w:id="217" w:name="_Toc23840470"/>
      <w:r>
        <w:t>Установка программы экранного доступа TalkBack</w:t>
      </w:r>
      <w:bookmarkEnd w:id="217"/>
    </w:p>
    <w:p w:rsidR="00601C5B" w:rsidRDefault="00920430" w:rsidP="00920430">
      <w:r>
        <w:t xml:space="preserve">На смартфоне </w:t>
      </w:r>
      <w:r w:rsidR="000827CF">
        <w:t>Samsung Galaxy A5</w:t>
      </w:r>
      <w:r>
        <w:t xml:space="preserve"> по умолчанию установлена программа экранного доступа Voice Assistant, которая и запускается при инициализации устройства. По- своему, отличный инструмент для невизуального взаимодействия незрячего пользователя с сенсорным аппаратом. Было бы правильно построить обучение, опираясь на данное приложение по озвучиванию смартфона, но большинство пользователей OS Android, как правило, в жизни применяют альтернативную программу экранного доступа TalkBack. Исходя из этого, и создавалось учебное пособие.</w:t>
      </w:r>
    </w:p>
    <w:p w:rsidR="00601C5B" w:rsidRDefault="00920430" w:rsidP="00920430">
      <w:r>
        <w:t>Поэтому, после инициализации смартфона и создания аккаунта, первое, что необходимо сделать - установить программу экранного доступа TalkBack.</w:t>
      </w:r>
    </w:p>
    <w:p w:rsidR="00601C5B" w:rsidRDefault="00920430" w:rsidP="00920430">
      <w:r>
        <w:t>Дляэтого выполните следующие шаги:</w:t>
      </w:r>
    </w:p>
    <w:p w:rsidR="00601C5B" w:rsidRDefault="00920430" w:rsidP="00920430">
      <w:r>
        <w:t>1. Откройте приложение «Play маркет»;</w:t>
      </w:r>
    </w:p>
    <w:p w:rsidR="00601C5B" w:rsidRDefault="00920430" w:rsidP="00920430">
      <w:r>
        <w:t>2. Активируйте кнопку «Голосовой поиск»;</w:t>
      </w:r>
    </w:p>
    <w:p w:rsidR="00601C5B" w:rsidRDefault="00920430" w:rsidP="00920430">
      <w:r>
        <w:lastRenderedPageBreak/>
        <w:t>3. После звукового сигнала произнесите голосовой запрос: «Android accessibility»;</w:t>
      </w:r>
    </w:p>
    <w:p w:rsidR="00601C5B" w:rsidRDefault="00920430" w:rsidP="00920430">
      <w:r>
        <w:t>4. Просмотрите результат поиска, как правило, данная программа будет находится на первой строчке списка - Android Accessibility Suite;</w:t>
      </w:r>
    </w:p>
    <w:p w:rsidR="00601C5B" w:rsidRDefault="00920430" w:rsidP="00920430">
      <w:r>
        <w:t>5. Откройте карточку приложения;</w:t>
      </w:r>
    </w:p>
    <w:p w:rsidR="00601C5B" w:rsidRDefault="00920430" w:rsidP="00920430">
      <w:r>
        <w:t>6. Найдите и активируйте кнопку «Установить»;</w:t>
      </w:r>
    </w:p>
    <w:p w:rsidR="00601C5B" w:rsidRDefault="00920430" w:rsidP="00920430">
      <w:r>
        <w:t>7. После установки программы экранного доступа закройте приложение «Play маркет»;</w:t>
      </w:r>
    </w:p>
    <w:p w:rsidR="00601C5B" w:rsidRDefault="00920430" w:rsidP="00920430">
      <w:r>
        <w:t>8. Для запуска установленной программы Android Accessibility Suite пройдите по пути: «Настройки/ Специальные возможности/ заголовок Услуги TalkBack выключено»;</w:t>
      </w:r>
    </w:p>
    <w:p w:rsidR="00601C5B" w:rsidRDefault="00920430" w:rsidP="00920430">
      <w:r>
        <w:t>9. Откройте пункт TalkBack и установите переключатель в положение «Вкл»;</w:t>
      </w:r>
    </w:p>
    <w:p w:rsidR="00601C5B" w:rsidRDefault="00920430" w:rsidP="00920430">
      <w:r>
        <w:t>10. Синтезатор речи сообщит: «TalkBack просит разрешение на…»;</w:t>
      </w:r>
    </w:p>
    <w:p w:rsidR="00601C5B" w:rsidRDefault="00920430" w:rsidP="00920430">
      <w:r>
        <w:t>11. В правом нижнем углу окна найдите и активируйте кнопку «Ok»;</w:t>
      </w:r>
    </w:p>
    <w:p w:rsidR="00601C5B" w:rsidRDefault="00920430" w:rsidP="00920430">
      <w:r>
        <w:t>12. Синтезатор речи сообщит: «Невозможно одновременно включить указанные ниже параметры и TalkBack. Указанные ниже параметры будут отключены»;</w:t>
      </w:r>
    </w:p>
    <w:p w:rsidR="00601C5B" w:rsidRDefault="00920430" w:rsidP="00920430">
      <w:r>
        <w:t>13. Найдите и активируйте кнопку «Ok»;</w:t>
      </w:r>
    </w:p>
    <w:p w:rsidR="00601C5B" w:rsidRDefault="00920430" w:rsidP="00920430">
      <w:r>
        <w:t>14. Синтезатор речи сообщит: «Функция Voice Assistant выключена. Функция TalkBack включена»;</w:t>
      </w:r>
    </w:p>
    <w:p w:rsidR="00601C5B" w:rsidRDefault="00920430" w:rsidP="00920430">
      <w:r>
        <w:t>15. Откроется окно «Руководство по TalkBack» т.е. тренажёр жестов;</w:t>
      </w:r>
    </w:p>
    <w:p w:rsidR="00601C5B" w:rsidRDefault="00920430" w:rsidP="00920430">
      <w:r>
        <w:t>16. С помощью углового жеста «Вниз и влево» закройте окно тренажёра;</w:t>
      </w:r>
    </w:p>
    <w:p w:rsidR="00601C5B" w:rsidRDefault="00920430" w:rsidP="00920430">
      <w:r>
        <w:t>17. В окне TalkBack найдите и активируйте кнопку «Настройки»;</w:t>
      </w:r>
    </w:p>
    <w:p w:rsidR="00601C5B" w:rsidRDefault="00920430" w:rsidP="00920430">
      <w:r>
        <w:t>18. Настройки программы экранного доступа TalkBack смотрите соответствующий раздел.</w:t>
      </w:r>
    </w:p>
    <w:p w:rsidR="00601C5B" w:rsidRDefault="00920430" w:rsidP="00920430">
      <w:r>
        <w:t>Примечание. При желании можно установить более качественный синтезатор речи «Alyona» компании «Acapela TTS Voices» (см. раздел «Play маркет»).</w:t>
      </w:r>
    </w:p>
    <w:p w:rsidR="00920430" w:rsidRDefault="00920430" w:rsidP="005E6D55">
      <w:pPr>
        <w:pStyle w:val="2"/>
      </w:pPr>
      <w:bookmarkStart w:id="218" w:name="_Toc23840471"/>
      <w:r>
        <w:lastRenderedPageBreak/>
        <w:t>Практическая работа</w:t>
      </w:r>
      <w:bookmarkEnd w:id="218"/>
    </w:p>
    <w:p w:rsidR="00601C5B" w:rsidRDefault="00920430" w:rsidP="00920430">
      <w:r>
        <w:t>1. Инициализируйте смартфон без ввода данных аккаунта Google и Samsung. .</w:t>
      </w:r>
    </w:p>
    <w:p w:rsidR="00920430" w:rsidRDefault="00920430" w:rsidP="005E6D55">
      <w:pPr>
        <w:pStyle w:val="2"/>
      </w:pPr>
      <w:bookmarkStart w:id="219" w:name="_Toc23840472"/>
      <w:r>
        <w:t>Контрольные вопросы</w:t>
      </w:r>
      <w:bookmarkEnd w:id="219"/>
    </w:p>
    <w:p w:rsidR="00601C5B" w:rsidRDefault="00920430" w:rsidP="00920430">
      <w:r>
        <w:t>1. Как можно установить и активировать программу экранного доступа TalkBack на новом устройстве?</w:t>
      </w:r>
    </w:p>
    <w:p w:rsidR="00601C5B" w:rsidRDefault="00920430" w:rsidP="00920430">
      <w:r>
        <w:t>2. Для чего нужна учётная запись Google?</w:t>
      </w:r>
    </w:p>
    <w:p w:rsidR="00601C5B" w:rsidRDefault="00920430" w:rsidP="00920430">
      <w:r>
        <w:t>3. Какой пункт обязателен при инициализации устройства?</w:t>
      </w:r>
    </w:p>
    <w:p w:rsidR="00601C5B" w:rsidRDefault="00920430" w:rsidP="00920430">
      <w:r>
        <w:t>4. Как создать аккаунт Google?</w:t>
      </w:r>
    </w:p>
    <w:p w:rsidR="00601C5B" w:rsidRDefault="00920430" w:rsidP="00920430">
      <w:r>
        <w:t>5. Где лучше всего создавать аккаунт Samsung?</w:t>
      </w:r>
    </w:p>
    <w:p w:rsidR="00920430" w:rsidRDefault="00920430" w:rsidP="000827CF">
      <w:pPr>
        <w:pStyle w:val="1"/>
      </w:pPr>
      <w:bookmarkStart w:id="220" w:name="_Toc23840473"/>
      <w:r>
        <w:t>Настройки</w:t>
      </w:r>
      <w:bookmarkEnd w:id="220"/>
    </w:p>
    <w:p w:rsidR="00601C5B" w:rsidRDefault="00920430" w:rsidP="00920430">
      <w:r>
        <w:t>Операционная система Android всегда славилась своей гибкостью и изобилием настроек. Для многих это несомненный плюс. Можно адаптировать устройство под себя. Если пользователь впервые столкнулся с этой системой, у него может возникнуть ряд вопросов. Чтобы этого не происходило, следует внимательно ознакомиться с приложением «Настройки».</w:t>
      </w:r>
    </w:p>
    <w:p w:rsidR="00601C5B" w:rsidRDefault="00920430" w:rsidP="00920430">
      <w:r>
        <w:t>Для открытия приложения «Настройки» найдите и активируйте на странице рабочего стола ярлык «Настройки». Если данный ярлык отсутствует на экране устройства, открыть данное приложение можно из меню «Экран приложений», или из Панели уведомления - кнопка «Открыть настройки».</w:t>
      </w:r>
    </w:p>
    <w:p w:rsidR="00920430" w:rsidRDefault="00920430" w:rsidP="000827CF">
      <w:pPr>
        <w:pStyle w:val="2"/>
      </w:pPr>
      <w:bookmarkStart w:id="221" w:name="_Toc23840474"/>
      <w:r>
        <w:t>Внешний вид</w:t>
      </w:r>
      <w:bookmarkEnd w:id="221"/>
    </w:p>
    <w:p w:rsidR="00601C5B" w:rsidRDefault="00920430" w:rsidP="00920430">
      <w:r>
        <w:t>Приложение «Настройки» имеет стандартный интерфейс в виде списка разделов с вложенными настройками и верхней строкой управления.</w:t>
      </w:r>
    </w:p>
    <w:p w:rsidR="00601C5B" w:rsidRDefault="00920430" w:rsidP="00920430">
      <w:r>
        <w:lastRenderedPageBreak/>
        <w:t>Верхняя строчка окна «Настройки» состоит из трёх элементов - окно редактирования «Поиск», кнопки «Голосовой поиск» и «Профиль Samsung аккаунт».</w:t>
      </w:r>
    </w:p>
    <w:p w:rsidR="00601C5B" w:rsidRDefault="00920430" w:rsidP="00920430">
      <w:r>
        <w:t>Активация кнопки «Профиль Samsung аккаунт» предоставляет доступ к учётной записи и службам компании Samsung.</w:t>
      </w:r>
    </w:p>
    <w:p w:rsidR="00601C5B" w:rsidRDefault="00920430" w:rsidP="00920430">
      <w:r>
        <w:t>Прежде чем приступить к знакомству с разделом «Настройки», необходимо обратить внимание на две нижеописанные функции: «Поиск» и «Расшифровка настроек». Благодаря этим возможностям, процесс настройки устройства станет более доступным и качественным.</w:t>
      </w:r>
    </w:p>
    <w:p w:rsidR="00601C5B" w:rsidRDefault="00920430" w:rsidP="00920430">
      <w:r>
        <w:t>В первом случае поисковые запросы предоставляют быстрый доступ к различным функциям устройства. В операционной системе Android каждое обновление добавляет новые пункты, и местонахождение той или иной настройки постояно меняется, а это приводит к затруднению в навигации по разделам настроек. Во втором случае пользователь получает исчерпывающую информацию по тем или иным видам настроек.</w:t>
      </w:r>
    </w:p>
    <w:p w:rsidR="00920430" w:rsidRDefault="00920430" w:rsidP="000827CF">
      <w:pPr>
        <w:pStyle w:val="2"/>
      </w:pPr>
      <w:bookmarkStart w:id="222" w:name="_Toc23840475"/>
      <w:r>
        <w:t>Окно редактирования «Поиск»</w:t>
      </w:r>
      <w:bookmarkEnd w:id="222"/>
    </w:p>
    <w:p w:rsidR="00601C5B" w:rsidRDefault="00920430" w:rsidP="00920430">
      <w:r>
        <w:t>Активация поля редактирования открывает окно просмотра результатов поиска, где на верхней строчке расположены: кнопка «Переход вверх», окно редактирования «Поиск» и кнопка «Очистить», назначение перечисленных объектов понятны без объяснений. В нижней трети экрана отображается виртуальная клавиатура, а основную часть окна занимает список найденных результатов.</w:t>
      </w:r>
    </w:p>
    <w:p w:rsidR="00601C5B" w:rsidRDefault="00920430" w:rsidP="00920430">
      <w:r>
        <w:t>Зная точное имя искомой настройки или первоначальные буквы её написания, можно получить быстрый доступ. Если нужны настройки программы экранного доступа TalkBack, наберите английскими буквами первую часть слова и вам будет предложен заголовок раздела «Специальные возможности» и ниже пункт «TalkBack». Активация заголовка ни к чему не приводит, а вот жест «Двойное касание» по пункту «TalkBack» откроет окно программы экранного доступа.</w:t>
      </w:r>
    </w:p>
    <w:p w:rsidR="00601C5B" w:rsidRDefault="00920430" w:rsidP="00920430">
      <w:r>
        <w:lastRenderedPageBreak/>
        <w:t>Попробуйте ввести первые буквы от функции прямой доступ - «прям». На экране появятся результаты поиска:</w:t>
      </w:r>
    </w:p>
    <w:p w:rsidR="00601C5B" w:rsidRDefault="00920430" w:rsidP="00920430">
      <w:r>
        <w:t>- Заголовок «Дополнительные функции» - «Прямой вызов» предоставляет переключатель для включения функции совершения быстрого звонка поднесением телефона к уху (Чтобы позвонить контакту, сообщение или контактные сведения которого отображаются на экране, поднесите телефон к уху.);</w:t>
      </w:r>
    </w:p>
    <w:p w:rsidR="00601C5B" w:rsidRDefault="00920430" w:rsidP="00920430">
      <w:r>
        <w:t>- Заголовок «Специальные возможности»</w:t>
      </w:r>
    </w:p>
    <w:p w:rsidR="00601C5B" w:rsidRDefault="00920430" w:rsidP="00920430">
      <w:r>
        <w:t>«Прямой доступ» - при включении позволяет выгружать и загружать одну из функций, например, TalkBack (Чтобы открыть настройки специальных возможностей, нужно одновременно быстро нажать клавиши питания и увеличения громкости или трижды быстро нажать клавишу «Домашний»).</w:t>
      </w:r>
    </w:p>
    <w:p w:rsidR="00601C5B" w:rsidRDefault="00920430" w:rsidP="00920430">
      <w:r>
        <w:t>Активация кнопки «Голосовой поиск» включает микрофон для обработки голосового запроса. Начало и окончание обработки голосового запроса оповещаются звуковым сигналом.</w:t>
      </w:r>
    </w:p>
    <w:p w:rsidR="00601C5B" w:rsidRDefault="00920430" w:rsidP="00920430">
      <w:r>
        <w:t>Для поиска определённой настройки:</w:t>
      </w:r>
    </w:p>
    <w:p w:rsidR="00601C5B" w:rsidRDefault="00920430" w:rsidP="00920430">
      <w:r>
        <w:t>1. Активируйте кнопку «Голосовой поиск»;</w:t>
      </w:r>
    </w:p>
    <w:p w:rsidR="00601C5B" w:rsidRDefault="00920430" w:rsidP="00920430">
      <w:r>
        <w:t>2. После звукового сигнала произнесите имя настройки;</w:t>
      </w:r>
    </w:p>
    <w:p w:rsidR="00601C5B" w:rsidRDefault="00920430" w:rsidP="00920430">
      <w:r>
        <w:t>3. Дождитесь второго звукового сигнала;</w:t>
      </w:r>
    </w:p>
    <w:p w:rsidR="00601C5B" w:rsidRDefault="00920430" w:rsidP="00920430">
      <w:r>
        <w:t>4. Фокус курсора перейдёт в окно результатов поиска;</w:t>
      </w:r>
    </w:p>
    <w:p w:rsidR="00601C5B" w:rsidRDefault="00920430" w:rsidP="00920430">
      <w:r>
        <w:t>5. Просмотрите список найденных результатов.</w:t>
      </w:r>
    </w:p>
    <w:p w:rsidR="00920430" w:rsidRDefault="00920430" w:rsidP="000827CF">
      <w:pPr>
        <w:pStyle w:val="2"/>
      </w:pPr>
      <w:bookmarkStart w:id="223" w:name="_Toc23840476"/>
      <w:r>
        <w:t>«Расшифровка настроек»</w:t>
      </w:r>
      <w:bookmarkEnd w:id="223"/>
    </w:p>
    <w:p w:rsidR="00601C5B" w:rsidRDefault="00920430" w:rsidP="00920430">
      <w:r>
        <w:t>В настройках устройства имеется возможность получить дополнительную информацию о назначении описываемой настройки и о том как с ней взаимодействовать. Например, откройте пункт «TalkBack включено» и найдите описание: «TalkBack - это приложение для озвучивания текста на экране. Благодаря ему, людям с нарушениеми зрения проще пользоваться мобильными устройствами. Инструкции:</w:t>
      </w:r>
    </w:p>
    <w:p w:rsidR="00601C5B" w:rsidRDefault="00920430" w:rsidP="00920430">
      <w:r>
        <w:lastRenderedPageBreak/>
        <w:t>- Чтобы перейти от одного объекта к другому проведите по экрану вправо или влево.</w:t>
      </w:r>
    </w:p>
    <w:p w:rsidR="00601C5B" w:rsidRDefault="00920430" w:rsidP="00920430">
      <w:r>
        <w:t>- Чтобы активировать объектнажмите на него дважды.</w:t>
      </w:r>
    </w:p>
    <w:p w:rsidR="00601C5B" w:rsidRDefault="00920430" w:rsidP="00920430">
      <w:r>
        <w:t>- Чтобы прокрутить экран проведите по нему двумя пальцами.</w:t>
      </w:r>
    </w:p>
    <w:p w:rsidR="00601C5B" w:rsidRDefault="00920430" w:rsidP="00920430">
      <w:r>
        <w:t>Вот как отключить TalkBack:</w:t>
      </w:r>
    </w:p>
    <w:p w:rsidR="00601C5B" w:rsidRDefault="00920430" w:rsidP="00920430">
      <w:r>
        <w:t>- Нажмите на переключатель появится зелёная рамка. После этого дважды нажмите переключатель .</w:t>
      </w:r>
    </w:p>
    <w:p w:rsidR="00601C5B" w:rsidRDefault="00920430" w:rsidP="00920430">
      <w:r>
        <w:t>- Чтобы подтвердить действие, нажмите «Ок»: сначала один раз, а затем дважды.»</w:t>
      </w:r>
    </w:p>
    <w:p w:rsidR="00920430" w:rsidRDefault="00920430" w:rsidP="000827CF">
      <w:pPr>
        <w:pStyle w:val="2"/>
      </w:pPr>
      <w:bookmarkStart w:id="224" w:name="_Toc23840477"/>
      <w:r>
        <w:t>Основные настройки</w:t>
      </w:r>
      <w:bookmarkEnd w:id="224"/>
    </w:p>
    <w:p w:rsidR="00601C5B" w:rsidRDefault="00920430" w:rsidP="00920430">
      <w:r>
        <w:t>Основные настройки системы содержат список из 17 разделов с вложенными пунктами. Правее некоторых разделов отображается переключатель включения/отключения. Просмотр списка настроек можно осуществлять с помощью жеста «Смахивания» или «Изучения касанием», при необходимости прокручивая список вертикальным жестом «Смахивания» двумя пальцами вверх или вниз.</w:t>
      </w:r>
    </w:p>
    <w:p w:rsidR="00601C5B" w:rsidRDefault="00920430" w:rsidP="00920430">
      <w:r>
        <w:t>Активация выбранного раздела открывает окно, где на первой строчке в центре находится заголовок окна раздела, с левого края расположена кнопка «Переход вверх», а справого края - кнопка «Поиск». Ниже отображается список настроек.</w:t>
      </w:r>
    </w:p>
    <w:p w:rsidR="00920430" w:rsidRDefault="00920430" w:rsidP="000827CF">
      <w:pPr>
        <w:pStyle w:val="2"/>
      </w:pPr>
      <w:bookmarkStart w:id="225" w:name="_Toc23840478"/>
      <w:r>
        <w:t>Раздел 1 - «Подключения»</w:t>
      </w:r>
      <w:bookmarkEnd w:id="225"/>
    </w:p>
    <w:p w:rsidR="00601C5B" w:rsidRDefault="00920430" w:rsidP="00920430">
      <w:r>
        <w:t>(Wi-Fi, Bluetooth, Использование данных, Авиарежим)</w:t>
      </w:r>
    </w:p>
    <w:p w:rsidR="00601C5B" w:rsidRDefault="00920430" w:rsidP="00920430">
      <w:r>
        <w:t>В данном разделе собраны настройки, связанные с подключением и передачей данных между устройствами.</w:t>
      </w:r>
    </w:p>
    <w:p w:rsidR="00601C5B" w:rsidRDefault="00920430" w:rsidP="00920430">
      <w:r>
        <w:t>1. «Wi-Fi» - модуль беспроводного подключения к сети интернет. Интерфейс стандартный. На первой строчке в окне подключения Wi-Fi, кроме кнопок «Переход вверх» и «Другие параметры», в центре находится кнопка «Wi-Fi Direct» - активация данной кнопки открывает окно, где можно включить передачу данных между двумя устройствами с помощью сети Wi-</w:t>
      </w:r>
      <w:r>
        <w:lastRenderedPageBreak/>
        <w:t>Fi. Вторая строчка предоставляет доступ к переключателю «Вкл /Выкл» сети Wi-Fi. Ниже идёт отсортированный по мощности сигнала список доступных сетей. Для подключения к сети Wi-Fi выполните следующие шаги:</w:t>
      </w:r>
    </w:p>
    <w:p w:rsidR="00601C5B" w:rsidRDefault="00920430" w:rsidP="00920430">
      <w:r>
        <w:t>1.1. Установите переключатель подключения к сети в положение «Вкл»;</w:t>
      </w:r>
    </w:p>
    <w:p w:rsidR="00601C5B" w:rsidRDefault="00920430" w:rsidP="00920430">
      <w:r>
        <w:t>1.2. Найдите и откройте доступную для вас сеть из предложенного списка;</w:t>
      </w:r>
    </w:p>
    <w:p w:rsidR="00601C5B" w:rsidRDefault="00920430" w:rsidP="00920430">
      <w:r>
        <w:t>1.3. В окне редактирования введите пароль выбранной сети;</w:t>
      </w:r>
    </w:p>
    <w:p w:rsidR="00601C5B" w:rsidRDefault="00920430" w:rsidP="00920430">
      <w:r>
        <w:t>1.4. При необходимости установите флажок на пункте «Показать пароль»;</w:t>
      </w:r>
    </w:p>
    <w:p w:rsidR="00601C5B" w:rsidRDefault="00920430" w:rsidP="00920430">
      <w:r>
        <w:t>1.5. Установленный флажок на пункте «Подключаться автоматически» позволит при обнаружении ранее подключённой сети произвести автоматическое подключение;</w:t>
      </w:r>
    </w:p>
    <w:p w:rsidR="00601C5B" w:rsidRDefault="00920430" w:rsidP="00920430">
      <w:r>
        <w:t>1.6. Найдите и активируйте кнопку «Подключиться»;</w:t>
      </w:r>
    </w:p>
    <w:p w:rsidR="00601C5B" w:rsidRDefault="00920430" w:rsidP="00920430">
      <w:r>
        <w:t>1.7. Вернитесь на шаг назад и на выбранной сети увидите пометку «Подключено».</w:t>
      </w:r>
    </w:p>
    <w:p w:rsidR="00601C5B" w:rsidRDefault="00920430" w:rsidP="00920430">
      <w:r>
        <w:t>Примечание. На устройстве одновременно можно подключить только одну сеть Wi-Fi.</w:t>
      </w:r>
    </w:p>
    <w:p w:rsidR="00601C5B" w:rsidRDefault="00920430" w:rsidP="00920430">
      <w:r>
        <w:t>2. «Bluetooth» - модуль беспроводного подключения между устройствами для передачи данных. В отличие от сети Wi-Fi можно подключить несколько устройств, например, «Bluetooth-клавиатуру» и «Bluetooth-гарнитуру». В окне подключения на второй строчке расположен переключатель «Вкл/Выкл» и ниже идёт список подключённых устройств. Для соединения двух устройств по каналу «Bluetooth» выполните действия, описанные выше для подключения Wi-Fi.</w:t>
      </w:r>
    </w:p>
    <w:p w:rsidR="00601C5B" w:rsidRDefault="00920430" w:rsidP="00920430">
      <w:r>
        <w:t xml:space="preserve">3. «Видимость телефона» - при включении данной функции другие устройства смогут находить ваш телефон (Galaxy a5 2017) и передавать на него файлы. При передаче файлов с помощью функции «Отправка на устройство» или «Передача файлов на устройства» телефон будет </w:t>
      </w:r>
      <w:r>
        <w:lastRenderedPageBreak/>
        <w:t>отображаться в спискедоступных устройств. Рекомендуется для передачи файлов между устройствами.</w:t>
      </w:r>
    </w:p>
    <w:p w:rsidR="00601C5B" w:rsidRDefault="00920430" w:rsidP="00920430">
      <w:r>
        <w:t>4. «Использование данных» - предоставляет статистику использования трафика мобильной сети и Wi-Fi.</w:t>
      </w:r>
    </w:p>
    <w:p w:rsidR="00601C5B" w:rsidRDefault="00920430" w:rsidP="00920430">
      <w:r>
        <w:t>Для использования мобильной сети необходимо установить переключатель в положение «Вкл» на пункте «Мобильные данные Используйте мобильную сеть для выхода в интернет».</w:t>
      </w:r>
    </w:p>
    <w:p w:rsidR="00601C5B" w:rsidRDefault="00920430" w:rsidP="00920430">
      <w:r>
        <w:t>Активация пункта «Использования данных 1,52 гб. Использовано за период 15 июня – 15 июля» предоставит статистику использования трафика мобильного интернета конкретным приложением.</w:t>
      </w:r>
    </w:p>
    <w:p w:rsidR="00601C5B" w:rsidRDefault="00920430" w:rsidP="00920430">
      <w:r>
        <w:t>Активация пункта «Данные Wi-Fi 4,98 гб. Использованно за период 15 июня - 15 июля» откроет список приложений с указанием количества использованного трафика каждым приложением.</w:t>
      </w:r>
    </w:p>
    <w:p w:rsidR="00601C5B" w:rsidRDefault="00920430" w:rsidP="00920430">
      <w:r>
        <w:t>5. «Авиарежим, выкл.» – установка переключателя в положение «Вкл» отключает радиомодуль на телефоне, что приводит к отключению функций вызова и обмена СМС-сообщениями. В это время можно пользоваться устройством как мультимедийным плеером или игровой приставкой. При необходимости можно включить «Bluetooth» и Wi-Fi.</w:t>
      </w:r>
    </w:p>
    <w:p w:rsidR="00601C5B" w:rsidRDefault="00920430" w:rsidP="00920430">
      <w:r>
        <w:t>6. «Nfc и оплата Включено» - мобильные платежи, обмен данными, а также считывание и запись меток NFC. Прекрасная возможность для создания NFC-меток и работы с ними. Оплата покупок через терминал магазина с помощью программы Samsung Pay или Google Pay (см. соответствующие разделы).</w:t>
      </w:r>
    </w:p>
    <w:p w:rsidR="00601C5B" w:rsidRDefault="00920430" w:rsidP="00920430">
      <w:r>
        <w:t>Пункт «Android Beam» - позволяет передавать данные поднесением одного смартфона к другому. Подробная инструкция по применению предоставлена в самом разделе.</w:t>
      </w:r>
    </w:p>
    <w:p w:rsidR="00601C5B" w:rsidRDefault="00920430" w:rsidP="00920430">
      <w:r>
        <w:t>В пункте «Бесконтактные платежи» можно выбрать платёжную систему, например, Google Pay.</w:t>
      </w:r>
    </w:p>
    <w:p w:rsidR="00601C5B" w:rsidRDefault="00920430" w:rsidP="00920430">
      <w:r>
        <w:t xml:space="preserve">7. «Мобильная точка доступа и модем» - предоставляет возможность раздачи мобильного интернета по сети Wi-Fi, каналу «Bluetooth» и через </w:t>
      </w:r>
      <w:r>
        <w:lastRenderedPageBreak/>
        <w:t>USB-соеденение. Чаще всего используется раздача интернета через мобильную точку доступа. Подробную инструкцию смотрите в описании работы мобильной точки доступа данного пункта.</w:t>
      </w:r>
    </w:p>
    <w:p w:rsidR="00601C5B" w:rsidRDefault="00920430" w:rsidP="00920430">
      <w:r>
        <w:t>8. «Диспетчер SIM-карт» - предоставляется возможность выбора SIM-карты для работы с мобильным интернет, СМС-сообщениями и вызовами. Например, одна SIM-карта имеет тариф с безлимитным интернет, а другая - предназначена только для приёма вызовов. В этом случае необходимо распределить задачи для каждой SIM-карты с помощью данных настроек.</w:t>
      </w:r>
    </w:p>
    <w:p w:rsidR="00601C5B" w:rsidRDefault="00920430" w:rsidP="00920430">
      <w:r>
        <w:t>9. «Геоданные Высокая точность Вкл» - многие программы нуждаются в точном определении вашего местоположения, например, Погода, Osmand, и др.</w:t>
      </w:r>
    </w:p>
    <w:p w:rsidR="00601C5B" w:rsidRDefault="00920430" w:rsidP="00920430">
      <w:r>
        <w:t>«Метод обнаружения – высокая точность» позволяет выбрать способ определения местоположения или высокая точность и расход аккумулятора, или экономия энергии, но с худшим определением местоположения.</w:t>
      </w:r>
    </w:p>
    <w:p w:rsidR="00601C5B" w:rsidRDefault="00920430" w:rsidP="00920430">
      <w:r>
        <w:t>«Улучшение точности» данная функция позволяет геолокации использовать сети Wi-Fi и подключение к другим устройствам через канал Bluetooth даже если эти службы выключены. Если вам не требуется сверхточность определения местоположения, выключите оба переключателя.</w:t>
      </w:r>
    </w:p>
    <w:p w:rsidR="00601C5B" w:rsidRDefault="00920430" w:rsidP="00920430">
      <w:r>
        <w:t>Завершающий пункт «Другие настройки» предоставляет доступ к дополнительным настройкам устройства. Здесь необходимо обратить внимание на пункт «VPN»</w:t>
      </w:r>
    </w:p>
    <w:p w:rsidR="00601C5B" w:rsidRDefault="00920430" w:rsidP="00920430">
      <w:r>
        <w:t xml:space="preserve">- настройка и управление VPN. VPN - это безопасное подключение к Интернет. При подключении к незащищённому Wi-Fi, например, в кафе, гостинице или аэропорте вы оказываетесь в опасности, так как в этом случае ваши данные могут быть перехвачены и использованы посторонними. Для решения этой проблемы можно использовать VPN. Для этого нужно подключить смартфон к Wi-Fi и сразу включить VPN. После этого весь трафик будет передаваться через зашифрованную виртуальную сеть, что защитит от утечки информации. На устройство рекомендуется установить </w:t>
      </w:r>
      <w:r>
        <w:lastRenderedPageBreak/>
        <w:t>VPN-программу, например, Adguard и установить переключатель в положение «Вкл» на пункте «Постоянная VPN» из настроек данного пункта.</w:t>
      </w:r>
    </w:p>
    <w:p w:rsidR="00920430" w:rsidRDefault="00920430" w:rsidP="000827CF">
      <w:pPr>
        <w:pStyle w:val="2"/>
      </w:pPr>
      <w:bookmarkStart w:id="226" w:name="_Toc23840479"/>
      <w:r>
        <w:t>Раздел 2 - «Звуки и вибрация»</w:t>
      </w:r>
      <w:bookmarkEnd w:id="226"/>
    </w:p>
    <w:p w:rsidR="00601C5B" w:rsidRDefault="00920430" w:rsidP="00920430">
      <w:r>
        <w:t>(Звуки, Вибрация, Не беспокоить)</w:t>
      </w:r>
    </w:p>
    <w:p w:rsidR="00601C5B" w:rsidRDefault="00920430" w:rsidP="00920430">
      <w:r>
        <w:t>В данном разделе настраивается звуковая схема и вибрация для вызовов и сообщений, а также системные звуки.</w:t>
      </w:r>
    </w:p>
    <w:p w:rsidR="00601C5B" w:rsidRDefault="00920430" w:rsidP="00920430">
      <w:r>
        <w:t>1. «Режим звука» - предоставляется выбор реакции устройства на входящие события: «Звук», «Вибрация» и «Без звука». Установите необходимый переключатель и вернитесь на шаг назад.</w:t>
      </w:r>
    </w:p>
    <w:p w:rsidR="00601C5B" w:rsidRDefault="00920430" w:rsidP="00920430">
      <w:r>
        <w:t>2. «Вибрация во время звонка» - данный переключатель устанавливается по желанию пользователя.</w:t>
      </w:r>
    </w:p>
    <w:p w:rsidR="00601C5B" w:rsidRDefault="00920430" w:rsidP="00920430">
      <w:r>
        <w:t>3. «Функция клавиш громкости» (Управление громкостью мультимедиа по умолчанию при нажатии клавиш регулировки громкости.) – установка переключателя в положение «Вкл» позволяет регулировать уровень звукового потока мультимедиа клавишами громкости.</w:t>
      </w:r>
    </w:p>
    <w:p w:rsidR="00601C5B" w:rsidRDefault="00920430" w:rsidP="00920430">
      <w:r>
        <w:t>4. «Громкость» - активация данного пункта открывает окно регулировки громкости: «Мелодия звонка», «Медиа», «Уведомления» и «Система». Каждое событие регулируется горизонтальным ползунком «Процентная шкала». Для изменения громкости события выполните следующие шаги:</w:t>
      </w:r>
    </w:p>
    <w:p w:rsidR="00601C5B" w:rsidRDefault="00920430" w:rsidP="00920430">
      <w:r>
        <w:t>4.1. С помощью жеста «Изучение касанием» найдите горизонтальный ползунок регулировки нужного события;</w:t>
      </w:r>
    </w:p>
    <w:p w:rsidR="00601C5B" w:rsidRDefault="00920430" w:rsidP="00920430">
      <w:r>
        <w:t>4.2. На выбранном ползунке выполните жест «Двойное касание с удержанием»;</w:t>
      </w:r>
    </w:p>
    <w:p w:rsidR="00601C5B" w:rsidRDefault="00920430" w:rsidP="00920430">
      <w:r>
        <w:t>4.3. С помощью клавиши увеличения или уменьшения громкости измените положение ползунка. Клавиша вверх добавляет громкость, а вниз – уменьшает;</w:t>
      </w:r>
    </w:p>
    <w:p w:rsidR="00601C5B" w:rsidRDefault="00920430" w:rsidP="00920430">
      <w:r>
        <w:t>4.4. После внесённых изменений закройте окно «Громкость».</w:t>
      </w:r>
    </w:p>
    <w:p w:rsidR="00601C5B" w:rsidRDefault="00920430" w:rsidP="00920430">
      <w:r>
        <w:lastRenderedPageBreak/>
        <w:t>Примечание. Шаг 4.3. можно заменить на перемещение пальца без отрыва от экрана влево – уменьшение громкости, или вправо – увеличение.</w:t>
      </w:r>
    </w:p>
    <w:p w:rsidR="00601C5B" w:rsidRDefault="00920430" w:rsidP="00920430">
      <w:r>
        <w:t>5. «Рингтон» (Выбор мелодий для входящих вызовов и уведомлений.) – предоставляет выбор звуковой схемы на входящие звонки и уведомления. Для выбора рингтона выполните следующие шаги:</w:t>
      </w:r>
    </w:p>
    <w:p w:rsidR="00601C5B" w:rsidRDefault="00920430" w:rsidP="00920430">
      <w:r>
        <w:t>5.1. Откройте окно «Рингтон, выбор мелодии для входящих звонков и уведомлений»;</w:t>
      </w:r>
    </w:p>
    <w:p w:rsidR="00601C5B" w:rsidRDefault="00920430" w:rsidP="00920430">
      <w:r>
        <w:t>5.2. Найдите и откройте пункт «Рингтон имя мелодии»;</w:t>
      </w:r>
    </w:p>
    <w:p w:rsidR="00601C5B" w:rsidRDefault="00920430" w:rsidP="00920430">
      <w:r>
        <w:t>5.3. Из списка стандартных мелодий выберите подходящий рингтон;</w:t>
      </w:r>
    </w:p>
    <w:p w:rsidR="00601C5B" w:rsidRDefault="00920430" w:rsidP="00920430">
      <w:r>
        <w:t>5.4. Закройте окно выбора рингтона;</w:t>
      </w:r>
    </w:p>
    <w:p w:rsidR="00601C5B" w:rsidRDefault="00920430" w:rsidP="00920430">
      <w:r>
        <w:t>5.5. Если необходимо добавить собственную звуковую дорожку, начиная с пункта 5.3. найдите и активируйте кнопку «Добавить», расположенную в правом верхнем углу;</w:t>
      </w:r>
    </w:p>
    <w:p w:rsidR="00601C5B" w:rsidRDefault="00920430" w:rsidP="00920430">
      <w:r>
        <w:t>5.6. В новом окне «Выбор звука» на второй строчке найдите и активируйте вкладку «Папки»;</w:t>
      </w:r>
    </w:p>
    <w:p w:rsidR="00601C5B" w:rsidRDefault="00920430" w:rsidP="00920430">
      <w:r>
        <w:t>5.7. В памяти телефона выберите и откройте папку, где находятся ваши звуковые дорожки;</w:t>
      </w:r>
    </w:p>
    <w:p w:rsidR="00601C5B" w:rsidRDefault="00920430" w:rsidP="00920430">
      <w:r>
        <w:t>5.8. На нижней строчке окна найдите переключатель «Только выделенные фрагменты, воспроизводить выделенную часть записи» и установите его в положение «Выкл»;</w:t>
      </w:r>
    </w:p>
    <w:p w:rsidR="00601C5B" w:rsidRDefault="00920430" w:rsidP="00920430">
      <w:r>
        <w:t>5.9. Просмотрите список и установите переключатель на нужной звуковой дорожке;</w:t>
      </w:r>
    </w:p>
    <w:p w:rsidR="00601C5B" w:rsidRDefault="00920430" w:rsidP="00920430">
      <w:r>
        <w:t>5.10. В правом верхнем углу найдите и активируйте кнопку «Готово»;</w:t>
      </w:r>
    </w:p>
    <w:p w:rsidR="00601C5B" w:rsidRDefault="00920430" w:rsidP="00920430">
      <w:r>
        <w:t>5.11. Фокус курсора вернётся в основное окно выбора мелодии для входящих звонков и уведомлений;</w:t>
      </w:r>
    </w:p>
    <w:p w:rsidR="00601C5B" w:rsidRDefault="00920430" w:rsidP="00920430">
      <w:r>
        <w:t>5.12. При необходимости изменить звуковую схему уведомления, откройте данный пункт и выполните вышеописанные шаги.</w:t>
      </w:r>
    </w:p>
    <w:p w:rsidR="00601C5B" w:rsidRDefault="00920430" w:rsidP="00920430">
      <w:r>
        <w:t>6. «Вибровызов» - если необходимо изменить схему вибрации на входящие события, откройте данный пункт и из предложенного списка выберите нужное.</w:t>
      </w:r>
    </w:p>
    <w:p w:rsidR="00601C5B" w:rsidRDefault="00920430" w:rsidP="00920430">
      <w:r>
        <w:lastRenderedPageBreak/>
        <w:t>7. «Звуки уведомлений» - дублирует одноимённый пункт из вышеописанного раздела «Выбор мелодии для входящих звонков и уведомлений».</w:t>
      </w:r>
    </w:p>
    <w:p w:rsidR="00601C5B" w:rsidRDefault="00920430" w:rsidP="00920430">
      <w:r>
        <w:t>8. «Не беспокоить» (выключение звука для всех вызовов и оповещений, кроме заданных исключений) - при включении данного параметра вызовы и уведомления отключаются. В заблокированном режиме смартфон не подаёт никаких сигналов и только в разблокированном состоянии принимает телефонные вызовы и уведомления.</w:t>
      </w:r>
    </w:p>
    <w:p w:rsidR="00601C5B" w:rsidRDefault="00920430" w:rsidP="00920430">
      <w:r>
        <w:t>«Включить по расписанию» позволяет выбрать определённые дни работы данного режима и часы, например, с 22:00 вечера до 07:00 следующего утра .</w:t>
      </w:r>
    </w:p>
    <w:p w:rsidR="00601C5B" w:rsidRDefault="00920430" w:rsidP="00920430">
      <w:r>
        <w:t>«Разрешить исключения» - по необходимости установите один из трёх переключателей. В случае выбора переключателя «Другое» отметьте те события, которые вносите в исключения, например, «Абоненты повт. Вызов разрешить вызовы с одного и того же номера, повторявшегося более 1 раза за 15 мин.» или «Вызовы, только избранные контакты».</w:t>
      </w:r>
    </w:p>
    <w:p w:rsidR="00601C5B" w:rsidRDefault="00920430" w:rsidP="00920430">
      <w:r>
        <w:t>9. Следующий заголовок «Система» предлагает 5 переключателей, установка которых зависит от ваших предпочтений.</w:t>
      </w:r>
    </w:p>
    <w:p w:rsidR="00601C5B" w:rsidRDefault="00920430" w:rsidP="00920430">
      <w:r>
        <w:t>10. Заголовок «Дополнительно» предлагает настройки, связанные с высоким качеством звука и звуковыми эффектами. Данный вид настройки индивидуален и не является обязательным. Уверенный пользователь при желании разберётся самостоятельно.</w:t>
      </w:r>
    </w:p>
    <w:p w:rsidR="00920430" w:rsidRDefault="00920430" w:rsidP="000827CF">
      <w:pPr>
        <w:pStyle w:val="2"/>
      </w:pPr>
      <w:bookmarkStart w:id="227" w:name="_Toc23840480"/>
      <w:r>
        <w:t>Раздел 3 - «Уведомления»</w:t>
      </w:r>
      <w:bookmarkEnd w:id="227"/>
    </w:p>
    <w:p w:rsidR="00601C5B" w:rsidRDefault="00920430" w:rsidP="00920430">
      <w:r>
        <w:t>(Блокирование, Разрешения, Добавление в преоритетные)</w:t>
      </w:r>
    </w:p>
    <w:p w:rsidR="00601C5B" w:rsidRDefault="00920430" w:rsidP="00920430">
      <w:r>
        <w:t xml:space="preserve">Этот раздел имеет большое значение для пользователей смартфона. Уведомления превратились в настоящую проблему. Люди постоянно проверяют свои устройства ради очередной дозы дофамина. Писательница Линда Стоун придумала термин для этого явления «Непрерывное частичное </w:t>
      </w:r>
      <w:r>
        <w:lastRenderedPageBreak/>
        <w:t>внимание». В связи с этим рекомендуется отключить большинство уведомлений.</w:t>
      </w:r>
    </w:p>
    <w:p w:rsidR="00601C5B" w:rsidRDefault="00920430" w:rsidP="00920430">
      <w:r>
        <w:t>В окне «Уведомления» обратите внимание на два заголовка:</w:t>
      </w:r>
    </w:p>
    <w:p w:rsidR="00601C5B" w:rsidRDefault="00920430" w:rsidP="00920430">
      <w:r>
        <w:t>1. Уведомления на главном экране – переключатель «Индикаторы на значках отображать с числом» оставьте в положении «Вкл»;</w:t>
      </w:r>
    </w:p>
    <w:p w:rsidR="00601C5B" w:rsidRDefault="00920430" w:rsidP="00920430">
      <w:r>
        <w:t>2. Уведомления приложений (выберите приложения, от которых вы хотите получать уведомления) – обязательно выключите переключатель на пункте «Все приложения» и только после этого просмотрите список отображаемых приложений и на тех программах, от которых хотите получать уведомления, установите переключатели в положение «Вкл».</w:t>
      </w:r>
    </w:p>
    <w:p w:rsidR="00601C5B" w:rsidRDefault="00920430" w:rsidP="00920430">
      <w:r>
        <w:t>Следующий шаг для настройки параметров уведомления выполняют после активации кнопки «Дополнительно», расположенной в правом верхнем углу окна. Откроется окно «Дополнительные настройки уведомлений», где надо просмотреть список приложений и при необходимости настроить различные реакции на происходящие события, например, звуковые эффекты или отображение информации на экране блокировки. Например, приложение «Контакты»:</w:t>
      </w:r>
    </w:p>
    <w:p w:rsidR="00601C5B" w:rsidRDefault="00920430" w:rsidP="00920430">
      <w:r>
        <w:t>1. Индикаторы на значках – переключатель установите в положение «Вкл».</w:t>
      </w:r>
    </w:p>
    <w:p w:rsidR="00601C5B" w:rsidRDefault="00920430" w:rsidP="00920430">
      <w:r>
        <w:t>2. Под заголовком «Категория уведомлений» откройте пункт «Важность» и выберите подходящее значение, например, «Высокая, воспроизведение звука».</w:t>
      </w:r>
    </w:p>
    <w:p w:rsidR="00601C5B" w:rsidRDefault="00920430" w:rsidP="00920430">
      <w:r>
        <w:t>3. На экране блокировки – откройте данный пункт и выберите нужное значение.</w:t>
      </w:r>
    </w:p>
    <w:p w:rsidR="00601C5B" w:rsidRDefault="00920430" w:rsidP="00920430">
      <w:r>
        <w:t>4. Своё исключ. Для «Не беспокоить» (предоставление разрешения на получение уведомлений от этого приложения) – установите переключатель в положение «Вкл», если в этом есть необходимость.</w:t>
      </w:r>
    </w:p>
    <w:p w:rsidR="00920430" w:rsidRDefault="00920430" w:rsidP="000827CF">
      <w:pPr>
        <w:pStyle w:val="2"/>
      </w:pPr>
      <w:bookmarkStart w:id="228" w:name="_Toc23840481"/>
      <w:r>
        <w:t>Раздел 4 - «Дисплей»</w:t>
      </w:r>
      <w:bookmarkEnd w:id="228"/>
    </w:p>
    <w:p w:rsidR="00601C5B" w:rsidRDefault="00920430" w:rsidP="00920430">
      <w:r>
        <w:t>(Яркость, Фильтр синего света, Главный экран)</w:t>
      </w:r>
    </w:p>
    <w:p w:rsidR="00601C5B" w:rsidRDefault="00920430" w:rsidP="00920430">
      <w:r>
        <w:lastRenderedPageBreak/>
        <w:t>Настройке дисплея нужно уделить особое внимание - это главный потребитель энергии аккумулятора. От яркости экрана зависит ваше зрение и продолжительность работы от одного заряда батареи.</w:t>
      </w:r>
    </w:p>
    <w:p w:rsidR="00601C5B" w:rsidRDefault="00920430" w:rsidP="00920430">
      <w:r>
        <w:t>1. Под первым заголовком «Яркость» можно отрегулировать светоотдачу экрана. С помощью горизонтального ползунка измените процентную шкалу яркости экрана:</w:t>
      </w:r>
    </w:p>
    <w:p w:rsidR="00601C5B" w:rsidRDefault="00920430" w:rsidP="00920430">
      <w:r>
        <w:t>1.1. Жестом «Изучение касанием» найдите ползунок яркости;</w:t>
      </w:r>
    </w:p>
    <w:p w:rsidR="00601C5B" w:rsidRDefault="00920430" w:rsidP="00920430">
      <w:r>
        <w:t>1.2. Выполните жест «Двойное касание с удержанием»;</w:t>
      </w:r>
    </w:p>
    <w:p w:rsidR="00601C5B" w:rsidRDefault="00920430" w:rsidP="00920430">
      <w:r>
        <w:t>1.3. С помощью клавиш громкости установите удобное для вас значение;</w:t>
      </w:r>
    </w:p>
    <w:p w:rsidR="00601C5B" w:rsidRDefault="00920430" w:rsidP="00920430">
      <w:r>
        <w:t>Примечание. Если взаимодействие с устройством полностью осуществляется с помощью синтезатора речи, установите значение ползунка яркости в пределах 5-10%.</w:t>
      </w:r>
    </w:p>
    <w:p w:rsidR="00601C5B" w:rsidRDefault="00920430" w:rsidP="00920430">
      <w:r>
        <w:t>2. «Автоматическая яркость» (Отслеживание настроек яркости и их автоматическое применение при анологичных условиях освещённости) – если активировать данный параметр, дисплей будет менять яркость в зависимости от уровня освещения в помещении. При невизуальном взаимодействии с устройством рекомендуется данный переключатель отключить.</w:t>
      </w:r>
    </w:p>
    <w:p w:rsidR="00601C5B" w:rsidRDefault="00920430" w:rsidP="00920430">
      <w:r>
        <w:t>3. «Фильтр синего света» (Снижение глазного напряжения с помощью ограничения количества синего света, излучаемого экраном) - специальный ночной режим, охраняющий глаза от свечения экрана при чтении в темноте. Данная настройка актуальна для людей с остаточным зрением.</w:t>
      </w:r>
    </w:p>
    <w:p w:rsidR="00601C5B" w:rsidRDefault="00920430" w:rsidP="00920430">
      <w:r>
        <w:t>4. Следующий пункт «Шрифт и масштаб экрана» (Изменение размера и стиля шрифта, а также масштаба экрана) понадобится слабовидящим пользователям. Здесь можно увеличить шрифт, изменить масштаб и стили начертания шрифта.</w:t>
      </w:r>
    </w:p>
    <w:p w:rsidR="00601C5B" w:rsidRDefault="00920430" w:rsidP="00920430">
      <w:r>
        <w:t xml:space="preserve">5. «Режим экрана Адаптивный экран» - этот параметр изменяет цвета на экране устройства. Можно настроить в соответствии с вашими предпочтениями между насыщенными и более точными цветами. Для </w:t>
      </w:r>
      <w:r>
        <w:lastRenderedPageBreak/>
        <w:t>пользователей с проблемами зрения данная настройка не представляет практической пользы.</w:t>
      </w:r>
    </w:p>
    <w:p w:rsidR="00601C5B" w:rsidRDefault="00920430" w:rsidP="00920430">
      <w:r>
        <w:t>6. «Главный экран» - можно выбрать страницу рабочего стола, которая будет отображаться при загрузке смартфона. Данную настройку вы уже открывали жестом «Щипок». Здесь можно поменять сетку экрана, вывести кнопку «Меню приложений» на главный экран, установить индикаторы на значках, включить возможность вывода ярлыков на страницу рабочего стола при установке программ из «Play маркет».</w:t>
      </w:r>
    </w:p>
    <w:p w:rsidR="00601C5B" w:rsidRDefault="00920430" w:rsidP="00920430">
      <w:r>
        <w:t>7. «Простой режим, отключено» - после активации режима автоматически увеличится шрифт и масштаб экрана, упростится меню. Пригоден для пожилых людей, которые плохо видят мелкие иконки и надписи, а также испытывают затруднения в использовании смартфона. Для пользователей с проблемами зрения всё же лучше использовать стандартный режим, установленный по умолчанию.</w:t>
      </w:r>
    </w:p>
    <w:p w:rsidR="00601C5B" w:rsidRDefault="00920430" w:rsidP="00920430">
      <w:r>
        <w:t>8. «Рамки значков» - эта опция добавляет значкам на экране рамки. Ожидалось, что таким образом значки будут выделяться на главном экране и экране приложений. На самом деле выглядит не очень красиво. Рекомендуется выбрать «Только значки».</w:t>
      </w:r>
    </w:p>
    <w:p w:rsidR="00601C5B" w:rsidRDefault="00920430" w:rsidP="00920430">
      <w:r>
        <w:t>9. «Строка состояния» - это то, что вы видите на самом верху экрана: значки уведомлений, время, заряд батареи, иконки сотовой сети, Wi-Fi и Bluetooth, (если они включены). Рекомендуется установить все переключатели в положение «Вкл».</w:t>
      </w:r>
    </w:p>
    <w:p w:rsidR="00601C5B" w:rsidRDefault="00920430" w:rsidP="00920430">
      <w:r>
        <w:t>10. «Тайм-аут экрана» (период бездействия 5 минут) - очень полезная опция, добавляет удобство от использования смартфона и сохранит заряд батареи, если вы забудете выключить дисплей. Это время, через которое экран гаснет и блокируется. Доступны варианты от 15 секунд до 10 минут. Установите удобное для вас значение.</w:t>
      </w:r>
    </w:p>
    <w:p w:rsidR="00601C5B" w:rsidRDefault="00920430" w:rsidP="00920430">
      <w:r>
        <w:t xml:space="preserve">11. «Блокировка случайных касаний» - опция предотвращает случайное включение экрана смартфона в темном месте, например, в кармане или </w:t>
      </w:r>
      <w:r>
        <w:lastRenderedPageBreak/>
        <w:t>сумке. Это сэкономит вам заряд батареи. Рекомендуется установить переключатель в положение «Вкл».</w:t>
      </w:r>
    </w:p>
    <w:p w:rsidR="00601C5B" w:rsidRDefault="00920430" w:rsidP="00920430">
      <w:r>
        <w:t>12. «Экранная заставка» - можно настроить заставку, которая будет появляться на экране устройства во время подзарядки. Выбор экранной заставки сугубо индивидуален и для людей с проблемами зрения не представляет интереса.</w:t>
      </w:r>
    </w:p>
    <w:p w:rsidR="00920430" w:rsidRDefault="00920430" w:rsidP="000827CF">
      <w:pPr>
        <w:pStyle w:val="2"/>
      </w:pPr>
      <w:bookmarkStart w:id="229" w:name="_Toc23840482"/>
      <w:r>
        <w:t>Раздел 5 - «Обои и темы»</w:t>
      </w:r>
      <w:bookmarkEnd w:id="229"/>
    </w:p>
    <w:p w:rsidR="00601C5B" w:rsidRDefault="00920430" w:rsidP="00920430">
      <w:r>
        <w:t>(Обои, Темы, Значки)</w:t>
      </w:r>
    </w:p>
    <w:p w:rsidR="00601C5B" w:rsidRDefault="00920430" w:rsidP="00920430">
      <w:r>
        <w:t>Пользователь вправе установить любое изображение на рабочий стол устройства. Заводские заставки не отличаются оригинальностью, поэтому быстро надоедают. С помощью данной возможности, можно установить на главный экран любую фотографию или позитивную картинку. Кроме того существуют живые обои, которые выполнены в виде анимации. Данный раздел не представляет практической пользы для незрячего пользователя.</w:t>
      </w:r>
    </w:p>
    <w:p w:rsidR="00920430" w:rsidRDefault="00920430" w:rsidP="000827CF">
      <w:pPr>
        <w:pStyle w:val="2"/>
      </w:pPr>
      <w:bookmarkStart w:id="230" w:name="_Toc23840483"/>
      <w:r>
        <w:t>Раздел 6 - «Дополнительные функции»</w:t>
      </w:r>
      <w:bookmarkEnd w:id="230"/>
    </w:p>
    <w:p w:rsidR="00601C5B" w:rsidRDefault="00920430" w:rsidP="00920430">
      <w:r>
        <w:t>(Игры, Режим работы одной рукой)</w:t>
      </w:r>
    </w:p>
    <w:p w:rsidR="00601C5B" w:rsidRDefault="00920430" w:rsidP="00920430">
      <w:r>
        <w:t>Данный раздел предоставляет дополнительные функции, улучшающие взаимодействие пользователя с устройством. К сожалению, часть функций не работает при включённой программе экранного доступа.</w:t>
      </w:r>
    </w:p>
    <w:p w:rsidR="00601C5B" w:rsidRDefault="00920430" w:rsidP="00920430">
      <w:r>
        <w:t>1. «Смарт-отключение» - экран не погаснет, пока вы на него смотрите. Данная функция недоступна при включённой программе экранного доступа.</w:t>
      </w:r>
    </w:p>
    <w:p w:rsidR="00601C5B" w:rsidRDefault="00920430" w:rsidP="00920430">
      <w:r>
        <w:t>2. «Игры» - управление полезными функциями во время игры. Для пользователей с проблемами зрения не представляет особого интереса.</w:t>
      </w:r>
    </w:p>
    <w:p w:rsidR="00601C5B" w:rsidRDefault="00920430" w:rsidP="00920430">
      <w:r>
        <w:t>3. «Режим работы одной рукой» - включается Для управления устройством с большим экраном. Не доступно для пользователей программ экранного доступа.</w:t>
      </w:r>
    </w:p>
    <w:p w:rsidR="00601C5B" w:rsidRDefault="00920430" w:rsidP="00920430">
      <w:r>
        <w:t>4. «Быстрый запуск камеры» - при установке переключателя в положение «Вкл» можно открыть приложение «Камера», быстро нажав два раза клавишу «Домой». Рекомендуется включить.</w:t>
      </w:r>
    </w:p>
    <w:p w:rsidR="00601C5B" w:rsidRDefault="00920430" w:rsidP="00920430">
      <w:r>
        <w:lastRenderedPageBreak/>
        <w:t>5. «Режим нескольких окон» - отображение нескольких приложений одновремено. Для пользователей с проблемами зрения не представляет интереса.</w:t>
      </w:r>
    </w:p>
    <w:p w:rsidR="00601C5B" w:rsidRDefault="00920430" w:rsidP="00920430">
      <w:r>
        <w:t>6. «Снимок экрана» - показывает дополнительные параметры после съёмки экрана – обрезка снимка экрана, рисование на снимке. Представляет интерес для людей с хорошим зрением.</w:t>
      </w:r>
    </w:p>
    <w:p w:rsidR="00601C5B" w:rsidRDefault="00920430" w:rsidP="00920430">
      <w:r>
        <w:t>7. «Снимок экрана ладонью» - чтобы сделать снимок экрана проведите вдоль него ладонью. Данная функция недоступна при включёной программе экранного доступа.</w:t>
      </w:r>
    </w:p>
    <w:p w:rsidR="00601C5B" w:rsidRDefault="00920430" w:rsidP="00920430">
      <w:r>
        <w:t>8. «Прямой вызов» - чтобы позвонить контакту, сообщение или контактные сведения которого отображаются на экране, поднесите телефон к уху.</w:t>
      </w:r>
    </w:p>
    <w:p w:rsidR="00601C5B" w:rsidRDefault="00920430" w:rsidP="00920430">
      <w:r>
        <w:t>9. «Смарт-уведомления» - установка переключателя в положение «Вкл», при наличии пропущенных вызовов или новых сообщений, телефон будет вибрировать, когда возьмёте его в руки.</w:t>
      </w:r>
    </w:p>
    <w:p w:rsidR="00601C5B" w:rsidRDefault="00920430" w:rsidP="00920430">
      <w:r>
        <w:t>10. «Простое отключение звука» - установка переключателя в положение «Вкл» позволяет отключить сигнал входящего вызова или будильника прикосновением ладони к экрану или перевёртыванием телефона экраном вниз.</w:t>
      </w:r>
    </w:p>
    <w:p w:rsidR="00601C5B" w:rsidRDefault="00920430" w:rsidP="00920430">
      <w:r>
        <w:t>11. «Быстрый вызов» установка переключателя в положение «Вкл» позволяет в программах Samsung «Телефон» совершить вызов. Для этого выполните жест «Смахивания» двумя пальцами по контакту или номеру телефона вправо, а чтобы отправить сообщение – влево.</w:t>
      </w:r>
    </w:p>
    <w:p w:rsidR="00601C5B" w:rsidRDefault="00920430" w:rsidP="00920430">
      <w:r>
        <w:t>12. «Приложение обмена сообщениями с двумя профилями» (использование двух учётных записейв одном риложении) - позволяет использовать две учётные записи в одной программе одновременно. Например две учётки в WhatsApp или Viber. Откройте данный пункт и выберите необходимые приложения из списка. После этого в меню приложения появится ещё один значок с индикатором – приложения клон.</w:t>
      </w:r>
    </w:p>
    <w:p w:rsidR="00601C5B" w:rsidRDefault="00920430" w:rsidP="00920430">
      <w:r>
        <w:lastRenderedPageBreak/>
        <w:t>13. «Экстренные сообщения» - установка переключателя в положение «Вкл» предоставляет возможность отправки экстренного сообщения выбранным контактам при возникновении каких-либо проблем. Для этого надо трижды быстро нажать кнопку питания. Вместе с сообщением отправляется пятисекундная аудиозапись и фотография, сделанная одновременно обеими камерами.</w:t>
      </w:r>
    </w:p>
    <w:p w:rsidR="00601C5B" w:rsidRDefault="00920430" w:rsidP="00920430">
      <w:r>
        <w:t>Для настройки данной функции выполните следующие шаги:</w:t>
      </w:r>
    </w:p>
    <w:p w:rsidR="00601C5B" w:rsidRDefault="00920430" w:rsidP="00920430">
      <w:r>
        <w:t>13.1. Откройте пункт «Экстренные сообщения» (Настройки/дополнительные функции);</w:t>
      </w:r>
    </w:p>
    <w:p w:rsidR="00601C5B" w:rsidRDefault="00920430" w:rsidP="00920430">
      <w:r>
        <w:t>13.2. Установите переключатель «Экстренные сообщения» в положение «Вкл»;</w:t>
      </w:r>
    </w:p>
    <w:p w:rsidR="00601C5B" w:rsidRDefault="00920430" w:rsidP="00920430">
      <w:r>
        <w:t>13.3. Установите флажок на пункте «Я внимательно ознакомился и полностью согласен с вышеизложенными условиями» и активируйте кнопку «Принять» в окне «Условия использования»;</w:t>
      </w:r>
    </w:p>
    <w:p w:rsidR="00601C5B" w:rsidRDefault="00920430" w:rsidP="00920430">
      <w:r>
        <w:t>13.4. В следующем окне «Добавление абонентов для отправки сообщения» найдите и активируйте кнопку «Добавить»;</w:t>
      </w:r>
    </w:p>
    <w:p w:rsidR="00601C5B" w:rsidRDefault="00920430" w:rsidP="00920430">
      <w:r>
        <w:t>13.5. В новом окне найдите и активируйте кнопку «Выбрать из контактов»;</w:t>
      </w:r>
    </w:p>
    <w:p w:rsidR="00601C5B" w:rsidRDefault="00920430" w:rsidP="00920430">
      <w:r>
        <w:t>13.6. Из списка телефонной книги найдите и отметьте абонентов, которым будет отправляться сообщение;</w:t>
      </w:r>
    </w:p>
    <w:p w:rsidR="00601C5B" w:rsidRDefault="00920430" w:rsidP="00920430">
      <w:r>
        <w:t>13.7. В правом верхнем углу найдите и активируйте кнопку «Готово»;</w:t>
      </w:r>
    </w:p>
    <w:p w:rsidR="00601C5B" w:rsidRDefault="00920430" w:rsidP="00920430">
      <w:r>
        <w:t>13.8. Фокус курсора перейдёт в окно, где будут перечислены выбранные контакты. Здесь можно удалить ненужный или добавить новый;</w:t>
      </w:r>
    </w:p>
    <w:p w:rsidR="00601C5B" w:rsidRDefault="00920430" w:rsidP="00920430">
      <w:r>
        <w:t>13.9. В левом верхнем углу найдите и активируйте кнопку «Переход вверх»;</w:t>
      </w:r>
    </w:p>
    <w:p w:rsidR="00601C5B" w:rsidRDefault="00920430" w:rsidP="00920430">
      <w:r>
        <w:t>13.10. Фокус курсора вернётся на шаг назад;</w:t>
      </w:r>
    </w:p>
    <w:p w:rsidR="00601C5B" w:rsidRDefault="00920430" w:rsidP="00920430">
      <w:r>
        <w:t>13.11. Закройте окно «Экстренные сообщения»;</w:t>
      </w:r>
    </w:p>
    <w:p w:rsidR="00601C5B" w:rsidRDefault="00920430" w:rsidP="00920430">
      <w:r>
        <w:t>13.12. Для проверки работы данной службы быстро трижды нажмите клавишу «Питания».</w:t>
      </w:r>
    </w:p>
    <w:p w:rsidR="00601C5B" w:rsidRDefault="00920430" w:rsidP="00920430">
      <w:r>
        <w:lastRenderedPageBreak/>
        <w:t>14. «Direct Share» - это функция обмена содержимым с конкретными людьми прямо через панель обмена в любом приложении. Во время таких действий, как отправка текстовых сообщений и электронных писем с помощью приложений, которые поддерживают данную функцию,</w:t>
      </w:r>
    </w:p>
    <w:p w:rsidR="00601C5B" w:rsidRDefault="00920430" w:rsidP="00920430">
      <w:r>
        <w:t>Вы сможете передавать свои файлы другому пользователю, с кем часто общаетесь в приложении: «WhatsApp», «Google Drive» и т.д.</w:t>
      </w:r>
    </w:p>
    <w:p w:rsidR="00920430" w:rsidRDefault="00920430" w:rsidP="000827CF">
      <w:pPr>
        <w:pStyle w:val="2"/>
      </w:pPr>
      <w:bookmarkStart w:id="231" w:name="_Toc23840484"/>
      <w:r>
        <w:t>Раздел 7 - «Оптимизация»</w:t>
      </w:r>
      <w:bookmarkEnd w:id="231"/>
    </w:p>
    <w:p w:rsidR="00601C5B" w:rsidRDefault="00920430" w:rsidP="00920430">
      <w:r>
        <w:t>(Аккумулятор, Хранилище, ОЗУ, Защита устройства)</w:t>
      </w:r>
    </w:p>
    <w:p w:rsidR="00601C5B" w:rsidRDefault="00920430" w:rsidP="00920430">
      <w:r>
        <w:t>1. Кнопка «Оптимизировать» - функция обеспечивает пользователя смартфона детальным анализом состояния батареи, памяти, ОЗУ и безопасности. Вы можете оптимизировать свой аппарат одним нажатием кнопки.</w:t>
      </w:r>
    </w:p>
    <w:p w:rsidR="00601C5B" w:rsidRDefault="00920430" w:rsidP="00920430">
      <w:r>
        <w:t>Для оптимизации работы смартфона:</w:t>
      </w:r>
    </w:p>
    <w:p w:rsidR="00601C5B" w:rsidRDefault="00920430" w:rsidP="00920430">
      <w:r>
        <w:t>1.1. Откройте раздел «Оптимизация» из приложения «Настройки»;</w:t>
      </w:r>
    </w:p>
    <w:p w:rsidR="00601C5B" w:rsidRDefault="00920430" w:rsidP="00920430">
      <w:r>
        <w:t>1.2. Автоматически запустится процесс сканирования, который определит общее состояние вашего гаджета и предложит решения для ускорения работы;</w:t>
      </w:r>
    </w:p>
    <w:p w:rsidR="00601C5B" w:rsidRDefault="00920430" w:rsidP="00920430">
      <w:r>
        <w:t>1.3. Например, состояние телефона хорошее, но не 100%, следовательно надо провести процесс оптимизации. К сведению, это действие не затронет ваши личные данные;</w:t>
      </w:r>
    </w:p>
    <w:p w:rsidR="00601C5B" w:rsidRDefault="00920430" w:rsidP="00920430">
      <w:r>
        <w:t>1.4. Найдите и активируйте кнопку «Оптимизировать»;</w:t>
      </w:r>
    </w:p>
    <w:p w:rsidR="00601C5B" w:rsidRDefault="00920430" w:rsidP="00920430">
      <w:r>
        <w:t>1.5. По завершении процесса оптимизации ознакомьтесь с результатами и активируйте кнопку «Готово»;</w:t>
      </w:r>
    </w:p>
    <w:p w:rsidR="00601C5B" w:rsidRDefault="00920430" w:rsidP="00920430">
      <w:r>
        <w:t>1.6. После оптимизации быстродействие телефона улучшилось, память освободилась, проверка на вирусы не выявила угрозы, фоновые приложения закрыты (для освобождения оперативной памяти и скорости работы). Теперь ваше устройство готово к работе на все 100%.</w:t>
      </w:r>
    </w:p>
    <w:p w:rsidR="00601C5B" w:rsidRDefault="00920430" w:rsidP="00920430">
      <w:r>
        <w:t xml:space="preserve">2. Кнопка «Батарея» - в этом разделе есть инструменты, которые позволяют проверить потребление заряда аккумулятора и время </w:t>
      </w:r>
      <w:r>
        <w:lastRenderedPageBreak/>
        <w:t>использования устройства. Когда заряд батареи окажется на критическом уровне, система активирует режим энергосбережения. Таким образом, возможности вашего телефона будут ограничены, но он сможет проработать заметно дольше.</w:t>
      </w:r>
    </w:p>
    <w:p w:rsidR="00601C5B" w:rsidRDefault="00920430" w:rsidP="00920430">
      <w:r>
        <w:t>2.1. Кнопка «Статистика» - представляет данные об использовании заряда аккумулятора с момента последней полной зарядки телефона, указывает примерно оставшееся время работы аккумулятора43 час 27 мин. И отработанное время 17 час 19 мин назад. Ниже отображается список приложений с указанием потреблённой энергии в процентах.</w:t>
      </w:r>
    </w:p>
    <w:p w:rsidR="00601C5B" w:rsidRDefault="00920430" w:rsidP="00920430">
      <w:r>
        <w:t>2.2. Режим «Энергосбережение» - благодаря этой функции, пользователь сможет выбрать оптимальный режим для работы его устройства. По умолчанию выбран оптимизированный режим, который подходит для повседневного использования – 50 часов 40 минут.</w:t>
      </w:r>
    </w:p>
    <w:p w:rsidR="00601C5B" w:rsidRDefault="00920430" w:rsidP="00920430">
      <w:r>
        <w:t>- Кнопка «Средний» - при установке средних параметров экономии энергии продлевает службу аккумулятора ещё на 8 часов 28 минут.</w:t>
      </w:r>
    </w:p>
    <w:p w:rsidR="00601C5B" w:rsidRDefault="00920430" w:rsidP="00920430">
      <w:r>
        <w:t>- Кнопка «Макс.» при установке максимальных параметров экономии энергии продлевает службу аккумулятора до 112 час 13 мин.</w:t>
      </w:r>
    </w:p>
    <w:p w:rsidR="00601C5B" w:rsidRDefault="00920430" w:rsidP="00920430">
      <w:r>
        <w:t>2.3. Кнопка «Мониторинг энергопотребления» - эта функция обнаруживает приложения, потребляющие заряд аккумулятора в фоновом режиме. После активации кнопки «Ok», найдите и нажмите кнопку «Экономить заряд».</w:t>
      </w:r>
    </w:p>
    <w:p w:rsidR="00601C5B" w:rsidRDefault="00920430" w:rsidP="00920430">
      <w:r>
        <w:t>2.4. «Приложения в спящем режиме 23. Развернуть кнопка» - отображает список приложений, находящихся, для экономии энергии аккумулятора, в спящем режиме. Если активировать одно из приложений, откроется карточка этого приложения, где можно получить информацию о приложении.</w:t>
      </w:r>
    </w:p>
    <w:p w:rsidR="00601C5B" w:rsidRDefault="00920430" w:rsidP="00920430">
      <w:r>
        <w:t>2.5. «Список исключений» - выберите приложения, которые не будут рекомендованы для перевода в спящий режим. Откройте список приложений и установите флажки на те программы, которые вам необходимы в постоянной работе, например, приложения по спутниковой навигации.</w:t>
      </w:r>
    </w:p>
    <w:p w:rsidR="00601C5B" w:rsidRDefault="00920430" w:rsidP="00920430">
      <w:r>
        <w:lastRenderedPageBreak/>
        <w:t>2.6. «Постоянно спящие приложения» - выберите приложения, которые не смогут работать в фоновом режиме. Возможно они не будут обновляться или отправлять вам уведомления. Откройте данный пункт и активируйте кнопку «Добавить приложения», затем выберите приложения, которые будут постояно находится в спящем режиме пока вы их не запустите.</w:t>
      </w:r>
    </w:p>
    <w:p w:rsidR="00601C5B" w:rsidRDefault="00920430" w:rsidP="00920430">
      <w:r>
        <w:t>2.7. Кнопка «Другие параметры,» расположенная в правом верхнем углу предоставляет доступ к пункту «Допол. Настройки». В этом разделе надо установить переключатели мониторинга и быстрой зарядки в положение «Вкл».</w:t>
      </w:r>
    </w:p>
    <w:p w:rsidR="00601C5B" w:rsidRDefault="00920430" w:rsidP="00920430">
      <w:r>
        <w:t>3. Кнопка «Память» - здесь возможно проверить состояние памяти: свободной и использованной. Пользователю доступны опции для очистки ненужных файлов, дубликатов, пользовательских данных и не только.</w:t>
      </w:r>
    </w:p>
    <w:p w:rsidR="00601C5B" w:rsidRDefault="00920430" w:rsidP="00920430">
      <w:r>
        <w:t>Кнопка «Другие параметры» предоставляет доступ к:</w:t>
      </w:r>
    </w:p>
    <w:p w:rsidR="00601C5B" w:rsidRDefault="00920430" w:rsidP="00920430">
      <w:r>
        <w:t>- «Настройка памяти» - предоставляется полный отчёт о занятом объёме памяти по категориям;</w:t>
      </w:r>
    </w:p>
    <w:p w:rsidR="00601C5B" w:rsidRDefault="00920430" w:rsidP="00920430">
      <w:r>
        <w:t>- «Очистить память» - проводится анализ занятого объёма памяти и на основе этого предлагается провести очистку внутренней памяти;</w:t>
      </w:r>
    </w:p>
    <w:p w:rsidR="00601C5B" w:rsidRDefault="00920430" w:rsidP="00920430">
      <w:r>
        <w:t>- «Обновить» - обновление базы данных 360 Security обновляется автоматически каждые 2 недели. Её также можно обновить сейчас, чтобы обеспечить обнаружение нежелательных данных в соответствии с самыми последними правилами. При необходимости активируйте кнопку «Обновить».</w:t>
      </w:r>
    </w:p>
    <w:p w:rsidR="00601C5B" w:rsidRDefault="00920430" w:rsidP="00920430">
      <w:r>
        <w:t>4. Кнопка «ОЗУ» - целью этой функции является ускорение работы системы путем увеличения свободной оперативной памяти. Из предложенного списка вы можете выбрать приложения, в завершении которых вы не нуждаетесь и затем активировать кнопку «Очистить + 170 мб».</w:t>
      </w:r>
    </w:p>
    <w:p w:rsidR="00601C5B" w:rsidRDefault="00920430" w:rsidP="00920430">
      <w:r>
        <w:t>5. Кнопка «Безопасность» - данная функция позволяет узнать о состоянии безопасности устройства. Она регулярно сканирует его на наличие вредоносного программного обеспечения.</w:t>
      </w:r>
    </w:p>
    <w:p w:rsidR="00601C5B" w:rsidRDefault="00920430" w:rsidP="00920430">
      <w:r>
        <w:lastRenderedPageBreak/>
        <w:t>5.1. При первоначальном открытии данного пункта необходимо включить защиту;</w:t>
      </w:r>
    </w:p>
    <w:p w:rsidR="00601C5B" w:rsidRDefault="00920430" w:rsidP="00920430">
      <w:r>
        <w:t>5.2. Ознакомьтесь с лицензионным соглашением и активируйте кнопку «Принять»;</w:t>
      </w:r>
    </w:p>
    <w:p w:rsidR="00601C5B" w:rsidRDefault="00920430" w:rsidP="00920430">
      <w:r>
        <w:t>5.3. Откроется окно, где вы найдёте пункт «Последнее сканирование Никогда»;</w:t>
      </w:r>
    </w:p>
    <w:p w:rsidR="00601C5B" w:rsidRDefault="00920430" w:rsidP="00920430">
      <w:r>
        <w:t>5.4. Найдите и активируйте кнопку «Сканировать телефон»;</w:t>
      </w:r>
    </w:p>
    <w:p w:rsidR="00601C5B" w:rsidRDefault="00920430" w:rsidP="00920430">
      <w:r>
        <w:t>5.5. Дождитесь окончания проверки устройства и найдите сообщение: «Последнее сканирование 13 часов 52 минуты».</w:t>
      </w:r>
    </w:p>
    <w:p w:rsidR="00601C5B" w:rsidRDefault="00920430" w:rsidP="00920430">
      <w:r>
        <w:t>5.6. Следующий пункт «Активная защита Knox. Дополнительная защита от вредоносных атак выключена»;</w:t>
      </w:r>
    </w:p>
    <w:p w:rsidR="00601C5B" w:rsidRDefault="00920430" w:rsidP="00920430">
      <w:r>
        <w:t>5.7. Включите защиту «Knox»;</w:t>
      </w:r>
    </w:p>
    <w:p w:rsidR="00601C5B" w:rsidRDefault="00920430" w:rsidP="00920430">
      <w:r>
        <w:t>5.8. Откроется окно, где надо установить флажок на пункте «Я подтверждаю ознакомление и согласие со всеми указанными выше условиями»;</w:t>
      </w:r>
    </w:p>
    <w:p w:rsidR="00601C5B" w:rsidRDefault="00920430" w:rsidP="00920430">
      <w:r>
        <w:t>5.9. Найдите и активируйте кнопку «Перезапустить».</w:t>
      </w:r>
    </w:p>
    <w:p w:rsidR="00601C5B" w:rsidRDefault="00920430" w:rsidP="00920430">
      <w:r>
        <w:t>С этого момента на вашем устроййстве будет функционировать система безопасности «Knox».</w:t>
      </w:r>
    </w:p>
    <w:p w:rsidR="00601C5B" w:rsidRDefault="00920430" w:rsidP="00920430">
      <w:r>
        <w:t>Данная система признана одной из самых эффективных, и поэтому рекомендуется использовать её регулярно.</w:t>
      </w:r>
    </w:p>
    <w:p w:rsidR="00601C5B" w:rsidRDefault="00920430" w:rsidP="00920430">
      <w:r>
        <w:t>Резюме. Главным преимуществом функции «Оптимизация» является сбор всей информации о состоянии гаджета в одном месте, благодаря чему, вы можете контролировать устройство. Если какое-либо приложение начинает “кушать” много мобильного трафика или заряда аккумулятора, система сразу известит вас об этом.</w:t>
      </w:r>
    </w:p>
    <w:p w:rsidR="00920430" w:rsidRDefault="00920430" w:rsidP="000827CF">
      <w:pPr>
        <w:pStyle w:val="2"/>
      </w:pPr>
      <w:bookmarkStart w:id="232" w:name="_Toc23840485"/>
      <w:r>
        <w:t>Раздел 8 - «Приложения»</w:t>
      </w:r>
      <w:bookmarkEnd w:id="232"/>
    </w:p>
    <w:p w:rsidR="00601C5B" w:rsidRDefault="00920430" w:rsidP="00920430">
      <w:r>
        <w:t>(Приложения по умолчанию, разрешения приложений)</w:t>
      </w:r>
    </w:p>
    <w:p w:rsidR="00601C5B" w:rsidRDefault="00920430" w:rsidP="00920430">
      <w:r>
        <w:t>Это один из главных пунктов меню. Здесь происходит управление всеми приложениями устройства, а так же их удаление.</w:t>
      </w:r>
    </w:p>
    <w:p w:rsidR="00601C5B" w:rsidRDefault="00920430" w:rsidP="00920430">
      <w:r>
        <w:lastRenderedPageBreak/>
        <w:t>В первую очередь обратите внимание на кнопку «Другие параметры», расположенную в правом верхнем углу окна «Приложения»:</w:t>
      </w:r>
    </w:p>
    <w:p w:rsidR="00601C5B" w:rsidRDefault="00920430" w:rsidP="00920430">
      <w:r>
        <w:t>1. «Сортировать по размеру» - активация данного пункта переключает между двумя способами сортировки установленных приложений «По имени» и «По размеру»;</w:t>
      </w:r>
    </w:p>
    <w:p w:rsidR="00601C5B" w:rsidRDefault="00920430" w:rsidP="00920430">
      <w:r>
        <w:t>2. «Приложения по умолчанию» - открывает список приложений, назначенных по умолчанию на выполнение конкретных событий, например, «Приложение для обмена сообщениями – Сообщение». При желании можно установить по умолчанию другое приложение.</w:t>
      </w:r>
    </w:p>
    <w:p w:rsidR="00601C5B" w:rsidRDefault="00920430" w:rsidP="00920430">
      <w:r>
        <w:t>Здесь же имеется пункт «Вспомогательные приложения» - выберите приложение, которое будет использоваться при нажатии и удерживании клавиши «Домой». Как правило, на клавишу «Домой» назначают голосовые ассистенты – «Google assistant», «Дуся», «Маруся» или «Алиса»;</w:t>
      </w:r>
    </w:p>
    <w:p w:rsidR="00601C5B" w:rsidRDefault="00920430" w:rsidP="00920430">
      <w:r>
        <w:t>3. «Разрешения приложений» - можно выбрать службу, например, «Местоположение» и после активации данного пункта просмотреть список приложений, которые используют службу геолокации и при необходимости включить/отключить эту услугу;</w:t>
      </w:r>
    </w:p>
    <w:p w:rsidR="00601C5B" w:rsidRDefault="00920430" w:rsidP="00920430">
      <w:r>
        <w:t>4. «Показать системные приложения» - отображает список приложений, встроенных в операционную систему для улучшения её работы. Данный пункт позволяет исправить допущенные ошибки. Например, при работе с разделом «Оптимизация» были допущены ошибки, и вы не знаете как их исправить:</w:t>
      </w:r>
    </w:p>
    <w:p w:rsidR="00601C5B" w:rsidRDefault="00920430" w:rsidP="00920430">
      <w:r>
        <w:t>4.1. Найдите и откройте системное приложение «Оптимизация»;</w:t>
      </w:r>
    </w:p>
    <w:p w:rsidR="00601C5B" w:rsidRDefault="00920430" w:rsidP="00920430">
      <w:r>
        <w:t>4.2. В окне «Информация о приложении» найдите и откройте пункт «Память»;</w:t>
      </w:r>
    </w:p>
    <w:p w:rsidR="00601C5B" w:rsidRDefault="00920430" w:rsidP="00920430">
      <w:r>
        <w:t>4.3. Найдите и активируйте «Очистить КЭШ»;</w:t>
      </w:r>
    </w:p>
    <w:p w:rsidR="00601C5B" w:rsidRDefault="00920430" w:rsidP="00920430">
      <w:r>
        <w:t>4.4. Для более глубокой очистки найдите и активируйте кнопку «Управл. Памятью»;</w:t>
      </w:r>
    </w:p>
    <w:p w:rsidR="00601C5B" w:rsidRDefault="00920430" w:rsidP="00920430">
      <w:r>
        <w:t>4.5. В новом окне найдите и активируйте пункт «Очистить данные»;</w:t>
      </w:r>
    </w:p>
    <w:p w:rsidR="00601C5B" w:rsidRDefault="00920430" w:rsidP="00920430">
      <w:r>
        <w:t>4.6. Нажмите кнопку «Очистить» для подтверждения своего выбора.</w:t>
      </w:r>
    </w:p>
    <w:p w:rsidR="00601C5B" w:rsidRDefault="00920430" w:rsidP="00920430">
      <w:r>
        <w:lastRenderedPageBreak/>
        <w:t>5. «Особые права доступа» - можно предоставить некоторым приложениям особые права на управление устройством : «Оптимизация расходов», «Администраторы устройства» и т.д. Начинающему пользователю не рекомендуется в данном разделе что либо менять;</w:t>
      </w:r>
    </w:p>
    <w:p w:rsidR="00601C5B" w:rsidRDefault="00920430" w:rsidP="00920430">
      <w:r>
        <w:t>6. «Сбросить настройки» - будут сброшены все настройки для всех приложений. Данные существующих приложений не будут потеряны.</w:t>
      </w:r>
    </w:p>
    <w:p w:rsidR="00601C5B" w:rsidRDefault="00920430" w:rsidP="00920430">
      <w:r>
        <w:t>На второй строчке находится раскрывающееся меню «Все приложения». Предоставляется выбор одного из трёх вариантов отображения списка установленных приложений: «Все приложения», «Включено» и «Отключено». Например, при выборе пункта «Отключено» будет отображён список отключённых приложений.</w:t>
      </w:r>
    </w:p>
    <w:p w:rsidR="00601C5B" w:rsidRDefault="00920430" w:rsidP="00920430">
      <w:r>
        <w:t>Ниже располагается список приложений, установленных на устройстве. Зачастую там можно увидеть неиспользуемые и бесполезные программы. Каждый производитель выпускает гаджеты с определенным набором встроенных приложений. В большинстве случаев они оказываются малофункциональны и занимают лишнее место. Некоторые из них можно выключить.</w:t>
      </w:r>
    </w:p>
    <w:p w:rsidR="00601C5B" w:rsidRDefault="00920430" w:rsidP="00920430">
      <w:r>
        <w:t>Для этого выполните следующие шаги:</w:t>
      </w:r>
    </w:p>
    <w:p w:rsidR="00601C5B" w:rsidRDefault="00920430" w:rsidP="00920430">
      <w:r>
        <w:t>1. Например, найдите и откройте встроеное приложение «Skype»;</w:t>
      </w:r>
    </w:p>
    <w:p w:rsidR="00601C5B" w:rsidRDefault="00920430" w:rsidP="00920430">
      <w:r>
        <w:t>2. Найдите и активируйте кнопку «Остановить»;</w:t>
      </w:r>
    </w:p>
    <w:p w:rsidR="00601C5B" w:rsidRDefault="00920430" w:rsidP="00920430">
      <w:r>
        <w:t>3. Найдите и активируйте кнопку «Принудительно остановить» для подтверждения остановки приложения;</w:t>
      </w:r>
    </w:p>
    <w:p w:rsidR="00601C5B" w:rsidRDefault="00920430" w:rsidP="00920430">
      <w:r>
        <w:t>4. Найдите и откройте пункт «Память»;</w:t>
      </w:r>
    </w:p>
    <w:p w:rsidR="00601C5B" w:rsidRDefault="00920430" w:rsidP="00920430">
      <w:r>
        <w:t>5. Найдите и активируйте кнопку «Очистить данные»;</w:t>
      </w:r>
    </w:p>
    <w:p w:rsidR="00601C5B" w:rsidRDefault="00920430" w:rsidP="00920430">
      <w:r>
        <w:t>6. Нажмите кноку «Удалить» для подтверждения очистки памяти;</w:t>
      </w:r>
    </w:p>
    <w:p w:rsidR="00601C5B" w:rsidRDefault="00920430" w:rsidP="00920430">
      <w:r>
        <w:t>7. Вернитесь на шаг назад;</w:t>
      </w:r>
    </w:p>
    <w:p w:rsidR="00601C5B" w:rsidRDefault="00920430" w:rsidP="00920430">
      <w:r>
        <w:t>8. Найдите и активируйте кнопку «Выключить»;</w:t>
      </w:r>
    </w:p>
    <w:p w:rsidR="00601C5B" w:rsidRDefault="00920430" w:rsidP="00920430">
      <w:r>
        <w:t>9. Нажмите кнопку «Выключить» для отключения приложения;</w:t>
      </w:r>
    </w:p>
    <w:p w:rsidR="00601C5B" w:rsidRDefault="00920430" w:rsidP="00920430">
      <w:r>
        <w:t>10. Синтезатор речи сообщит: «Установить исходную версию приложения? Все его данные будут удалены»;</w:t>
      </w:r>
    </w:p>
    <w:p w:rsidR="00601C5B" w:rsidRDefault="00920430" w:rsidP="00920430">
      <w:r>
        <w:lastRenderedPageBreak/>
        <w:t>11. Найдите и активируйте кнопку «Ok»;</w:t>
      </w:r>
    </w:p>
    <w:p w:rsidR="00601C5B" w:rsidRDefault="00920430" w:rsidP="00920430">
      <w:r>
        <w:t>12. Фокус курсора вернётся в окно карточки приложения, где будет доступна информация «Skype отключено» и кнопка «Вкл» для новой установки отключенного приложения.</w:t>
      </w:r>
    </w:p>
    <w:p w:rsidR="00601C5B" w:rsidRDefault="00920430" w:rsidP="00920430">
      <w:r>
        <w:t>Примечание 1. При удалении установленных приложений применяется вышеописанная процедура, только вместо кнопки «Выключить» будет присутствовать кнопка «Удалить».</w:t>
      </w:r>
    </w:p>
    <w:p w:rsidR="00601C5B" w:rsidRDefault="00920430" w:rsidP="00920430">
      <w:r>
        <w:t>Примечание 2. Данный способ выключения и удаления приложений является стандартным и самым правильным. Запомните, вначале остановка приложения, затем очистка памяти и только после этого удаление или выключение приложения.</w:t>
      </w:r>
    </w:p>
    <w:p w:rsidR="00920430" w:rsidRDefault="00920430" w:rsidP="000827CF">
      <w:pPr>
        <w:pStyle w:val="2"/>
      </w:pPr>
      <w:bookmarkStart w:id="233" w:name="_Toc23840486"/>
      <w:r>
        <w:t>Раздел 9 - «Экран блокировки»</w:t>
      </w:r>
      <w:bookmarkEnd w:id="233"/>
    </w:p>
    <w:p w:rsidR="00601C5B" w:rsidRDefault="00920430" w:rsidP="00920430">
      <w:r>
        <w:t>(Always on display, тип блокировки экрана, стиль часов)</w:t>
      </w:r>
    </w:p>
    <w:p w:rsidR="00601C5B" w:rsidRDefault="00920430" w:rsidP="00920430">
      <w:r>
        <w:t>1. «Always On Display» (всегда активный экран) - функция дисплеев AMOLED, позволяющая отображать полезную информацию: время, дату, состояние батареи, SMS-сообщения, уведомления на заблокированном экране устройства. Все эти объекты отвлекают внимание от задач, ради которых вы берёте смартфон в руки. Помните, экран блокировки - это мера безопасности. Вам не нужны уведомления на нём - просто разблокируйте телефон и перейдите к более важным делам. Поэтому для очистки заблокированного экрана установите переключатель в положение «Выкл».</w:t>
      </w:r>
    </w:p>
    <w:p w:rsidR="00601C5B" w:rsidRDefault="00920430" w:rsidP="00920430">
      <w:r>
        <w:t>2. «Тип блокировки экрана, Провести по экрану» - настройка безопасности смартфона как от случайного нажатия экрана, так и от посторонних лиц. Правильная настройка экрана блокировки обеспечит Вам не только удобство при использовании смартфона, но и обезопасит личную информацию, хранящуюся в его памяти от постороннего вмешательства. Варианты блокировки экрана:</w:t>
      </w:r>
    </w:p>
    <w:p w:rsidR="00601C5B" w:rsidRDefault="00920430" w:rsidP="00920430">
      <w:r>
        <w:lastRenderedPageBreak/>
        <w:t>2.1. «Нет» - полное отсутствие блокировки, защита отключена, экран будет реагировать на случайные нажатия и к устройству сможет получить доступ каждый желающий;</w:t>
      </w:r>
    </w:p>
    <w:p w:rsidR="00601C5B" w:rsidRDefault="00920430" w:rsidP="00920430">
      <w:r>
        <w:t>2.2. «Провести по экрану» - защищает только от случайных касаний, установлен по умолчанию;</w:t>
      </w:r>
    </w:p>
    <w:p w:rsidR="00601C5B" w:rsidRDefault="00920430" w:rsidP="00920430">
      <w:r>
        <w:t>2.3. «Графический ключ» - на экране высвечивается сетка из девяти точек, между которыми нужно провести линию. Рисунок хранится в памяти устройства в защищённом виде. Считается очень надёжным способом;</w:t>
      </w:r>
    </w:p>
    <w:p w:rsidR="00601C5B" w:rsidRDefault="00920430" w:rsidP="00920430">
      <w:r>
        <w:t>2.4. «PIN-код» - представляет собой четырёхзначную комбинацию цифр, известную только вам. Использование PIN-кода является достаточно надежным способом сохранения данных в памяти телефона;</w:t>
      </w:r>
    </w:p>
    <w:p w:rsidR="00601C5B" w:rsidRDefault="00920430" w:rsidP="00920430">
      <w:r>
        <w:t>2.5. «Пароль» - надежный пароль должен представлять собой сложную последовательность знаков (от 4 до 16), состоящую из смеси цифр и букв, набранных в разных регистрах;</w:t>
      </w:r>
    </w:p>
    <w:p w:rsidR="00601C5B" w:rsidRDefault="00920430" w:rsidP="00920430">
      <w:r>
        <w:t>2.6. «Отпечаток пальцев» - самый надежный способ защитить информацию, содержащуюся на смартфоне.</w:t>
      </w:r>
    </w:p>
    <w:p w:rsidR="00601C5B" w:rsidRDefault="00920430" w:rsidP="00920430">
      <w:r>
        <w:t>2.6.1. При первом входе в пункт «Настройка защиты с помощью отпечатка пальцев» следуйте указаниям;</w:t>
      </w:r>
    </w:p>
    <w:p w:rsidR="00601C5B" w:rsidRDefault="00920430" w:rsidP="00920430">
      <w:r>
        <w:t>2.6.2. Активируйте кноку «Продолжить»;</w:t>
      </w:r>
    </w:p>
    <w:p w:rsidR="00601C5B" w:rsidRDefault="00920430" w:rsidP="00920430">
      <w:r>
        <w:t>2.6.3. В окне «Выбор типа безопасной блокировки экрана» выберите «Пароль»;</w:t>
      </w:r>
    </w:p>
    <w:p w:rsidR="00601C5B" w:rsidRDefault="00920430" w:rsidP="00920430">
      <w:r>
        <w:t>2.6.4. Введите пароль и нажмите кнопку «Продолжить»;</w:t>
      </w:r>
    </w:p>
    <w:p w:rsidR="00601C5B" w:rsidRDefault="00920430" w:rsidP="00920430">
      <w:r>
        <w:t>2.6.5. Повторите ввод пароля и нажмите кнопку «Да»;</w:t>
      </w:r>
    </w:p>
    <w:p w:rsidR="00601C5B" w:rsidRDefault="00920430" w:rsidP="00920430">
      <w:r>
        <w:t>2.6.6. В окне «Сканирования отпечатка пальцев» следуйте инструкциям;</w:t>
      </w:r>
    </w:p>
    <w:p w:rsidR="00601C5B" w:rsidRDefault="00920430" w:rsidP="00920430">
      <w:r>
        <w:t>2.6.7. После сообщения «Отпечаток пальца добавлен» нажмите кнопку «Готово» или при необходимости добавить ещё один отпечаток пальца активируйте кнопку «Добавить»;</w:t>
      </w:r>
    </w:p>
    <w:p w:rsidR="00601C5B" w:rsidRDefault="00920430" w:rsidP="00920430">
      <w:r>
        <w:t>2.6.8. При добавлении второго отпечатка пальца следуйте инструкциям.</w:t>
      </w:r>
    </w:p>
    <w:p w:rsidR="00601C5B" w:rsidRDefault="00920430" w:rsidP="00920430">
      <w:r>
        <w:lastRenderedPageBreak/>
        <w:t>3. «Smart Lock» - устройство может быть разблокировано, пока оно при вас. По различным сигналам данная функция определяет, что устройство у вас в кармане или рядом с вашим домом. При желании воспользоваться этим сервисом следуйте инструкциям.</w:t>
      </w:r>
    </w:p>
    <w:p w:rsidR="00601C5B" w:rsidRDefault="00920430" w:rsidP="00920430">
      <w:r>
        <w:t>4. «Параметры защитной блокировки» - можно настроить безопасную блокировку, удаление всех данных и файлов в случае неоднократных попыток ввода неправильного пароля, блокировка сетей и функций при потере или краже устройства.</w:t>
      </w:r>
    </w:p>
    <w:p w:rsidR="00601C5B" w:rsidRDefault="00920430" w:rsidP="00920430">
      <w:r>
        <w:t>5. «Часы и информация» - отображение стиля часов и информации на заблокированном экране. Рекомендуется отключить.</w:t>
      </w:r>
    </w:p>
    <w:p w:rsidR="00601C5B" w:rsidRDefault="00920430" w:rsidP="00920430">
      <w:r>
        <w:t>6. «Контактная информация» - отображение информации для первой помощи: номер телефона родственников, группа крови, алергическая реакция на лекарства. Рекомендуется заполнить.</w:t>
      </w:r>
    </w:p>
    <w:p w:rsidR="00601C5B" w:rsidRDefault="00920430" w:rsidP="00920430">
      <w:r>
        <w:t>7. «Уведомления» - предоставляется возможность настройки вывода различных уведомлений на заблокированном экране. Рекомендуется отключить.</w:t>
      </w:r>
    </w:p>
    <w:p w:rsidR="00601C5B" w:rsidRDefault="00920430" w:rsidP="00920430">
      <w:r>
        <w:t>8. «Ярлыки приложений» - вывод ярлыков приложений на заблокированный экран. Рекомендуется отключить.</w:t>
      </w:r>
    </w:p>
    <w:p w:rsidR="00920430" w:rsidRDefault="00920430" w:rsidP="000827CF">
      <w:pPr>
        <w:pStyle w:val="2"/>
      </w:pPr>
      <w:bookmarkStart w:id="234" w:name="_Toc23840487"/>
      <w:r>
        <w:t>Раздел 10 - «Биометр. Данные и безопасность»</w:t>
      </w:r>
      <w:bookmarkEnd w:id="234"/>
    </w:p>
    <w:p w:rsidR="00601C5B" w:rsidRDefault="00920430" w:rsidP="00920430">
      <w:r>
        <w:t>(Отпечаток пальца, SamsungPass, найти телефон, защищённая папка)</w:t>
      </w:r>
    </w:p>
    <w:p w:rsidR="00601C5B" w:rsidRDefault="00920430" w:rsidP="00920430">
      <w:r>
        <w:t>1. «Датчик отпечатков пальцев» (добавлено отпечатков пальцев 2) – предоставляется возможность проверки отпечатка пальцев, изменения на другие отпечатки пальцев и добавления новых отпечатков пальцев.</w:t>
      </w:r>
    </w:p>
    <w:p w:rsidR="00601C5B" w:rsidRDefault="00920430" w:rsidP="00920430">
      <w:r>
        <w:t>При наличии Samsung аккаунта есть возможность использовать отпечаток пальца для подтверждения своих данных в интернет и других приложениях, а также для бесконтактных платежей.</w:t>
      </w:r>
    </w:p>
    <w:p w:rsidR="00601C5B" w:rsidRDefault="00920430" w:rsidP="00920430">
      <w:r>
        <w:t>2. «Google play защита» - показывает время последнего сканирования и после активации предоставляет возможность нового сканирования установленных приложений.</w:t>
      </w:r>
    </w:p>
    <w:p w:rsidR="00601C5B" w:rsidRDefault="00920430" w:rsidP="00920430">
      <w:r>
        <w:lastRenderedPageBreak/>
        <w:t>3. «Найти телефон» (определяйте местоположение телефона и удалёно управляйте им, если потеряете устройство или забудеде способ его разблокировки) – для использования службы поиска и управления телефоном необходимо войти в Samsung аккаунт.</w:t>
      </w:r>
    </w:p>
    <w:p w:rsidR="00601C5B" w:rsidRDefault="00920430" w:rsidP="00920430">
      <w:r>
        <w:t>4. «Обновление системы безопасности 1 июня 2019 г.» - показывает последнюю дату обновления системы безопасности и после активации данного пункта предоставляет возможность проверки и обновления. Рекомендуется время от времени активировать данный пункт и при наличии обновления проводить процедуру установки.</w:t>
      </w:r>
    </w:p>
    <w:p w:rsidR="00601C5B" w:rsidRDefault="00920430" w:rsidP="00920430">
      <w:r>
        <w:t xml:space="preserve">5. «Установка неизв. Приложений» - устройство старается обезопасить себя от всевозможных вирусов. Поэтому предусмотрена такая возможность. По умолчанию </w:t>
      </w:r>
      <w:r w:rsidR="000827CF">
        <w:t>Android</w:t>
      </w:r>
      <w:r>
        <w:t xml:space="preserve"> не разрешает устанавливать приложения из посторонних сайтов и других источников. Чтобы установить программу не из магазина «Play маркет» нужно:</w:t>
      </w:r>
    </w:p>
    <w:p w:rsidR="00601C5B" w:rsidRDefault="00920430" w:rsidP="00920430">
      <w:r>
        <w:t>5.1. Активировать данную функцию;</w:t>
      </w:r>
    </w:p>
    <w:p w:rsidR="00601C5B" w:rsidRDefault="00920430" w:rsidP="00920430">
      <w:r>
        <w:t>5.2. Из списка приложений найти и открыть «Мои файлы»;</w:t>
      </w:r>
    </w:p>
    <w:p w:rsidR="00601C5B" w:rsidRDefault="00920430" w:rsidP="00920430">
      <w:r>
        <w:t>5.3. Установить переключатель «Разрешения для этого источника» в положение «Вкл»;</w:t>
      </w:r>
    </w:p>
    <w:p w:rsidR="00601C5B" w:rsidRDefault="00920430" w:rsidP="00920430">
      <w:r>
        <w:t>5.4. Закрыть данное окно.</w:t>
      </w:r>
    </w:p>
    <w:p w:rsidR="00920430" w:rsidRDefault="00920430" w:rsidP="00920430">
      <w:r>
        <w:t>6. «Защищённая папка» - предназначена для защиты важных данных. В защищённую папку можно поместить документы, фотографии, видео или другие приложения. Для большей защиты, значок защищённой папки можно замаскировать под другое приложение. Для работы с защищённой папкой необходимо войти в Samsung аккаунт.</w:t>
      </w:r>
    </w:p>
    <w:p w:rsidR="00920430" w:rsidRDefault="00920430" w:rsidP="000827CF">
      <w:pPr>
        <w:pStyle w:val="2"/>
      </w:pPr>
      <w:bookmarkStart w:id="235" w:name="_Toc23840488"/>
      <w:r>
        <w:t>Раздел 11 - «Облако и учётные записи»</w:t>
      </w:r>
      <w:bookmarkEnd w:id="235"/>
    </w:p>
    <w:p w:rsidR="00601C5B" w:rsidRDefault="00920430" w:rsidP="00920430">
      <w:r>
        <w:t>(Samsung cloud, архивация и востановление, Smart switch)</w:t>
      </w:r>
    </w:p>
    <w:p w:rsidR="00601C5B" w:rsidRDefault="00920430" w:rsidP="00920430">
      <w:r>
        <w:t xml:space="preserve">Данный раздел позволяет выполнять синхронизацию, резервное копирование, восстановление данных с устройства с помощью Samsung Cloud. Можно зарегистрироваться и управлять учетными записями, такими </w:t>
      </w:r>
      <w:r>
        <w:lastRenderedPageBreak/>
        <w:t>как Samsung или Google, а также с помощью Smart Switch можно передавать данные на или из других устройств.</w:t>
      </w:r>
    </w:p>
    <w:p w:rsidR="00601C5B" w:rsidRDefault="00920430" w:rsidP="00920430">
      <w:r>
        <w:t>Регулярно сохраняйте резервные копии ваших данных в безопасное место, например, в Samsung Cloud или Google. Таким образом, вы сможете восстановить данные, в случае их повреждения или потери.</w:t>
      </w:r>
    </w:p>
    <w:p w:rsidR="00601C5B" w:rsidRDefault="00920430" w:rsidP="00920430">
      <w:r>
        <w:t>1. «Облачный сервис Samsung Cloud» - служит для создания резервной копии и синхронизации данных с телефона. Samsung Cloud предоставляет хранилище бесплатно до 15 Гб для фотографий, приложений и данных. При необходимости увеличения пространства можно купить дополнительно из меню настроек на устройстве. Для работы с Samsung Cloud выполните следующие шаги:</w:t>
      </w:r>
    </w:p>
    <w:p w:rsidR="00601C5B" w:rsidRDefault="00920430" w:rsidP="00920430">
      <w:r>
        <w:t>1.1. Зайдите в Samsung аккаунт или зарегистрируйтесь;</w:t>
      </w:r>
    </w:p>
    <w:p w:rsidR="00601C5B" w:rsidRDefault="00920430" w:rsidP="00920430">
      <w:r>
        <w:t>1.2. Выберите Samsung Cloud;</w:t>
      </w:r>
    </w:p>
    <w:p w:rsidR="00601C5B" w:rsidRDefault="00920430" w:rsidP="00920430">
      <w:r>
        <w:t>1.3. Настройте синхронизацию данных;</w:t>
      </w:r>
    </w:p>
    <w:p w:rsidR="00601C5B" w:rsidRDefault="00920430" w:rsidP="00920430">
      <w:r>
        <w:t>1.4. Чтобы синхронизировать содержимое с Samsung Cloud, выберите учётную запись и элементы, которые необходимо синхронизировать.</w:t>
      </w:r>
    </w:p>
    <w:p w:rsidR="00601C5B" w:rsidRDefault="00920430" w:rsidP="00920430">
      <w:r>
        <w:t>2. «Учетные записи» - для некоторых приложений требуется зарегистрированная учетная запись. Создайте учетные записи, чтобы использовать максимум возможностей устройства.</w:t>
      </w:r>
    </w:p>
    <w:p w:rsidR="00601C5B" w:rsidRDefault="00920430" w:rsidP="00920430">
      <w:r>
        <w:t>2.1. Откройте приложение «Настройки» и выберите «Облако и учетные записи»;</w:t>
      </w:r>
    </w:p>
    <w:p w:rsidR="00601C5B" w:rsidRDefault="00920430" w:rsidP="00920430">
      <w:r>
        <w:t>2.2. Найдите и откройте &gt; «Учетные записи»;</w:t>
      </w:r>
    </w:p>
    <w:p w:rsidR="00601C5B" w:rsidRDefault="00920430" w:rsidP="00920430">
      <w:r>
        <w:t>2.3. Найдите и активируйте «Добавить учётную запись»;</w:t>
      </w:r>
    </w:p>
    <w:p w:rsidR="00601C5B" w:rsidRDefault="00920430" w:rsidP="00920430">
      <w:r>
        <w:t>2.4. Выберите службу учетной записи;</w:t>
      </w:r>
    </w:p>
    <w:p w:rsidR="00601C5B" w:rsidRDefault="00920430" w:rsidP="00920430">
      <w:r>
        <w:t>2.5. Для завершения настройки учетной записи выполняйте инструкции.</w:t>
      </w:r>
    </w:p>
    <w:p w:rsidR="00601C5B" w:rsidRDefault="00920430" w:rsidP="00920430">
      <w:r>
        <w:t>2.6. Чтобы синхронизировать содержимое с вашими учетными записями, выберите нужную учетную запись, а затем — элементы, которые необходимо синхронизировать.</w:t>
      </w:r>
    </w:p>
    <w:p w:rsidR="00601C5B" w:rsidRDefault="00920430" w:rsidP="00920430">
      <w:r>
        <w:t>Удаление учетных записей:</w:t>
      </w:r>
    </w:p>
    <w:p w:rsidR="00601C5B" w:rsidRDefault="00920430" w:rsidP="00920430">
      <w:r>
        <w:lastRenderedPageBreak/>
        <w:t>2.1. Откройте Учетные записи и выберите имя учетной записи;</w:t>
      </w:r>
    </w:p>
    <w:p w:rsidR="00601C5B" w:rsidRDefault="00920430" w:rsidP="00920430">
      <w:r>
        <w:t>2.2. Активируйте кнопку «Удалить Уч. Запись»;</w:t>
      </w:r>
    </w:p>
    <w:p w:rsidR="00601C5B" w:rsidRDefault="00920430" w:rsidP="00920430">
      <w:r>
        <w:t>2.3. Для подтверждения удаления активируйте кнопку «Удалить уч. Запись».</w:t>
      </w:r>
    </w:p>
    <w:p w:rsidR="00601C5B" w:rsidRDefault="00920430" w:rsidP="00920430">
      <w:r>
        <w:t>3. «Архивация и востановление» - предоставляет возможность резервного копирования данных и востановления с помощью Samsung аккаунта и учётной записи Google. Установите переключатель «Резервное копирование данных» в положение «Вкл». Для автовостановления резервных копий настроек и данных при переустановке приложений также установите переключатель в положение «Вкл».</w:t>
      </w:r>
    </w:p>
    <w:p w:rsidR="00601C5B" w:rsidRDefault="00920430" w:rsidP="00920430">
      <w:r>
        <w:t>4. «Smart Switch» - передача содержимого (изображение, контакты и сообщения) с одного устройства на другое. Можно использовать USB-кабельили беспроводную передачу. При активации данного пункта предлагается для использования данной функции загрузить Smart Switch.</w:t>
      </w:r>
    </w:p>
    <w:p w:rsidR="00920430" w:rsidRDefault="00920430" w:rsidP="000827CF">
      <w:pPr>
        <w:pStyle w:val="2"/>
      </w:pPr>
      <w:bookmarkStart w:id="236" w:name="_Toc23840489"/>
      <w:r>
        <w:t>Раздел 12 - «Google»</w:t>
      </w:r>
      <w:bookmarkEnd w:id="236"/>
    </w:p>
    <w:p w:rsidR="00601C5B" w:rsidRDefault="00920430" w:rsidP="00920430">
      <w:r>
        <w:t>(Настройки Google)</w:t>
      </w:r>
    </w:p>
    <w:p w:rsidR="00601C5B" w:rsidRDefault="00920430" w:rsidP="00920430">
      <w:r>
        <w:t>В этом разделе настроек можно изменять параметры сервисов Google Play (если они используются на устройстве), а также приложенийGoogle.</w:t>
      </w:r>
    </w:p>
    <w:p w:rsidR="00601C5B" w:rsidRDefault="00920430" w:rsidP="00920430">
      <w:r>
        <w:t>1. «Аккаунт Google» - предоставляет информацию и доступ к вашему профилю.</w:t>
      </w:r>
    </w:p>
    <w:p w:rsidR="00601C5B" w:rsidRDefault="00920430" w:rsidP="00920430">
      <w:r>
        <w:t>- Откройте «Аккаунт Google»В верхней части экрана просмотрите вкладки;</w:t>
      </w:r>
    </w:p>
    <w:p w:rsidR="00601C5B" w:rsidRDefault="00920430" w:rsidP="00920430">
      <w:r>
        <w:t>- Для доступа к вашему профилю активируйте вкладку «Главная»;</w:t>
      </w:r>
    </w:p>
    <w:p w:rsidR="00601C5B" w:rsidRDefault="00920430" w:rsidP="00920430">
      <w:r>
        <w:t>- При необходимости измените имя аккаунта и другие личные данные.</w:t>
      </w:r>
    </w:p>
    <w:p w:rsidR="00601C5B" w:rsidRDefault="00920430" w:rsidP="00920430">
      <w:r>
        <w:t>1.1. «Данные и персонализация» - в этом разделе можно посмотретьи изменить ваши данные и действия, а также настройки, которые помогают делать сервисы Google более полезными;</w:t>
      </w:r>
    </w:p>
    <w:p w:rsidR="00601C5B" w:rsidRDefault="00920430" w:rsidP="00920430">
      <w:r>
        <w:t>1.2. «Безопасность» - здесь вы найдёте настройки и рекомендации, которые помогают защитить аккаунт;</w:t>
      </w:r>
    </w:p>
    <w:p w:rsidR="00601C5B" w:rsidRDefault="00920430" w:rsidP="00920430">
      <w:r>
        <w:lastRenderedPageBreak/>
        <w:t>1.3. «Настройки доступа» - здесь можно посмотреть контакты и настройки доступа к сведениям о вас в сервисах Google;</w:t>
      </w:r>
    </w:p>
    <w:p w:rsidR="00601C5B" w:rsidRDefault="00920430" w:rsidP="00920430">
      <w:r>
        <w:t>1.4. «Платежи и подписки» - в этом разделе вы можете изменить способы оплаты, а также посмотреть транзакции, подписки и бронирование;</w:t>
      </w:r>
    </w:p>
    <w:p w:rsidR="00601C5B" w:rsidRDefault="00920430" w:rsidP="00920430">
      <w:r>
        <w:t>1.5. «Сервисы» - можно изменить настройки объявления Google;</w:t>
      </w:r>
    </w:p>
    <w:p w:rsidR="00601C5B" w:rsidRDefault="00920430" w:rsidP="00920430">
      <w:r>
        <w:t>1.6. «Google fit» - в этом разделе можно посмотреть какие приложения и устройства связаны с Google fit и отключить их;</w:t>
      </w:r>
    </w:p>
    <w:p w:rsidR="00601C5B" w:rsidRDefault="00920430" w:rsidP="00920430">
      <w:r>
        <w:t>1.7. «Безопасность» - с помощью этой функции вы можете дистанционно определить, где находится ваш телефон и удалить хранящиеся на нём данные. Эта функция также позволяет автоматически проверять приложения на наличие угроз безопасности;</w:t>
      </w:r>
    </w:p>
    <w:p w:rsidR="00601C5B" w:rsidRDefault="00920430" w:rsidP="00920430">
      <w:r>
        <w:t>1.8. «Местоположение» - здесь вы можете настроить доступ к данным о своём местоположении, а также изменить или удалить историю местоположений;</w:t>
      </w:r>
    </w:p>
    <w:p w:rsidR="00601C5B" w:rsidRDefault="00920430" w:rsidP="00920430">
      <w:r>
        <w:t>1.9. «Номер телефона, связанный с устройством» - здесь вы можете выбрать как ваш номер телефона должен использоваться Google;</w:t>
      </w:r>
    </w:p>
    <w:p w:rsidR="00601C5B" w:rsidRDefault="00920430" w:rsidP="00920430">
      <w:r>
        <w:t>1.10. «Подключённые приложения» - в этом разделе можно настроитьприложения в которые вы входите, используя аккаунтGoogle;</w:t>
      </w:r>
    </w:p>
    <w:p w:rsidR="00601C5B" w:rsidRDefault="00920430" w:rsidP="00920430">
      <w:r>
        <w:t>1.11. «Поиск, ассистент и голосовое управление» - в этом разделе можно изменить настройки ассистента и приложения Google.</w:t>
      </w:r>
    </w:p>
    <w:p w:rsidR="00920430" w:rsidRDefault="00920430" w:rsidP="000827CF">
      <w:pPr>
        <w:pStyle w:val="2"/>
      </w:pPr>
      <w:bookmarkStart w:id="237" w:name="_Toc23840490"/>
      <w:r>
        <w:t>Раздел 13 - «Специальные возможности»</w:t>
      </w:r>
      <w:bookmarkEnd w:id="237"/>
    </w:p>
    <w:p w:rsidR="00601C5B" w:rsidRDefault="00920430" w:rsidP="00920430">
      <w:r>
        <w:t>(Зрение, Слух, Нарушение координации и взаимодействия)</w:t>
      </w:r>
    </w:p>
    <w:p w:rsidR="00601C5B" w:rsidRDefault="00920430" w:rsidP="00920430">
      <w:r>
        <w:t>В данном разделе распределены по категориям необходимые функции для управления смартфоном людми с ограниченными возможностями здоровья (подробнее см. «Специальные возможности»).</w:t>
      </w:r>
    </w:p>
    <w:p w:rsidR="00920430" w:rsidRDefault="00920430" w:rsidP="000827CF">
      <w:pPr>
        <w:pStyle w:val="2"/>
      </w:pPr>
      <w:bookmarkStart w:id="238" w:name="_Toc23840491"/>
      <w:r>
        <w:t>Раздел 14 - «Общие настройки»</w:t>
      </w:r>
      <w:bookmarkEnd w:id="238"/>
    </w:p>
    <w:p w:rsidR="00601C5B" w:rsidRDefault="00920430" w:rsidP="00920430">
      <w:r>
        <w:t>(Язык и ввод, Дата и время, Сброс)</w:t>
      </w:r>
    </w:p>
    <w:p w:rsidR="00601C5B" w:rsidRDefault="00920430" w:rsidP="00920430">
      <w:r>
        <w:lastRenderedPageBreak/>
        <w:t>1. «Язык и ввод» - данный раздел позволяет настроить язык интерфейса смартфона, выбора клавиатуры и дополнительные функции взаимодействия с устройством.</w:t>
      </w:r>
    </w:p>
    <w:p w:rsidR="00601C5B" w:rsidRDefault="00920430" w:rsidP="00920430">
      <w:r>
        <w:t>1.1. «Язык Русский (Россия)» - по умолчанию выбран язык, который вы указали при первом включении смартфона - Русский язык, регион Россия. Дополнительно можно добавить еще несколько языков. Это позволит приложению использовать следующий по списку язык, если ваш родной язык не поддерживается. Чтобы добавить язык, нажмите на кнопку «Добавление языка». Всего доступно более 100 вариантов, включая арабские языки. Для установки языка по умолчанию с помощью жеста «Двойное касание с удержанием» переместите его на первую позицию в списке. Чтобы удалить язык, выполните жест «Двойное касание с удержанием» на удаляемом языке, и активация кнопки «Удалить».</w:t>
      </w:r>
    </w:p>
    <w:p w:rsidR="00601C5B" w:rsidRDefault="00920430" w:rsidP="00920430">
      <w:r>
        <w:t>1.2. «Клавиатура по умолчанию» - на смартфоне установлена клавиатура Samsung, но можно установить и альтернативные.</w:t>
      </w:r>
    </w:p>
    <w:p w:rsidR="00601C5B" w:rsidRDefault="00920430" w:rsidP="00920430">
      <w:r>
        <w:t>1.3. «Экранная клавиатура» - это клавиатура, которой вы пользуетесь при наборе текста. Как альтернативу можно использовать голосовой ввод Google. Русский язык поддерживается и прекрасно распознается. Чтобы добавить/удалить еще одну клавиатуру, активируйте пункт «Управление клавиатурами».</w:t>
      </w:r>
    </w:p>
    <w:p w:rsidR="00601C5B" w:rsidRDefault="00920430" w:rsidP="00920430">
      <w:r>
        <w:t>1.3.1. «Клавиатура Samsung» - при активации данного пункта откроются настройки клавиатуры:</w:t>
      </w:r>
    </w:p>
    <w:p w:rsidR="00601C5B" w:rsidRDefault="00920430" w:rsidP="00920430">
      <w:r>
        <w:t>1.3.2. «Языки и типы» - это доступные языки ввода, обычно русский и английский. Доступно 2 типа клавиатуры - стандартная «Qwerty» и «3x4».</w:t>
      </w:r>
    </w:p>
    <w:p w:rsidR="00601C5B" w:rsidRDefault="00920430" w:rsidP="00920430">
      <w:r>
        <w:t>1.3.3. «Интеллектуальный набор»:</w:t>
      </w:r>
    </w:p>
    <w:p w:rsidR="00601C5B" w:rsidRDefault="00920430" w:rsidP="00920430">
      <w:r>
        <w:t>- «Автопроверка орфографии» - орфографические ошибки подчёркиваются красным цветом и предлагаются варианты исправления. Автопроверка работает только для тех языков, что используются на клавиатуре.</w:t>
      </w:r>
    </w:p>
    <w:p w:rsidR="00601C5B" w:rsidRDefault="00920430" w:rsidP="00920430">
      <w:r>
        <w:lastRenderedPageBreak/>
        <w:t>- «Автоматическое использование заглавных букв» - начала каждого предложения начинается с большой буквы. Правило не всегда работает с именами собственными (ФИО, название бренда, компании, технологии и аббревиатуры).</w:t>
      </w:r>
    </w:p>
    <w:p w:rsidR="00601C5B" w:rsidRDefault="00920430" w:rsidP="00920430">
      <w:r>
        <w:t>- «Автоматическая пунктуация. Дважды нажмите пробел, чтобы ввести точку с пробелом» - включите переключатель для использования данной функции.</w:t>
      </w:r>
    </w:p>
    <w:p w:rsidR="00601C5B" w:rsidRDefault="00920430" w:rsidP="00920430">
      <w:r>
        <w:t>1.3.4. «Раскладка и отклик клавиатуры»:</w:t>
      </w:r>
    </w:p>
    <w:p w:rsidR="00601C5B" w:rsidRDefault="00920430" w:rsidP="00920430">
      <w:r>
        <w:t>- «Панель инструментов клавиатуры» - отображает над цифровым рядом панель инструментов.</w:t>
      </w:r>
    </w:p>
    <w:p w:rsidR="00601C5B" w:rsidRDefault="00920430" w:rsidP="00920430">
      <w:r>
        <w:t>- «Контрастная клавиатура» - для улучшения видимости меняется размер и цвет клавиатуры на более контрастные оттенки.</w:t>
      </w:r>
    </w:p>
    <w:p w:rsidR="00601C5B" w:rsidRDefault="00920430" w:rsidP="00920430">
      <w:r>
        <w:t>- «Размер и раскладка клавиатуры» - устанавливает размер дисплея, отображение или скрытие цифровых клавиш и альтернативных символов, числовые клавиши.</w:t>
      </w:r>
    </w:p>
    <w:p w:rsidR="00601C5B" w:rsidRDefault="00920430" w:rsidP="00920430">
      <w:r>
        <w:t>- «Специальные символы» - выберите символы, которые будут отображаться во всплывающем окне при активации клавиши слева от пробела.</w:t>
      </w:r>
    </w:p>
    <w:p w:rsidR="00601C5B" w:rsidRDefault="00920430" w:rsidP="00920430">
      <w:r>
        <w:t>- «Обратная связь при нажатии» - включить звук и увеличенный просмотр нажатых букв, символов и эмодзи.</w:t>
      </w:r>
    </w:p>
    <w:p w:rsidR="00601C5B" w:rsidRDefault="00920430" w:rsidP="00920430">
      <w:r>
        <w:t>1.3.5. «Сброс до значений по умолчанию» - сбрасывает все настройки клавиатуры до заводских.</w:t>
      </w:r>
    </w:p>
    <w:p w:rsidR="00601C5B" w:rsidRDefault="00920430" w:rsidP="00920430">
      <w:r>
        <w:t>1.3.6. «О клавиатуре Samsung» - просмотр текущей версии установленной клавиатуры и при необходимости предоставляется возможность обновить её.</w:t>
      </w:r>
    </w:p>
    <w:p w:rsidR="00601C5B" w:rsidRDefault="00920430" w:rsidP="00920430">
      <w:r>
        <w:t>1.4. «Голосовой ввод Google (автоматически)» - как альтернативу, вместо клавиатуры можно использовать голосовой ввод. Для лучшего распознавания вашего голоса и набора текста без ошибок выполните следующие настройки:</w:t>
      </w:r>
    </w:p>
    <w:p w:rsidR="00601C5B" w:rsidRDefault="00920430" w:rsidP="00920430">
      <w:r>
        <w:lastRenderedPageBreak/>
        <w:t>1.4.1. «Языки» - выберите основной язык. По умолчанию выбран Русский.</w:t>
      </w:r>
    </w:p>
    <w:p w:rsidR="00601C5B" w:rsidRDefault="00920430" w:rsidP="00920430">
      <w:r>
        <w:t>1.4.2. «Озвучивание результатов» - отметьте переключатель «Все голосовые запросы».</w:t>
      </w:r>
    </w:p>
    <w:p w:rsidR="00601C5B" w:rsidRDefault="00920430" w:rsidP="00920430">
      <w:r>
        <w:t>1.4.3. «Распознавание речи офлайн, Управление звуковыми пакетами» - подробную настройку см. раздел «Редактирование текста».</w:t>
      </w:r>
    </w:p>
    <w:p w:rsidR="00601C5B" w:rsidRDefault="00920430" w:rsidP="00920430">
      <w:r>
        <w:t>1.4.4. «Цензура» - заменять оскорбительные слова в строке поиска звёздочками переключатель «Вкл».</w:t>
      </w:r>
    </w:p>
    <w:p w:rsidR="00601C5B" w:rsidRDefault="00920430" w:rsidP="00920430">
      <w:r>
        <w:t>1.4.5. «Voice Match» - запись образца голоса. Можно включить доступ к «Google assistant» через фразу «Окей Гугл» или установить опцию разблокировки телефона с помощью голоса. Запишите или перезапишите свой образец голоса для лучшего срабатывания.</w:t>
      </w:r>
    </w:p>
    <w:p w:rsidR="00601C5B" w:rsidRDefault="00920430" w:rsidP="00920430">
      <w:r>
        <w:t>1.4.6. «Гарнитура» - активация управления голосом через проводную гарнитуру или bluetooth-гарнитуру.</w:t>
      </w:r>
    </w:p>
    <w:p w:rsidR="00601C5B" w:rsidRDefault="00920430" w:rsidP="00920430">
      <w:r>
        <w:t>1.5. «Физическая клавиатура» - к телефону можно подключать внешнюю беспроводную клавиатуру через Bluetooth или Wi-Fi. Это нужно, если приходится много набирать текст, а использовать виртуальную клавиатуру не всегда удобно. В настройках доступны две опции:</w:t>
      </w:r>
    </w:p>
    <w:p w:rsidR="00601C5B" w:rsidRDefault="00920430" w:rsidP="00920430">
      <w:r>
        <w:t>- «Показ виртуальной клавиатуры» - отображать ли виртуальную клавиатуру, если уже подключена внешняя физическая? По умолчанию переключатель установлен в положение «Вкл».</w:t>
      </w:r>
    </w:p>
    <w:p w:rsidR="00601C5B" w:rsidRDefault="00920430" w:rsidP="00920430">
      <w:r>
        <w:t>- «Сочетания клавиш» - отображает пояснения к горячим клавишам на экране.</w:t>
      </w:r>
    </w:p>
    <w:p w:rsidR="00601C5B" w:rsidRDefault="00920430" w:rsidP="00920430">
      <w:r>
        <w:t>1.6. «Преобразование текста в речь» - предоставляет доступ к выбору и настройкам установленных синтезаторов речи.</w:t>
      </w:r>
    </w:p>
    <w:p w:rsidR="00601C5B" w:rsidRDefault="00920430" w:rsidP="00920430">
      <w:r>
        <w:t>1.6.1. «Предпочитаемый модуль – VocalizerEx2 TTS» - вторая строчка в окне «Преобразования текста в речь», открывает доступ к выбору установленных синтезаторов речи.</w:t>
      </w:r>
    </w:p>
    <w:p w:rsidR="00601C5B" w:rsidRDefault="00920430" w:rsidP="00920430">
      <w:r>
        <w:t>- Для выбора синтезатора речи активируйте данный пункт;</w:t>
      </w:r>
    </w:p>
    <w:p w:rsidR="00601C5B" w:rsidRDefault="00920430" w:rsidP="00920430">
      <w:r>
        <w:t>- Найдите и активируйте один из синтезаторов речи;</w:t>
      </w:r>
    </w:p>
    <w:p w:rsidR="00601C5B" w:rsidRDefault="00920430" w:rsidP="00920430">
      <w:r>
        <w:lastRenderedPageBreak/>
        <w:t>- Если это встроенный синтезатор речи «Google» или «Samsung», произойдёт переключение на выбранный синтезатор речи;</w:t>
      </w:r>
    </w:p>
    <w:p w:rsidR="00601C5B" w:rsidRDefault="00920430" w:rsidP="00920430">
      <w:r>
        <w:t>Если это установленный дополнительный синтезатор речи, откроется диалоговое окно подтверждения выбора. В этом случае найдите и активируйте кнопку «Ok»;</w:t>
      </w:r>
    </w:p>
    <w:p w:rsidR="00601C5B" w:rsidRDefault="00920430" w:rsidP="00920430">
      <w:r>
        <w:t>- Для настроек выбранного синтезатора речи вернитесь на шаг назад.</w:t>
      </w:r>
    </w:p>
    <w:p w:rsidR="00601C5B" w:rsidRDefault="00920430" w:rsidP="00920430">
      <w:r>
        <w:t>1.6.2. Кнопка «Настройки» - открывает доступ к настройкам выбранного синтезатора речи. Если выбран «VocalazerEx2 TTS», обратите внимание на пункт «Выбрать предпочтитеьный голос для языка». Здесь можно поменять голос «Milena» на голос «Yuri». Для этого:</w:t>
      </w:r>
    </w:p>
    <w:p w:rsidR="00601C5B" w:rsidRDefault="00920430" w:rsidP="00920430">
      <w:r>
        <w:t>- Вначале откройте пункт «Русский Milena PremHigh (premium-high/22)» и выберите другой голос;</w:t>
      </w:r>
    </w:p>
    <w:p w:rsidR="00601C5B" w:rsidRDefault="00920430" w:rsidP="00920430">
      <w:r>
        <w:t>- Затем откройте пункт «Русский (Rus) Milena PremHigh (premium-high/22)» и выберите тот же голос, что был выбран в первом случае.</w:t>
      </w:r>
    </w:p>
    <w:p w:rsidR="00601C5B" w:rsidRDefault="00920430" w:rsidP="00920430">
      <w:r>
        <w:t>Остальные настройки для начинающего пользователя не представляют интереса, поэтому вносить изменения не рекомендуется.</w:t>
      </w:r>
    </w:p>
    <w:p w:rsidR="00601C5B" w:rsidRDefault="00920430" w:rsidP="00920430">
      <w:r>
        <w:t>1.6.3. Ниже расположены регуляторы скорости и тона для выбранного синтезатора речи. Для изменения значений передвиньте шкалу ползунка. При возникновении проблем воспользуйтесь кнопкой «Сброс"»</w:t>
      </w:r>
    </w:p>
    <w:p w:rsidR="00601C5B" w:rsidRDefault="00920430" w:rsidP="00920430">
      <w:r>
        <w:t>1.7. «Мышь/джойстик» - при использовании мышки, джойстика с телефоном можно изменять скорость указателя. Для невизуального использования не представляет интереса.</w:t>
      </w:r>
    </w:p>
    <w:p w:rsidR="00601C5B" w:rsidRDefault="00920430" w:rsidP="00920430">
      <w:r>
        <w:t>2. «Дата и время» - существует ряд случаев, когда на смартфоне сбивается дата и время. В этом случае можно в ручном режиме указать актуальные цифровые значения. Для этого выполните следующие шаги:</w:t>
      </w:r>
    </w:p>
    <w:p w:rsidR="00601C5B" w:rsidRDefault="00920430" w:rsidP="00920430">
      <w:r>
        <w:t>2.1. Переведите переключатель «Автоопределение времени» в положение «Отключено»;</w:t>
      </w:r>
    </w:p>
    <w:p w:rsidR="00601C5B" w:rsidRDefault="00920430" w:rsidP="00920430">
      <w:r>
        <w:t>2.2. Активируйте пункт «Установить дату 26 июль 2019 г.» и выберите нужное значение;</w:t>
      </w:r>
    </w:p>
    <w:p w:rsidR="00601C5B" w:rsidRDefault="00920430" w:rsidP="00920430">
      <w:r>
        <w:lastRenderedPageBreak/>
        <w:t>2.3. Активируйте пункт «Установите время 10 часов 40 минут» и выберите нужное значение;</w:t>
      </w:r>
    </w:p>
    <w:p w:rsidR="00601C5B" w:rsidRDefault="00920430" w:rsidP="00920430">
      <w:r>
        <w:t>2.4. Откройте пункт «Выберите часовой пояс GMT+03:00 Москва стандартное время» и выберите нужное значение;</w:t>
      </w:r>
    </w:p>
    <w:p w:rsidR="00601C5B" w:rsidRDefault="00920430" w:rsidP="00920430">
      <w:r>
        <w:t>2.5. Верните переключатель «Автоопределение времени» в положение «Вкл»;</w:t>
      </w:r>
    </w:p>
    <w:p w:rsidR="00601C5B" w:rsidRDefault="00920430" w:rsidP="00920430">
      <w:r>
        <w:t>2.6. Закройте окно «Дата и время».</w:t>
      </w:r>
    </w:p>
    <w:p w:rsidR="00601C5B" w:rsidRDefault="00920430" w:rsidP="00920430">
      <w:r>
        <w:t>3. «Сброс настроек» - если настройки устройства проведены не корректно и при этом нет желания исправлять свои ошибки, можно сделать сброс настроек. Это приведет к тому, что все сделанные ранее изменения будут возвращены к значению по умолчанию. Стоит помнить, что при этом стирается часть данных. Поэтому перед сбросом необходимо сделать резервную копию всей важной информации.</w:t>
      </w:r>
    </w:p>
    <w:p w:rsidR="00601C5B" w:rsidRDefault="00920430" w:rsidP="00920430">
      <w:r>
        <w:t>3.1. «Сброс настроек» - сброс всех параметров до значений по умолчанию;</w:t>
      </w:r>
    </w:p>
    <w:p w:rsidR="00601C5B" w:rsidRDefault="00920430" w:rsidP="00920430">
      <w:r>
        <w:t>3.2. «Сброс параметров сети» - сброс настроек WiFi, Bluetooth и других сетей до значений по умолчанию;</w:t>
      </w:r>
    </w:p>
    <w:p w:rsidR="00601C5B" w:rsidRDefault="00920430" w:rsidP="00920430">
      <w:r>
        <w:t>3.3. «Сброс данных» - сброс настроек телефона до заводских значений по умолчанию. При этом будут удалены все данные, включая файлы и загруженные приложения. Подробное описания сброса настроек и данных см. в разделе «Инициализация устройства».</w:t>
      </w:r>
    </w:p>
    <w:p w:rsidR="00920430" w:rsidRDefault="00920430" w:rsidP="000827CF">
      <w:pPr>
        <w:pStyle w:val="2"/>
      </w:pPr>
      <w:bookmarkStart w:id="239" w:name="_Toc23840492"/>
      <w:r>
        <w:t>Раздел 15 - «Обновление ПО»</w:t>
      </w:r>
      <w:bookmarkEnd w:id="239"/>
    </w:p>
    <w:p w:rsidR="00601C5B" w:rsidRDefault="00920430" w:rsidP="00920430">
      <w:r>
        <w:t>(Загрузка обновлений, Заплонированные обновления ПО, Сведения о последнем обновлении)</w:t>
      </w:r>
    </w:p>
    <w:p w:rsidR="00601C5B" w:rsidRDefault="00920430" w:rsidP="00920430">
      <w:r>
        <w:t>Данный раздел предоставляет возможность обновления как операционной системы в целом, так и дополнительные обновления, улучшающие работу системы.</w:t>
      </w:r>
    </w:p>
    <w:p w:rsidR="00601C5B" w:rsidRDefault="00920430" w:rsidP="00920430">
      <w:r>
        <w:t xml:space="preserve">1. «Загрузка обновления вручную» (Дата последней проверки 24 июля 2019 года 1) – цифра 1 означает, что на данный момент есть обновления. </w:t>
      </w:r>
      <w:r>
        <w:lastRenderedPageBreak/>
        <w:t>Открытие данного пункта проверит наличие обновления и предоставит информацию о загружаемом обновлении. Например, номер версии, размер, уровень исправления безопасности, новое в обновлении. Будут предложены кнопки «Загрузить» и «Позже».</w:t>
      </w:r>
    </w:p>
    <w:p w:rsidR="00601C5B" w:rsidRDefault="00920430" w:rsidP="00920430">
      <w:r>
        <w:t>- После активации кнопки «Загрузить» произойдёт подключение к серверу обновления и загрузка нового ПО;</w:t>
      </w:r>
    </w:p>
    <w:p w:rsidR="00601C5B" w:rsidRDefault="00920430" w:rsidP="00920430">
      <w:r>
        <w:t>- В новом окне ознакомьтесь с описанием загруженного ПО и активируйте кнопку «Установить»;</w:t>
      </w:r>
    </w:p>
    <w:p w:rsidR="00601C5B" w:rsidRDefault="00920430" w:rsidP="00920430">
      <w:r>
        <w:t>- После перезагрузки смартфона вы получите уведомление, что обновления установлены;</w:t>
      </w:r>
    </w:p>
    <w:p w:rsidR="00601C5B" w:rsidRDefault="00920430" w:rsidP="00920430">
      <w:r>
        <w:t>- Найдите и активируйте кнопку «Ok».</w:t>
      </w:r>
    </w:p>
    <w:p w:rsidR="00601C5B" w:rsidRDefault="00920430" w:rsidP="00920430">
      <w:r>
        <w:t>2. Переключатель «Автоматическая загрузка» - позволяет осуществить загрузку обновлений программного обеспечения по сети Wi-Fi автоматически.</w:t>
      </w:r>
    </w:p>
    <w:p w:rsidR="00601C5B" w:rsidRDefault="00920430" w:rsidP="00920430">
      <w:r>
        <w:t>3. Переключатель «Запланированные обновления ПО» - обновления программного обеспечения будут установленны в заданное время. При активации данного переключателя будет предложено установить время для осуществления обновления.</w:t>
      </w:r>
    </w:p>
    <w:p w:rsidR="00920430" w:rsidRDefault="00920430" w:rsidP="000827CF">
      <w:pPr>
        <w:pStyle w:val="2"/>
      </w:pPr>
      <w:bookmarkStart w:id="240" w:name="_Toc23840493"/>
      <w:r>
        <w:t>Раздел 16 - «Руководство пользователя»</w:t>
      </w:r>
      <w:bookmarkEnd w:id="240"/>
    </w:p>
    <w:p w:rsidR="00601C5B" w:rsidRDefault="00920430" w:rsidP="00920430">
      <w:r>
        <w:t>(Руководство пользователя)</w:t>
      </w:r>
    </w:p>
    <w:p w:rsidR="00601C5B" w:rsidRDefault="00920430" w:rsidP="00920430">
      <w:r>
        <w:t>Данный раздел отображает html-документ «Руководство пользователя». Для ознакомления необходимо подключение к интернет.</w:t>
      </w:r>
    </w:p>
    <w:p w:rsidR="00920430" w:rsidRDefault="00920430" w:rsidP="000827CF">
      <w:pPr>
        <w:pStyle w:val="2"/>
      </w:pPr>
      <w:bookmarkStart w:id="241" w:name="_Toc23840494"/>
      <w:r>
        <w:t>Раздел 17 - «Сведения о телефоне»</w:t>
      </w:r>
      <w:bookmarkEnd w:id="241"/>
    </w:p>
    <w:p w:rsidR="00601C5B" w:rsidRDefault="00920430" w:rsidP="00920430">
      <w:r>
        <w:t>(Состояние, Юридическая информация, Имя устройства,</w:t>
      </w:r>
    </w:p>
    <w:p w:rsidR="00601C5B" w:rsidRDefault="00920430" w:rsidP="00920430">
      <w:r>
        <w:t>Данный раздел носит информационный характер о телефоне. Можно узнать:</w:t>
      </w:r>
    </w:p>
    <w:p w:rsidR="00601C5B" w:rsidRDefault="00920430" w:rsidP="00920430">
      <w:r>
        <w:t>1. «</w:t>
      </w:r>
      <w:r w:rsidR="000827CF">
        <w:t>Samsung Galaxy A5</w:t>
      </w:r>
      <w:r>
        <w:t xml:space="preserve"> 2017» - имя смартфона, номер телефона, номер модели и серийный номер устройства. При активации кнопки «Изменить» предоставляется возможность изменить имя смартфона;</w:t>
      </w:r>
    </w:p>
    <w:p w:rsidR="00601C5B" w:rsidRDefault="00920430" w:rsidP="00920430">
      <w:r>
        <w:lastRenderedPageBreak/>
        <w:t>2. «Состояние» - состояние SIM-карты, сведения об IMEI, серийный номер и многое другое;</w:t>
      </w:r>
    </w:p>
    <w:p w:rsidR="00601C5B" w:rsidRDefault="00920430" w:rsidP="00920430">
      <w:r>
        <w:t>3. «Юридическая информация» - предоставляет доступ к лицензионному соглашению, правовой информации и т.д.;</w:t>
      </w:r>
    </w:p>
    <w:p w:rsidR="00601C5B" w:rsidRDefault="00920430" w:rsidP="00920430">
      <w:r>
        <w:t>4. «Сведение о ПО» - версия Android, Samsung Experienc, прошивкиядра, номер сборки и так далее;</w:t>
      </w:r>
    </w:p>
    <w:p w:rsidR="00601C5B" w:rsidRDefault="00920430" w:rsidP="00920430">
      <w:r>
        <w:t>5. «Сведения об аккумуляторе» - просмотр состояния аккумулятора телефона, оставшегося уровня заряда и другой информации.</w:t>
      </w:r>
    </w:p>
    <w:p w:rsidR="00601C5B" w:rsidRDefault="00920430" w:rsidP="00920430">
      <w:r>
        <w:t>Основную ценность данного раздела представляет номер сборки из пункта «Сведения о ПО». Активация номера сборки предоставляет доступ к настройкам для разработчиков. Для доступа к скрытым настройкам выполните следующие шаги:</w:t>
      </w:r>
    </w:p>
    <w:p w:rsidR="00601C5B" w:rsidRDefault="00920430" w:rsidP="00920430">
      <w:r>
        <w:t>4.1. Найдите и откройте пункт «Сведения о ПО»;</w:t>
      </w:r>
    </w:p>
    <w:p w:rsidR="00920430" w:rsidRDefault="00920430" w:rsidP="00920430">
      <w:r>
        <w:t>4.2. Выберите пункт «Номер сборки»;</w:t>
      </w:r>
    </w:p>
    <w:p w:rsidR="00601C5B" w:rsidRDefault="00920430" w:rsidP="00920430">
      <w:r>
        <w:t>4.3. Нажмите на номер сборки около десяти раз;</w:t>
      </w:r>
    </w:p>
    <w:p w:rsidR="00601C5B" w:rsidRDefault="00920430" w:rsidP="00920430">
      <w:r>
        <w:t>4.4. Синтезатор речи сообщит: «Режим разработчика включён».</w:t>
      </w:r>
    </w:p>
    <w:p w:rsidR="00601C5B" w:rsidRDefault="00920430" w:rsidP="00920430">
      <w:r>
        <w:t>4.5. Вернитесь в приложение «Настройки;</w:t>
      </w:r>
    </w:p>
    <w:p w:rsidR="00601C5B" w:rsidRDefault="00920430" w:rsidP="00920430">
      <w:r>
        <w:t>4.6. Ниже раздела «Сведения о телефоне» появился новый раздел «Параметры разработчика»;</w:t>
      </w:r>
    </w:p>
    <w:p w:rsidR="00601C5B" w:rsidRDefault="00920430" w:rsidP="00920430">
      <w:r>
        <w:t>4.7. Откройте новый раздел;</w:t>
      </w:r>
    </w:p>
    <w:p w:rsidR="00601C5B" w:rsidRDefault="00920430" w:rsidP="00920430">
      <w:r>
        <w:t>4.8. Внимание! Очень важно, не менять что-либо без знаний, так как можно навредить мобильному устройству;</w:t>
      </w:r>
    </w:p>
    <w:p w:rsidR="00601C5B" w:rsidRDefault="00920430" w:rsidP="00920430">
      <w:r>
        <w:t>4.9. Здесь можно изменить множество функций, но повторюсь, без понимания ничего не меняйте;</w:t>
      </w:r>
    </w:p>
    <w:p w:rsidR="00601C5B" w:rsidRDefault="00920430" w:rsidP="00920430">
      <w:r>
        <w:t>4.10. Рекомендуется для ускорения работы смартфона, увеличения работы аккумулятора и снижения нагрузки на процессор найти и отключить следующие параметры:</w:t>
      </w:r>
    </w:p>
    <w:p w:rsidR="00601C5B" w:rsidRDefault="00920430" w:rsidP="00920430">
      <w:r>
        <w:t>4.10.1. «Масштаб анимации окна 1x» - выберите пункт «Анимация отключена»;</w:t>
      </w:r>
    </w:p>
    <w:p w:rsidR="00601C5B" w:rsidRDefault="00920430" w:rsidP="00920430">
      <w:r>
        <w:lastRenderedPageBreak/>
        <w:t>4.10.2. «Масштаб анимации переходов 1x» - выберите «Анимация отключена»;</w:t>
      </w:r>
    </w:p>
    <w:p w:rsidR="00601C5B" w:rsidRDefault="00920430" w:rsidP="00920430">
      <w:r>
        <w:t>4.10.3. «Шкала длительности аниматора, Масштаб анимации 1x» - выберите «Анимация отключена».</w:t>
      </w:r>
    </w:p>
    <w:p w:rsidR="00601C5B" w:rsidRDefault="00920430" w:rsidP="00920430">
      <w:r>
        <w:t>Чтобы скрыть раздел «Параметры разработчика», выполните следующие шаги:</w:t>
      </w:r>
    </w:p>
    <w:p w:rsidR="00601C5B" w:rsidRDefault="00920430" w:rsidP="00920430">
      <w:r>
        <w:t>1. В приложении «Настройки» найдите и откройте раздел «Приложения»;</w:t>
      </w:r>
    </w:p>
    <w:p w:rsidR="00601C5B" w:rsidRDefault="00920430" w:rsidP="00920430">
      <w:r>
        <w:t>2. Найдите и активируйте кнопку «Другие параметры»;</w:t>
      </w:r>
    </w:p>
    <w:p w:rsidR="00601C5B" w:rsidRDefault="00920430" w:rsidP="00920430">
      <w:r>
        <w:t>3. Найдите и активируйте пункт «Показать системные приложения»;</w:t>
      </w:r>
    </w:p>
    <w:p w:rsidR="00601C5B" w:rsidRDefault="00920430" w:rsidP="00920430">
      <w:r>
        <w:t>4. Из списка найдите и откройте «Настройки»;</w:t>
      </w:r>
    </w:p>
    <w:p w:rsidR="00601C5B" w:rsidRDefault="00920430" w:rsidP="00920430">
      <w:r>
        <w:t>5. Найдите и откройте «Память»;</w:t>
      </w:r>
    </w:p>
    <w:p w:rsidR="00601C5B" w:rsidRDefault="00920430" w:rsidP="00920430">
      <w:r>
        <w:t>6. Найдите и активируйте кнопку «Очистить данные».</w:t>
      </w:r>
    </w:p>
    <w:p w:rsidR="00601C5B" w:rsidRDefault="00920430" w:rsidP="00920430">
      <w:r>
        <w:t xml:space="preserve">Резюме. Устройства, работающие на базе операционной системы </w:t>
      </w:r>
      <w:r w:rsidR="000827CF">
        <w:t>Android</w:t>
      </w:r>
      <w:r>
        <w:t>, имеют безграничное количество настроек. При этом вовсе не обязательно их все использовать. Такое изобилие создано не с целью усложнить жизнь пользователю, а чтобы предоставить ему широкие возможности персонализации устройства. Для обычного пользования достаточно установить дату, время и завести аккаунт от Google. А потом, в любое время, при желании использовать весь потенциал системы произвести тончайшую настройку устройства.</w:t>
      </w:r>
    </w:p>
    <w:p w:rsidR="00920430" w:rsidRDefault="00920430" w:rsidP="005E6D55">
      <w:pPr>
        <w:pStyle w:val="2"/>
      </w:pPr>
      <w:bookmarkStart w:id="242" w:name="_Toc23840495"/>
      <w:r>
        <w:t>Практическая работа</w:t>
      </w:r>
      <w:bookmarkEnd w:id="242"/>
    </w:p>
    <w:p w:rsidR="00601C5B" w:rsidRDefault="00920430" w:rsidP="00920430">
      <w:r>
        <w:t>1. Ознакомьтесь с изученными настройками.</w:t>
      </w:r>
    </w:p>
    <w:p w:rsidR="00601C5B" w:rsidRDefault="00920430" w:rsidP="00920430">
      <w:r>
        <w:t>2. Включите Bluetooth, ознакомьтесь с содержимым раздела.</w:t>
      </w:r>
    </w:p>
    <w:p w:rsidR="00601C5B" w:rsidRDefault="00920430" w:rsidP="00920430">
      <w:r>
        <w:t>3. Отключите Bluetooth с помощью голосового ассистента.</w:t>
      </w:r>
    </w:p>
    <w:p w:rsidR="00601C5B" w:rsidRDefault="00920430" w:rsidP="00920430">
      <w:r>
        <w:t>4. Посмотрите, к какой сети Wi-Fi подключено ваше устройство.</w:t>
      </w:r>
    </w:p>
    <w:p w:rsidR="00601C5B" w:rsidRDefault="00920430" w:rsidP="00920430">
      <w:r>
        <w:t>5. Отключите Wi-Fi с помощью голосового ассистента.</w:t>
      </w:r>
    </w:p>
    <w:p w:rsidR="00601C5B" w:rsidRDefault="00920430" w:rsidP="00920430">
      <w:r>
        <w:t>6. Включите Wi-Fi любым способом.</w:t>
      </w:r>
    </w:p>
    <w:p w:rsidR="00601C5B" w:rsidRDefault="00920430" w:rsidP="00920430">
      <w:r>
        <w:lastRenderedPageBreak/>
        <w:t>7. Посмотрите, к какой учётной записи Google подключено ваше устройство.</w:t>
      </w:r>
    </w:p>
    <w:p w:rsidR="00601C5B" w:rsidRDefault="00920430" w:rsidP="00920430">
      <w:r>
        <w:t>8. Посмотрите, какой тайм-аут экрана выбран на вашем устройстве.</w:t>
      </w:r>
    </w:p>
    <w:p w:rsidR="00920430" w:rsidRDefault="00920430" w:rsidP="005E6D55">
      <w:pPr>
        <w:pStyle w:val="2"/>
      </w:pPr>
      <w:bookmarkStart w:id="243" w:name="_Toc23840496"/>
      <w:r>
        <w:t>Контрольные вопросы</w:t>
      </w:r>
      <w:bookmarkEnd w:id="243"/>
    </w:p>
    <w:p w:rsidR="00601C5B" w:rsidRDefault="00920430" w:rsidP="00920430">
      <w:r>
        <w:t>1. В каком разделе можно добавить учётную запись пользователя?</w:t>
      </w:r>
    </w:p>
    <w:p w:rsidR="00601C5B" w:rsidRDefault="00920430" w:rsidP="00920430">
      <w:r>
        <w:t>2. Для чего может быть полезной функция NFC?</w:t>
      </w:r>
    </w:p>
    <w:p w:rsidR="00601C5B" w:rsidRDefault="00920430" w:rsidP="00920430">
      <w:r>
        <w:t>3. Какие способы блокировки экрана вы знаете?</w:t>
      </w:r>
    </w:p>
    <w:p w:rsidR="00601C5B" w:rsidRDefault="00920430" w:rsidP="00920430">
      <w:r>
        <w:t>4. Для чего используется функция «Режим модема»?</w:t>
      </w:r>
    </w:p>
    <w:p w:rsidR="00601C5B" w:rsidRDefault="00920430" w:rsidP="00920430">
      <w:r>
        <w:t>5. Где можно переименовать устройство?</w:t>
      </w:r>
    </w:p>
    <w:p w:rsidR="00601C5B" w:rsidRDefault="00920430" w:rsidP="00920430">
      <w:r>
        <w:t>6. Как включить видимость устройства по Bluetooth?</w:t>
      </w:r>
    </w:p>
    <w:p w:rsidR="00601C5B" w:rsidRDefault="00920430" w:rsidP="00920430">
      <w:r>
        <w:t>7. Что надо сделать перед сбросом устройства к заводским настройкам?</w:t>
      </w:r>
    </w:p>
    <w:p w:rsidR="00920430" w:rsidRDefault="00920430" w:rsidP="000827CF">
      <w:pPr>
        <w:pStyle w:val="1"/>
      </w:pPr>
      <w:bookmarkStart w:id="244" w:name="_Toc23840497"/>
      <w:r>
        <w:t>Настройки «Специальные возможности»</w:t>
      </w:r>
      <w:bookmarkEnd w:id="244"/>
    </w:p>
    <w:p w:rsidR="00920430" w:rsidRDefault="00920430" w:rsidP="00920430">
      <w:r>
        <w:t>Для работы с настройками «Специальные возможности» пройдите по пути: «Настройки / Специальные возможности». В этом разделе собраны и распределены по заголовкам все необходимые функции для взаимодействия людей с ограниченными возможностями здоровья с устройством.</w:t>
      </w:r>
    </w:p>
    <w:p w:rsidR="00601C5B" w:rsidRDefault="00920430" w:rsidP="00920430">
      <w:r>
        <w:t>Диалог настроек «Специальные возможности», выглядит стандартно. Первая строка: слева кнопка «Переход вверх» - возвращает на предыдущий экран. По центру находится заголовок окна и с правого края – кнопка «Поиск. Ниже идёт список настроек.</w:t>
      </w:r>
    </w:p>
    <w:p w:rsidR="00601C5B" w:rsidRDefault="00920430" w:rsidP="00920430">
      <w:r>
        <w:t>Раздел настроек «Специальные возможности разделен на категории:</w:t>
      </w:r>
    </w:p>
    <w:p w:rsidR="00601C5B" w:rsidRDefault="00920430" w:rsidP="00920430">
      <w:r>
        <w:t>- «Зрение»;</w:t>
      </w:r>
    </w:p>
    <w:p w:rsidR="00601C5B" w:rsidRDefault="00920430" w:rsidP="00920430">
      <w:r>
        <w:t>- «Слух»;</w:t>
      </w:r>
    </w:p>
    <w:p w:rsidR="00601C5B" w:rsidRDefault="00920430" w:rsidP="00920430">
      <w:r>
        <w:t>- «Нарушение координации и взаимодействия»;</w:t>
      </w:r>
    </w:p>
    <w:p w:rsidR="00601C5B" w:rsidRDefault="00920430" w:rsidP="00920430">
      <w:r>
        <w:t>- «Дополнительно»;</w:t>
      </w:r>
    </w:p>
    <w:p w:rsidR="00601C5B" w:rsidRDefault="00920430" w:rsidP="00920430">
      <w:r>
        <w:t>- «Услуги».</w:t>
      </w:r>
    </w:p>
    <w:p w:rsidR="00920430" w:rsidRDefault="00920430" w:rsidP="000827CF">
      <w:pPr>
        <w:pStyle w:val="2"/>
      </w:pPr>
      <w:bookmarkStart w:id="245" w:name="_Toc23840498"/>
      <w:r>
        <w:t>«Зрение»</w:t>
      </w:r>
      <w:bookmarkEnd w:id="245"/>
    </w:p>
    <w:p w:rsidR="00601C5B" w:rsidRDefault="00920430" w:rsidP="00920430">
      <w:r>
        <w:lastRenderedPageBreak/>
        <w:t>Данная категория содержит настройки для людей с проблемами зрения.</w:t>
      </w:r>
    </w:p>
    <w:p w:rsidR="00601C5B" w:rsidRDefault="00920430" w:rsidP="00920430">
      <w:r>
        <w:t>1. «Voice Assistant» - программа экранного доступа, установленная на устройстве по умолчанию.</w:t>
      </w:r>
    </w:p>
    <w:p w:rsidR="00601C5B" w:rsidRDefault="00920430" w:rsidP="00920430">
      <w:r>
        <w:t>2. «Справка по голосовому помощнику» - при включённой программе экранного доступа Voice Assistant тренажёр жестов становиться доступным.</w:t>
      </w:r>
    </w:p>
    <w:p w:rsidR="00601C5B" w:rsidRDefault="00920430" w:rsidP="00920430">
      <w:r>
        <w:t>3. «Тёный экран» - для обеспечения конфиденциальности и экономии заряда аккумулятора не забывайте выключать экран устройства. Для включения или отключения этой функции дважды нажмите клавишу «Питания».</w:t>
      </w:r>
    </w:p>
    <w:p w:rsidR="00601C5B" w:rsidRDefault="00920430" w:rsidP="00920430">
      <w:r>
        <w:t>4. Установка переключателя «Быстрый ввод с клавиатуры» в положение «Вкл» позволит вводить символы с клавиатуры Samsung, касаясь клавиш один раз. При отключённом переключателе символы вводяться с помощью жеста «Двойное касание»;</w:t>
      </w:r>
    </w:p>
    <w:p w:rsidR="00601C5B" w:rsidRDefault="00920430" w:rsidP="00920430">
      <w:r>
        <w:t>5. «Голосовая NFC-метка» - с помощью данной функции можно создавать голосовые метки, чтобы впоследствии считывать информацию с объекта, на котором была метка (см. раздел приложения «Запись NFC-метки»).</w:t>
      </w:r>
    </w:p>
    <w:p w:rsidR="00601C5B" w:rsidRDefault="00920430" w:rsidP="00920430">
      <w:r>
        <w:t>6. «Масштаб экрана и шрифта» - изменяет размер шрифта и изображение на экране.</w:t>
      </w:r>
    </w:p>
    <w:p w:rsidR="00601C5B" w:rsidRDefault="00920430" w:rsidP="00920430">
      <w:r>
        <w:t>7. «Шрифт с высокой контрастностью» - устанавливает высококонтрастный шрифт.</w:t>
      </w:r>
    </w:p>
    <w:p w:rsidR="00601C5B" w:rsidRDefault="00920430" w:rsidP="00920430">
      <w:r>
        <w:t>8. «Контрастная клавиатура» - настройка размера и цвета кнопок клавиатуры.</w:t>
      </w:r>
    </w:p>
    <w:p w:rsidR="00601C5B" w:rsidRDefault="00920430" w:rsidP="00920430">
      <w:r>
        <w:t>9. «Отображать формы кнопок» - кнопки управления становятся более заметными.</w:t>
      </w:r>
    </w:p>
    <w:p w:rsidR="00601C5B" w:rsidRDefault="00920430" w:rsidP="00920430">
      <w:r>
        <w:t>10. «Окно экранной лупы» - увеличивает изображение на экране.</w:t>
      </w:r>
    </w:p>
    <w:p w:rsidR="00601C5B" w:rsidRDefault="00920430" w:rsidP="00920430">
      <w:r>
        <w:t>11. «Увеличение» - с помощью жестов увеличивает и масштабирует отдельные области экрана.</w:t>
      </w:r>
    </w:p>
    <w:p w:rsidR="00601C5B" w:rsidRDefault="00920430" w:rsidP="00920430">
      <w:r>
        <w:t>12. «Большой указатель выше сенс панели» - делает курсор более заметным.</w:t>
      </w:r>
    </w:p>
    <w:p w:rsidR="00601C5B" w:rsidRDefault="00920430" w:rsidP="00920430">
      <w:r>
        <w:lastRenderedPageBreak/>
        <w:t>13. «Негатив» - инвертирует цвет на экране.</w:t>
      </w:r>
    </w:p>
    <w:p w:rsidR="00601C5B" w:rsidRDefault="00920430" w:rsidP="00920430">
      <w:r>
        <w:t>14. «Настройка цвета» - регулирует отображение цветов на экране.</w:t>
      </w:r>
    </w:p>
    <w:p w:rsidR="00920430" w:rsidRDefault="00920430" w:rsidP="000827CF">
      <w:pPr>
        <w:pStyle w:val="2"/>
      </w:pPr>
      <w:bookmarkStart w:id="246" w:name="_Toc23840499"/>
      <w:r>
        <w:t>«Слух»</w:t>
      </w:r>
      <w:bookmarkEnd w:id="246"/>
    </w:p>
    <w:p w:rsidR="00601C5B" w:rsidRDefault="00920430" w:rsidP="00920430">
      <w:r>
        <w:t>Данная категория содержит настройки для людей с проблемами слуха.</w:t>
      </w:r>
    </w:p>
    <w:p w:rsidR="00601C5B" w:rsidRDefault="00920430" w:rsidP="00920430">
      <w:r>
        <w:t>Здесь можно отключить все звуки, включить вспышку для уведомлений и субтитры, отрегулировать баланс звука и многое другое.</w:t>
      </w:r>
    </w:p>
    <w:p w:rsidR="00920430" w:rsidRDefault="00920430" w:rsidP="000827CF">
      <w:pPr>
        <w:pStyle w:val="2"/>
      </w:pPr>
      <w:bookmarkStart w:id="247" w:name="_Toc23840500"/>
      <w:r>
        <w:t>«Нарушение координации и взаимодействия»</w:t>
      </w:r>
      <w:bookmarkEnd w:id="247"/>
    </w:p>
    <w:p w:rsidR="00601C5B" w:rsidRDefault="00920430" w:rsidP="00920430">
      <w:r>
        <w:t>Данная категория содержит настройки для людей с проблемами моторики.</w:t>
      </w:r>
    </w:p>
    <w:p w:rsidR="00601C5B" w:rsidRDefault="00920430" w:rsidP="00920430">
      <w:r>
        <w:t>В этой категории можно настроить универсальный переключатель для взаимодействия с телефоном с помощью движения головы, моргания или использования внешних аксессуаров. Задержка касаний, контроль взаимодействия и многое другое.</w:t>
      </w:r>
    </w:p>
    <w:p w:rsidR="00601C5B" w:rsidRDefault="00920430" w:rsidP="00920430">
      <w:r>
        <w:t>«Дополнительно»</w:t>
      </w:r>
    </w:p>
    <w:p w:rsidR="00601C5B" w:rsidRDefault="00920430" w:rsidP="00920430">
      <w:r>
        <w:t>1. «Преобразование текста в речь» - открывает доступ к выбору и настройкам синтезатора речи (см. раздел «Язык и ввод»).</w:t>
      </w:r>
    </w:p>
    <w:p w:rsidR="00601C5B" w:rsidRDefault="00920430" w:rsidP="00920430">
      <w:r>
        <w:t>2. «Блокировка направлениями» - разблокировка экрана последовательностью направлений, нарисованных пальцем. Создание графического ключа для разблокировки смартфона. Для людей с проблемами зрения не представляет интереса.</w:t>
      </w:r>
    </w:p>
    <w:p w:rsidR="00601C5B" w:rsidRDefault="00920430" w:rsidP="00920430">
      <w:r>
        <w:t>3. «Прямой доступ» - установка переключателя в положение «Вкл» позволяет с помощью трёхкратного нажатия клавиши «Домой» или одновременного нажатия клавиш «Питания» и «Увеличения громкости» быстро запустить выбранную службу, например, TalkBack. Предоставляется возможность выбора нескольких служб, но в этом случае пользователи с полной потерей зрения не смогут осуществить выбор службы при открытии прямого доступа. Рекомендуется выбор одной службы.</w:t>
      </w:r>
    </w:p>
    <w:p w:rsidR="00601C5B" w:rsidRDefault="00920430" w:rsidP="00920430">
      <w:r>
        <w:t xml:space="preserve">4. «Ярлык спец. Возможностей» - для запуска выбранной службы нажмите и удерживайте обе клавиши громкости в течении трёх секунд. В </w:t>
      </w:r>
      <w:r>
        <w:lastRenderedPageBreak/>
        <w:t>пункте «Служба для быстрого доступа» рекомендуется выбрать необходимую службу, например, TalkBack.</w:t>
      </w:r>
    </w:p>
    <w:p w:rsidR="00601C5B" w:rsidRDefault="00920430" w:rsidP="00920430">
      <w:r>
        <w:t>5. «Напоминание об уведомлении» - если установить переключатель в положение «Вкл», при наличии непрочитанных уведомлений будет воспроизводиться звуковой сигнал и вибрация через определённые промежутки времени.</w:t>
      </w:r>
    </w:p>
    <w:p w:rsidR="00601C5B" w:rsidRDefault="00920430" w:rsidP="00920430">
      <w:r>
        <w:t>6. «Ответ и завершение вызовов» - позволяет принимать телефонные вызовы с помощью однократного нажатия клавиши «Домой», голосовой команды или автоматического ответа через две секунды. Для выбора одной или нескольких возможностей установите переключатель в положение «Вкл». Для завершения вызова с помощью клавиши «Питания» установите переключатель в положении «Вкл» на соответствующем пункте.</w:t>
      </w:r>
    </w:p>
    <w:p w:rsidR="00601C5B" w:rsidRDefault="00920430" w:rsidP="00920430">
      <w:r>
        <w:t>7. «Режим однократного нажатия» - при установке данного переключателя появляется возможность отключения будильника и других звуковых сигналов нажатием кнопки питания.</w:t>
      </w:r>
    </w:p>
    <w:p w:rsidR="00601C5B" w:rsidRDefault="00920430" w:rsidP="00920430">
      <w:r>
        <w:t>8. «Резервная копия настроек специальных возможностей» - можно создать файл с настройками специальных возможностей для импорта и экспорта или передачи на другое устройство.</w:t>
      </w:r>
    </w:p>
    <w:p w:rsidR="00920430" w:rsidRDefault="00920430" w:rsidP="000827CF">
      <w:pPr>
        <w:pStyle w:val="2"/>
      </w:pPr>
      <w:bookmarkStart w:id="248" w:name="_Toc23840501"/>
      <w:r>
        <w:t>«Услуги»</w:t>
      </w:r>
      <w:bookmarkEnd w:id="248"/>
    </w:p>
    <w:p w:rsidR="00601C5B" w:rsidRDefault="00920430" w:rsidP="00920430">
      <w:r>
        <w:t>В данной категории размещаются значки приложений, которым требуется дополнительное разрешение на доступ к функциям специальных возможностей, например, «BrailleBack», ассистент «Дуся» и т.д.</w:t>
      </w:r>
    </w:p>
    <w:p w:rsidR="00601C5B" w:rsidRDefault="00920430" w:rsidP="00920430">
      <w:r>
        <w:t>1. «TalkBack» - альтернативная программа экранного доступа, более привычная для большинства пользователей с нарушением зрения. Подробную настройку данной услуги см. в разделе «TalkBack».</w:t>
      </w:r>
    </w:p>
    <w:p w:rsidR="00601C5B" w:rsidRDefault="00920430" w:rsidP="00920430">
      <w:r>
        <w:t>2. «Озвучивание при нажатии» - данная функция предназначена для слабовидящих пользователей. На экране в правом нижнем углу появляется значок, активация которого позволяет выделить и прослушать любой объём информации. При этом программа экранного доступа выгружается.</w:t>
      </w:r>
    </w:p>
    <w:p w:rsidR="00601C5B" w:rsidRDefault="00920430" w:rsidP="00920430">
      <w:r>
        <w:lastRenderedPageBreak/>
        <w:t>3. «Switch access» - предоставляет пользователям с нарушением двигательной функции возможность управления смартфоном при помощи внешних переключателей или физической клавиатуры.</w:t>
      </w:r>
    </w:p>
    <w:p w:rsidR="00920430" w:rsidRDefault="00920430" w:rsidP="005E6D55">
      <w:pPr>
        <w:pStyle w:val="2"/>
      </w:pPr>
      <w:bookmarkStart w:id="249" w:name="_Toc23840502"/>
      <w:r>
        <w:t>Практическая работа</w:t>
      </w:r>
      <w:bookmarkEnd w:id="249"/>
    </w:p>
    <w:p w:rsidR="00601C5B" w:rsidRDefault="00920430" w:rsidP="00920430">
      <w:r>
        <w:t>1. Добавьте в прямой доступ функцию «Негатив».</w:t>
      </w:r>
    </w:p>
    <w:p w:rsidR="00601C5B" w:rsidRDefault="00920430" w:rsidP="00920430">
      <w:r>
        <w:t>2. Измените синтезатор речи.</w:t>
      </w:r>
    </w:p>
    <w:p w:rsidR="00601C5B" w:rsidRDefault="00920430" w:rsidP="00920430">
      <w:r>
        <w:t>3. Включите функцию «Тёмный экран».</w:t>
      </w:r>
    </w:p>
    <w:p w:rsidR="00601C5B" w:rsidRDefault="00920430" w:rsidP="00920430">
      <w:r>
        <w:t>4. Верните все изменённые настройки к исходным параметрам.</w:t>
      </w:r>
    </w:p>
    <w:p w:rsidR="00920430" w:rsidRDefault="00920430" w:rsidP="005E6D55">
      <w:pPr>
        <w:pStyle w:val="2"/>
      </w:pPr>
      <w:bookmarkStart w:id="250" w:name="_Toc23840503"/>
      <w:r>
        <w:t>Контрольные вопросы</w:t>
      </w:r>
      <w:bookmarkEnd w:id="250"/>
    </w:p>
    <w:p w:rsidR="00601C5B" w:rsidRDefault="00920430" w:rsidP="00920430">
      <w:r>
        <w:t>1. Что такое раздел «Специальные возможности»?</w:t>
      </w:r>
    </w:p>
    <w:p w:rsidR="00601C5B" w:rsidRDefault="00920430" w:rsidP="00920430">
      <w:r>
        <w:t>2. Где настраивается включение TalkBack по тройному нажатию клавиши «Домой»?</w:t>
      </w:r>
    </w:p>
    <w:p w:rsidR="00601C5B" w:rsidRDefault="00920430" w:rsidP="00920430">
      <w:r>
        <w:t>3. Как можно настроить ответ и окончание вызова?</w:t>
      </w:r>
    </w:p>
    <w:p w:rsidR="00601C5B" w:rsidRDefault="00920430" w:rsidP="00920430">
      <w:r>
        <w:t>4. Для чего нужен параметр «Ярлык спец.возможностей»?</w:t>
      </w:r>
    </w:p>
    <w:p w:rsidR="00601C5B" w:rsidRDefault="00920430" w:rsidP="00920430">
      <w:r>
        <w:t>5. Как поменять синтезатор речи?</w:t>
      </w:r>
    </w:p>
    <w:p w:rsidR="00601C5B" w:rsidRDefault="00920430" w:rsidP="00920430">
      <w:r>
        <w:t>6. Для чего нужна функция «Тёмный экран»?</w:t>
      </w:r>
    </w:p>
    <w:p w:rsidR="00601C5B" w:rsidRDefault="00920430" w:rsidP="000827CF">
      <w:pPr>
        <w:pStyle w:val="1"/>
      </w:pPr>
      <w:bookmarkStart w:id="251" w:name="_Toc23840504"/>
      <w:r>
        <w:t>Настройки программы экранного доступа TalkBack</w:t>
      </w:r>
      <w:bookmarkEnd w:id="251"/>
    </w:p>
    <w:p w:rsidR="00601C5B" w:rsidRDefault="00920430" w:rsidP="00920430">
      <w:r>
        <w:t>TalkBack (Ток бэк) - программа экранного доступа, разработанная компанией Google и предназначенная для невизуального взаимодействия людей с нарушением зрения с сенсорными устройствами под управлением операционной системы Android.</w:t>
      </w:r>
    </w:p>
    <w:p w:rsidR="00601C5B" w:rsidRDefault="00920430" w:rsidP="00920430">
      <w:r>
        <w:t>Настройки программы экранного доступа TalkBack расположены по пути: «Настройки/ Специальные возможности/ TalkBack». Для включения программы экранного доступа выполните следующие шаги:</w:t>
      </w:r>
    </w:p>
    <w:p w:rsidR="00601C5B" w:rsidRDefault="00920430" w:rsidP="00920430">
      <w:r>
        <w:t>1. Переведите переключатель пункта «TalkBack» в положение «Вкл»;</w:t>
      </w:r>
    </w:p>
    <w:p w:rsidR="00601C5B" w:rsidRDefault="00920430" w:rsidP="00920430">
      <w:r>
        <w:t>2. Ознакомьтесь с информацией, связаной с включением программы;</w:t>
      </w:r>
    </w:p>
    <w:p w:rsidR="00601C5B" w:rsidRDefault="00920430" w:rsidP="00920430">
      <w:r>
        <w:t>3. Активируйте кнопку «Ok»;</w:t>
      </w:r>
    </w:p>
    <w:p w:rsidR="00601C5B" w:rsidRDefault="00920430" w:rsidP="00920430">
      <w:r>
        <w:lastRenderedPageBreak/>
        <w:t>4. Для перехода к настройкам найдите и активируйте кнопку «Настройки».</w:t>
      </w:r>
    </w:p>
    <w:p w:rsidR="00601C5B" w:rsidRDefault="00920430" w:rsidP="00920430">
      <w:r>
        <w:t>Другая возможность открытия настроек «TalkBack» появляется после включения программы. Для этого:</w:t>
      </w:r>
    </w:p>
    <w:p w:rsidR="00601C5B" w:rsidRDefault="00920430" w:rsidP="00920430">
      <w:r>
        <w:t>1. С помощью углового жеста «Вниз и вправо» вызовите общее контекстное меню;</w:t>
      </w:r>
    </w:p>
    <w:p w:rsidR="00601C5B" w:rsidRDefault="00920430" w:rsidP="00920430">
      <w:r>
        <w:t>2. Из списка предлагаемых команд найдите и откройте «Настройки TalkBack».</w:t>
      </w:r>
    </w:p>
    <w:p w:rsidR="00601C5B" w:rsidRDefault="00920430" w:rsidP="00920430">
      <w:r>
        <w:t>На данный момент актуальна версия программы экранного доступа «TalkBack» 7.3.0.</w:t>
      </w:r>
    </w:p>
    <w:p w:rsidR="00920430" w:rsidRDefault="00920430" w:rsidP="000827CF">
      <w:pPr>
        <w:pStyle w:val="2"/>
      </w:pPr>
      <w:bookmarkStart w:id="252" w:name="_Toc23840505"/>
      <w:r>
        <w:t>«Речь»</w:t>
      </w:r>
      <w:bookmarkEnd w:id="252"/>
    </w:p>
    <w:p w:rsidR="00601C5B" w:rsidRDefault="00920430" w:rsidP="00920430">
      <w:r>
        <w:t>1. Настройки синтеза речи» - открывает модуль выбора и настроек синтезатора речи (см. раздел «Язык и ввод/ Преобразование текста в речь»).</w:t>
      </w:r>
    </w:p>
    <w:p w:rsidR="00601C5B" w:rsidRDefault="00920430" w:rsidP="00920430">
      <w:r>
        <w:t>2. «Детализация» - настройки для изменения уровня информативности речевых сообщений приложения «TalkBack»:</w:t>
      </w:r>
    </w:p>
    <w:p w:rsidR="00601C5B" w:rsidRDefault="00920430" w:rsidP="00920430">
      <w:r>
        <w:t>2.1. Пункт «Выберите набор настроек» Содержит три профиля озвучивания с различным уровнем информативности: «Высокий уровень детализации», «Специальные настройки» и «Низкий уровень детализации». Рекомендуется не изменять выбраный профиль по умолчанию;</w:t>
      </w:r>
    </w:p>
    <w:p w:rsidR="00601C5B" w:rsidRDefault="00920430" w:rsidP="00920430">
      <w:r>
        <w:t>2.2. «Озвучивать нажимаемые клавиши» - данная настройка позволяет задать эхо клавиатуры (озвучивание событий при нажатии клавиш на клавиатуре). Доступны следующие варианты: «Всегда», «Только для экранной клавиатуры» и «Никогда». Рекомендуется не изменять выбраный по умолчанию пункт «Всегда»;</w:t>
      </w:r>
    </w:p>
    <w:p w:rsidR="00601C5B" w:rsidRDefault="00920430" w:rsidP="00920430">
      <w:r>
        <w:t>2.3. Переключатель «Озвучивать текст» - позволяет включить/выключить» режим подсказок. Рекомендуется установить переключатель в положение «Выкл»;</w:t>
      </w:r>
    </w:p>
    <w:p w:rsidR="00601C5B" w:rsidRDefault="00920430" w:rsidP="00920430">
      <w:r>
        <w:t xml:space="preserve">2.4. «Озвучивать информацию о списках и сетках» - предоставляется информация о переходе фокуса курсора в список или сетку с озвучиванием </w:t>
      </w:r>
      <w:r>
        <w:lastRenderedPageBreak/>
        <w:t>количества имеющихся элементов. Рекомендуется установить переключатель в положение «Выкл»;</w:t>
      </w:r>
    </w:p>
    <w:p w:rsidR="00601C5B" w:rsidRDefault="00920430" w:rsidP="00920430">
      <w:r>
        <w:t>2.5. Переключатель «Озвучивать количество элементов списка на экране» - предоставляет выбор между «Озвучивать только при прокрутке экрана с помощью жестов» и «Озвучивать всегда». Рекомендуется установить переключатель в положение «Выкл»;</w:t>
      </w:r>
    </w:p>
    <w:p w:rsidR="00601C5B" w:rsidRDefault="00920430" w:rsidP="00920430">
      <w:r>
        <w:t>2.6. Переключатель «озвучивать тип элемента» - позволяет включить/выключить озвучивание типа выбранного элемента – «Кнопка», «Переключатель» и т.п. Рекомендуется установить переключатель в положение «Вкл»;</w:t>
      </w:r>
    </w:p>
    <w:p w:rsidR="00601C5B" w:rsidRDefault="00920430" w:rsidP="00920430">
      <w:r>
        <w:t>2.7. Переключатель «Озвучивать фонетические символы» - предоставляет возможность фонетического чтения букв при задержке пальца на символе. Рекомендуется установить переключатель в положение «Вкл»;</w:t>
      </w:r>
    </w:p>
    <w:p w:rsidR="00601C5B" w:rsidRDefault="00920430" w:rsidP="00920430">
      <w:r>
        <w:t>2.8. Переключатель «Изменять тон при озвучивании» - отвечает за индикацию текста с другим форматированием посредством понижения тембра голоса. Рекомендуется установить переключатель в положение «Вкл»;</w:t>
      </w:r>
    </w:p>
    <w:p w:rsidR="00601C5B" w:rsidRDefault="00920430" w:rsidP="00920430">
      <w:r>
        <w:t>2.9. Переключатель «При отключенном экране» - отвечает за чтение уведомлений при отключённом экране. Рекомендуется оставить переключатель в положение «Выкл»;</w:t>
      </w:r>
    </w:p>
    <w:p w:rsidR="00601C5B" w:rsidRDefault="00920430" w:rsidP="00920430">
      <w:r>
        <w:t>2.10. «Порядок описания элементов» - предоставляется выбор в какой последовательности озвучивать типы элементов: «Состояние, название, тип», «Тип, название, состояние» и «Название, тип, состояние». Рекомендуется не изменять предложеное значение;</w:t>
      </w:r>
    </w:p>
    <w:p w:rsidR="00601C5B" w:rsidRDefault="00920430" w:rsidP="00920430">
      <w:r>
        <w:t>2.11. «Озвучивать идентификаторы элементов» - рекомендуется установить переключатель в положение «Вкл» для озвучивания на английском языке не подписанных кнопок.</w:t>
      </w:r>
    </w:p>
    <w:p w:rsidR="00601C5B" w:rsidRDefault="00920430" w:rsidP="00920430">
      <w:r>
        <w:t xml:space="preserve">3. Переключатель «Датчик расстояния» - отвечает за включение/выключение способа прерывания речи синтезатора. Датчик расстояния располагается на передней панели смартфона ближе к </w:t>
      </w:r>
      <w:r>
        <w:lastRenderedPageBreak/>
        <w:t>телефоному динамику. Рекомендуется установить переключатель в положение «Вкл». Для остановки речи проведите рукой над датчиком растояния.</w:t>
      </w:r>
    </w:p>
    <w:p w:rsidR="00601C5B" w:rsidRDefault="00920430" w:rsidP="00920430">
      <w:r>
        <w:t>4. «Встряхнуть, чтобы начать чтение» - данная функция активирует чтение всего содержимого экрана посредством встряхивания смартфона. Доступны следующие пункты: «Отключено» и далее от «Слегка» до «Очень сильно». Первый вариант отключает данную функцию, а последующие задают степень необходимой встряски устройства. Данную возможность рекомендуется не включать.</w:t>
      </w:r>
    </w:p>
    <w:p w:rsidR="00601C5B" w:rsidRDefault="00920430" w:rsidP="00920430">
      <w:r>
        <w:t>5. Переключатель «Озвучивание паролей» - рекомендуется установить в положение «Вкл» для озвучивания набираемых паролей.</w:t>
      </w:r>
    </w:p>
    <w:p w:rsidR="00601C5B" w:rsidRDefault="00920430" w:rsidP="00920430">
      <w:r>
        <w:t>6. Переключатель «Виброотклик» - обеспечивает тактильную индикацию при навигации по объектам и взаимодействии с ними, а также при совершении некоторых других управляющих действий. Для экономии аккумулятора рекомендуется установить переключатель в положение «Выкл».</w:t>
      </w:r>
    </w:p>
    <w:p w:rsidR="00601C5B" w:rsidRDefault="00920430" w:rsidP="00920430">
      <w:r>
        <w:t>7. Переключатель «Звуковой отклик» - обеспечивает звуковую индикацию при навигации по объектам и взаимодействии с ними. Позволяет получать дополнительную информацию о происходящих на экране событиях, например, о прокручивании содержимого экрана и о примерном местоположении в прокручиваемом списке за счёт звуковых сигналов разной высоты. Более опытным пользователям рекомендуется установить переключатель в положение «Выкл» для незначительного увеличения быстродействия, а самое главное «Не надо превращать телефон в погремушку для больших детей».</w:t>
      </w:r>
    </w:p>
    <w:p w:rsidR="00601C5B" w:rsidRDefault="00920430" w:rsidP="00920430">
      <w:r>
        <w:t xml:space="preserve">8. «Громкость звук. Отклика» - настройка отвечает за громкость звуковых сигналов при навигации по объектам и взаимодействии с ними. При выключеном переключателе «Звуковой отклик» данный пункт неактивен, при включённом - доступны следующие варианты: «На уровне громкости звука», «75% от громкости звука», «50% от громкости звука» и </w:t>
      </w:r>
      <w:r>
        <w:lastRenderedPageBreak/>
        <w:t>«25% от громкости звука». Первый вариант обеспечивает громкость звуковых сигналов на уровне общей громкости системных звуков, а последующие пропорционально снижают громкость сигналов.</w:t>
      </w:r>
    </w:p>
    <w:p w:rsidR="00601C5B" w:rsidRDefault="00920430" w:rsidP="00920430">
      <w:r>
        <w:t>9. Переключатель «Приглушение звука приложений» - автоматически приглушает звук других приложений во время речи TalkBack, чтобы пользователь мог расслышать произносимую программой экранного доступа информацию. Установка переключателя в положение «Вкл» часто приводит к конфликту программы «TalkBack» с другими приложениями, использующими звук и микрофон, что проявляется в их некорректной работе. Например, в некоторых ситуациях может перестать работать голосовой ввод.</w:t>
      </w:r>
    </w:p>
    <w:p w:rsidR="00601C5B" w:rsidRDefault="00920430" w:rsidP="00920430">
      <w:r>
        <w:t>10. Переключатель «Автопрокрутка списков» - при достижении фокуса курсора последнего или первого видимого объекта на экране обеспечивает автоматическую прокрутку экрана, так как при последовательной навигации по объектам фокус курсора программы экранного доступа перемещается исключительно по видимой части экрана. Рекомендуется установить переключатель в положение «Вкл».</w:t>
      </w:r>
    </w:p>
    <w:p w:rsidR="00601C5B" w:rsidRDefault="00920430" w:rsidP="00920430">
      <w:r>
        <w:t>11. Переключатель «Активация одним нажатием» - позволяет ускорить сенсорное взаимодействие с экраном, обеспечивая возможность активировать элементы не двумя, а всего лишь одним касанием. При её активации пользователь сможет сфокусироваться на элементе в режиме изучения касанием, а затем, коснувшись в месте его реального расположения всего лишь один раз, активировать данный элемент. Рекомендуется оставить переключатель в положении «Выкл».</w:t>
      </w:r>
    </w:p>
    <w:p w:rsidR="00601C5B" w:rsidRDefault="00920430" w:rsidP="00920430">
      <w:r>
        <w:t>12. Переключатель «Контекстное меню в виде списка» - изменяет вариант вывода контекстного меню приложения «TalkBack». При установке переключателя в положение «Вкл» круговые меню заменяются на меню в виде списка, взаимодействие с которыми ничем не отличается от обычных списков графического интерфейса.</w:t>
      </w:r>
    </w:p>
    <w:p w:rsidR="00601C5B" w:rsidRDefault="00920430" w:rsidP="00920430">
      <w:r>
        <w:lastRenderedPageBreak/>
        <w:t>13. «Жесты» - диалоговое окно, где можно сопоставить жестам «TalkBack» различные функции. Здесь можно переназначить/назначить любой жест управления устройством посредством приложения «TalkBack».</w:t>
      </w:r>
    </w:p>
    <w:p w:rsidR="00601C5B" w:rsidRDefault="00920430" w:rsidP="00920430">
      <w:r>
        <w:t>В категории «Быстрые жесты» отображается список линейных жестов программы «TalkBack» Активация выбранного жеста открывает список функций, которые можно сопоставить с данным жестом.</w:t>
      </w:r>
    </w:p>
    <w:p w:rsidR="00601C5B" w:rsidRDefault="00920430" w:rsidP="00920430">
      <w:r>
        <w:t xml:space="preserve">Вторая категория «Жесты для сканера отпечатков пальцев» - отображает список горизонтальных и вертикальных жестов «Смахивания» по сканеру отпечатка пальцев. Активация выбранного жеста открывает список функций, которые можно сопоставить с данным жестом. К сожалению, данная возможность на </w:t>
      </w:r>
      <w:r w:rsidR="000827CF">
        <w:t>Samsung Galaxy A5</w:t>
      </w:r>
      <w:r>
        <w:t xml:space="preserve"> 2017 не работает.</w:t>
      </w:r>
    </w:p>
    <w:p w:rsidR="00601C5B" w:rsidRDefault="00920430" w:rsidP="00920430">
      <w:r>
        <w:t>Третья категория – «Постукивание по краю»- предлагает назначить два жеста однократного и двукратного постукивания по торцам устройства.</w:t>
      </w:r>
    </w:p>
    <w:p w:rsidR="00601C5B" w:rsidRDefault="00920430" w:rsidP="00920430">
      <w:r>
        <w:t>14. «Выбор настроек» - чтобы выбрать настройку надо провести вверх или вниз по сканеру отпечатков пальцев, чтобы изменить значение настройки проведите вверх или вниз по экрану.</w:t>
      </w:r>
    </w:p>
    <w:p w:rsidR="00601C5B" w:rsidRDefault="00920430" w:rsidP="00920430">
      <w:r>
        <w:t>15. «быстрые клавиши» - активация данного пункта открывает диалоговое окно, где можно настроить сочетания клавиш для управления устройством с физической клавиатуры. В диалоговом окне предлагается выбор раскладки – «По умолчанию» и «Классическая» - во втором случае задействуется большее число клавиш. Активация выбранной комбинации клавиш предоставляет возможность переназначить или удалить команду.</w:t>
      </w:r>
    </w:p>
    <w:p w:rsidR="00601C5B" w:rsidRDefault="00920430" w:rsidP="00920430">
      <w:r>
        <w:t>16. «Персональные ярлыки» - открывает список приложений, для которых были созданы персональные ярлыки. Здесь можно открыть список ярлыков для конкретного приложения, просмотреть и отредактировать текстовые метки. Для редактирования текстовой метки выполните следующие шаги:</w:t>
      </w:r>
    </w:p>
    <w:p w:rsidR="00601C5B" w:rsidRDefault="00920430" w:rsidP="00920430">
      <w:r>
        <w:t>16.1. Откройте пункт «Персональные ярлыки из настроек программы «TalkBack»;</w:t>
      </w:r>
    </w:p>
    <w:p w:rsidR="00601C5B" w:rsidRDefault="00920430" w:rsidP="00920430">
      <w:r>
        <w:lastRenderedPageBreak/>
        <w:t>16.2. Найдите и откройте приложение, содержащее текстовые метки для редактирования;</w:t>
      </w:r>
    </w:p>
    <w:p w:rsidR="00601C5B" w:rsidRDefault="00920430" w:rsidP="00920430">
      <w:r>
        <w:t>16.3. Найдите и активируйте текстовую метку для редактирования;</w:t>
      </w:r>
    </w:p>
    <w:p w:rsidR="00601C5B" w:rsidRDefault="00920430" w:rsidP="00920430">
      <w:r>
        <w:t>16.4. Внесите изменения в текстовую метку и нажмите кнопку «Ok».</w:t>
      </w:r>
    </w:p>
    <w:p w:rsidR="00601C5B" w:rsidRDefault="00920430" w:rsidP="00920430">
      <w:r>
        <w:t>С помощью пункта «Экспорт» пользователь может создать копию своих текстовых меток для хранения или передачи третьим лицам. Пункт «Импорт» позволит внедрить сохранённые ранее текстовые метки.</w:t>
      </w:r>
    </w:p>
    <w:p w:rsidR="00601C5B" w:rsidRDefault="00920430" w:rsidP="00920430">
      <w:r>
        <w:t>17. «Изучение касанием» - категорически не рекомендуется отключать данный переключатель, так как пропадает невизуальное взаимодействие с устройством.</w:t>
      </w:r>
    </w:p>
    <w:p w:rsidR="00601C5B" w:rsidRDefault="00920430" w:rsidP="00920430">
      <w:r>
        <w:t>18. «Перемещение фокуса между экранами» - установка переключателя в положение «Вкл» при переходе на новую страницу рабочего стола позволяет перемещать фокус курсора на первый объект экрана. В этом случае во время разговора по телефону наблюдаются помехи от синтезатора речи. Рекомендуется установить переключатель в положение «Выкл».</w:t>
      </w:r>
    </w:p>
    <w:p w:rsidR="00601C5B" w:rsidRDefault="00920430" w:rsidP="00920430">
      <w:r>
        <w:t>19. «Затемнение экрана» (не уменьшать яркость экрана, когда включена функция «TalkBack») – при активации данного пункта выходит запрос: «Уменьшить яркость экрана». Нажатие кнопки «Ok» снижает яркость экрана. Рекомендуется не устанавливать переключатель в положение «Вкл», так как при включённом затемнении экрана, некоторые кнопки становятся недоступными для взаимодействия.</w:t>
      </w:r>
    </w:p>
    <w:p w:rsidR="00601C5B" w:rsidRDefault="00920430" w:rsidP="00920430">
      <w:r>
        <w:t>20. «Страница TalkBack в Play маркете» - при активации данного пункта открывается карточка приложения Android Accessibility Suite. Здесь можно выполнить обновление программы, ознакомиться с информацией о продукте, написать разработчику и поделиться ссылкой с другими пользователями.</w:t>
      </w:r>
    </w:p>
    <w:p w:rsidR="00601C5B" w:rsidRDefault="00920430" w:rsidP="00920430">
      <w:r>
        <w:t xml:space="preserve">21. «Для разработчиков» - данный пункт содержит специализированные настройки, применяющиеся для отладки программы «TalkBack», а также при тестировании невизуальной доступности </w:t>
      </w:r>
      <w:r>
        <w:lastRenderedPageBreak/>
        <w:t>приложений на OС Android разработчиками. Для обычного пользователя не представляет интереса.</w:t>
      </w:r>
    </w:p>
    <w:p w:rsidR="00601C5B" w:rsidRDefault="00920430" w:rsidP="00920430">
      <w:r>
        <w:t>22. «Руководство по TalkBack» - активация данного пункта открывает набор интерактивных уроков, в которых вначале объясняют принципы невизуального сенсорного взаимодействия с системой, а потом предлагают выполнить соответствующие практические задания. Следует отметить, что в данном руководстве, во-первых, смешиваются жесты всей системы и конкретно программы «TalkBack», а во-вторых, освещаются далеко не все приёмы невизуального взаимодействия. В итоге, базовые представления и навыки невизуальной работы с помощью этого руководства можно получить, но для более глубокого и полноценного освоения OS Android незрячим пользователем придётся прибегнуть к дополнительным источникам информации.</w:t>
      </w:r>
    </w:p>
    <w:p w:rsidR="00601C5B" w:rsidRDefault="00920430" w:rsidP="00920430">
      <w:r>
        <w:t>23. «Справка/отзыв» - предоставляются полезные статьи о работе программы экранного доступа «TalkBack». Для ознакомления найдите и активируйте ссылку на статью или кнопку «Все статьи». При активации кнопки «Отправить отзыв» можно связаться с разработчиком для передачи замечаний, рекомендаций и благодарности.</w:t>
      </w:r>
    </w:p>
    <w:p w:rsidR="00601C5B" w:rsidRDefault="00920430" w:rsidP="00920430">
      <w:r>
        <w:t>24. «Политика конфиденциальности» - открывается Интернет-страница с политикой конфиденциальности Google.</w:t>
      </w:r>
    </w:p>
    <w:p w:rsidR="00601C5B" w:rsidRDefault="00920430" w:rsidP="00920430">
      <w:r>
        <w:t>25. Условия использования - открывается Интернет-страница с условиями использования продуктов и услуг Google для мобильных устройств.</w:t>
      </w:r>
    </w:p>
    <w:p w:rsidR="00920430" w:rsidRDefault="00920430" w:rsidP="005E6D55">
      <w:pPr>
        <w:pStyle w:val="2"/>
      </w:pPr>
      <w:bookmarkStart w:id="253" w:name="_Toc23840506"/>
      <w:r>
        <w:t>Практическая работа</w:t>
      </w:r>
      <w:bookmarkEnd w:id="253"/>
    </w:p>
    <w:p w:rsidR="00601C5B" w:rsidRDefault="00920430" w:rsidP="00920430">
      <w:r>
        <w:t>1. Назначьте любое действие на двойное постукивание по краю устройства.</w:t>
      </w:r>
    </w:p>
    <w:p w:rsidR="00601C5B" w:rsidRDefault="00920430" w:rsidP="00920430">
      <w:r>
        <w:t>2. Смените модуль преобразования текста в речь.</w:t>
      </w:r>
    </w:p>
    <w:p w:rsidR="00601C5B" w:rsidRDefault="00920430" w:rsidP="00920430">
      <w:r>
        <w:t>3. Верните все изменённые настройки к исходным параметрам.</w:t>
      </w:r>
    </w:p>
    <w:p w:rsidR="00920430" w:rsidRDefault="00920430" w:rsidP="005E6D55">
      <w:pPr>
        <w:pStyle w:val="2"/>
      </w:pPr>
      <w:bookmarkStart w:id="254" w:name="_Toc23840507"/>
      <w:r>
        <w:t>Контрольные вопросы</w:t>
      </w:r>
      <w:bookmarkEnd w:id="254"/>
    </w:p>
    <w:p w:rsidR="00601C5B" w:rsidRDefault="00920430" w:rsidP="00920430">
      <w:r>
        <w:lastRenderedPageBreak/>
        <w:t>1. Как можно попасть в раздел настроек TalkBack?</w:t>
      </w:r>
    </w:p>
    <w:p w:rsidR="00601C5B" w:rsidRDefault="00920430" w:rsidP="00920430">
      <w:r>
        <w:t>2. Следует ли устанавливать флажок «Изучение касанием»?</w:t>
      </w:r>
    </w:p>
    <w:p w:rsidR="00601C5B" w:rsidRDefault="00920430" w:rsidP="00920430">
      <w:r>
        <w:t>3. В каком разделе настроек TalkBack можно переназначать жесты?</w:t>
      </w:r>
    </w:p>
    <w:p w:rsidR="00601C5B" w:rsidRDefault="00920430" w:rsidP="00920430">
      <w:r>
        <w:t>4. Для чего нужен раздел «Настройки синтеза речи»?</w:t>
      </w:r>
    </w:p>
    <w:p w:rsidR="00601C5B" w:rsidRDefault="00920430" w:rsidP="000827CF">
      <w:pPr>
        <w:pStyle w:val="1"/>
      </w:pPr>
      <w:bookmarkStart w:id="255" w:name="_Toc23840508"/>
      <w:r>
        <w:t>Заключение</w:t>
      </w:r>
      <w:bookmarkEnd w:id="255"/>
    </w:p>
    <w:p w:rsidR="00601C5B" w:rsidRDefault="00920430" w:rsidP="00920430">
      <w:r>
        <w:t xml:space="preserve">В данном учебном пособии вы освоили базовую часть работы с сенсорным устройством </w:t>
      </w:r>
      <w:r w:rsidR="000827CF">
        <w:t>Samsung Galaxy A5</w:t>
      </w:r>
      <w:r>
        <w:t>: жесты, ввод и редактирование текста, работу с приложениями «Телефон» и «Сообщение». После закрепления материала вы приступили к более сложной части – освоению приложений, установке и удалению программ, редактированию страниц «Рабочего стола» и к настройкам устройства. Теперь вы знающий и умеющий пользователь сенсорной техники, который может использовать различные возможности современных информационных технологий.</w:t>
      </w:r>
    </w:p>
    <w:p w:rsidR="00601C5B" w:rsidRDefault="00920430" w:rsidP="00920430">
      <w:r>
        <w:t>Описанная в данном пособии методика будет полезна как преподавателям информационных технологий, так и начинающим пользователям с проблемами зрения.</w:t>
      </w:r>
    </w:p>
    <w:p w:rsidR="00601C5B" w:rsidRDefault="00920430" w:rsidP="00920430">
      <w:r>
        <w:t>Работа над учебным пособием не завершается. Современная техника совершенствуется, развивается операционная система Android и прикладные приложения, соответственно, будет изменяться и данное пособие.</w:t>
      </w:r>
    </w:p>
    <w:p w:rsidR="00601C5B" w:rsidRDefault="00920430" w:rsidP="00920430">
      <w:r>
        <w:t>Приветствуется конструктивная критика, рекомендации и предложения по улучшению данного учебника. Пишите на электронный адрес:</w:t>
      </w:r>
    </w:p>
    <w:p w:rsidR="00920430" w:rsidRPr="001617B7" w:rsidRDefault="00292053" w:rsidP="00920430">
      <w:hyperlink r:id="rId17" w:history="1">
        <w:r w:rsidR="002248FB" w:rsidRPr="00493E42">
          <w:rPr>
            <w:rStyle w:val="a8"/>
          </w:rPr>
          <w:t>Parahin.gpx@yandex.ru</w:t>
        </w:r>
      </w:hyperlink>
    </w:p>
    <w:p w:rsidR="00601C5B" w:rsidRDefault="00920430" w:rsidP="00920430">
      <w:r>
        <w:t>В заключение порекомендую подписаться на рассылку для пользователей устройств на платформе Android, где, кроме знакомства с новостной лентой, можно задать вопросы более опытным пользователям и получить ответы.</w:t>
      </w:r>
    </w:p>
    <w:p w:rsidR="00601C5B" w:rsidRDefault="00920430" w:rsidP="00920430">
      <w:r>
        <w:t>Для подписки на рассылку отправьте любое, даже пустое письмо по адресу:</w:t>
      </w:r>
    </w:p>
    <w:p w:rsidR="00920430" w:rsidRPr="001617B7" w:rsidRDefault="00292053" w:rsidP="00920430">
      <w:hyperlink r:id="rId18" w:history="1">
        <w:r w:rsidR="002248FB" w:rsidRPr="00493E42">
          <w:rPr>
            <w:rStyle w:val="a8"/>
          </w:rPr>
          <w:t>blinddroid+subscribe@googlegroups.com</w:t>
        </w:r>
      </w:hyperlink>
    </w:p>
    <w:p w:rsidR="00601C5B" w:rsidRDefault="00920430" w:rsidP="00920430">
      <w:r>
        <w:t>Сайт рассылки:</w:t>
      </w:r>
    </w:p>
    <w:p w:rsidR="00920430" w:rsidRPr="00601C5B" w:rsidRDefault="00292053" w:rsidP="00920430">
      <w:pPr>
        <w:rPr>
          <w:lang w:val="en-US"/>
        </w:rPr>
      </w:pPr>
      <w:hyperlink r:id="rId19" w:history="1">
        <w:r w:rsidR="002248FB" w:rsidRPr="00493E42">
          <w:rPr>
            <w:rStyle w:val="a8"/>
            <w:lang w:val="en-US"/>
          </w:rPr>
          <w:t>http://blinddroid.ru</w:t>
        </w:r>
      </w:hyperlink>
    </w:p>
    <w:p w:rsidR="00601C5B" w:rsidRDefault="00920430" w:rsidP="00920430">
      <w:pPr>
        <w:rPr>
          <w:lang w:val="en-US"/>
        </w:rPr>
      </w:pPr>
      <w:r>
        <w:t>Голос</w:t>
      </w:r>
      <w:r w:rsidRPr="00601C5B">
        <w:rPr>
          <w:lang w:val="en-US"/>
        </w:rPr>
        <w:t xml:space="preserve"> Android:</w:t>
      </w:r>
    </w:p>
    <w:p w:rsidR="00920430" w:rsidRPr="001617B7" w:rsidRDefault="00292053" w:rsidP="00920430">
      <w:hyperlink r:id="rId20" w:history="1">
        <w:r w:rsidR="002248FB" w:rsidRPr="00493E42">
          <w:rPr>
            <w:rStyle w:val="a8"/>
          </w:rPr>
          <w:t>http://www.androidvoice.ru</w:t>
        </w:r>
      </w:hyperlink>
    </w:p>
    <w:p w:rsidR="00601C5B" w:rsidRDefault="00920430" w:rsidP="00920430">
      <w:r>
        <w:t>Раздел об Android на сайте Ksrk-edu:</w:t>
      </w:r>
    </w:p>
    <w:p w:rsidR="00920430" w:rsidRPr="001617B7" w:rsidRDefault="00292053" w:rsidP="00920430">
      <w:hyperlink r:id="rId21" w:history="1">
        <w:r w:rsidR="002248FB" w:rsidRPr="00493E42">
          <w:rPr>
            <w:rStyle w:val="a8"/>
          </w:rPr>
          <w:t>http://ksrk-edu.ru/</w:t>
        </w:r>
      </w:hyperlink>
    </w:p>
    <w:p w:rsidR="00601C5B" w:rsidRDefault="00920430" w:rsidP="00920430">
      <w:r>
        <w:t>FAQ по Android на сайте Tiflocomp:</w:t>
      </w:r>
    </w:p>
    <w:p w:rsidR="00920430" w:rsidRPr="002248FB" w:rsidRDefault="00292053" w:rsidP="00920430">
      <w:hyperlink r:id="rId22" w:history="1">
        <w:r w:rsidR="002248FB" w:rsidRPr="00493E42">
          <w:rPr>
            <w:rStyle w:val="a8"/>
          </w:rPr>
          <w:t>http://www.tiflocomp.ru/devices/android/faq.php</w:t>
        </w:r>
      </w:hyperlink>
    </w:p>
    <w:p w:rsidR="00601C5B" w:rsidRDefault="00920430" w:rsidP="00920430">
      <w:r>
        <w:t>Учебные материалы, скринридеры, синтезаторы и прочий софт для Android! Заходите к нам на FTP:</w:t>
      </w:r>
    </w:p>
    <w:p w:rsidR="00920430" w:rsidRPr="001617B7" w:rsidRDefault="00292053" w:rsidP="00920430">
      <w:hyperlink r:id="rId23" w:history="1">
        <w:r w:rsidR="002248FB" w:rsidRPr="00493E42">
          <w:rPr>
            <w:rStyle w:val="a8"/>
          </w:rPr>
          <w:t>ftp://f.audio-club.net</w:t>
        </w:r>
      </w:hyperlink>
    </w:p>
    <w:p w:rsidR="00601C5B" w:rsidRDefault="00920430" w:rsidP="00920430">
      <w:r>
        <w:t>Каналы рассылки:</w:t>
      </w:r>
    </w:p>
    <w:p w:rsidR="00920430" w:rsidRDefault="00920430" w:rsidP="00920430">
      <w:r>
        <w:t>twitter:</w:t>
      </w:r>
    </w:p>
    <w:p w:rsidR="00920430" w:rsidRPr="001617B7" w:rsidRDefault="00292053" w:rsidP="00920430">
      <w:hyperlink r:id="rId24" w:history="1">
        <w:r w:rsidR="002248FB" w:rsidRPr="00493E42">
          <w:rPr>
            <w:rStyle w:val="a8"/>
          </w:rPr>
          <w:t>http://twitter.com/blinddroid</w:t>
        </w:r>
      </w:hyperlink>
    </w:p>
    <w:p w:rsidR="00920430" w:rsidRDefault="00920430" w:rsidP="00920430">
      <w:r>
        <w:t>vk:</w:t>
      </w:r>
    </w:p>
    <w:p w:rsidR="00920430" w:rsidRPr="001617B7" w:rsidRDefault="00292053" w:rsidP="00920430">
      <w:hyperlink r:id="rId25" w:history="1">
        <w:r w:rsidR="002248FB" w:rsidRPr="00493E42">
          <w:rPr>
            <w:rStyle w:val="a8"/>
          </w:rPr>
          <w:t>http://vk.com/blinddroid</w:t>
        </w:r>
      </w:hyperlink>
    </w:p>
    <w:p w:rsidR="00601C5B" w:rsidRDefault="00920430" w:rsidP="00920430">
      <w:r>
        <w:t>facebook:</w:t>
      </w:r>
    </w:p>
    <w:p w:rsidR="00920430" w:rsidRPr="001617B7" w:rsidRDefault="00292053" w:rsidP="00920430">
      <w:hyperlink r:id="rId26" w:history="1">
        <w:r w:rsidR="002248FB" w:rsidRPr="00493E42">
          <w:rPr>
            <w:rStyle w:val="a8"/>
          </w:rPr>
          <w:t>http://facebook.com/blinddroid</w:t>
        </w:r>
      </w:hyperlink>
    </w:p>
    <w:p w:rsidR="00601C5B" w:rsidRDefault="00920430" w:rsidP="00920430">
      <w:r>
        <w:t>Telegram:</w:t>
      </w:r>
    </w:p>
    <w:p w:rsidR="00920430" w:rsidRPr="001617B7" w:rsidRDefault="00292053" w:rsidP="00920430">
      <w:hyperlink r:id="rId27" w:history="1">
        <w:r w:rsidR="002248FB" w:rsidRPr="00493E42">
          <w:rPr>
            <w:rStyle w:val="a8"/>
          </w:rPr>
          <w:t>https://t.me/BlindDroid</w:t>
        </w:r>
      </w:hyperlink>
    </w:p>
    <w:p w:rsidR="00920430" w:rsidRDefault="00920430" w:rsidP="00920430">
      <w:r>
        <w:t>Желаю успехов в покорении новых тифлоинформационных высот!!!</w:t>
      </w:r>
    </w:p>
    <w:p w:rsidR="004A352F" w:rsidRPr="00920430" w:rsidRDefault="00920430" w:rsidP="00920430">
      <w:r>
        <w:t>Николай Парахин.</w:t>
      </w:r>
    </w:p>
    <w:sectPr w:rsidR="004A352F" w:rsidRPr="00920430" w:rsidSect="001F5F77">
      <w:footerReference w:type="even" r:id="rId28"/>
      <w:footerReference w:type="default" r:id="rId2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53" w:rsidRDefault="00292053" w:rsidP="00F16B4F">
      <w:r>
        <w:separator/>
      </w:r>
    </w:p>
  </w:endnote>
  <w:endnote w:type="continuationSeparator" w:id="0">
    <w:p w:rsidR="00292053" w:rsidRDefault="00292053" w:rsidP="00F1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48759"/>
      <w:docPartObj>
        <w:docPartGallery w:val="Page Numbers (Bottom of Page)"/>
        <w:docPartUnique/>
      </w:docPartObj>
    </w:sdtPr>
    <w:sdtEndPr/>
    <w:sdtContent>
      <w:p w:rsidR="00D272A2" w:rsidRDefault="00D272A2">
        <w:pPr>
          <w:pStyle w:val="a5"/>
        </w:pPr>
        <w:r>
          <w:fldChar w:fldCharType="begin"/>
        </w:r>
        <w:r>
          <w:instrText>PAGE   \* MERGEFORMAT</w:instrText>
        </w:r>
        <w:r>
          <w:fldChar w:fldCharType="separate"/>
        </w:r>
        <w:r w:rsidR="00E978FF">
          <w:rPr>
            <w:noProof/>
          </w:rPr>
          <w:t>4</w:t>
        </w:r>
        <w:r>
          <w:fldChar w:fldCharType="end"/>
        </w:r>
      </w:p>
    </w:sdtContent>
  </w:sdt>
  <w:p w:rsidR="00D272A2" w:rsidRDefault="00D272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503076"/>
      <w:docPartObj>
        <w:docPartGallery w:val="Page Numbers (Bottom of Page)"/>
        <w:docPartUnique/>
      </w:docPartObj>
    </w:sdtPr>
    <w:sdtEndPr/>
    <w:sdtContent>
      <w:p w:rsidR="00D272A2" w:rsidRDefault="00D272A2">
        <w:pPr>
          <w:pStyle w:val="a5"/>
          <w:jc w:val="right"/>
        </w:pPr>
        <w:r>
          <w:fldChar w:fldCharType="begin"/>
        </w:r>
        <w:r>
          <w:instrText>PAGE   \* MERGEFORMAT</w:instrText>
        </w:r>
        <w:r>
          <w:fldChar w:fldCharType="separate"/>
        </w:r>
        <w:r w:rsidR="00E978FF">
          <w:rPr>
            <w:noProof/>
          </w:rPr>
          <w:t>5</w:t>
        </w:r>
        <w:r>
          <w:fldChar w:fldCharType="end"/>
        </w:r>
      </w:p>
    </w:sdtContent>
  </w:sdt>
  <w:p w:rsidR="00D272A2" w:rsidRDefault="00D272A2" w:rsidP="00F16B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53" w:rsidRDefault="00292053" w:rsidP="00F16B4F">
      <w:r>
        <w:separator/>
      </w:r>
    </w:p>
  </w:footnote>
  <w:footnote w:type="continuationSeparator" w:id="0">
    <w:p w:rsidR="00292053" w:rsidRDefault="00292053" w:rsidP="00F1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mirrorMargins/>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4F"/>
    <w:rsid w:val="000508E7"/>
    <w:rsid w:val="00053BB1"/>
    <w:rsid w:val="000827CF"/>
    <w:rsid w:val="00094A4E"/>
    <w:rsid w:val="000C734D"/>
    <w:rsid w:val="000D55D2"/>
    <w:rsid w:val="00114228"/>
    <w:rsid w:val="00160FBF"/>
    <w:rsid w:val="001617B7"/>
    <w:rsid w:val="00173E95"/>
    <w:rsid w:val="001D7264"/>
    <w:rsid w:val="001F5F77"/>
    <w:rsid w:val="00203894"/>
    <w:rsid w:val="002161D8"/>
    <w:rsid w:val="002248FB"/>
    <w:rsid w:val="00292053"/>
    <w:rsid w:val="00297A54"/>
    <w:rsid w:val="00300E5C"/>
    <w:rsid w:val="003078CF"/>
    <w:rsid w:val="00316285"/>
    <w:rsid w:val="00367720"/>
    <w:rsid w:val="00381964"/>
    <w:rsid w:val="0039270C"/>
    <w:rsid w:val="003A263C"/>
    <w:rsid w:val="003C755A"/>
    <w:rsid w:val="003E602A"/>
    <w:rsid w:val="00430DA8"/>
    <w:rsid w:val="004674CD"/>
    <w:rsid w:val="00480714"/>
    <w:rsid w:val="0048730B"/>
    <w:rsid w:val="004A352F"/>
    <w:rsid w:val="00564CCA"/>
    <w:rsid w:val="00570A9D"/>
    <w:rsid w:val="00583CA3"/>
    <w:rsid w:val="005C1ABE"/>
    <w:rsid w:val="005C3E3F"/>
    <w:rsid w:val="005D4FFE"/>
    <w:rsid w:val="005E6D55"/>
    <w:rsid w:val="005F003A"/>
    <w:rsid w:val="00601C5B"/>
    <w:rsid w:val="00610414"/>
    <w:rsid w:val="00684515"/>
    <w:rsid w:val="006C688B"/>
    <w:rsid w:val="006F6AD0"/>
    <w:rsid w:val="00702A51"/>
    <w:rsid w:val="007375D3"/>
    <w:rsid w:val="00746D9E"/>
    <w:rsid w:val="0079264F"/>
    <w:rsid w:val="007E2ECE"/>
    <w:rsid w:val="007F0B06"/>
    <w:rsid w:val="0080375D"/>
    <w:rsid w:val="00810047"/>
    <w:rsid w:val="0081513A"/>
    <w:rsid w:val="00846A4B"/>
    <w:rsid w:val="00882A52"/>
    <w:rsid w:val="008A5A1E"/>
    <w:rsid w:val="008C0F4B"/>
    <w:rsid w:val="00906E9B"/>
    <w:rsid w:val="00911B7F"/>
    <w:rsid w:val="00915EF6"/>
    <w:rsid w:val="00920430"/>
    <w:rsid w:val="00954310"/>
    <w:rsid w:val="00975E34"/>
    <w:rsid w:val="009A604C"/>
    <w:rsid w:val="009B79DB"/>
    <w:rsid w:val="009C16BE"/>
    <w:rsid w:val="009F7153"/>
    <w:rsid w:val="00A2346F"/>
    <w:rsid w:val="00A478FE"/>
    <w:rsid w:val="00A50931"/>
    <w:rsid w:val="00A76B3E"/>
    <w:rsid w:val="00B5790C"/>
    <w:rsid w:val="00BF1824"/>
    <w:rsid w:val="00C27099"/>
    <w:rsid w:val="00C32A01"/>
    <w:rsid w:val="00D025FA"/>
    <w:rsid w:val="00D272A2"/>
    <w:rsid w:val="00D36DBD"/>
    <w:rsid w:val="00D55E2F"/>
    <w:rsid w:val="00D62D60"/>
    <w:rsid w:val="00DB2E94"/>
    <w:rsid w:val="00E033E0"/>
    <w:rsid w:val="00E054BB"/>
    <w:rsid w:val="00E14AF5"/>
    <w:rsid w:val="00E55EA4"/>
    <w:rsid w:val="00E60942"/>
    <w:rsid w:val="00E978FF"/>
    <w:rsid w:val="00EB516E"/>
    <w:rsid w:val="00F01773"/>
    <w:rsid w:val="00F1180A"/>
    <w:rsid w:val="00F16B4F"/>
    <w:rsid w:val="00F2484E"/>
    <w:rsid w:val="00F44369"/>
    <w:rsid w:val="00F6106C"/>
    <w:rsid w:val="00F92BEC"/>
    <w:rsid w:val="00FC2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4F"/>
    <w:pPr>
      <w:spacing w:after="0" w:line="360" w:lineRule="auto"/>
      <w:ind w:firstLine="680"/>
      <w:jc w:val="both"/>
    </w:pPr>
    <w:rPr>
      <w:rFonts w:eastAsiaTheme="minorEastAsia"/>
    </w:rPr>
  </w:style>
  <w:style w:type="paragraph" w:styleId="1">
    <w:name w:val="heading 1"/>
    <w:basedOn w:val="a"/>
    <w:next w:val="a"/>
    <w:link w:val="10"/>
    <w:uiPriority w:val="9"/>
    <w:qFormat/>
    <w:rsid w:val="00EB516E"/>
    <w:pPr>
      <w:spacing w:before="360" w:after="240"/>
      <w:jc w:val="center"/>
      <w:outlineLvl w:val="0"/>
    </w:pPr>
    <w:rPr>
      <w:b/>
      <w:sz w:val="32"/>
    </w:rPr>
  </w:style>
  <w:style w:type="paragraph" w:styleId="2">
    <w:name w:val="heading 2"/>
    <w:basedOn w:val="a"/>
    <w:next w:val="a"/>
    <w:link w:val="20"/>
    <w:uiPriority w:val="9"/>
    <w:unhideWhenUsed/>
    <w:qFormat/>
    <w:rsid w:val="00A478FE"/>
    <w:pPr>
      <w:spacing w:before="240"/>
      <w:outlineLvl w:val="1"/>
    </w:pPr>
    <w:rPr>
      <w:b/>
      <w:i/>
    </w:rPr>
  </w:style>
  <w:style w:type="paragraph" w:styleId="3">
    <w:name w:val="heading 3"/>
    <w:basedOn w:val="a"/>
    <w:next w:val="a"/>
    <w:link w:val="30"/>
    <w:uiPriority w:val="9"/>
    <w:unhideWhenUsed/>
    <w:qFormat/>
    <w:rsid w:val="00F92B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B4F"/>
    <w:pPr>
      <w:tabs>
        <w:tab w:val="center" w:pos="4677"/>
        <w:tab w:val="right" w:pos="9355"/>
      </w:tabs>
      <w:spacing w:line="240" w:lineRule="auto"/>
    </w:pPr>
  </w:style>
  <w:style w:type="character" w:customStyle="1" w:styleId="a4">
    <w:name w:val="Верхний колонтитул Знак"/>
    <w:basedOn w:val="a0"/>
    <w:link w:val="a3"/>
    <w:uiPriority w:val="99"/>
    <w:rsid w:val="00F16B4F"/>
    <w:rPr>
      <w:rFonts w:eastAsiaTheme="minorEastAsia"/>
    </w:rPr>
  </w:style>
  <w:style w:type="paragraph" w:styleId="a5">
    <w:name w:val="footer"/>
    <w:basedOn w:val="a"/>
    <w:link w:val="a6"/>
    <w:uiPriority w:val="99"/>
    <w:unhideWhenUsed/>
    <w:rsid w:val="00F16B4F"/>
    <w:pPr>
      <w:tabs>
        <w:tab w:val="center" w:pos="4677"/>
        <w:tab w:val="right" w:pos="9355"/>
      </w:tabs>
      <w:spacing w:line="240" w:lineRule="auto"/>
    </w:pPr>
  </w:style>
  <w:style w:type="character" w:customStyle="1" w:styleId="a6">
    <w:name w:val="Нижний колонтитул Знак"/>
    <w:basedOn w:val="a0"/>
    <w:link w:val="a5"/>
    <w:uiPriority w:val="99"/>
    <w:rsid w:val="00F16B4F"/>
    <w:rPr>
      <w:rFonts w:eastAsiaTheme="minorEastAsia"/>
    </w:rPr>
  </w:style>
  <w:style w:type="character" w:customStyle="1" w:styleId="10">
    <w:name w:val="Заголовок 1 Знак"/>
    <w:basedOn w:val="a0"/>
    <w:link w:val="1"/>
    <w:uiPriority w:val="9"/>
    <w:rsid w:val="00EB516E"/>
    <w:rPr>
      <w:rFonts w:eastAsiaTheme="minorEastAsia"/>
      <w:b/>
      <w:sz w:val="32"/>
    </w:rPr>
  </w:style>
  <w:style w:type="paragraph" w:styleId="a7">
    <w:name w:val="TOC Heading"/>
    <w:basedOn w:val="1"/>
    <w:next w:val="a"/>
    <w:uiPriority w:val="39"/>
    <w:semiHidden/>
    <w:unhideWhenUsed/>
    <w:qFormat/>
    <w:rsid w:val="00F16B4F"/>
    <w:pPr>
      <w:keepNext/>
      <w:keepLines/>
      <w:spacing w:before="480" w:after="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11">
    <w:name w:val="toc 1"/>
    <w:basedOn w:val="a"/>
    <w:next w:val="a"/>
    <w:autoRedefine/>
    <w:uiPriority w:val="39"/>
    <w:unhideWhenUsed/>
    <w:rsid w:val="00A76B3E"/>
    <w:pPr>
      <w:ind w:firstLine="0"/>
    </w:pPr>
  </w:style>
  <w:style w:type="character" w:styleId="a8">
    <w:name w:val="Hyperlink"/>
    <w:basedOn w:val="a0"/>
    <w:uiPriority w:val="99"/>
    <w:unhideWhenUsed/>
    <w:rsid w:val="00F16B4F"/>
    <w:rPr>
      <w:color w:val="0000FF" w:themeColor="hyperlink"/>
      <w:u w:val="single"/>
    </w:rPr>
  </w:style>
  <w:style w:type="paragraph" w:styleId="a9">
    <w:name w:val="Balloon Text"/>
    <w:basedOn w:val="a"/>
    <w:link w:val="aa"/>
    <w:uiPriority w:val="99"/>
    <w:semiHidden/>
    <w:unhideWhenUsed/>
    <w:rsid w:val="00F16B4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B4F"/>
    <w:rPr>
      <w:rFonts w:ascii="Tahoma" w:eastAsiaTheme="minorEastAsia" w:hAnsi="Tahoma" w:cs="Tahoma"/>
      <w:sz w:val="16"/>
      <w:szCs w:val="16"/>
    </w:rPr>
  </w:style>
  <w:style w:type="character" w:customStyle="1" w:styleId="20">
    <w:name w:val="Заголовок 2 Знак"/>
    <w:basedOn w:val="a0"/>
    <w:link w:val="2"/>
    <w:uiPriority w:val="9"/>
    <w:rsid w:val="00A478FE"/>
    <w:rPr>
      <w:rFonts w:eastAsiaTheme="minorEastAsia"/>
      <w:b/>
      <w:i/>
    </w:rPr>
  </w:style>
  <w:style w:type="numbering" w:customStyle="1" w:styleId="12">
    <w:name w:val="Нет списка1"/>
    <w:next w:val="a2"/>
    <w:uiPriority w:val="99"/>
    <w:semiHidden/>
    <w:unhideWhenUsed/>
    <w:rsid w:val="007375D3"/>
  </w:style>
  <w:style w:type="paragraph" w:styleId="ab">
    <w:name w:val="List Paragraph"/>
    <w:basedOn w:val="a"/>
    <w:uiPriority w:val="34"/>
    <w:qFormat/>
    <w:rsid w:val="007375D3"/>
    <w:pPr>
      <w:spacing w:after="200" w:line="276" w:lineRule="auto"/>
      <w:ind w:left="720" w:firstLine="0"/>
      <w:contextualSpacing/>
      <w:jc w:val="left"/>
    </w:pPr>
    <w:rPr>
      <w:rFonts w:asciiTheme="minorHAnsi" w:eastAsiaTheme="minorHAnsi" w:hAnsiTheme="minorHAnsi" w:cstheme="minorBidi"/>
      <w:sz w:val="22"/>
      <w:szCs w:val="22"/>
    </w:rPr>
  </w:style>
  <w:style w:type="paragraph" w:styleId="21">
    <w:name w:val="toc 2"/>
    <w:basedOn w:val="a"/>
    <w:next w:val="a"/>
    <w:autoRedefine/>
    <w:uiPriority w:val="39"/>
    <w:unhideWhenUsed/>
    <w:rsid w:val="00A76B3E"/>
    <w:pPr>
      <w:ind w:left="284" w:firstLine="0"/>
    </w:pPr>
    <w:rPr>
      <w:rFonts w:eastAsiaTheme="minorHAnsi" w:cstheme="minorBidi"/>
      <w:szCs w:val="22"/>
    </w:rPr>
  </w:style>
  <w:style w:type="paragraph" w:styleId="31">
    <w:name w:val="toc 3"/>
    <w:basedOn w:val="a"/>
    <w:next w:val="a"/>
    <w:autoRedefine/>
    <w:uiPriority w:val="39"/>
    <w:unhideWhenUsed/>
    <w:rsid w:val="007375D3"/>
    <w:pPr>
      <w:spacing w:after="100" w:line="276" w:lineRule="auto"/>
      <w:ind w:left="440" w:firstLine="0"/>
      <w:jc w:val="left"/>
    </w:pPr>
    <w:rPr>
      <w:rFonts w:asciiTheme="minorHAnsi" w:eastAsiaTheme="minorHAnsi" w:hAnsiTheme="minorHAnsi" w:cstheme="minorBidi"/>
      <w:sz w:val="22"/>
      <w:szCs w:val="22"/>
    </w:rPr>
  </w:style>
  <w:style w:type="paragraph" w:styleId="4">
    <w:name w:val="toc 4"/>
    <w:basedOn w:val="a"/>
    <w:next w:val="a"/>
    <w:autoRedefine/>
    <w:uiPriority w:val="39"/>
    <w:unhideWhenUsed/>
    <w:rsid w:val="007375D3"/>
    <w:pPr>
      <w:spacing w:after="100" w:line="276" w:lineRule="auto"/>
      <w:ind w:left="660" w:firstLine="0"/>
      <w:jc w:val="left"/>
    </w:pPr>
    <w:rPr>
      <w:rFonts w:asciiTheme="minorHAnsi" w:hAnsiTheme="minorHAnsi" w:cstheme="minorBidi"/>
      <w:sz w:val="22"/>
      <w:szCs w:val="22"/>
      <w:lang w:eastAsia="ru-RU"/>
    </w:rPr>
  </w:style>
  <w:style w:type="paragraph" w:styleId="5">
    <w:name w:val="toc 5"/>
    <w:basedOn w:val="a"/>
    <w:next w:val="a"/>
    <w:autoRedefine/>
    <w:uiPriority w:val="39"/>
    <w:unhideWhenUsed/>
    <w:rsid w:val="007375D3"/>
    <w:pPr>
      <w:spacing w:after="100" w:line="276" w:lineRule="auto"/>
      <w:ind w:left="880" w:firstLine="0"/>
      <w:jc w:val="left"/>
    </w:pPr>
    <w:rPr>
      <w:rFonts w:asciiTheme="minorHAnsi" w:hAnsiTheme="minorHAnsi" w:cstheme="minorBidi"/>
      <w:sz w:val="22"/>
      <w:szCs w:val="22"/>
      <w:lang w:eastAsia="ru-RU"/>
    </w:rPr>
  </w:style>
  <w:style w:type="paragraph" w:styleId="6">
    <w:name w:val="toc 6"/>
    <w:basedOn w:val="a"/>
    <w:next w:val="a"/>
    <w:autoRedefine/>
    <w:uiPriority w:val="39"/>
    <w:unhideWhenUsed/>
    <w:rsid w:val="007375D3"/>
    <w:pPr>
      <w:spacing w:after="100" w:line="276" w:lineRule="auto"/>
      <w:ind w:left="1100" w:firstLine="0"/>
      <w:jc w:val="left"/>
    </w:pPr>
    <w:rPr>
      <w:rFonts w:asciiTheme="minorHAnsi" w:hAnsiTheme="minorHAnsi" w:cstheme="minorBidi"/>
      <w:sz w:val="22"/>
      <w:szCs w:val="22"/>
      <w:lang w:eastAsia="ru-RU"/>
    </w:rPr>
  </w:style>
  <w:style w:type="paragraph" w:styleId="7">
    <w:name w:val="toc 7"/>
    <w:basedOn w:val="a"/>
    <w:next w:val="a"/>
    <w:autoRedefine/>
    <w:uiPriority w:val="39"/>
    <w:unhideWhenUsed/>
    <w:rsid w:val="007375D3"/>
    <w:pPr>
      <w:spacing w:after="100" w:line="276" w:lineRule="auto"/>
      <w:ind w:left="1320" w:firstLine="0"/>
      <w:jc w:val="left"/>
    </w:pPr>
    <w:rPr>
      <w:rFonts w:asciiTheme="minorHAnsi" w:hAnsiTheme="minorHAnsi" w:cstheme="minorBidi"/>
      <w:sz w:val="22"/>
      <w:szCs w:val="22"/>
      <w:lang w:eastAsia="ru-RU"/>
    </w:rPr>
  </w:style>
  <w:style w:type="paragraph" w:styleId="8">
    <w:name w:val="toc 8"/>
    <w:basedOn w:val="a"/>
    <w:next w:val="a"/>
    <w:autoRedefine/>
    <w:uiPriority w:val="39"/>
    <w:unhideWhenUsed/>
    <w:rsid w:val="007375D3"/>
    <w:pPr>
      <w:spacing w:after="100" w:line="276" w:lineRule="auto"/>
      <w:ind w:left="1540" w:firstLine="0"/>
      <w:jc w:val="left"/>
    </w:pPr>
    <w:rPr>
      <w:rFonts w:asciiTheme="minorHAnsi" w:hAnsiTheme="minorHAnsi" w:cstheme="minorBidi"/>
      <w:sz w:val="22"/>
      <w:szCs w:val="22"/>
      <w:lang w:eastAsia="ru-RU"/>
    </w:rPr>
  </w:style>
  <w:style w:type="paragraph" w:styleId="9">
    <w:name w:val="toc 9"/>
    <w:basedOn w:val="a"/>
    <w:next w:val="a"/>
    <w:autoRedefine/>
    <w:uiPriority w:val="39"/>
    <w:unhideWhenUsed/>
    <w:rsid w:val="007375D3"/>
    <w:pPr>
      <w:spacing w:after="100" w:line="276" w:lineRule="auto"/>
      <w:ind w:left="1760" w:firstLine="0"/>
      <w:jc w:val="left"/>
    </w:pPr>
    <w:rPr>
      <w:rFonts w:asciiTheme="minorHAnsi" w:hAnsiTheme="minorHAnsi" w:cstheme="minorBidi"/>
      <w:sz w:val="22"/>
      <w:szCs w:val="22"/>
      <w:lang w:eastAsia="ru-RU"/>
    </w:rPr>
  </w:style>
  <w:style w:type="character" w:customStyle="1" w:styleId="30">
    <w:name w:val="Заголовок 3 Знак"/>
    <w:basedOn w:val="a0"/>
    <w:link w:val="3"/>
    <w:uiPriority w:val="9"/>
    <w:rsid w:val="00F92BE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4F"/>
    <w:pPr>
      <w:spacing w:after="0" w:line="360" w:lineRule="auto"/>
      <w:ind w:firstLine="680"/>
      <w:jc w:val="both"/>
    </w:pPr>
    <w:rPr>
      <w:rFonts w:eastAsiaTheme="minorEastAsia"/>
    </w:rPr>
  </w:style>
  <w:style w:type="paragraph" w:styleId="1">
    <w:name w:val="heading 1"/>
    <w:basedOn w:val="a"/>
    <w:next w:val="a"/>
    <w:link w:val="10"/>
    <w:uiPriority w:val="9"/>
    <w:qFormat/>
    <w:rsid w:val="00EB516E"/>
    <w:pPr>
      <w:spacing w:before="360" w:after="240"/>
      <w:jc w:val="center"/>
      <w:outlineLvl w:val="0"/>
    </w:pPr>
    <w:rPr>
      <w:b/>
      <w:sz w:val="32"/>
    </w:rPr>
  </w:style>
  <w:style w:type="paragraph" w:styleId="2">
    <w:name w:val="heading 2"/>
    <w:basedOn w:val="a"/>
    <w:next w:val="a"/>
    <w:link w:val="20"/>
    <w:uiPriority w:val="9"/>
    <w:unhideWhenUsed/>
    <w:qFormat/>
    <w:rsid w:val="00A478FE"/>
    <w:pPr>
      <w:spacing w:before="240"/>
      <w:outlineLvl w:val="1"/>
    </w:pPr>
    <w:rPr>
      <w:b/>
      <w:i/>
    </w:rPr>
  </w:style>
  <w:style w:type="paragraph" w:styleId="3">
    <w:name w:val="heading 3"/>
    <w:basedOn w:val="a"/>
    <w:next w:val="a"/>
    <w:link w:val="30"/>
    <w:uiPriority w:val="9"/>
    <w:unhideWhenUsed/>
    <w:qFormat/>
    <w:rsid w:val="00F92B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B4F"/>
    <w:pPr>
      <w:tabs>
        <w:tab w:val="center" w:pos="4677"/>
        <w:tab w:val="right" w:pos="9355"/>
      </w:tabs>
      <w:spacing w:line="240" w:lineRule="auto"/>
    </w:pPr>
  </w:style>
  <w:style w:type="character" w:customStyle="1" w:styleId="a4">
    <w:name w:val="Верхний колонтитул Знак"/>
    <w:basedOn w:val="a0"/>
    <w:link w:val="a3"/>
    <w:uiPriority w:val="99"/>
    <w:rsid w:val="00F16B4F"/>
    <w:rPr>
      <w:rFonts w:eastAsiaTheme="minorEastAsia"/>
    </w:rPr>
  </w:style>
  <w:style w:type="paragraph" w:styleId="a5">
    <w:name w:val="footer"/>
    <w:basedOn w:val="a"/>
    <w:link w:val="a6"/>
    <w:uiPriority w:val="99"/>
    <w:unhideWhenUsed/>
    <w:rsid w:val="00F16B4F"/>
    <w:pPr>
      <w:tabs>
        <w:tab w:val="center" w:pos="4677"/>
        <w:tab w:val="right" w:pos="9355"/>
      </w:tabs>
      <w:spacing w:line="240" w:lineRule="auto"/>
    </w:pPr>
  </w:style>
  <w:style w:type="character" w:customStyle="1" w:styleId="a6">
    <w:name w:val="Нижний колонтитул Знак"/>
    <w:basedOn w:val="a0"/>
    <w:link w:val="a5"/>
    <w:uiPriority w:val="99"/>
    <w:rsid w:val="00F16B4F"/>
    <w:rPr>
      <w:rFonts w:eastAsiaTheme="minorEastAsia"/>
    </w:rPr>
  </w:style>
  <w:style w:type="character" w:customStyle="1" w:styleId="10">
    <w:name w:val="Заголовок 1 Знак"/>
    <w:basedOn w:val="a0"/>
    <w:link w:val="1"/>
    <w:uiPriority w:val="9"/>
    <w:rsid w:val="00EB516E"/>
    <w:rPr>
      <w:rFonts w:eastAsiaTheme="minorEastAsia"/>
      <w:b/>
      <w:sz w:val="32"/>
    </w:rPr>
  </w:style>
  <w:style w:type="paragraph" w:styleId="a7">
    <w:name w:val="TOC Heading"/>
    <w:basedOn w:val="1"/>
    <w:next w:val="a"/>
    <w:uiPriority w:val="39"/>
    <w:semiHidden/>
    <w:unhideWhenUsed/>
    <w:qFormat/>
    <w:rsid w:val="00F16B4F"/>
    <w:pPr>
      <w:keepNext/>
      <w:keepLines/>
      <w:spacing w:before="480" w:after="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11">
    <w:name w:val="toc 1"/>
    <w:basedOn w:val="a"/>
    <w:next w:val="a"/>
    <w:autoRedefine/>
    <w:uiPriority w:val="39"/>
    <w:unhideWhenUsed/>
    <w:rsid w:val="00A76B3E"/>
    <w:pPr>
      <w:ind w:firstLine="0"/>
    </w:pPr>
  </w:style>
  <w:style w:type="character" w:styleId="a8">
    <w:name w:val="Hyperlink"/>
    <w:basedOn w:val="a0"/>
    <w:uiPriority w:val="99"/>
    <w:unhideWhenUsed/>
    <w:rsid w:val="00F16B4F"/>
    <w:rPr>
      <w:color w:val="0000FF" w:themeColor="hyperlink"/>
      <w:u w:val="single"/>
    </w:rPr>
  </w:style>
  <w:style w:type="paragraph" w:styleId="a9">
    <w:name w:val="Balloon Text"/>
    <w:basedOn w:val="a"/>
    <w:link w:val="aa"/>
    <w:uiPriority w:val="99"/>
    <w:semiHidden/>
    <w:unhideWhenUsed/>
    <w:rsid w:val="00F16B4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B4F"/>
    <w:rPr>
      <w:rFonts w:ascii="Tahoma" w:eastAsiaTheme="minorEastAsia" w:hAnsi="Tahoma" w:cs="Tahoma"/>
      <w:sz w:val="16"/>
      <w:szCs w:val="16"/>
    </w:rPr>
  </w:style>
  <w:style w:type="character" w:customStyle="1" w:styleId="20">
    <w:name w:val="Заголовок 2 Знак"/>
    <w:basedOn w:val="a0"/>
    <w:link w:val="2"/>
    <w:uiPriority w:val="9"/>
    <w:rsid w:val="00A478FE"/>
    <w:rPr>
      <w:rFonts w:eastAsiaTheme="minorEastAsia"/>
      <w:b/>
      <w:i/>
    </w:rPr>
  </w:style>
  <w:style w:type="numbering" w:customStyle="1" w:styleId="12">
    <w:name w:val="Нет списка1"/>
    <w:next w:val="a2"/>
    <w:uiPriority w:val="99"/>
    <w:semiHidden/>
    <w:unhideWhenUsed/>
    <w:rsid w:val="007375D3"/>
  </w:style>
  <w:style w:type="paragraph" w:styleId="ab">
    <w:name w:val="List Paragraph"/>
    <w:basedOn w:val="a"/>
    <w:uiPriority w:val="34"/>
    <w:qFormat/>
    <w:rsid w:val="007375D3"/>
    <w:pPr>
      <w:spacing w:after="200" w:line="276" w:lineRule="auto"/>
      <w:ind w:left="720" w:firstLine="0"/>
      <w:contextualSpacing/>
      <w:jc w:val="left"/>
    </w:pPr>
    <w:rPr>
      <w:rFonts w:asciiTheme="minorHAnsi" w:eastAsiaTheme="minorHAnsi" w:hAnsiTheme="minorHAnsi" w:cstheme="minorBidi"/>
      <w:sz w:val="22"/>
      <w:szCs w:val="22"/>
    </w:rPr>
  </w:style>
  <w:style w:type="paragraph" w:styleId="21">
    <w:name w:val="toc 2"/>
    <w:basedOn w:val="a"/>
    <w:next w:val="a"/>
    <w:autoRedefine/>
    <w:uiPriority w:val="39"/>
    <w:unhideWhenUsed/>
    <w:rsid w:val="00A76B3E"/>
    <w:pPr>
      <w:ind w:left="284" w:firstLine="0"/>
    </w:pPr>
    <w:rPr>
      <w:rFonts w:eastAsiaTheme="minorHAnsi" w:cstheme="minorBidi"/>
      <w:szCs w:val="22"/>
    </w:rPr>
  </w:style>
  <w:style w:type="paragraph" w:styleId="31">
    <w:name w:val="toc 3"/>
    <w:basedOn w:val="a"/>
    <w:next w:val="a"/>
    <w:autoRedefine/>
    <w:uiPriority w:val="39"/>
    <w:unhideWhenUsed/>
    <w:rsid w:val="007375D3"/>
    <w:pPr>
      <w:spacing w:after="100" w:line="276" w:lineRule="auto"/>
      <w:ind w:left="440" w:firstLine="0"/>
      <w:jc w:val="left"/>
    </w:pPr>
    <w:rPr>
      <w:rFonts w:asciiTheme="minorHAnsi" w:eastAsiaTheme="minorHAnsi" w:hAnsiTheme="minorHAnsi" w:cstheme="minorBidi"/>
      <w:sz w:val="22"/>
      <w:szCs w:val="22"/>
    </w:rPr>
  </w:style>
  <w:style w:type="paragraph" w:styleId="4">
    <w:name w:val="toc 4"/>
    <w:basedOn w:val="a"/>
    <w:next w:val="a"/>
    <w:autoRedefine/>
    <w:uiPriority w:val="39"/>
    <w:unhideWhenUsed/>
    <w:rsid w:val="007375D3"/>
    <w:pPr>
      <w:spacing w:after="100" w:line="276" w:lineRule="auto"/>
      <w:ind w:left="660" w:firstLine="0"/>
      <w:jc w:val="left"/>
    </w:pPr>
    <w:rPr>
      <w:rFonts w:asciiTheme="minorHAnsi" w:hAnsiTheme="minorHAnsi" w:cstheme="minorBidi"/>
      <w:sz w:val="22"/>
      <w:szCs w:val="22"/>
      <w:lang w:eastAsia="ru-RU"/>
    </w:rPr>
  </w:style>
  <w:style w:type="paragraph" w:styleId="5">
    <w:name w:val="toc 5"/>
    <w:basedOn w:val="a"/>
    <w:next w:val="a"/>
    <w:autoRedefine/>
    <w:uiPriority w:val="39"/>
    <w:unhideWhenUsed/>
    <w:rsid w:val="007375D3"/>
    <w:pPr>
      <w:spacing w:after="100" w:line="276" w:lineRule="auto"/>
      <w:ind w:left="880" w:firstLine="0"/>
      <w:jc w:val="left"/>
    </w:pPr>
    <w:rPr>
      <w:rFonts w:asciiTheme="minorHAnsi" w:hAnsiTheme="minorHAnsi" w:cstheme="minorBidi"/>
      <w:sz w:val="22"/>
      <w:szCs w:val="22"/>
      <w:lang w:eastAsia="ru-RU"/>
    </w:rPr>
  </w:style>
  <w:style w:type="paragraph" w:styleId="6">
    <w:name w:val="toc 6"/>
    <w:basedOn w:val="a"/>
    <w:next w:val="a"/>
    <w:autoRedefine/>
    <w:uiPriority w:val="39"/>
    <w:unhideWhenUsed/>
    <w:rsid w:val="007375D3"/>
    <w:pPr>
      <w:spacing w:after="100" w:line="276" w:lineRule="auto"/>
      <w:ind w:left="1100" w:firstLine="0"/>
      <w:jc w:val="left"/>
    </w:pPr>
    <w:rPr>
      <w:rFonts w:asciiTheme="minorHAnsi" w:hAnsiTheme="minorHAnsi" w:cstheme="minorBidi"/>
      <w:sz w:val="22"/>
      <w:szCs w:val="22"/>
      <w:lang w:eastAsia="ru-RU"/>
    </w:rPr>
  </w:style>
  <w:style w:type="paragraph" w:styleId="7">
    <w:name w:val="toc 7"/>
    <w:basedOn w:val="a"/>
    <w:next w:val="a"/>
    <w:autoRedefine/>
    <w:uiPriority w:val="39"/>
    <w:unhideWhenUsed/>
    <w:rsid w:val="007375D3"/>
    <w:pPr>
      <w:spacing w:after="100" w:line="276" w:lineRule="auto"/>
      <w:ind w:left="1320" w:firstLine="0"/>
      <w:jc w:val="left"/>
    </w:pPr>
    <w:rPr>
      <w:rFonts w:asciiTheme="minorHAnsi" w:hAnsiTheme="minorHAnsi" w:cstheme="minorBidi"/>
      <w:sz w:val="22"/>
      <w:szCs w:val="22"/>
      <w:lang w:eastAsia="ru-RU"/>
    </w:rPr>
  </w:style>
  <w:style w:type="paragraph" w:styleId="8">
    <w:name w:val="toc 8"/>
    <w:basedOn w:val="a"/>
    <w:next w:val="a"/>
    <w:autoRedefine/>
    <w:uiPriority w:val="39"/>
    <w:unhideWhenUsed/>
    <w:rsid w:val="007375D3"/>
    <w:pPr>
      <w:spacing w:after="100" w:line="276" w:lineRule="auto"/>
      <w:ind w:left="1540" w:firstLine="0"/>
      <w:jc w:val="left"/>
    </w:pPr>
    <w:rPr>
      <w:rFonts w:asciiTheme="minorHAnsi" w:hAnsiTheme="minorHAnsi" w:cstheme="minorBidi"/>
      <w:sz w:val="22"/>
      <w:szCs w:val="22"/>
      <w:lang w:eastAsia="ru-RU"/>
    </w:rPr>
  </w:style>
  <w:style w:type="paragraph" w:styleId="9">
    <w:name w:val="toc 9"/>
    <w:basedOn w:val="a"/>
    <w:next w:val="a"/>
    <w:autoRedefine/>
    <w:uiPriority w:val="39"/>
    <w:unhideWhenUsed/>
    <w:rsid w:val="007375D3"/>
    <w:pPr>
      <w:spacing w:after="100" w:line="276" w:lineRule="auto"/>
      <w:ind w:left="1760" w:firstLine="0"/>
      <w:jc w:val="left"/>
    </w:pPr>
    <w:rPr>
      <w:rFonts w:asciiTheme="minorHAnsi" w:hAnsiTheme="minorHAnsi" w:cstheme="minorBidi"/>
      <w:sz w:val="22"/>
      <w:szCs w:val="22"/>
      <w:lang w:eastAsia="ru-RU"/>
    </w:rPr>
  </w:style>
  <w:style w:type="character" w:customStyle="1" w:styleId="30">
    <w:name w:val="Заголовок 3 Знак"/>
    <w:basedOn w:val="a0"/>
    <w:link w:val="3"/>
    <w:uiPriority w:val="9"/>
    <w:rsid w:val="00F92BE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rk-edu.ru" TargetMode="External"/><Relationship Id="rId13" Type="http://schemas.openxmlformats.org/officeDocument/2006/relationships/hyperlink" Target="http://www.radiovos.ru" TargetMode="External"/><Relationship Id="rId18" Type="http://schemas.openxmlformats.org/officeDocument/2006/relationships/hyperlink" Target="mailto:blinddroid+subscribe@googlegroups.com" TargetMode="External"/><Relationship Id="rId26" Type="http://schemas.openxmlformats.org/officeDocument/2006/relationships/hyperlink" Target="http://facebook.com/blinddroid" TargetMode="External"/><Relationship Id="rId3" Type="http://schemas.microsoft.com/office/2007/relationships/stylesWithEffects" Target="stylesWithEffects.xml"/><Relationship Id="rId21" Type="http://schemas.openxmlformats.org/officeDocument/2006/relationships/hyperlink" Target="http://ksrk-edu.ru/" TargetMode="External"/><Relationship Id="rId7" Type="http://schemas.openxmlformats.org/officeDocument/2006/relationships/endnotes" Target="endnotes.xml"/><Relationship Id="rId12" Type="http://schemas.openxmlformats.org/officeDocument/2006/relationships/hyperlink" Target="http://www.tiflocomp.ru" TargetMode="External"/><Relationship Id="rId17" Type="http://schemas.openxmlformats.org/officeDocument/2006/relationships/hyperlink" Target="mailto:Parahin.gpx@yandex.ru" TargetMode="External"/><Relationship Id="rId25" Type="http://schemas.openxmlformats.org/officeDocument/2006/relationships/hyperlink" Target="http://vk.com/blinddroid" TargetMode="External"/><Relationship Id="rId2" Type="http://schemas.openxmlformats.org/officeDocument/2006/relationships/styles" Target="styles.xml"/><Relationship Id="rId16" Type="http://schemas.openxmlformats.org/officeDocument/2006/relationships/hyperlink" Target="http://av3715.ru" TargetMode="External"/><Relationship Id="rId20" Type="http://schemas.openxmlformats.org/officeDocument/2006/relationships/hyperlink" Target="http://www.androidvoice.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rk-edu.ru" TargetMode="External"/><Relationship Id="rId24" Type="http://schemas.openxmlformats.org/officeDocument/2006/relationships/hyperlink" Target="http://twitter.com/blinddroid" TargetMode="External"/><Relationship Id="rId5" Type="http://schemas.openxmlformats.org/officeDocument/2006/relationships/webSettings" Target="webSettings.xml"/><Relationship Id="rId15" Type="http://schemas.openxmlformats.org/officeDocument/2006/relationships/hyperlink" Target="http://www.kamerata.org" TargetMode="External"/><Relationship Id="rId23" Type="http://schemas.openxmlformats.org/officeDocument/2006/relationships/hyperlink" Target="ftp://f.audio-club.net" TargetMode="External"/><Relationship Id="rId28" Type="http://schemas.openxmlformats.org/officeDocument/2006/relationships/footer" Target="footer1.xml"/><Relationship Id="rId10" Type="http://schemas.openxmlformats.org/officeDocument/2006/relationships/hyperlink" Target="http://www.ksrk-edu.ru" TargetMode="External"/><Relationship Id="rId19" Type="http://schemas.openxmlformats.org/officeDocument/2006/relationships/hyperlink" Target="http://blinddroid.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srk-edu.ru" TargetMode="External"/><Relationship Id="rId14" Type="http://schemas.openxmlformats.org/officeDocument/2006/relationships/hyperlink" Target="http://www.trudvos.ru" TargetMode="External"/><Relationship Id="rId22" Type="http://schemas.openxmlformats.org/officeDocument/2006/relationships/hyperlink" Target="http://www.tiflocomp.ru/devices/android/faq.php" TargetMode="External"/><Relationship Id="rId27" Type="http://schemas.openxmlformats.org/officeDocument/2006/relationships/hyperlink" Target="https://t.me/BlindDroi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ACE2-1C1B-4EAF-BC71-C5DBCDA6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263</Pages>
  <Words>59030</Words>
  <Characters>336474</Characters>
  <Application>Microsoft Office Word</Application>
  <DocSecurity>0</DocSecurity>
  <Lines>2803</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dc:creator>
  <cp:lastModifiedBy>Андреев</cp:lastModifiedBy>
  <cp:revision>28</cp:revision>
  <dcterms:created xsi:type="dcterms:W3CDTF">2019-09-06T06:52:00Z</dcterms:created>
  <dcterms:modified xsi:type="dcterms:W3CDTF">2019-11-05T06:57:00Z</dcterms:modified>
</cp:coreProperties>
</file>